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DF55E9" w:rsidR="00A56C62" w:rsidP="00A56C62" w:rsidRDefault="00A56C62" w14:paraId="5A2547E3" w14:textId="77777777">
      <w:pPr>
        <w:spacing w:after="0"/>
        <w:rPr>
          <w:rFonts w:ascii="Cambria" w:hAnsi="Cambria"/>
          <w:vanish/>
        </w:rPr>
      </w:pPr>
    </w:p>
    <w:tbl>
      <w:tblPr>
        <w:tblpPr w:leftFromText="141" w:rightFromText="141" w:vertAnchor="page" w:horzAnchor="margin" w:tblpY="1801"/>
        <w:tblW w:w="988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Pr="00DF55E9" w:rsidR="00E04345" w:rsidTr="001D6762" w14:paraId="4605E85B" w14:textId="77777777">
        <w:trPr>
          <w:trHeight w:val="269"/>
        </w:trPr>
        <w:tc>
          <w:tcPr>
            <w:tcW w:w="1968" w:type="dxa"/>
            <w:vMerge w:val="restart"/>
            <w:shd w:val="clear" w:color="auto" w:fill="auto"/>
          </w:tcPr>
          <w:p w:rsidRPr="00DF55E9" w:rsidR="00E04345" w:rsidP="001D6762" w:rsidRDefault="00861B21" w14:paraId="6343BA63" w14:textId="738226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865FF0">
              <w:rPr>
                <w:rFonts w:ascii="Cambria" w:hAnsi="Cambria"/>
                <w:noProof/>
              </w:rPr>
              <w:drawing>
                <wp:inline distT="0" distB="0" distL="0" distR="0" wp14:anchorId="428B5B35" wp14:editId="09C55CB4">
                  <wp:extent cx="1066800" cy="1066800"/>
                  <wp:effectExtent l="0" t="0" r="0" b="0"/>
                  <wp:docPr id="1" name="Obraz 1" descr="Obraz zawierający godło, symbol, logo, krąg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 descr="Obraz zawierający godło, symbol, logo, krąg&#10;&#10;Opis wygenerowany automatyczn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E04345" w:rsidP="001D6762" w:rsidRDefault="00E04345" w14:paraId="38524986" w14:textId="7777777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F55E9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E04345" w:rsidP="001D6762" w:rsidRDefault="00E04345" w14:paraId="47DB6030" w14:textId="77777777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4"/>
                <w:szCs w:val="24"/>
              </w:rPr>
              <w:t>Ekonomiczny</w:t>
            </w:r>
          </w:p>
        </w:tc>
      </w:tr>
      <w:tr w:rsidRPr="00DF55E9" w:rsidR="00E04345" w:rsidTr="001D6762" w14:paraId="5EB7E503" w14:textId="77777777">
        <w:trPr>
          <w:trHeight w:val="275"/>
        </w:trPr>
        <w:tc>
          <w:tcPr>
            <w:tcW w:w="1968" w:type="dxa"/>
            <w:vMerge/>
            <w:shd w:val="clear" w:color="auto" w:fill="auto"/>
          </w:tcPr>
          <w:p w:rsidRPr="00DF55E9" w:rsidR="00E04345" w:rsidP="001D6762" w:rsidRDefault="00E04345" w14:paraId="6BAFB982" w14:textId="7777777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E04345" w:rsidP="001D6762" w:rsidRDefault="00E04345" w14:paraId="4F6C90E2" w14:textId="7777777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F55E9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E04345" w:rsidP="001D6762" w:rsidRDefault="00E04345" w14:paraId="12FF143B" w14:textId="77777777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4"/>
                <w:szCs w:val="24"/>
              </w:rPr>
              <w:t>Finanse i rachunkowość</w:t>
            </w:r>
          </w:p>
        </w:tc>
      </w:tr>
      <w:tr w:rsidRPr="00DF55E9" w:rsidR="00E04345" w:rsidTr="001D6762" w14:paraId="359C27C6" w14:textId="77777777">
        <w:trPr>
          <w:trHeight w:val="139"/>
        </w:trPr>
        <w:tc>
          <w:tcPr>
            <w:tcW w:w="1968" w:type="dxa"/>
            <w:vMerge/>
            <w:tcBorders>
              <w:bottom w:val="single" w:color="000000" w:sz="4" w:space="0"/>
            </w:tcBorders>
            <w:shd w:val="clear" w:color="auto" w:fill="auto"/>
          </w:tcPr>
          <w:p w:rsidRPr="00DF55E9" w:rsidR="00E04345" w:rsidP="001D6762" w:rsidRDefault="00E04345" w14:paraId="4FD98C2A" w14:textId="7777777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E04345" w:rsidP="001D6762" w:rsidRDefault="00E04345" w14:paraId="67E30C8F" w14:textId="7777777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F55E9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E04345" w:rsidP="001D6762" w:rsidRDefault="00E04345" w14:paraId="0C65B9F8" w14:textId="77777777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18"/>
                <w:szCs w:val="18"/>
              </w:rPr>
              <w:t>pierwszego stopnia</w:t>
            </w:r>
          </w:p>
        </w:tc>
      </w:tr>
      <w:tr w:rsidRPr="00DF55E9" w:rsidR="00E04345" w:rsidTr="001D6762" w14:paraId="4F464B51" w14:textId="77777777">
        <w:trPr>
          <w:trHeight w:val="139"/>
        </w:trPr>
        <w:tc>
          <w:tcPr>
            <w:tcW w:w="1968" w:type="dxa"/>
            <w:vMerge/>
            <w:tcBorders>
              <w:bottom w:val="single" w:color="000000" w:sz="4" w:space="0"/>
            </w:tcBorders>
            <w:shd w:val="clear" w:color="auto" w:fill="auto"/>
          </w:tcPr>
          <w:p w:rsidRPr="00DF55E9" w:rsidR="00E04345" w:rsidP="001D6762" w:rsidRDefault="00E04345" w14:paraId="42AEB81D" w14:textId="7777777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E04345" w:rsidP="001D6762" w:rsidRDefault="00E04345" w14:paraId="43D9FA90" w14:textId="7777777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DF55E9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E04345" w:rsidP="001D6762" w:rsidRDefault="00E04345" w14:paraId="1C6E51D6" w14:textId="77777777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Pr="00DF55E9" w:rsidR="00E04345" w:rsidTr="001D6762" w14:paraId="6651AB07" w14:textId="77777777">
        <w:trPr>
          <w:trHeight w:val="139"/>
        </w:trPr>
        <w:tc>
          <w:tcPr>
            <w:tcW w:w="1968" w:type="dxa"/>
            <w:vMerge/>
            <w:shd w:val="clear" w:color="auto" w:fill="auto"/>
          </w:tcPr>
          <w:p w:rsidRPr="00DF55E9" w:rsidR="00E04345" w:rsidP="001D6762" w:rsidRDefault="00E04345" w14:paraId="56C454B1" w14:textId="7777777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:rsidRPr="00DF55E9" w:rsidR="00E04345" w:rsidP="001D6762" w:rsidRDefault="00E04345" w14:paraId="44F1E437" w14:textId="7777777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F55E9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5103" w:type="dxa"/>
            <w:gridSpan w:val="2"/>
            <w:shd w:val="clear" w:color="auto" w:fill="auto"/>
            <w:vAlign w:val="center"/>
          </w:tcPr>
          <w:p w:rsidRPr="00DF55E9" w:rsidR="00E04345" w:rsidP="001D6762" w:rsidRDefault="00E04345" w14:paraId="0ECCEAA0" w14:textId="77777777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Pr="00DF55E9" w:rsidR="00E04345" w:rsidTr="001D6762" w14:paraId="51B4DD3D" w14:textId="77777777">
        <w:trPr>
          <w:trHeight w:val="139"/>
        </w:trPr>
        <w:tc>
          <w:tcPr>
            <w:tcW w:w="5070" w:type="dxa"/>
            <w:gridSpan w:val="3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E04345" w:rsidP="001D6762" w:rsidRDefault="00E04345" w14:paraId="661B2081" w14:textId="7777777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F55E9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E04345" w:rsidP="001D6762" w:rsidRDefault="00E04345" w14:paraId="39BAE375" w14:textId="77777777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</w:tr>
    </w:tbl>
    <w:p w:rsidRPr="00DF55E9" w:rsidR="00484E59" w:rsidP="009A55D7" w:rsidRDefault="00E04345" w14:paraId="22984FEB" w14:textId="77777777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DF55E9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DF55E9" w:rsidR="0089285D"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DF55E9" w:rsidR="00484E59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DF55E9" w:rsidR="009A55D7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</w:p>
    <w:p w:rsidRPr="00DF55E9" w:rsidR="00484E59" w:rsidP="009A55D7" w:rsidRDefault="002030AE" w14:paraId="483EAD48" w14:textId="7777777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DF55E9">
        <w:rPr>
          <w:rFonts w:ascii="Cambria" w:hAnsi="Cambria" w:cs="Times New Roman"/>
          <w:b/>
          <w:bCs/>
        </w:rPr>
        <w:t>1.</w:t>
      </w:r>
      <w:r w:rsidRPr="00DF55E9" w:rsidR="00484E59">
        <w:rPr>
          <w:rFonts w:ascii="Cambria" w:hAnsi="Cambria" w:cs="Times New Roman"/>
          <w:b/>
          <w:bCs/>
        </w:rPr>
        <w:t xml:space="preserve"> Informacje ogólne</w:t>
      </w:r>
    </w:p>
    <w:tbl>
      <w:tblPr>
        <w:tblW w:w="98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Pr="00DF55E9" w:rsidR="00484E59" w:rsidTr="3A8A193B" w14:paraId="17FB629C" w14:textId="77777777">
        <w:trPr>
          <w:trHeight w:val="328"/>
        </w:trPr>
        <w:tc>
          <w:tcPr>
            <w:tcW w:w="4219" w:type="dxa"/>
            <w:tcMar/>
            <w:vAlign w:val="center"/>
          </w:tcPr>
          <w:p w:rsidRPr="00DF55E9" w:rsidR="00484E59" w:rsidP="00E7716C" w:rsidRDefault="00206C13" w14:paraId="278A84DD" w14:textId="77777777">
            <w:pPr>
              <w:pStyle w:val="akarta"/>
            </w:pPr>
            <w:r w:rsidRPr="00DF55E9">
              <w:t xml:space="preserve">Nazwa </w:t>
            </w:r>
            <w:r w:rsidRPr="00DF55E9" w:rsidR="009A55D7">
              <w:t>zajęć</w:t>
            </w:r>
          </w:p>
        </w:tc>
        <w:tc>
          <w:tcPr>
            <w:tcW w:w="5670" w:type="dxa"/>
            <w:tcMar/>
            <w:vAlign w:val="center"/>
          </w:tcPr>
          <w:p w:rsidRPr="00DF55E9" w:rsidR="00484E59" w:rsidP="00E7716C" w:rsidRDefault="00D52E3E" w14:paraId="0817E6BC" w14:textId="77777777">
            <w:pPr>
              <w:pStyle w:val="akarta"/>
            </w:pPr>
            <w:r w:rsidRPr="00DF55E9">
              <w:t>Seminarium dyplomowe</w:t>
            </w:r>
          </w:p>
        </w:tc>
      </w:tr>
      <w:tr w:rsidRPr="00DF55E9" w:rsidR="00484E59" w:rsidTr="3A8A193B" w14:paraId="12A06242" w14:textId="77777777">
        <w:tc>
          <w:tcPr>
            <w:tcW w:w="4219" w:type="dxa"/>
            <w:tcMar/>
            <w:vAlign w:val="center"/>
          </w:tcPr>
          <w:p w:rsidRPr="00DF55E9" w:rsidR="00484E59" w:rsidP="00E7716C" w:rsidRDefault="00484E59" w14:paraId="2202C9E0" w14:textId="77777777">
            <w:pPr>
              <w:pStyle w:val="akarta"/>
            </w:pPr>
            <w:r w:rsidRPr="00DF55E9">
              <w:t>Punkty ECTS</w:t>
            </w:r>
          </w:p>
        </w:tc>
        <w:tc>
          <w:tcPr>
            <w:tcW w:w="5670" w:type="dxa"/>
            <w:tcMar/>
            <w:vAlign w:val="center"/>
          </w:tcPr>
          <w:p w:rsidRPr="00DF55E9" w:rsidR="00484E59" w:rsidP="00E7716C" w:rsidRDefault="00D52E3E" w14:paraId="600749A0" w14:textId="77777777">
            <w:pPr>
              <w:pStyle w:val="akarta"/>
            </w:pPr>
            <w:r w:rsidRPr="00DF55E9">
              <w:t>2 (semestr 4), 2 (semestr 5), 4 (semestr 6)</w:t>
            </w:r>
          </w:p>
        </w:tc>
      </w:tr>
      <w:tr w:rsidRPr="00DF55E9" w:rsidR="00484E59" w:rsidTr="3A8A193B" w14:paraId="795BC990" w14:textId="77777777">
        <w:tc>
          <w:tcPr>
            <w:tcW w:w="4219" w:type="dxa"/>
            <w:tcMar/>
            <w:vAlign w:val="center"/>
          </w:tcPr>
          <w:p w:rsidRPr="00DF55E9" w:rsidR="00484E59" w:rsidP="00E7716C" w:rsidRDefault="00484E59" w14:paraId="2DE63D5E" w14:textId="77777777">
            <w:pPr>
              <w:pStyle w:val="akarta"/>
            </w:pPr>
            <w:r w:rsidRPr="00DF55E9">
              <w:t xml:space="preserve">Rodzaj </w:t>
            </w:r>
            <w:r w:rsidRPr="00DF55E9" w:rsidR="009A55D7">
              <w:t>zajęć</w:t>
            </w:r>
          </w:p>
        </w:tc>
        <w:tc>
          <w:tcPr>
            <w:tcW w:w="5670" w:type="dxa"/>
            <w:tcMar/>
            <w:vAlign w:val="center"/>
          </w:tcPr>
          <w:p w:rsidRPr="00DF55E9" w:rsidR="00484E59" w:rsidP="00E7716C" w:rsidRDefault="0063787D" w14:paraId="74CD0C3F" w14:textId="5D50C5D7">
            <w:pPr>
              <w:pStyle w:val="akarta"/>
            </w:pPr>
            <w:r w:rsidR="4A6DE9D4">
              <w:rPr/>
              <w:t>O</w:t>
            </w:r>
            <w:r w:rsidR="0063787D">
              <w:rPr/>
              <w:t>bieralne</w:t>
            </w:r>
            <w:r w:rsidR="4A6DE9D4">
              <w:rPr/>
              <w:t xml:space="preserve"> </w:t>
            </w:r>
          </w:p>
        </w:tc>
      </w:tr>
      <w:tr w:rsidRPr="00DF55E9" w:rsidR="009A55D7" w:rsidTr="3A8A193B" w14:paraId="70275B63" w14:textId="77777777">
        <w:tc>
          <w:tcPr>
            <w:tcW w:w="4219" w:type="dxa"/>
            <w:tcMar/>
            <w:vAlign w:val="center"/>
          </w:tcPr>
          <w:p w:rsidRPr="00DF55E9" w:rsidR="009A55D7" w:rsidP="00E7716C" w:rsidRDefault="009A55D7" w14:paraId="5150A31B" w14:textId="77777777">
            <w:pPr>
              <w:pStyle w:val="akarta"/>
            </w:pPr>
            <w:r w:rsidRPr="00DF55E9">
              <w:t>Moduł/specjalizacja</w:t>
            </w:r>
          </w:p>
        </w:tc>
        <w:tc>
          <w:tcPr>
            <w:tcW w:w="5670" w:type="dxa"/>
            <w:tcMar/>
            <w:vAlign w:val="center"/>
          </w:tcPr>
          <w:p w:rsidRPr="00DF55E9" w:rsidR="009A55D7" w:rsidP="0063787D" w:rsidRDefault="0063787D" w14:paraId="1D8E1E26" w14:textId="77777777">
            <w:pPr>
              <w:pStyle w:val="akarta"/>
            </w:pPr>
            <w:r w:rsidRPr="00DF55E9">
              <w:t xml:space="preserve">Moduł D. </w:t>
            </w:r>
            <w:r>
              <w:t>K</w:t>
            </w:r>
            <w:r w:rsidRPr="00DF55E9">
              <w:t xml:space="preserve">arty </w:t>
            </w:r>
            <w:r>
              <w:t>przedmiotu</w:t>
            </w:r>
            <w:r w:rsidRPr="00DF55E9">
              <w:t xml:space="preserve"> Dyplomowanie i praktyka</w:t>
            </w:r>
          </w:p>
        </w:tc>
      </w:tr>
      <w:tr w:rsidRPr="00DF55E9" w:rsidR="00484E59" w:rsidTr="3A8A193B" w14:paraId="6B342F78" w14:textId="77777777">
        <w:tc>
          <w:tcPr>
            <w:tcW w:w="4219" w:type="dxa"/>
            <w:tcMar/>
            <w:vAlign w:val="center"/>
          </w:tcPr>
          <w:p w:rsidRPr="00DF55E9" w:rsidR="00484E59" w:rsidP="00E7716C" w:rsidRDefault="00484E59" w14:paraId="30E9DF06" w14:textId="77777777">
            <w:pPr>
              <w:pStyle w:val="akarta"/>
            </w:pPr>
            <w:r w:rsidRPr="00DF55E9">
              <w:t>Język</w:t>
            </w:r>
            <w:r w:rsidRPr="00DF55E9" w:rsidR="009A55D7">
              <w:t>, w którym prowadzone są zajęcia</w:t>
            </w:r>
          </w:p>
        </w:tc>
        <w:tc>
          <w:tcPr>
            <w:tcW w:w="5670" w:type="dxa"/>
            <w:tcMar/>
            <w:vAlign w:val="center"/>
          </w:tcPr>
          <w:p w:rsidRPr="00DF55E9" w:rsidR="00484E59" w:rsidP="00E7716C" w:rsidRDefault="00D52E3E" w14:paraId="171DBEFA" w14:textId="77777777">
            <w:pPr>
              <w:pStyle w:val="akarta"/>
            </w:pPr>
            <w:r w:rsidRPr="00DF55E9">
              <w:t>polski</w:t>
            </w:r>
          </w:p>
        </w:tc>
      </w:tr>
      <w:tr w:rsidRPr="00DF55E9" w:rsidR="00484E59" w:rsidTr="3A8A193B" w14:paraId="6E4CFAB9" w14:textId="77777777">
        <w:tc>
          <w:tcPr>
            <w:tcW w:w="4219" w:type="dxa"/>
            <w:tcMar/>
            <w:vAlign w:val="center"/>
          </w:tcPr>
          <w:p w:rsidRPr="00DF55E9" w:rsidR="00484E59" w:rsidP="00E7716C" w:rsidRDefault="00484E59" w14:paraId="4C0E06B4" w14:textId="77777777">
            <w:pPr>
              <w:pStyle w:val="akarta"/>
            </w:pPr>
            <w:r w:rsidRPr="00DF55E9">
              <w:t>Rok studiów</w:t>
            </w:r>
          </w:p>
        </w:tc>
        <w:tc>
          <w:tcPr>
            <w:tcW w:w="5670" w:type="dxa"/>
            <w:tcMar/>
            <w:vAlign w:val="center"/>
          </w:tcPr>
          <w:p w:rsidRPr="00DF55E9" w:rsidR="00484E59" w:rsidP="00E7716C" w:rsidRDefault="00D52E3E" w14:paraId="512407D3" w14:textId="77777777">
            <w:pPr>
              <w:pStyle w:val="akarta"/>
            </w:pPr>
            <w:r w:rsidRPr="00DF55E9">
              <w:t>II, III</w:t>
            </w:r>
          </w:p>
        </w:tc>
      </w:tr>
      <w:tr w:rsidRPr="00DF55E9" w:rsidR="00484E59" w:rsidTr="3A8A193B" w14:paraId="6F64F535" w14:textId="77777777">
        <w:tc>
          <w:tcPr>
            <w:tcW w:w="4219" w:type="dxa"/>
            <w:tcMar/>
            <w:vAlign w:val="center"/>
          </w:tcPr>
          <w:p w:rsidRPr="00DF55E9" w:rsidR="00484E59" w:rsidP="00E7716C" w:rsidRDefault="00484E59" w14:paraId="1A3B7994" w14:textId="77777777">
            <w:pPr>
              <w:pStyle w:val="akarta"/>
            </w:pPr>
            <w:r w:rsidRPr="00DF55E9">
              <w:t xml:space="preserve">Imię i nazwisko koordynatora </w:t>
            </w:r>
            <w:r w:rsidRPr="00DF55E9" w:rsidR="009A55D7">
              <w:t>zajęć</w:t>
            </w:r>
            <w:r w:rsidRPr="00DF55E9">
              <w:t xml:space="preserve"> oraz </w:t>
            </w:r>
            <w:r w:rsidRPr="00DF55E9" w:rsidR="009A55D7">
              <w:t xml:space="preserve">osób </w:t>
            </w:r>
            <w:r w:rsidRPr="00DF55E9">
              <w:t>prowadzących zajęcia</w:t>
            </w:r>
          </w:p>
        </w:tc>
        <w:tc>
          <w:tcPr>
            <w:tcW w:w="5670" w:type="dxa"/>
            <w:tcMar/>
            <w:vAlign w:val="center"/>
          </w:tcPr>
          <w:p w:rsidRPr="00DF55E9" w:rsidR="00484E59" w:rsidP="00E7716C" w:rsidRDefault="00484E59" w14:paraId="76B3EBAB" w14:textId="77777777">
            <w:pPr>
              <w:pStyle w:val="akarta"/>
            </w:pPr>
          </w:p>
        </w:tc>
      </w:tr>
    </w:tbl>
    <w:p w:rsidRPr="00DF55E9" w:rsidR="008F0676" w:rsidP="009A55D7" w:rsidRDefault="002030AE" w14:paraId="0F1FD649" w14:textId="7777777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DF55E9">
        <w:rPr>
          <w:rFonts w:ascii="Cambria" w:hAnsi="Cambria" w:cs="Times New Roman"/>
          <w:b/>
          <w:bCs/>
        </w:rPr>
        <w:t xml:space="preserve">2. </w:t>
      </w:r>
      <w:r w:rsidRPr="00DF55E9" w:rsidR="008F0676">
        <w:rPr>
          <w:rFonts w:ascii="Cambria" w:hAnsi="Cambria" w:cs="Times New Roman"/>
          <w:b/>
          <w:bCs/>
        </w:rPr>
        <w:t>Formy dydaktyczne prowadzenia zajęć i liczba godzin w semestrze</w:t>
      </w:r>
    </w:p>
    <w:tbl>
      <w:tblPr>
        <w:tblW w:w="98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362"/>
        <w:gridCol w:w="3037"/>
        <w:gridCol w:w="2109"/>
        <w:gridCol w:w="2381"/>
      </w:tblGrid>
      <w:tr w:rsidRPr="00DF55E9" w:rsidR="00BC1118" w:rsidTr="00865FF0" w14:paraId="531B26AB" w14:textId="77777777">
        <w:tc>
          <w:tcPr>
            <w:tcW w:w="2362" w:type="dxa"/>
            <w:shd w:val="clear" w:color="auto" w:fill="auto"/>
            <w:vAlign w:val="center"/>
          </w:tcPr>
          <w:p w:rsidRPr="00DF55E9" w:rsidR="00BC1118" w:rsidP="00BC1118" w:rsidRDefault="00BC1118" w14:paraId="536C74E0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037" w:type="dxa"/>
            <w:shd w:val="clear" w:color="auto" w:fill="auto"/>
            <w:vAlign w:val="center"/>
          </w:tcPr>
          <w:p w:rsidR="00BC1118" w:rsidP="00BC1118" w:rsidRDefault="00BC1118" w14:paraId="02CCA4B9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Liczba godzin</w:t>
            </w:r>
          </w:p>
          <w:p w:rsidRPr="00DF55E9" w:rsidR="00865FF0" w:rsidP="00BC1118" w:rsidRDefault="00865FF0" w14:paraId="7FD7FD88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>
              <w:rPr>
                <w:rFonts w:ascii="Cambria" w:hAnsi="Cambria" w:cs="Times New Roman"/>
                <w:b/>
                <w:bCs/>
              </w:rPr>
              <w:t>stacjonarne/niestacjonarne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Pr="00DF55E9" w:rsidR="00BC1118" w:rsidP="00BC1118" w:rsidRDefault="00BC1118" w14:paraId="1C2650AF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381" w:type="dxa"/>
            <w:shd w:val="clear" w:color="auto" w:fill="auto"/>
            <w:vAlign w:val="center"/>
          </w:tcPr>
          <w:p w:rsidRPr="00DF55E9" w:rsidR="00BC1118" w:rsidP="00BC1118" w:rsidRDefault="00BC1118" w14:paraId="04F200F3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DF55E9">
              <w:rPr>
                <w:rFonts w:ascii="Cambria" w:hAnsi="Cambria" w:cs="Times New Roman"/>
              </w:rPr>
              <w:t>(zgodnie z programem studiów)</w:t>
            </w:r>
          </w:p>
        </w:tc>
      </w:tr>
      <w:tr w:rsidRPr="003061C9" w:rsidR="00BC1118" w:rsidTr="00865FF0" w14:paraId="2591DD9B" w14:textId="77777777">
        <w:tc>
          <w:tcPr>
            <w:tcW w:w="2362" w:type="dxa"/>
            <w:shd w:val="clear" w:color="auto" w:fill="auto"/>
          </w:tcPr>
          <w:p w:rsidRPr="00DF55E9" w:rsidR="00BC1118" w:rsidP="005C6AD8" w:rsidRDefault="003061C9" w14:paraId="49901279" w14:textId="772E80F3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seminarium</w:t>
            </w:r>
          </w:p>
        </w:tc>
        <w:tc>
          <w:tcPr>
            <w:tcW w:w="3037" w:type="dxa"/>
            <w:shd w:val="clear" w:color="auto" w:fill="auto"/>
            <w:vAlign w:val="center"/>
          </w:tcPr>
          <w:p w:rsidRPr="00DF55E9" w:rsidR="00BC1118" w:rsidP="00BC1118" w:rsidRDefault="00D52E3E" w14:paraId="37218F17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  <w:p w:rsidRPr="00DF55E9" w:rsidR="00D52E3E" w:rsidP="00BC1118" w:rsidRDefault="00D52E3E" w14:paraId="1D7B24BF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  <w:p w:rsidRPr="00DF55E9" w:rsidR="00D52E3E" w:rsidP="00BC1118" w:rsidRDefault="00D52E3E" w14:paraId="183D807E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Pr="00DF55E9" w:rsidR="00BC1118" w:rsidP="00BC1118" w:rsidRDefault="00CB4215" w14:paraId="0A7711BB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  <w:lang w:val="en-GB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  <w:lang w:val="en-GB"/>
              </w:rPr>
              <w:t>II/IV</w:t>
            </w:r>
          </w:p>
          <w:p w:rsidRPr="00DF55E9" w:rsidR="00CB4215" w:rsidP="00BC1118" w:rsidRDefault="00CB4215" w14:paraId="14EFF001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  <w:lang w:val="en-GB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  <w:lang w:val="en-GB"/>
              </w:rPr>
              <w:t>III/V</w:t>
            </w:r>
          </w:p>
          <w:p w:rsidRPr="00DF55E9" w:rsidR="00CB4215" w:rsidP="00BC1118" w:rsidRDefault="00CB4215" w14:paraId="53D70B43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  <w:lang w:val="en-GB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  <w:lang w:val="en-GB"/>
              </w:rPr>
              <w:t>III/VI</w:t>
            </w:r>
          </w:p>
        </w:tc>
        <w:tc>
          <w:tcPr>
            <w:tcW w:w="2381" w:type="dxa"/>
            <w:shd w:val="clear" w:color="auto" w:fill="auto"/>
          </w:tcPr>
          <w:p w:rsidRPr="00DF55E9" w:rsidR="00BC1118" w:rsidP="003061C9" w:rsidRDefault="003061C9" w14:paraId="7BD7EC51" w14:textId="260F8C7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  <w:lang w:val="en-GB"/>
              </w:rPr>
              <w:t>8</w:t>
            </w:r>
          </w:p>
        </w:tc>
      </w:tr>
    </w:tbl>
    <w:p w:rsidRPr="00DF55E9" w:rsidR="00484E59" w:rsidP="00BC1118" w:rsidRDefault="002030AE" w14:paraId="7046E34D" w14:textId="77777777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DF55E9">
        <w:rPr>
          <w:rFonts w:ascii="Cambria" w:hAnsi="Cambria" w:cs="Times New Roman"/>
          <w:b/>
          <w:bCs/>
        </w:rPr>
        <w:t>3.</w:t>
      </w:r>
      <w:r w:rsidRPr="00DF55E9" w:rsidR="002B20F7">
        <w:rPr>
          <w:rFonts w:ascii="Cambria" w:hAnsi="Cambria" w:cs="Times New Roman"/>
          <w:b/>
          <w:bCs/>
        </w:rPr>
        <w:t xml:space="preserve"> Wymagania wstępne</w:t>
      </w:r>
      <w:r w:rsidRPr="00DF55E9" w:rsidR="009A55D7">
        <w:rPr>
          <w:rFonts w:ascii="Cambria" w:hAnsi="Cambria" w:cs="Times New Roman"/>
          <w:b/>
          <w:bCs/>
        </w:rPr>
        <w:t>, z uwzględnieniem sekwencyjności zajęć</w:t>
      </w:r>
    </w:p>
    <w:tbl>
      <w:tblPr>
        <w:tblW w:w="98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Pr="00DF55E9" w:rsidR="002B20F7" w:rsidTr="000478AF" w14:paraId="6F9C8568" w14:textId="77777777">
        <w:trPr>
          <w:trHeight w:val="301"/>
          <w:jc w:val="center"/>
        </w:trPr>
        <w:tc>
          <w:tcPr>
            <w:tcW w:w="9898" w:type="dxa"/>
          </w:tcPr>
          <w:p w:rsidRPr="00DF55E9" w:rsidR="00EF1B0D" w:rsidP="00661631" w:rsidRDefault="00D52E3E" w14:paraId="6A8AF316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Student ma zaliczone przedmioty podstawowe, kierunkowe i specjalnościowe zgodnie z programem studiów danego kierunku.</w:t>
            </w:r>
          </w:p>
        </w:tc>
      </w:tr>
    </w:tbl>
    <w:p w:rsidRPr="00DF55E9" w:rsidR="002B20F7" w:rsidP="00BC1118" w:rsidRDefault="002030AE" w14:paraId="62B6CEA1" w14:textId="7777777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DF55E9">
        <w:rPr>
          <w:rFonts w:ascii="Cambria" w:hAnsi="Cambria" w:cs="Times New Roman"/>
          <w:b/>
          <w:bCs/>
        </w:rPr>
        <w:t xml:space="preserve">4. </w:t>
      </w:r>
      <w:r w:rsidRPr="00DF55E9" w:rsidR="002B20F7">
        <w:rPr>
          <w:rFonts w:ascii="Cambria" w:hAnsi="Cambria" w:cs="Times New Roman"/>
          <w:b/>
          <w:bCs/>
        </w:rPr>
        <w:t xml:space="preserve"> Cele kształcenia</w:t>
      </w:r>
    </w:p>
    <w:tbl>
      <w:tblPr>
        <w:tblW w:w="98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889"/>
      </w:tblGrid>
      <w:tr w:rsidRPr="00DF55E9" w:rsidR="009A55D7" w:rsidTr="000478AF" w14:paraId="0693A068" w14:textId="77777777">
        <w:tc>
          <w:tcPr>
            <w:tcW w:w="9889" w:type="dxa"/>
            <w:shd w:val="clear" w:color="auto" w:fill="auto"/>
          </w:tcPr>
          <w:p w:rsidRPr="00DF55E9" w:rsidR="009A55D7" w:rsidP="005C6AD8" w:rsidRDefault="009A55D7" w14:paraId="1A21ED67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C1 -</w:t>
            </w:r>
            <w:r w:rsidRPr="00DF55E9" w:rsidR="00CB4215">
              <w:rPr>
                <w:rFonts w:ascii="Cambria" w:hAnsi="Cambria"/>
              </w:rPr>
              <w:t xml:space="preserve"> </w:t>
            </w:r>
            <w:r w:rsidRPr="00DF55E9" w:rsidR="00CB4215">
              <w:rPr>
                <w:rFonts w:ascii="Cambria" w:hAnsi="Cambria" w:cs="Times New Roman"/>
                <w:sz w:val="20"/>
                <w:szCs w:val="20"/>
              </w:rPr>
              <w:t>Zapoznanie z techniką pisania prac naukowych.</w:t>
            </w:r>
          </w:p>
          <w:p w:rsidRPr="00DF55E9" w:rsidR="009A55D7" w:rsidP="00CB4215" w:rsidRDefault="009A55D7" w14:paraId="229D4603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C2 -</w:t>
            </w:r>
            <w:r w:rsidRPr="00DF55E9" w:rsidR="00CB4215">
              <w:rPr>
                <w:rFonts w:ascii="Cambria" w:hAnsi="Cambria"/>
              </w:rPr>
              <w:t xml:space="preserve"> </w:t>
            </w:r>
            <w:r w:rsidRPr="00DF55E9" w:rsidR="00CB4215">
              <w:rPr>
                <w:rFonts w:ascii="Cambria" w:hAnsi="Cambria" w:cs="Times New Roman"/>
                <w:sz w:val="20"/>
                <w:szCs w:val="20"/>
              </w:rPr>
              <w:t>Wykształcenie umiejętności pisania prac o charakterze naukowym.</w:t>
            </w:r>
          </w:p>
        </w:tc>
      </w:tr>
    </w:tbl>
    <w:p w:rsidRPr="00DF55E9" w:rsidR="008B1275" w:rsidP="00B82301" w:rsidRDefault="008B1275" w14:paraId="687D7BE9" w14:textId="77777777">
      <w:pPr>
        <w:spacing w:before="60" w:after="60" w:line="240" w:lineRule="auto"/>
        <w:rPr>
          <w:rFonts w:ascii="Cambria" w:hAnsi="Cambria" w:cs="Times New Roman"/>
          <w:b/>
          <w:bCs/>
          <w:sz w:val="8"/>
          <w:szCs w:val="8"/>
        </w:rPr>
      </w:pPr>
    </w:p>
    <w:p w:rsidRPr="00DF55E9" w:rsidR="00484E59" w:rsidP="00BC1118" w:rsidRDefault="002030AE" w14:paraId="31079A73" w14:textId="77777777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DF55E9">
        <w:rPr>
          <w:rFonts w:ascii="Cambria" w:hAnsi="Cambria" w:cs="Times New Roman"/>
          <w:b/>
          <w:bCs/>
        </w:rPr>
        <w:t>5.</w:t>
      </w:r>
      <w:r w:rsidRPr="00DF55E9" w:rsidR="00484E59">
        <w:rPr>
          <w:rFonts w:ascii="Cambria" w:hAnsi="Cambria" w:cs="Times New Roman"/>
          <w:b/>
          <w:bCs/>
        </w:rPr>
        <w:t xml:space="preserve"> Efekty </w:t>
      </w:r>
      <w:r w:rsidRPr="00DF55E9" w:rsidR="001927D0">
        <w:rPr>
          <w:rFonts w:ascii="Cambria" w:hAnsi="Cambria" w:cs="Times New Roman"/>
          <w:b/>
          <w:bCs/>
        </w:rPr>
        <w:t>uczenia się</w:t>
      </w:r>
      <w:r w:rsidRPr="00DF55E9" w:rsidR="00484E59">
        <w:rPr>
          <w:rFonts w:ascii="Cambria" w:hAnsi="Cambria" w:cs="Times New Roman"/>
          <w:b/>
          <w:bCs/>
        </w:rPr>
        <w:t xml:space="preserve"> </w:t>
      </w:r>
      <w:r w:rsidRPr="00DF55E9" w:rsidR="00BC1118">
        <w:rPr>
          <w:rFonts w:ascii="Cambria" w:hAnsi="Cambria" w:cs="Times New Roman"/>
          <w:b/>
          <w:bCs/>
        </w:rPr>
        <w:t xml:space="preserve">dla zajęć wraz z odniesieniem do efektów kierunkowych </w:t>
      </w:r>
    </w:p>
    <w:tbl>
      <w:tblPr>
        <w:tblW w:w="99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526"/>
        <w:gridCol w:w="6662"/>
        <w:gridCol w:w="1732"/>
        <w:gridCol w:w="11"/>
      </w:tblGrid>
      <w:tr w:rsidRPr="00DF55E9" w:rsidR="00BC1118" w:rsidTr="000478AF" w14:paraId="6B15F2CF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BC1118" w:rsidP="0063787D" w:rsidRDefault="002344B5" w14:paraId="0BBCEA79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S</w:t>
            </w:r>
            <w:r w:rsidRPr="00DF55E9" w:rsidR="00BC1118">
              <w:rPr>
                <w:rFonts w:ascii="Cambria" w:hAnsi="Cambria" w:cs="Times New Roman"/>
                <w:b/>
                <w:bCs/>
              </w:rPr>
              <w:t>ymbol</w:t>
            </w:r>
            <w:r w:rsidRPr="00DF55E9">
              <w:rPr>
                <w:rFonts w:ascii="Cambria" w:hAnsi="Cambria" w:cs="Times New Roman"/>
                <w:b/>
                <w:bCs/>
              </w:rPr>
              <w:t xml:space="preserve"> efektu uczenia się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Pr="00DF55E9" w:rsidR="00BC1118" w:rsidP="0063787D" w:rsidRDefault="002344B5" w14:paraId="697BDC60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O</w:t>
            </w:r>
            <w:r w:rsidRPr="00DF55E9" w:rsidR="00BC1118">
              <w:rPr>
                <w:rFonts w:ascii="Cambria" w:hAnsi="Cambria" w:cs="Times New Roman"/>
                <w:b/>
                <w:bCs/>
              </w:rPr>
              <w:t>pis efektu</w:t>
            </w:r>
            <w:r w:rsidRPr="00DF55E9">
              <w:rPr>
                <w:rFonts w:ascii="Cambria" w:hAnsi="Cambria" w:cs="Times New Roman"/>
                <w:b/>
                <w:bCs/>
              </w:rPr>
              <w:t xml:space="preserve"> uczenia się</w:t>
            </w:r>
          </w:p>
        </w:tc>
        <w:tc>
          <w:tcPr>
            <w:tcW w:w="1732" w:type="dxa"/>
            <w:shd w:val="clear" w:color="auto" w:fill="auto"/>
            <w:vAlign w:val="center"/>
          </w:tcPr>
          <w:p w:rsidRPr="00DF55E9" w:rsidR="00BC1118" w:rsidP="0063787D" w:rsidRDefault="002344B5" w14:paraId="4FC24676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O</w:t>
            </w:r>
            <w:r w:rsidRPr="00DF55E9" w:rsidR="00BC1118">
              <w:rPr>
                <w:rFonts w:ascii="Cambria" w:hAnsi="Cambria" w:cs="Times New Roman"/>
                <w:b/>
                <w:bCs/>
              </w:rPr>
              <w:t>dniesienie do efektu kierunkowego</w:t>
            </w:r>
          </w:p>
        </w:tc>
      </w:tr>
      <w:tr w:rsidRPr="00DF55E9" w:rsidR="00BC1118" w:rsidTr="000478AF" w14:paraId="54F45FD2" w14:textId="77777777">
        <w:trPr>
          <w:jc w:val="center"/>
        </w:trPr>
        <w:tc>
          <w:tcPr>
            <w:tcW w:w="9931" w:type="dxa"/>
            <w:gridSpan w:val="4"/>
            <w:shd w:val="clear" w:color="auto" w:fill="auto"/>
          </w:tcPr>
          <w:p w:rsidRPr="00DF55E9" w:rsidR="00BC1118" w:rsidP="0063787D" w:rsidRDefault="00BC1118" w14:paraId="4410D627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Pr="00DF55E9" w:rsidR="00CB4215" w:rsidTr="00C26445" w14:paraId="1723D523" w14:textId="77777777">
        <w:trPr>
          <w:gridAfter w:val="1"/>
          <w:wAfter w:w="11" w:type="dxa"/>
          <w:jc w:val="center"/>
        </w:trPr>
        <w:tc>
          <w:tcPr>
            <w:tcW w:w="1526" w:type="dxa"/>
          </w:tcPr>
          <w:p w:rsidRPr="00DF55E9" w:rsidR="00CB4215" w:rsidP="0063787D" w:rsidRDefault="00CB4215" w14:paraId="3E0CEA55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W</w:t>
            </w:r>
            <w:r w:rsidRPr="00DF55E9" w:rsidR="000700F0">
              <w:rPr>
                <w:rFonts w:ascii="Cambria" w:hAnsi="Cambria" w:cs="Times New Roman"/>
                <w:sz w:val="20"/>
                <w:szCs w:val="20"/>
              </w:rPr>
              <w:t>_0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6662" w:type="dxa"/>
          </w:tcPr>
          <w:p w:rsidRPr="00DF55E9" w:rsidR="00CB4215" w:rsidP="0063787D" w:rsidRDefault="00CB4215" w14:paraId="1086A010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Student posiada wiedzę teoretyczną z zakresu wybranej tematyki.</w:t>
            </w:r>
          </w:p>
          <w:p w:rsidRPr="00DF55E9" w:rsidR="00CB4215" w:rsidP="0063787D" w:rsidRDefault="00CB4215" w14:paraId="17B74FD8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732" w:type="dxa"/>
          </w:tcPr>
          <w:p w:rsidRPr="00DF55E9" w:rsidR="00CB4215" w:rsidP="0063787D" w:rsidRDefault="00CB4215" w14:paraId="6E7ED6A0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K_W01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K_W03</w:t>
            </w:r>
          </w:p>
          <w:p w:rsidRPr="00DF55E9" w:rsidR="00CB4215" w:rsidP="0063787D" w:rsidRDefault="00CB4215" w14:paraId="12FCAB11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K_W04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K_W05</w:t>
            </w:r>
          </w:p>
          <w:p w:rsidRPr="00DF55E9" w:rsidR="00CB4215" w:rsidP="0063787D" w:rsidRDefault="00CB4215" w14:paraId="023B773B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K_W06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K_W10</w:t>
            </w:r>
          </w:p>
          <w:p w:rsidRPr="00DF55E9" w:rsidR="00CB4215" w:rsidP="0063787D" w:rsidRDefault="00CB4215" w14:paraId="3E59D3EC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K_W14</w:t>
            </w:r>
          </w:p>
        </w:tc>
      </w:tr>
      <w:tr w:rsidRPr="00DF55E9" w:rsidR="00CB4215" w:rsidTr="00C26445" w14:paraId="08645778" w14:textId="77777777">
        <w:trPr>
          <w:gridAfter w:val="1"/>
          <w:wAfter w:w="11" w:type="dxa"/>
          <w:jc w:val="center"/>
        </w:trPr>
        <w:tc>
          <w:tcPr>
            <w:tcW w:w="1526" w:type="dxa"/>
          </w:tcPr>
          <w:p w:rsidRPr="00DF55E9" w:rsidR="00CB4215" w:rsidP="0063787D" w:rsidRDefault="00CB4215" w14:paraId="54B4665F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W</w:t>
            </w:r>
            <w:r w:rsidRPr="00DF55E9" w:rsidR="000700F0">
              <w:rPr>
                <w:rFonts w:ascii="Cambria" w:hAnsi="Cambria" w:cs="Times New Roman"/>
                <w:sz w:val="20"/>
                <w:szCs w:val="20"/>
              </w:rPr>
              <w:t>_0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6662" w:type="dxa"/>
          </w:tcPr>
          <w:p w:rsidRPr="00DF55E9" w:rsidR="00CB4215" w:rsidP="0063787D" w:rsidRDefault="00CB4215" w14:paraId="27C82F5E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Student zna zasady pisania prac dyplomowych.</w:t>
            </w:r>
          </w:p>
        </w:tc>
        <w:tc>
          <w:tcPr>
            <w:tcW w:w="1732" w:type="dxa"/>
          </w:tcPr>
          <w:p w:rsidRPr="00DF55E9" w:rsidR="00CB4215" w:rsidP="0063787D" w:rsidRDefault="00CB4215" w14:paraId="45CDEF5B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Pr="00DF55E9" w:rsidR="00BC1118" w:rsidTr="000478AF" w14:paraId="17F5DD6B" w14:textId="77777777">
        <w:trPr>
          <w:jc w:val="center"/>
        </w:trPr>
        <w:tc>
          <w:tcPr>
            <w:tcW w:w="9931" w:type="dxa"/>
            <w:gridSpan w:val="4"/>
            <w:shd w:val="clear" w:color="auto" w:fill="auto"/>
            <w:vAlign w:val="center"/>
          </w:tcPr>
          <w:p w:rsidRPr="00DF55E9" w:rsidR="00BC1118" w:rsidP="0063787D" w:rsidRDefault="00BC1118" w14:paraId="0C7C4F2B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Pr="00DF55E9" w:rsidR="00CB4215" w:rsidTr="00C26445" w14:paraId="10EFE434" w14:textId="77777777">
        <w:trPr>
          <w:gridAfter w:val="1"/>
          <w:wAfter w:w="11" w:type="dxa"/>
          <w:jc w:val="center"/>
        </w:trPr>
        <w:tc>
          <w:tcPr>
            <w:tcW w:w="1526" w:type="dxa"/>
          </w:tcPr>
          <w:p w:rsidRPr="00DF55E9" w:rsidR="00CB4215" w:rsidP="0063787D" w:rsidRDefault="00CB4215" w14:paraId="4E3C1F92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lastRenderedPageBreak/>
              <w:t>U</w:t>
            </w:r>
            <w:r w:rsidRPr="00DF55E9" w:rsidR="000700F0">
              <w:rPr>
                <w:rFonts w:ascii="Cambria" w:hAnsi="Cambria" w:cs="Times New Roman"/>
                <w:sz w:val="20"/>
                <w:szCs w:val="20"/>
              </w:rPr>
              <w:t>_0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6662" w:type="dxa"/>
          </w:tcPr>
          <w:p w:rsidRPr="00DF55E9" w:rsidR="00CB4215" w:rsidP="0063787D" w:rsidRDefault="00CB4215" w14:paraId="73940BBD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Student potrafi przeprowadzić proces badawczy niezbędny do napisania pracy.</w:t>
            </w:r>
          </w:p>
        </w:tc>
        <w:tc>
          <w:tcPr>
            <w:tcW w:w="1732" w:type="dxa"/>
          </w:tcPr>
          <w:p w:rsidRPr="00DF55E9" w:rsidR="00CB4215" w:rsidP="0063787D" w:rsidRDefault="00CB4215" w14:paraId="11933A7D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K_U09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K_U10</w:t>
            </w:r>
          </w:p>
          <w:p w:rsidRPr="00DF55E9" w:rsidR="00CB4215" w:rsidP="0063787D" w:rsidRDefault="00CB4215" w14:paraId="58378561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K_U12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K_U13</w:t>
            </w:r>
          </w:p>
          <w:p w:rsidRPr="00DF55E9" w:rsidR="00CB4215" w:rsidP="0063787D" w:rsidRDefault="00CB4215" w14:paraId="6504CE60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K_U14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K_U15</w:t>
            </w:r>
          </w:p>
          <w:p w:rsidRPr="00DF55E9" w:rsidR="00CB4215" w:rsidP="0063787D" w:rsidRDefault="00CB4215" w14:paraId="046E278C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K_U16</w:t>
            </w:r>
          </w:p>
        </w:tc>
      </w:tr>
      <w:tr w:rsidRPr="00DF55E9" w:rsidR="00CB4215" w:rsidTr="00C26445" w14:paraId="1B70546B" w14:textId="77777777">
        <w:trPr>
          <w:gridAfter w:val="1"/>
          <w:wAfter w:w="11" w:type="dxa"/>
          <w:jc w:val="center"/>
        </w:trPr>
        <w:tc>
          <w:tcPr>
            <w:tcW w:w="1526" w:type="dxa"/>
          </w:tcPr>
          <w:p w:rsidRPr="00DF55E9" w:rsidR="00CB4215" w:rsidP="0063787D" w:rsidRDefault="00CB4215" w14:paraId="5E125729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</w:t>
            </w:r>
            <w:r w:rsidRPr="00DF55E9" w:rsidR="000700F0">
              <w:rPr>
                <w:rFonts w:ascii="Cambria" w:hAnsi="Cambria" w:cs="Times New Roman"/>
                <w:sz w:val="20"/>
                <w:szCs w:val="20"/>
              </w:rPr>
              <w:t>_0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6662" w:type="dxa"/>
          </w:tcPr>
          <w:p w:rsidRPr="00DF55E9" w:rsidR="00CB4215" w:rsidP="0063787D" w:rsidRDefault="00CB4215" w14:paraId="00A6A98C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Student</w:t>
            </w: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 xml:space="preserve">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opanował umiejętność pisania tekstu naukowego.</w:t>
            </w:r>
          </w:p>
        </w:tc>
        <w:tc>
          <w:tcPr>
            <w:tcW w:w="1732" w:type="dxa"/>
          </w:tcPr>
          <w:p w:rsidRPr="00DF55E9" w:rsidR="00CB4215" w:rsidP="0063787D" w:rsidRDefault="00CB4215" w14:paraId="14C317AF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K_U12</w:t>
            </w:r>
          </w:p>
        </w:tc>
      </w:tr>
      <w:tr w:rsidRPr="00DF55E9" w:rsidR="00BC1118" w:rsidTr="000478AF" w14:paraId="5DFD3430" w14:textId="77777777">
        <w:trPr>
          <w:jc w:val="center"/>
        </w:trPr>
        <w:tc>
          <w:tcPr>
            <w:tcW w:w="9931" w:type="dxa"/>
            <w:gridSpan w:val="4"/>
            <w:shd w:val="clear" w:color="auto" w:fill="auto"/>
            <w:vAlign w:val="center"/>
          </w:tcPr>
          <w:p w:rsidRPr="00DF55E9" w:rsidR="00BC1118" w:rsidP="0063787D" w:rsidRDefault="00BC1118" w14:paraId="3F63428F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Pr="00DF55E9" w:rsidR="000700F0" w:rsidTr="00C26445" w14:paraId="069D59E3" w14:textId="77777777">
        <w:trPr>
          <w:gridAfter w:val="1"/>
          <w:wAfter w:w="11" w:type="dxa"/>
          <w:jc w:val="center"/>
        </w:trPr>
        <w:tc>
          <w:tcPr>
            <w:tcW w:w="1526" w:type="dxa"/>
          </w:tcPr>
          <w:p w:rsidRPr="00DF55E9" w:rsidR="000700F0" w:rsidP="0063787D" w:rsidRDefault="000700F0" w14:paraId="55C7FB7D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Pr="00DF55E9" w:rsidR="000700F0" w:rsidP="0063787D" w:rsidRDefault="000700F0" w14:paraId="7407D362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Student wykazuje się twórczym myśleniem, potrafi dokonywać krytycznej oceny posiadanej wiedzy.</w:t>
            </w:r>
          </w:p>
        </w:tc>
        <w:tc>
          <w:tcPr>
            <w:tcW w:w="1732" w:type="dxa"/>
          </w:tcPr>
          <w:p w:rsidRPr="00DF55E9" w:rsidR="000700F0" w:rsidP="0063787D" w:rsidRDefault="000700F0" w14:paraId="6B4542CC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K_K03</w:t>
            </w:r>
          </w:p>
          <w:p w:rsidRPr="00DF55E9" w:rsidR="000700F0" w:rsidP="0063787D" w:rsidRDefault="000700F0" w14:paraId="5B207109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K_K04</w:t>
            </w:r>
          </w:p>
        </w:tc>
      </w:tr>
    </w:tbl>
    <w:p w:rsidRPr="00DF55E9" w:rsidR="00781021" w:rsidP="00BC1118" w:rsidRDefault="002030AE" w14:paraId="5D8E175B" w14:textId="77777777">
      <w:pPr>
        <w:spacing w:before="120" w:after="120" w:line="240" w:lineRule="auto"/>
        <w:rPr>
          <w:rFonts w:ascii="Cambria" w:hAnsi="Cambria"/>
        </w:rPr>
      </w:pPr>
      <w:r w:rsidRPr="00DF55E9">
        <w:rPr>
          <w:rFonts w:ascii="Cambria" w:hAnsi="Cambria" w:cs="Times New Roman"/>
          <w:b/>
          <w:bCs/>
        </w:rPr>
        <w:t>6.</w:t>
      </w:r>
      <w:r w:rsidRPr="00DF55E9" w:rsidR="00781021">
        <w:rPr>
          <w:rFonts w:ascii="Cambria" w:hAnsi="Cambria" w:cs="Times New Roman"/>
          <w:b/>
          <w:bCs/>
        </w:rPr>
        <w:t xml:space="preserve"> Treści programowe  oraz liczba godzin na poszczególnych formach </w:t>
      </w:r>
      <w:r w:rsidRPr="00DF55E9" w:rsidR="002C1F67">
        <w:rPr>
          <w:rFonts w:ascii="Cambria" w:hAnsi="Cambria" w:cs="Times New Roman"/>
          <w:b/>
          <w:bCs/>
        </w:rPr>
        <w:t>zajęć</w:t>
      </w:r>
      <w:r w:rsidRPr="00DF55E9">
        <w:rPr>
          <w:rFonts w:ascii="Cambria" w:hAnsi="Cambria" w:cs="Times New Roman"/>
          <w:b/>
          <w:bCs/>
        </w:rPr>
        <w:t xml:space="preserve"> </w:t>
      </w:r>
      <w:r w:rsidRPr="00DF55E9">
        <w:rPr>
          <w:rFonts w:ascii="Cambria" w:hAnsi="Cambria"/>
        </w:rPr>
        <w:t>(zgodnie z programem studiów):</w:t>
      </w:r>
    </w:p>
    <w:p w:rsidRPr="00DF55E9" w:rsidR="00344586" w:rsidP="00B82301" w:rsidRDefault="00344586" w14:paraId="2F22D93F" w14:textId="77777777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tbl>
      <w:tblPr>
        <w:tblW w:w="9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60"/>
        <w:gridCol w:w="6536"/>
        <w:gridCol w:w="1256"/>
        <w:gridCol w:w="1488"/>
      </w:tblGrid>
      <w:tr w:rsidRPr="00DF55E9" w:rsidR="00344586" w:rsidTr="000478AF" w14:paraId="17B3401E" w14:textId="77777777">
        <w:trPr>
          <w:trHeight w:val="340"/>
          <w:jc w:val="center"/>
        </w:trPr>
        <w:tc>
          <w:tcPr>
            <w:tcW w:w="660" w:type="dxa"/>
            <w:vMerge w:val="restart"/>
            <w:vAlign w:val="center"/>
          </w:tcPr>
          <w:p w:rsidRPr="00DF55E9" w:rsidR="00344586" w:rsidP="0063787D" w:rsidRDefault="00344586" w14:paraId="66F521E6" w14:textId="77777777">
            <w:pPr>
              <w:spacing w:before="20" w:after="20" w:line="240" w:lineRule="auto"/>
              <w:rPr>
                <w:rFonts w:ascii="Cambria" w:hAnsi="Cambria" w:cs="Times New Roman"/>
                <w:b/>
              </w:rPr>
            </w:pPr>
            <w:r w:rsidRPr="00DF55E9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36" w:type="dxa"/>
            <w:vMerge w:val="restart"/>
            <w:vAlign w:val="center"/>
          </w:tcPr>
          <w:p w:rsidRPr="00DF55E9" w:rsidR="00344586" w:rsidP="0063787D" w:rsidRDefault="00344586" w14:paraId="6522507D" w14:textId="77777777">
            <w:pPr>
              <w:spacing w:before="20" w:after="20" w:line="240" w:lineRule="auto"/>
              <w:rPr>
                <w:rFonts w:ascii="Cambria" w:hAnsi="Cambria" w:cs="Times New Roman"/>
                <w:b/>
              </w:rPr>
            </w:pPr>
            <w:r w:rsidRPr="00DF55E9">
              <w:rPr>
                <w:rFonts w:ascii="Cambria" w:hAnsi="Cambria" w:cs="Times New Roman"/>
                <w:b/>
              </w:rPr>
              <w:t xml:space="preserve">Treści </w:t>
            </w:r>
            <w:r w:rsidRPr="00DF55E9" w:rsidR="000700F0">
              <w:rPr>
                <w:rFonts w:ascii="Cambria" w:hAnsi="Cambria" w:cs="Times New Roman"/>
                <w:b/>
              </w:rPr>
              <w:t>seminarium</w:t>
            </w:r>
          </w:p>
        </w:tc>
        <w:tc>
          <w:tcPr>
            <w:tcW w:w="2744" w:type="dxa"/>
            <w:gridSpan w:val="2"/>
            <w:vAlign w:val="center"/>
          </w:tcPr>
          <w:p w:rsidRPr="00DF55E9" w:rsidR="00344586" w:rsidP="0063787D" w:rsidRDefault="00344586" w14:paraId="7076C6BD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DF55E9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Pr="00DF55E9" w:rsidR="00344586" w:rsidTr="000478AF" w14:paraId="57C9880E" w14:textId="77777777">
        <w:trPr>
          <w:trHeight w:val="196"/>
          <w:jc w:val="center"/>
        </w:trPr>
        <w:tc>
          <w:tcPr>
            <w:tcW w:w="660" w:type="dxa"/>
            <w:vMerge/>
          </w:tcPr>
          <w:p w:rsidRPr="00DF55E9" w:rsidR="00344586" w:rsidP="0063787D" w:rsidRDefault="00344586" w14:paraId="52AF7153" w14:textId="77777777">
            <w:pPr>
              <w:spacing w:before="20" w:after="20" w:line="240" w:lineRule="auto"/>
              <w:rPr>
                <w:rFonts w:ascii="Cambria" w:hAnsi="Cambria" w:cs="Times New Roman"/>
                <w:b/>
              </w:rPr>
            </w:pPr>
          </w:p>
        </w:tc>
        <w:tc>
          <w:tcPr>
            <w:tcW w:w="6536" w:type="dxa"/>
            <w:vMerge/>
          </w:tcPr>
          <w:p w:rsidRPr="00DF55E9" w:rsidR="00344586" w:rsidP="0063787D" w:rsidRDefault="00344586" w14:paraId="2F9B605C" w14:textId="77777777">
            <w:pPr>
              <w:spacing w:before="20" w:after="20" w:line="240" w:lineRule="auto"/>
              <w:rPr>
                <w:rFonts w:ascii="Cambria" w:hAnsi="Cambria" w:cs="Times New Roman"/>
                <w:b/>
              </w:rPr>
            </w:pPr>
          </w:p>
        </w:tc>
        <w:tc>
          <w:tcPr>
            <w:tcW w:w="1256" w:type="dxa"/>
          </w:tcPr>
          <w:p w:rsidRPr="00DF55E9" w:rsidR="00344586" w:rsidP="0063787D" w:rsidRDefault="00344586" w14:paraId="76CC6FC7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DF55E9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488" w:type="dxa"/>
          </w:tcPr>
          <w:p w:rsidRPr="00DF55E9" w:rsidR="00344586" w:rsidP="0063787D" w:rsidRDefault="00344586" w14:paraId="1BE914A4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DF55E9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Pr="00DF55E9" w:rsidR="000700F0" w:rsidTr="000478AF" w14:paraId="669984B5" w14:textId="77777777">
        <w:trPr>
          <w:trHeight w:val="225"/>
          <w:jc w:val="center"/>
        </w:trPr>
        <w:tc>
          <w:tcPr>
            <w:tcW w:w="660" w:type="dxa"/>
          </w:tcPr>
          <w:p w:rsidRPr="00DF55E9" w:rsidR="000700F0" w:rsidP="0063787D" w:rsidRDefault="000700F0" w14:paraId="69756EEE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C1</w:t>
            </w:r>
          </w:p>
        </w:tc>
        <w:tc>
          <w:tcPr>
            <w:tcW w:w="6536" w:type="dxa"/>
          </w:tcPr>
          <w:p w:rsidRPr="00DF55E9" w:rsidR="000700F0" w:rsidP="0063787D" w:rsidRDefault="000700F0" w14:paraId="592D853D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  <w:lang w:eastAsia="pl-PL"/>
              </w:rPr>
              <w:t>Omówienie podstawowych zagadnie</w:t>
            </w:r>
            <w:r w:rsidRPr="00DF55E9">
              <w:rPr>
                <w:rFonts w:ascii="Cambria" w:hAnsi="Cambria" w:eastAsia="TimesNewRoman" w:cs="Times New Roman"/>
                <w:sz w:val="20"/>
                <w:szCs w:val="20"/>
                <w:lang w:eastAsia="pl-PL"/>
              </w:rPr>
              <w:t xml:space="preserve">ń </w:t>
            </w:r>
            <w:r w:rsidRPr="00DF55E9">
              <w:rPr>
                <w:rFonts w:ascii="Cambria" w:hAnsi="Cambria" w:cs="Times New Roman"/>
                <w:sz w:val="20"/>
                <w:szCs w:val="20"/>
                <w:lang w:eastAsia="pl-PL"/>
              </w:rPr>
              <w:t>dotycz</w:t>
            </w:r>
            <w:r w:rsidRPr="00DF55E9">
              <w:rPr>
                <w:rFonts w:ascii="Cambria" w:hAnsi="Cambria" w:eastAsia="TimesNewRoman" w:cs="Times New Roman"/>
                <w:sz w:val="20"/>
                <w:szCs w:val="20"/>
                <w:lang w:eastAsia="pl-PL"/>
              </w:rPr>
              <w:t>ą</w:t>
            </w:r>
            <w:r w:rsidRPr="00DF55E9">
              <w:rPr>
                <w:rFonts w:ascii="Cambria" w:hAnsi="Cambria" w:cs="Times New Roman"/>
                <w:sz w:val="20"/>
                <w:szCs w:val="20"/>
                <w:lang w:eastAsia="pl-PL"/>
              </w:rPr>
              <w:t>cych ochrony własno</w:t>
            </w:r>
            <w:r w:rsidRPr="00DF55E9">
              <w:rPr>
                <w:rFonts w:ascii="Cambria" w:hAnsi="Cambria" w:eastAsia="TimesNewRoman" w:cs="Times New Roman"/>
                <w:sz w:val="20"/>
                <w:szCs w:val="20"/>
                <w:lang w:eastAsia="pl-PL"/>
              </w:rPr>
              <w:t>ś</w:t>
            </w:r>
            <w:r w:rsidRPr="00DF55E9">
              <w:rPr>
                <w:rFonts w:ascii="Cambria" w:hAnsi="Cambria" w:cs="Times New Roman"/>
                <w:sz w:val="20"/>
                <w:szCs w:val="20"/>
                <w:lang w:eastAsia="pl-PL"/>
              </w:rPr>
              <w:t xml:space="preserve">ci intelektualnej. System </w:t>
            </w:r>
            <w:proofErr w:type="spellStart"/>
            <w:r w:rsidRPr="00DF55E9">
              <w:rPr>
                <w:rFonts w:ascii="Cambria" w:hAnsi="Cambria" w:cs="Times New Roman"/>
                <w:sz w:val="20"/>
                <w:szCs w:val="20"/>
                <w:lang w:eastAsia="pl-PL"/>
              </w:rPr>
              <w:t>antyplagiatowy</w:t>
            </w:r>
            <w:proofErr w:type="spellEnd"/>
            <w:r w:rsidRPr="00DF55E9">
              <w:rPr>
                <w:rFonts w:ascii="Cambria" w:hAnsi="Cambria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256" w:type="dxa"/>
          </w:tcPr>
          <w:p w:rsidRPr="00DF55E9" w:rsidR="000700F0" w:rsidP="0063787D" w:rsidRDefault="000700F0" w14:paraId="425D5AC3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:rsidRPr="00DF55E9" w:rsidR="000700F0" w:rsidP="0063787D" w:rsidRDefault="000700F0" w14:paraId="126FD05F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Pr="00DF55E9" w:rsidR="000700F0" w:rsidTr="000478AF" w14:paraId="1F95B57C" w14:textId="77777777">
        <w:trPr>
          <w:trHeight w:val="225"/>
          <w:jc w:val="center"/>
        </w:trPr>
        <w:tc>
          <w:tcPr>
            <w:tcW w:w="660" w:type="dxa"/>
          </w:tcPr>
          <w:p w:rsidRPr="00DF55E9" w:rsidR="000700F0" w:rsidP="0063787D" w:rsidRDefault="000700F0" w14:paraId="2A84F670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C2</w:t>
            </w:r>
          </w:p>
        </w:tc>
        <w:tc>
          <w:tcPr>
            <w:tcW w:w="6536" w:type="dxa"/>
          </w:tcPr>
          <w:p w:rsidRPr="00DF55E9" w:rsidR="000700F0" w:rsidP="0063787D" w:rsidRDefault="000700F0" w14:paraId="49EEE2A1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  <w:lang w:eastAsia="pl-PL"/>
              </w:rPr>
              <w:t>Zasady zbierania i opracowywania materiałów i literatury niezb</w:t>
            </w:r>
            <w:r w:rsidRPr="00DF55E9">
              <w:rPr>
                <w:rFonts w:ascii="Cambria" w:hAnsi="Cambria" w:eastAsia="TimesNewRoman" w:cs="Times New Roman"/>
                <w:sz w:val="20"/>
                <w:szCs w:val="20"/>
                <w:lang w:eastAsia="pl-PL"/>
              </w:rPr>
              <w:t>ę</w:t>
            </w:r>
            <w:r w:rsidRPr="00DF55E9">
              <w:rPr>
                <w:rFonts w:ascii="Cambria" w:hAnsi="Cambria" w:cs="Times New Roman"/>
                <w:sz w:val="20"/>
                <w:szCs w:val="20"/>
                <w:lang w:eastAsia="pl-PL"/>
              </w:rPr>
              <w:t>dnych do napisania pracy dyplomowej.</w:t>
            </w:r>
          </w:p>
        </w:tc>
        <w:tc>
          <w:tcPr>
            <w:tcW w:w="1256" w:type="dxa"/>
          </w:tcPr>
          <w:p w:rsidRPr="00DF55E9" w:rsidR="000700F0" w:rsidP="0063787D" w:rsidRDefault="000700F0" w14:paraId="6C792050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:rsidRPr="00DF55E9" w:rsidR="000700F0" w:rsidP="0063787D" w:rsidRDefault="000700F0" w14:paraId="7DD9977E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Pr="00DF55E9" w:rsidR="000700F0" w:rsidTr="000478AF" w14:paraId="3C61150C" w14:textId="77777777">
        <w:trPr>
          <w:trHeight w:val="225"/>
          <w:jc w:val="center"/>
        </w:trPr>
        <w:tc>
          <w:tcPr>
            <w:tcW w:w="660" w:type="dxa"/>
          </w:tcPr>
          <w:p w:rsidRPr="00DF55E9" w:rsidR="000700F0" w:rsidP="0063787D" w:rsidRDefault="000700F0" w14:paraId="4D602180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C3</w:t>
            </w:r>
          </w:p>
        </w:tc>
        <w:tc>
          <w:tcPr>
            <w:tcW w:w="6536" w:type="dxa"/>
          </w:tcPr>
          <w:p w:rsidRPr="00DF55E9" w:rsidR="000700F0" w:rsidP="0063787D" w:rsidRDefault="000700F0" w14:paraId="7BF201F7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  <w:lang w:eastAsia="pl-PL"/>
              </w:rPr>
              <w:t>Omówienie tematów i zakresów prac dyplomowych uczestników seminarium.</w:t>
            </w:r>
          </w:p>
        </w:tc>
        <w:tc>
          <w:tcPr>
            <w:tcW w:w="1256" w:type="dxa"/>
          </w:tcPr>
          <w:p w:rsidRPr="00DF55E9" w:rsidR="000700F0" w:rsidP="0063787D" w:rsidRDefault="000700F0" w14:paraId="0E42521A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:rsidRPr="00DF55E9" w:rsidR="000700F0" w:rsidP="0063787D" w:rsidRDefault="000700F0" w14:paraId="21545C2E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Pr="00DF55E9" w:rsidR="000700F0" w:rsidTr="000478AF" w14:paraId="094DB72D" w14:textId="77777777">
        <w:trPr>
          <w:trHeight w:val="225"/>
          <w:jc w:val="center"/>
        </w:trPr>
        <w:tc>
          <w:tcPr>
            <w:tcW w:w="660" w:type="dxa"/>
          </w:tcPr>
          <w:p w:rsidRPr="00DF55E9" w:rsidR="000700F0" w:rsidP="0063787D" w:rsidRDefault="000700F0" w14:paraId="73713A02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C4</w:t>
            </w:r>
          </w:p>
        </w:tc>
        <w:tc>
          <w:tcPr>
            <w:tcW w:w="6536" w:type="dxa"/>
          </w:tcPr>
          <w:p w:rsidRPr="00DF55E9" w:rsidR="000700F0" w:rsidP="0063787D" w:rsidRDefault="000700F0" w14:paraId="59CB57F6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  <w:lang w:eastAsia="pl-PL"/>
              </w:rPr>
              <w:t>Omówienie techniki pisania pracy, wymaga</w:t>
            </w:r>
            <w:r w:rsidRPr="00DF55E9">
              <w:rPr>
                <w:rFonts w:ascii="Cambria" w:hAnsi="Cambria" w:eastAsia="TimesNewRoman" w:cs="Times New Roman"/>
                <w:sz w:val="20"/>
                <w:szCs w:val="20"/>
                <w:lang w:eastAsia="pl-PL"/>
              </w:rPr>
              <w:t xml:space="preserve">ń </w:t>
            </w:r>
            <w:r w:rsidRPr="00DF55E9">
              <w:rPr>
                <w:rFonts w:ascii="Cambria" w:hAnsi="Cambria" w:cs="Times New Roman"/>
                <w:sz w:val="20"/>
                <w:szCs w:val="20"/>
                <w:lang w:eastAsia="pl-PL"/>
              </w:rPr>
              <w:t>merytorycznych i formalnych stawianych pracom licencjackim.</w:t>
            </w:r>
          </w:p>
        </w:tc>
        <w:tc>
          <w:tcPr>
            <w:tcW w:w="1256" w:type="dxa"/>
          </w:tcPr>
          <w:p w:rsidRPr="00DF55E9" w:rsidR="000700F0" w:rsidP="0063787D" w:rsidRDefault="000700F0" w14:paraId="68FA4E4F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:rsidRPr="00DF55E9" w:rsidR="000700F0" w:rsidP="0063787D" w:rsidRDefault="000700F0" w14:paraId="659B13A6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Pr="00DF55E9" w:rsidR="000700F0" w:rsidTr="000478AF" w14:paraId="0E2826C2" w14:textId="77777777">
        <w:trPr>
          <w:trHeight w:val="225"/>
          <w:jc w:val="center"/>
        </w:trPr>
        <w:tc>
          <w:tcPr>
            <w:tcW w:w="660" w:type="dxa"/>
          </w:tcPr>
          <w:p w:rsidRPr="00DF55E9" w:rsidR="000700F0" w:rsidP="0063787D" w:rsidRDefault="000700F0" w14:paraId="0578F418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C5</w:t>
            </w:r>
          </w:p>
        </w:tc>
        <w:tc>
          <w:tcPr>
            <w:tcW w:w="6536" w:type="dxa"/>
          </w:tcPr>
          <w:p w:rsidRPr="00DF55E9" w:rsidR="000700F0" w:rsidP="0063787D" w:rsidRDefault="000700F0" w14:paraId="0C38FFC8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  <w:lang w:eastAsia="pl-PL"/>
              </w:rPr>
              <w:t>Ustalenie tematów prac dyplomowych.</w:t>
            </w:r>
          </w:p>
        </w:tc>
        <w:tc>
          <w:tcPr>
            <w:tcW w:w="1256" w:type="dxa"/>
          </w:tcPr>
          <w:p w:rsidRPr="00DF55E9" w:rsidR="000700F0" w:rsidP="0063787D" w:rsidRDefault="000700F0" w14:paraId="01B964F1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:rsidRPr="00DF55E9" w:rsidR="000700F0" w:rsidP="0063787D" w:rsidRDefault="000700F0" w14:paraId="40621764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Pr="00DF55E9" w:rsidR="000700F0" w:rsidTr="000478AF" w14:paraId="76430019" w14:textId="77777777">
        <w:trPr>
          <w:trHeight w:val="225"/>
          <w:jc w:val="center"/>
        </w:trPr>
        <w:tc>
          <w:tcPr>
            <w:tcW w:w="660" w:type="dxa"/>
          </w:tcPr>
          <w:p w:rsidRPr="00DF55E9" w:rsidR="000700F0" w:rsidP="0063787D" w:rsidRDefault="000700F0" w14:paraId="35639946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C6</w:t>
            </w:r>
          </w:p>
        </w:tc>
        <w:tc>
          <w:tcPr>
            <w:tcW w:w="6536" w:type="dxa"/>
          </w:tcPr>
          <w:p w:rsidRPr="00DF55E9" w:rsidR="000700F0" w:rsidP="0063787D" w:rsidRDefault="000700F0" w14:paraId="48FBE021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  <w:lang w:eastAsia="pl-PL"/>
              </w:rPr>
              <w:t>Omówienie wybranych pozycji literatury przedmiotu zebranej w ramach pracy dyplomowej.</w:t>
            </w:r>
          </w:p>
        </w:tc>
        <w:tc>
          <w:tcPr>
            <w:tcW w:w="1256" w:type="dxa"/>
          </w:tcPr>
          <w:p w:rsidRPr="00DF55E9" w:rsidR="000700F0" w:rsidP="0063787D" w:rsidRDefault="000700F0" w14:paraId="01D239B1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:rsidRPr="00DF55E9" w:rsidR="000700F0" w:rsidP="0063787D" w:rsidRDefault="000700F0" w14:paraId="78FBFDC2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Pr="00DF55E9" w:rsidR="000700F0" w:rsidTr="000478AF" w14:paraId="74D7966C" w14:textId="77777777">
        <w:trPr>
          <w:trHeight w:val="225"/>
          <w:jc w:val="center"/>
        </w:trPr>
        <w:tc>
          <w:tcPr>
            <w:tcW w:w="660" w:type="dxa"/>
          </w:tcPr>
          <w:p w:rsidRPr="00DF55E9" w:rsidR="000700F0" w:rsidP="0063787D" w:rsidRDefault="000700F0" w14:paraId="0367C356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C7</w:t>
            </w:r>
          </w:p>
        </w:tc>
        <w:tc>
          <w:tcPr>
            <w:tcW w:w="6536" w:type="dxa"/>
          </w:tcPr>
          <w:p w:rsidRPr="00DF55E9" w:rsidR="000700F0" w:rsidP="0063787D" w:rsidRDefault="000700F0" w14:paraId="3EBD5E48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  <w:lang w:eastAsia="ar-SA"/>
              </w:rPr>
              <w:t>Przedstawienie koncepcji realizacji pracy licencjackiej w formie krótkiego referatu dyskusja.</w:t>
            </w:r>
          </w:p>
        </w:tc>
        <w:tc>
          <w:tcPr>
            <w:tcW w:w="1256" w:type="dxa"/>
          </w:tcPr>
          <w:p w:rsidRPr="00DF55E9" w:rsidR="000700F0" w:rsidP="0063787D" w:rsidRDefault="000700F0" w14:paraId="01D6D829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1488" w:type="dxa"/>
          </w:tcPr>
          <w:p w:rsidRPr="00DF55E9" w:rsidR="000700F0" w:rsidP="0063787D" w:rsidRDefault="000700F0" w14:paraId="2A2F54DE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</w:tr>
      <w:tr w:rsidRPr="00DF55E9" w:rsidR="000700F0" w:rsidTr="000478AF" w14:paraId="7CD96112" w14:textId="77777777">
        <w:trPr>
          <w:trHeight w:val="225"/>
          <w:jc w:val="center"/>
        </w:trPr>
        <w:tc>
          <w:tcPr>
            <w:tcW w:w="660" w:type="dxa"/>
          </w:tcPr>
          <w:p w:rsidRPr="00DF55E9" w:rsidR="000700F0" w:rsidP="0063787D" w:rsidRDefault="000700F0" w14:paraId="0DB2B2E9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C8</w:t>
            </w:r>
          </w:p>
        </w:tc>
        <w:tc>
          <w:tcPr>
            <w:tcW w:w="6536" w:type="dxa"/>
          </w:tcPr>
          <w:p w:rsidRPr="00DF55E9" w:rsidR="000700F0" w:rsidP="0063787D" w:rsidRDefault="000700F0" w14:paraId="1B8649EC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  <w:lang w:eastAsia="ar-SA"/>
              </w:rPr>
              <w:t>Ocena zgromadzonego materiału źródłowego oraz zaawansowania pisania pracy dyplomowej – dyskusja nad stroną formalną i merytoryczna.</w:t>
            </w:r>
          </w:p>
        </w:tc>
        <w:tc>
          <w:tcPr>
            <w:tcW w:w="1256" w:type="dxa"/>
          </w:tcPr>
          <w:p w:rsidRPr="00DF55E9" w:rsidR="000700F0" w:rsidP="0063787D" w:rsidRDefault="000700F0" w14:paraId="09CE9BD5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:rsidRPr="00DF55E9" w:rsidR="000700F0" w:rsidP="0063787D" w:rsidRDefault="000700F0" w14:paraId="563CFD97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Pr="00DF55E9" w:rsidR="000700F0" w:rsidTr="000478AF" w14:paraId="2A212346" w14:textId="77777777">
        <w:trPr>
          <w:trHeight w:val="225"/>
          <w:jc w:val="center"/>
        </w:trPr>
        <w:tc>
          <w:tcPr>
            <w:tcW w:w="660" w:type="dxa"/>
          </w:tcPr>
          <w:p w:rsidRPr="00DF55E9" w:rsidR="000700F0" w:rsidP="0063787D" w:rsidRDefault="000700F0" w14:paraId="3A6DD9DD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C9</w:t>
            </w:r>
          </w:p>
        </w:tc>
        <w:tc>
          <w:tcPr>
            <w:tcW w:w="6536" w:type="dxa"/>
          </w:tcPr>
          <w:p w:rsidRPr="00DF55E9" w:rsidR="000700F0" w:rsidP="0063787D" w:rsidRDefault="000700F0" w14:paraId="234BC389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  <w:lang w:eastAsia="pl-PL"/>
              </w:rPr>
              <w:t>Ocena stopnia zaawansowania pisania pracy i zbierania materiałów źródłowych.</w:t>
            </w:r>
          </w:p>
        </w:tc>
        <w:tc>
          <w:tcPr>
            <w:tcW w:w="1256" w:type="dxa"/>
          </w:tcPr>
          <w:p w:rsidRPr="00DF55E9" w:rsidR="000700F0" w:rsidP="0063787D" w:rsidRDefault="000700F0" w14:paraId="2C9926DA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:rsidRPr="00DF55E9" w:rsidR="000700F0" w:rsidP="0063787D" w:rsidRDefault="000700F0" w14:paraId="0A7448FF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Pr="00DF55E9" w:rsidR="000700F0" w:rsidTr="000478AF" w14:paraId="1776DF6E" w14:textId="77777777">
        <w:trPr>
          <w:trHeight w:val="225"/>
          <w:jc w:val="center"/>
        </w:trPr>
        <w:tc>
          <w:tcPr>
            <w:tcW w:w="660" w:type="dxa"/>
          </w:tcPr>
          <w:p w:rsidRPr="00DF55E9" w:rsidR="000700F0" w:rsidP="0063787D" w:rsidRDefault="000700F0" w14:paraId="5452F697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C10</w:t>
            </w:r>
          </w:p>
        </w:tc>
        <w:tc>
          <w:tcPr>
            <w:tcW w:w="6536" w:type="dxa"/>
          </w:tcPr>
          <w:p w:rsidRPr="00DF55E9" w:rsidR="000700F0" w:rsidP="0063787D" w:rsidRDefault="000700F0" w14:paraId="0DCAE79C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  <w:lang w:eastAsia="pl-PL"/>
              </w:rPr>
              <w:t>Szczegółowa analiza metodologii pisania pracy dyplomowej – odnośniki i przypisy.</w:t>
            </w:r>
          </w:p>
        </w:tc>
        <w:tc>
          <w:tcPr>
            <w:tcW w:w="1256" w:type="dxa"/>
          </w:tcPr>
          <w:p w:rsidRPr="00DF55E9" w:rsidR="000700F0" w:rsidP="0063787D" w:rsidRDefault="000700F0" w14:paraId="3C23FC9A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:rsidRPr="00DF55E9" w:rsidR="000700F0" w:rsidP="0063787D" w:rsidRDefault="000700F0" w14:paraId="4B9E6AE0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Pr="00DF55E9" w:rsidR="000700F0" w:rsidTr="000478AF" w14:paraId="158BDE37" w14:textId="77777777">
        <w:trPr>
          <w:trHeight w:val="225"/>
          <w:jc w:val="center"/>
        </w:trPr>
        <w:tc>
          <w:tcPr>
            <w:tcW w:w="660" w:type="dxa"/>
          </w:tcPr>
          <w:p w:rsidRPr="00DF55E9" w:rsidR="000700F0" w:rsidP="0063787D" w:rsidRDefault="000700F0" w14:paraId="46664073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C11</w:t>
            </w:r>
          </w:p>
        </w:tc>
        <w:tc>
          <w:tcPr>
            <w:tcW w:w="6536" w:type="dxa"/>
          </w:tcPr>
          <w:p w:rsidRPr="00DF55E9" w:rsidR="000700F0" w:rsidP="0063787D" w:rsidRDefault="000700F0" w14:paraId="5BC34C2D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  <w:lang w:eastAsia="pl-PL"/>
              </w:rPr>
              <w:t>Szczegółowa analiza metodologii pisania pracy dyplomowej – tablice i wykresy statystyczne oraz inne formy prezentacji danych.</w:t>
            </w:r>
          </w:p>
        </w:tc>
        <w:tc>
          <w:tcPr>
            <w:tcW w:w="1256" w:type="dxa"/>
          </w:tcPr>
          <w:p w:rsidRPr="00DF55E9" w:rsidR="000700F0" w:rsidP="0063787D" w:rsidRDefault="000700F0" w14:paraId="6E4E305D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:rsidRPr="00DF55E9" w:rsidR="000700F0" w:rsidP="0063787D" w:rsidRDefault="000700F0" w14:paraId="48A24DB4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Pr="00DF55E9" w:rsidR="000700F0" w:rsidTr="000478AF" w14:paraId="24BC152C" w14:textId="77777777">
        <w:trPr>
          <w:trHeight w:val="225"/>
          <w:jc w:val="center"/>
        </w:trPr>
        <w:tc>
          <w:tcPr>
            <w:tcW w:w="660" w:type="dxa"/>
          </w:tcPr>
          <w:p w:rsidRPr="00DF55E9" w:rsidR="000700F0" w:rsidP="0063787D" w:rsidRDefault="000700F0" w14:paraId="31D8A612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C12</w:t>
            </w:r>
          </w:p>
        </w:tc>
        <w:tc>
          <w:tcPr>
            <w:tcW w:w="6536" w:type="dxa"/>
          </w:tcPr>
          <w:p w:rsidRPr="00DF55E9" w:rsidR="000700F0" w:rsidP="0063787D" w:rsidRDefault="000700F0" w14:paraId="5F67BBF5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  <w:lang w:eastAsia="pl-PL"/>
              </w:rPr>
              <w:t>Szczegółowa analiza metodologii pisania pracy dyplomowej – błędy językowe.</w:t>
            </w:r>
          </w:p>
        </w:tc>
        <w:tc>
          <w:tcPr>
            <w:tcW w:w="1256" w:type="dxa"/>
          </w:tcPr>
          <w:p w:rsidRPr="00DF55E9" w:rsidR="000700F0" w:rsidP="0063787D" w:rsidRDefault="000700F0" w14:paraId="29A2816B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:rsidRPr="00DF55E9" w:rsidR="000700F0" w:rsidP="0063787D" w:rsidRDefault="000700F0" w14:paraId="5A4BB06C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Pr="00DF55E9" w:rsidR="000700F0" w:rsidTr="000478AF" w14:paraId="160181AA" w14:textId="77777777">
        <w:trPr>
          <w:trHeight w:val="225"/>
          <w:jc w:val="center"/>
        </w:trPr>
        <w:tc>
          <w:tcPr>
            <w:tcW w:w="660" w:type="dxa"/>
          </w:tcPr>
          <w:p w:rsidRPr="00DF55E9" w:rsidR="000700F0" w:rsidP="0063787D" w:rsidRDefault="000700F0" w14:paraId="5E850F13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C13</w:t>
            </w:r>
          </w:p>
        </w:tc>
        <w:tc>
          <w:tcPr>
            <w:tcW w:w="6536" w:type="dxa"/>
          </w:tcPr>
          <w:p w:rsidRPr="00DF55E9" w:rsidR="000700F0" w:rsidP="0063787D" w:rsidRDefault="000700F0" w14:paraId="31A040CB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  <w:lang w:eastAsia="pl-PL"/>
              </w:rPr>
              <w:t>Szczegółowa analiza metodologii pisania pracy dyplomowej – część wstępna i część końcowa pracy dyplomowej.</w:t>
            </w:r>
          </w:p>
        </w:tc>
        <w:tc>
          <w:tcPr>
            <w:tcW w:w="1256" w:type="dxa"/>
          </w:tcPr>
          <w:p w:rsidRPr="00DF55E9" w:rsidR="000700F0" w:rsidP="0063787D" w:rsidRDefault="000700F0" w14:paraId="6BE26D02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:rsidRPr="00DF55E9" w:rsidR="000700F0" w:rsidP="0063787D" w:rsidRDefault="000700F0" w14:paraId="687CC795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Pr="00DF55E9" w:rsidR="000700F0" w:rsidTr="000478AF" w14:paraId="507563BF" w14:textId="77777777">
        <w:trPr>
          <w:trHeight w:val="225"/>
          <w:jc w:val="center"/>
        </w:trPr>
        <w:tc>
          <w:tcPr>
            <w:tcW w:w="660" w:type="dxa"/>
          </w:tcPr>
          <w:p w:rsidRPr="00DF55E9" w:rsidR="000700F0" w:rsidP="0063787D" w:rsidRDefault="000700F0" w14:paraId="52D804C3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C14</w:t>
            </w:r>
          </w:p>
        </w:tc>
        <w:tc>
          <w:tcPr>
            <w:tcW w:w="6536" w:type="dxa"/>
          </w:tcPr>
          <w:p w:rsidRPr="00DF55E9" w:rsidR="000700F0" w:rsidP="0063787D" w:rsidRDefault="000700F0" w14:paraId="443B9AE9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  <w:lang w:eastAsia="pl-PL"/>
              </w:rPr>
              <w:t>Szczegółowa analiza metodologii pisania pracy dyplomowej – autokorekta pracy dyplomowej.</w:t>
            </w:r>
          </w:p>
        </w:tc>
        <w:tc>
          <w:tcPr>
            <w:tcW w:w="1256" w:type="dxa"/>
          </w:tcPr>
          <w:p w:rsidRPr="00DF55E9" w:rsidR="000700F0" w:rsidP="0063787D" w:rsidRDefault="000700F0" w14:paraId="3DB2AFF7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:rsidRPr="00DF55E9" w:rsidR="000700F0" w:rsidP="0063787D" w:rsidRDefault="000700F0" w14:paraId="0B156FF9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Pr="00DF55E9" w:rsidR="000700F0" w:rsidTr="000478AF" w14:paraId="2795A545" w14:textId="77777777">
        <w:trPr>
          <w:trHeight w:val="225"/>
          <w:jc w:val="center"/>
        </w:trPr>
        <w:tc>
          <w:tcPr>
            <w:tcW w:w="660" w:type="dxa"/>
          </w:tcPr>
          <w:p w:rsidRPr="00DF55E9" w:rsidR="000700F0" w:rsidP="0063787D" w:rsidRDefault="000700F0" w14:paraId="42806A62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C15</w:t>
            </w:r>
          </w:p>
        </w:tc>
        <w:tc>
          <w:tcPr>
            <w:tcW w:w="6536" w:type="dxa"/>
          </w:tcPr>
          <w:p w:rsidRPr="00DF55E9" w:rsidR="000700F0" w:rsidP="0063787D" w:rsidRDefault="000700F0" w14:paraId="537DFCD4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  <w:lang w:eastAsia="ar-SA"/>
              </w:rPr>
              <w:t xml:space="preserve">Omówienie kryteriów oceny pracy dyplomowej.  </w:t>
            </w:r>
          </w:p>
        </w:tc>
        <w:tc>
          <w:tcPr>
            <w:tcW w:w="1256" w:type="dxa"/>
          </w:tcPr>
          <w:p w:rsidRPr="00DF55E9" w:rsidR="000700F0" w:rsidP="0063787D" w:rsidRDefault="000700F0" w14:paraId="235938F1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:rsidRPr="00DF55E9" w:rsidR="000700F0" w:rsidP="0063787D" w:rsidRDefault="000700F0" w14:paraId="30EA4CEB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Pr="00DF55E9" w:rsidR="000700F0" w:rsidTr="000478AF" w14:paraId="647D43FD" w14:textId="77777777">
        <w:trPr>
          <w:trHeight w:val="285"/>
          <w:jc w:val="center"/>
        </w:trPr>
        <w:tc>
          <w:tcPr>
            <w:tcW w:w="660" w:type="dxa"/>
          </w:tcPr>
          <w:p w:rsidRPr="00DF55E9" w:rsidR="000700F0" w:rsidP="0063787D" w:rsidRDefault="000700F0" w14:paraId="32F21000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C16</w:t>
            </w:r>
          </w:p>
        </w:tc>
        <w:tc>
          <w:tcPr>
            <w:tcW w:w="6536" w:type="dxa"/>
          </w:tcPr>
          <w:p w:rsidRPr="00DF55E9" w:rsidR="000700F0" w:rsidP="0063787D" w:rsidRDefault="000700F0" w14:paraId="0B5C91DE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Omówienie stopnia zaawansowania pracy dyplomantów i dyskusja merytoryczna</w:t>
            </w:r>
            <w:r w:rsidRPr="00DF55E9">
              <w:rPr>
                <w:rFonts w:ascii="Cambria" w:hAnsi="Cambria" w:cs="Times New Roman"/>
                <w:b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1256" w:type="dxa"/>
          </w:tcPr>
          <w:p w:rsidRPr="00DF55E9" w:rsidR="000700F0" w:rsidP="0063787D" w:rsidRDefault="000700F0" w14:paraId="79549829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52</w:t>
            </w:r>
          </w:p>
        </w:tc>
        <w:tc>
          <w:tcPr>
            <w:tcW w:w="1488" w:type="dxa"/>
          </w:tcPr>
          <w:p w:rsidRPr="00DF55E9" w:rsidR="000700F0" w:rsidP="0063787D" w:rsidRDefault="000700F0" w14:paraId="3D5E44AC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21</w:t>
            </w:r>
          </w:p>
        </w:tc>
      </w:tr>
      <w:tr w:rsidRPr="00DF55E9" w:rsidR="000700F0" w:rsidTr="000478AF" w14:paraId="2BA5003E" w14:textId="77777777">
        <w:trPr>
          <w:trHeight w:val="345"/>
          <w:jc w:val="center"/>
        </w:trPr>
        <w:tc>
          <w:tcPr>
            <w:tcW w:w="660" w:type="dxa"/>
          </w:tcPr>
          <w:p w:rsidRPr="00DF55E9" w:rsidR="000700F0" w:rsidP="0063787D" w:rsidRDefault="000700F0" w14:paraId="34A62205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C17</w:t>
            </w:r>
          </w:p>
        </w:tc>
        <w:tc>
          <w:tcPr>
            <w:tcW w:w="6536" w:type="dxa"/>
          </w:tcPr>
          <w:p w:rsidRPr="00DF55E9" w:rsidR="000700F0" w:rsidP="0063787D" w:rsidRDefault="000700F0" w14:paraId="6473DCE0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  <w:lang w:eastAsia="pl-PL"/>
              </w:rPr>
              <w:t>Przygotowanie do obrony pracy dyplomowej (egzamin dyplomowy).</w:t>
            </w:r>
          </w:p>
        </w:tc>
        <w:tc>
          <w:tcPr>
            <w:tcW w:w="1256" w:type="dxa"/>
          </w:tcPr>
          <w:p w:rsidRPr="00DF55E9" w:rsidR="000700F0" w:rsidP="0063787D" w:rsidRDefault="000700F0" w14:paraId="4BED6D05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488" w:type="dxa"/>
          </w:tcPr>
          <w:p w:rsidRPr="00DF55E9" w:rsidR="000700F0" w:rsidP="0063787D" w:rsidRDefault="000700F0" w14:paraId="6E7C2504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Pr="00DF55E9" w:rsidR="000700F0" w:rsidTr="000478AF" w14:paraId="6C30B278" w14:textId="77777777">
        <w:trPr>
          <w:jc w:val="center"/>
        </w:trPr>
        <w:tc>
          <w:tcPr>
            <w:tcW w:w="660" w:type="dxa"/>
          </w:tcPr>
          <w:p w:rsidRPr="00DF55E9" w:rsidR="000700F0" w:rsidP="0063787D" w:rsidRDefault="000700F0" w14:paraId="740712AD" w14:textId="77777777">
            <w:pPr>
              <w:spacing w:before="20" w:after="2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6" w:type="dxa"/>
          </w:tcPr>
          <w:p w:rsidRPr="00DF55E9" w:rsidR="000700F0" w:rsidP="0063787D" w:rsidRDefault="000700F0" w14:paraId="4E6473FA" w14:textId="77777777">
            <w:pPr>
              <w:spacing w:before="20" w:after="2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ćwiczeń </w:t>
            </w:r>
          </w:p>
        </w:tc>
        <w:tc>
          <w:tcPr>
            <w:tcW w:w="1256" w:type="dxa"/>
          </w:tcPr>
          <w:p w:rsidRPr="00DF55E9" w:rsidR="000700F0" w:rsidP="0063787D" w:rsidRDefault="000700F0" w14:paraId="7EC224D8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90</w:t>
            </w:r>
          </w:p>
        </w:tc>
        <w:tc>
          <w:tcPr>
            <w:tcW w:w="1488" w:type="dxa"/>
          </w:tcPr>
          <w:p w:rsidRPr="00DF55E9" w:rsidR="000700F0" w:rsidP="0063787D" w:rsidRDefault="000700F0" w14:paraId="790C694D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54</w:t>
            </w:r>
          </w:p>
        </w:tc>
      </w:tr>
    </w:tbl>
    <w:p w:rsidRPr="00DF55E9" w:rsidR="00396783" w:rsidP="00BC1118" w:rsidRDefault="00097F52" w14:paraId="233B9D68" w14:textId="77777777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DF55E9">
        <w:rPr>
          <w:rFonts w:ascii="Cambria" w:hAnsi="Cambria" w:cs="Times New Roman"/>
          <w:b/>
          <w:bCs/>
        </w:rPr>
        <w:t>7.</w:t>
      </w:r>
      <w:r w:rsidRPr="00DF55E9" w:rsidR="00B6298D">
        <w:rPr>
          <w:rFonts w:ascii="Cambria" w:hAnsi="Cambria" w:cs="Times New Roman"/>
          <w:b/>
          <w:bCs/>
        </w:rPr>
        <w:t xml:space="preserve"> Metody oraz środki dydaktyczne wykorzystywane w ramach poszczególnych form zajęć</w:t>
      </w:r>
    </w:p>
    <w:tbl>
      <w:tblPr>
        <w:tblW w:w="98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Pr="00DF55E9" w:rsidR="00B82301" w:rsidTr="000478AF" w14:paraId="4029D532" w14:textId="77777777">
        <w:trPr>
          <w:jc w:val="center"/>
        </w:trPr>
        <w:tc>
          <w:tcPr>
            <w:tcW w:w="1666" w:type="dxa"/>
          </w:tcPr>
          <w:p w:rsidRPr="00DF55E9" w:rsidR="00396783" w:rsidP="0063787D" w:rsidRDefault="00396783" w14:paraId="41126357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:rsidRPr="00DF55E9" w:rsidR="00396783" w:rsidP="0063787D" w:rsidRDefault="00396783" w14:paraId="7979E229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Metody dydaktyczne</w:t>
            </w:r>
            <w:r w:rsidRPr="00DF55E9" w:rsidR="00C51A50">
              <w:rPr>
                <w:rFonts w:ascii="Cambria" w:hAnsi="Cambria" w:cs="Times New Roman"/>
                <w:b/>
                <w:bCs/>
              </w:rPr>
              <w:t xml:space="preserve"> </w:t>
            </w:r>
            <w:r w:rsidRPr="00DF55E9" w:rsidR="007B53F0">
              <w:rPr>
                <w:rFonts w:ascii="Cambria" w:hAnsi="Cambria" w:cs="Times New Roman"/>
                <w:b/>
                <w:bCs/>
              </w:rPr>
              <w:t>(wybór z listy)</w:t>
            </w:r>
          </w:p>
        </w:tc>
        <w:tc>
          <w:tcPr>
            <w:tcW w:w="3260" w:type="dxa"/>
          </w:tcPr>
          <w:p w:rsidRPr="00DF55E9" w:rsidR="00396783" w:rsidP="0063787D" w:rsidRDefault="00396783" w14:paraId="53E62BC4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Ś</w:t>
            </w:r>
            <w:r w:rsidRPr="00DF55E9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Pr="00DF55E9" w:rsidR="000700F0" w:rsidTr="000478AF" w14:paraId="6B6A24A7" w14:textId="77777777">
        <w:trPr>
          <w:jc w:val="center"/>
        </w:trPr>
        <w:tc>
          <w:tcPr>
            <w:tcW w:w="1666" w:type="dxa"/>
          </w:tcPr>
          <w:p w:rsidRPr="00DF55E9" w:rsidR="000700F0" w:rsidP="0063787D" w:rsidRDefault="000700F0" w14:paraId="1FE4B496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Seminarium</w:t>
            </w:r>
          </w:p>
        </w:tc>
        <w:tc>
          <w:tcPr>
            <w:tcW w:w="4963" w:type="dxa"/>
          </w:tcPr>
          <w:p w:rsidRPr="00DF55E9" w:rsidR="000700F0" w:rsidP="0063787D" w:rsidRDefault="000700F0" w14:paraId="23F094AB" w14:textId="7777777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Cs/>
                <w:sz w:val="20"/>
                <w:szCs w:val="20"/>
              </w:rPr>
              <w:t>M1, M2, M5</w:t>
            </w:r>
          </w:p>
        </w:tc>
        <w:tc>
          <w:tcPr>
            <w:tcW w:w="3260" w:type="dxa"/>
          </w:tcPr>
          <w:p w:rsidRPr="00DF55E9" w:rsidR="000700F0" w:rsidP="0063787D" w:rsidRDefault="000700F0" w14:paraId="5F84241C" w14:textId="7777777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Samodzielne prezentacje, poświęcone omówieniu postępów w realizacji pracy dyplomowej. Konwersacje, dyskusja dydaktyczna, praca indywidualna ze studentem.</w:t>
            </w:r>
          </w:p>
        </w:tc>
      </w:tr>
    </w:tbl>
    <w:p w:rsidRPr="00DF55E9" w:rsidR="00490FC9" w:rsidP="00490FC9" w:rsidRDefault="00490FC9" w14:paraId="620D1CBE" w14:textId="7777777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DF55E9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8F0676" w:rsidP="00490FC9" w:rsidRDefault="00490FC9" w14:paraId="2C148B74" w14:textId="7777777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DF55E9">
        <w:rPr>
          <w:rFonts w:ascii="Cambria" w:hAnsi="Cambria" w:cs="Times New Roman"/>
          <w:b/>
          <w:bCs/>
        </w:rPr>
        <w:t>8.1.</w:t>
      </w:r>
      <w:r w:rsidRPr="00DF55E9" w:rsidR="00FE4A92">
        <w:rPr>
          <w:rFonts w:ascii="Cambria" w:hAnsi="Cambria" w:cs="Times New Roman"/>
          <w:b/>
          <w:bCs/>
        </w:rPr>
        <w:t xml:space="preserve"> </w:t>
      </w:r>
      <w:r w:rsidRPr="00DF55E9">
        <w:rPr>
          <w:rFonts w:ascii="Cambria" w:hAnsi="Cambria" w:cs="Times New Roman"/>
          <w:b/>
          <w:bCs/>
        </w:rPr>
        <w:t xml:space="preserve">Sposoby (metody) oceniania </w:t>
      </w:r>
      <w:r w:rsidRPr="00DF55E9" w:rsidR="00004F1B">
        <w:rPr>
          <w:rFonts w:ascii="Cambria" w:hAnsi="Cambria" w:cs="Times New Roman"/>
          <w:b/>
          <w:bCs/>
        </w:rPr>
        <w:t xml:space="preserve">osiągnięcia efektów </w:t>
      </w:r>
      <w:r w:rsidRPr="00DF55E9" w:rsidR="001927D0">
        <w:rPr>
          <w:rFonts w:ascii="Cambria" w:hAnsi="Cambria" w:cs="Times New Roman"/>
          <w:b/>
          <w:bCs/>
        </w:rPr>
        <w:t>uczenia się</w:t>
      </w:r>
      <w:r w:rsidRPr="00DF55E9" w:rsidR="00004F1B">
        <w:rPr>
          <w:rFonts w:ascii="Cambria" w:hAnsi="Cambria" w:cs="Times New Roman"/>
          <w:b/>
          <w:bCs/>
        </w:rPr>
        <w:t xml:space="preserve"> na </w:t>
      </w:r>
      <w:r w:rsidRPr="00DF55E9" w:rsidR="00C515DC">
        <w:rPr>
          <w:rFonts w:ascii="Cambria" w:hAnsi="Cambria" w:cs="Times New Roman"/>
          <w:b/>
          <w:bCs/>
        </w:rPr>
        <w:t>poszczególnych form</w:t>
      </w:r>
      <w:r w:rsidRPr="00DF55E9" w:rsidR="00004F1B">
        <w:rPr>
          <w:rFonts w:ascii="Cambria" w:hAnsi="Cambria" w:cs="Times New Roman"/>
          <w:b/>
          <w:bCs/>
        </w:rPr>
        <w:t>ach</w:t>
      </w:r>
      <w:r w:rsidRPr="00DF55E9" w:rsidR="00C515DC">
        <w:rPr>
          <w:rFonts w:ascii="Cambria" w:hAnsi="Cambria" w:cs="Times New Roman"/>
          <w:b/>
          <w:bCs/>
        </w:rPr>
        <w:t xml:space="preserve"> zajęć</w:t>
      </w:r>
    </w:p>
    <w:tbl>
      <w:tblPr>
        <w:tblW w:w="98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459"/>
        <w:gridCol w:w="4206"/>
        <w:gridCol w:w="4224"/>
      </w:tblGrid>
      <w:tr w:rsidRPr="00DF55E9" w:rsidR="000478AF" w:rsidTr="00865FF0" w14:paraId="13D19BE3" w14:textId="77777777">
        <w:tc>
          <w:tcPr>
            <w:tcW w:w="1459" w:type="dxa"/>
            <w:vAlign w:val="center"/>
          </w:tcPr>
          <w:p w:rsidRPr="00DF55E9" w:rsidR="000478AF" w:rsidP="00BC1118" w:rsidRDefault="000478AF" w14:paraId="2B36A03B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206" w:type="dxa"/>
            <w:vAlign w:val="center"/>
          </w:tcPr>
          <w:p w:rsidRPr="00DF55E9" w:rsidR="000478AF" w:rsidP="002344B5" w:rsidRDefault="000478AF" w14:paraId="69ADCF06" w14:textId="7777777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Pr="00DF55E9" w:rsidR="000478AF" w:rsidP="002344B5" w:rsidRDefault="000478AF" w14:paraId="4BEBFFFB" w14:textId="7777777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DF55E9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DF55E9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224" w:type="dxa"/>
            <w:vAlign w:val="center"/>
          </w:tcPr>
          <w:p w:rsidRPr="00DF55E9" w:rsidR="000478AF" w:rsidP="00BC1118" w:rsidRDefault="000478AF" w14:paraId="37C8221E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DF55E9">
              <w:rPr>
                <w:rFonts w:ascii="Cambria" w:hAnsi="Cambria" w:cs="Times New Roman"/>
                <w:sz w:val="16"/>
                <w:szCs w:val="16"/>
              </w:rPr>
              <w:t xml:space="preserve">podsumowuje osiągnięte efekty uczenia się </w:t>
            </w:r>
            <w:r w:rsidRPr="00DF55E9">
              <w:rPr>
                <w:rFonts w:ascii="Cambria" w:hAnsi="Cambria" w:cs="Times New Roman"/>
                <w:b/>
                <w:sz w:val="16"/>
                <w:szCs w:val="16"/>
              </w:rPr>
              <w:t>(wybór z listy)</w:t>
            </w:r>
          </w:p>
        </w:tc>
      </w:tr>
      <w:tr w:rsidRPr="00DF55E9" w:rsidR="000700F0" w:rsidTr="00865FF0" w14:paraId="75A335F5" w14:textId="77777777">
        <w:tc>
          <w:tcPr>
            <w:tcW w:w="1459" w:type="dxa"/>
          </w:tcPr>
          <w:p w:rsidRPr="00DF55E9" w:rsidR="000700F0" w:rsidP="000700F0" w:rsidRDefault="000700F0" w14:paraId="6B5615C6" w14:textId="77777777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</w:rPr>
              <w:t>Seminarium</w:t>
            </w:r>
          </w:p>
        </w:tc>
        <w:tc>
          <w:tcPr>
            <w:tcW w:w="4206" w:type="dxa"/>
          </w:tcPr>
          <w:p w:rsidR="00CC5FC7" w:rsidP="00CC5FC7" w:rsidRDefault="00CC5FC7" w14:paraId="608E439D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83AF4">
              <w:rPr>
                <w:rFonts w:ascii="Cambria" w:hAnsi="Cambria" w:cs="Times New Roman"/>
                <w:sz w:val="20"/>
                <w:szCs w:val="20"/>
              </w:rPr>
              <w:t>F1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– sprawdzian </w:t>
            </w:r>
          </w:p>
          <w:p w:rsidR="00CC5FC7" w:rsidP="00CC5FC7" w:rsidRDefault="00CC5FC7" w14:paraId="4CC4D373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83AF4">
              <w:rPr>
                <w:rFonts w:ascii="Cambria" w:hAnsi="Cambria" w:cs="Times New Roman"/>
                <w:sz w:val="20"/>
                <w:szCs w:val="20"/>
              </w:rPr>
              <w:t>F2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– obserwacja </w:t>
            </w:r>
          </w:p>
          <w:p w:rsidRPr="00DF55E9" w:rsidR="000700F0" w:rsidP="00CC5FC7" w:rsidRDefault="00CC5FC7" w14:paraId="35F0AE75" w14:textId="77777777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83AF4">
              <w:rPr>
                <w:rFonts w:ascii="Cambria" w:hAnsi="Cambria" w:cs="Times New Roman"/>
                <w:sz w:val="20"/>
                <w:szCs w:val="20"/>
              </w:rPr>
              <w:t>F4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– wypowiedź na wybrany temat</w:t>
            </w:r>
          </w:p>
        </w:tc>
        <w:tc>
          <w:tcPr>
            <w:tcW w:w="4224" w:type="dxa"/>
          </w:tcPr>
          <w:p w:rsidR="00CC5FC7" w:rsidP="00CC5FC7" w:rsidRDefault="00CC5FC7" w14:paraId="6D618383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83AF4">
              <w:rPr>
                <w:rFonts w:ascii="Cambria" w:hAnsi="Cambria" w:cs="Times New Roman"/>
                <w:sz w:val="20"/>
                <w:szCs w:val="20"/>
              </w:rPr>
              <w:t>P3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– ocena formułująca na podstawie ocen formułujących</w:t>
            </w:r>
          </w:p>
          <w:p w:rsidR="00CC5FC7" w:rsidP="00CC5FC7" w:rsidRDefault="00CC5FC7" w14:paraId="50FF1D98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83AF4">
              <w:rPr>
                <w:rFonts w:ascii="Cambria" w:hAnsi="Cambria" w:cs="Times New Roman"/>
                <w:sz w:val="20"/>
                <w:szCs w:val="20"/>
              </w:rPr>
              <w:t>P5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– rozmowa – wypowiedź problemowa</w:t>
            </w:r>
          </w:p>
          <w:p w:rsidR="00CC5FC7" w:rsidP="00CC5FC7" w:rsidRDefault="00CC5FC7" w14:paraId="661F245C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P7 – ocena pracy dyplomowej</w:t>
            </w:r>
          </w:p>
          <w:p w:rsidRPr="00DF55E9" w:rsidR="000700F0" w:rsidP="00CC5FC7" w:rsidRDefault="00CC5FC7" w14:paraId="53C2DCF3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P8 – egzamin dyplomowy</w:t>
            </w:r>
          </w:p>
        </w:tc>
      </w:tr>
    </w:tbl>
    <w:p w:rsidRPr="00DF55E9" w:rsidR="003B0DC5" w:rsidP="00490FC9" w:rsidRDefault="00490FC9" w14:paraId="1159F67C" w14:textId="77777777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DF55E9">
        <w:rPr>
          <w:rFonts w:ascii="Cambria" w:hAnsi="Cambria" w:cs="Times New Roman"/>
          <w:b/>
        </w:rPr>
        <w:t>8.2.</w:t>
      </w:r>
      <w:r w:rsidRPr="00DF55E9" w:rsidR="00B82301">
        <w:rPr>
          <w:rFonts w:ascii="Cambria" w:hAnsi="Cambria" w:cs="Times New Roman"/>
          <w:b/>
        </w:rPr>
        <w:t xml:space="preserve"> </w:t>
      </w:r>
      <w:r w:rsidRPr="00DF55E9">
        <w:rPr>
          <w:rFonts w:ascii="Cambria" w:hAnsi="Cambria" w:cs="Times New Roman"/>
          <w:b/>
        </w:rPr>
        <w:t>Sposoby (m</w:t>
      </w:r>
      <w:r w:rsidRPr="00DF55E9" w:rsidR="003B0DC5">
        <w:rPr>
          <w:rFonts w:ascii="Cambria" w:hAnsi="Cambria" w:cs="Times New Roman"/>
          <w:b/>
        </w:rPr>
        <w:t>etody</w:t>
      </w:r>
      <w:r w:rsidRPr="00DF55E9">
        <w:rPr>
          <w:rFonts w:ascii="Cambria" w:hAnsi="Cambria" w:cs="Times New Roman"/>
          <w:b/>
        </w:rPr>
        <w:t>)</w:t>
      </w:r>
      <w:r w:rsidRPr="00DF55E9" w:rsidR="003B0DC5">
        <w:rPr>
          <w:rFonts w:ascii="Cambria" w:hAnsi="Cambria" w:cs="Times New Roman"/>
          <w:b/>
        </w:rPr>
        <w:t xml:space="preserve"> weryfikacji osiągnięcia przedmiotowych efektów </w:t>
      </w:r>
      <w:r w:rsidRPr="00DF55E9" w:rsidR="001927D0">
        <w:rPr>
          <w:rFonts w:ascii="Cambria" w:hAnsi="Cambria" w:cs="Times New Roman"/>
          <w:b/>
        </w:rPr>
        <w:t>uczenia się</w:t>
      </w:r>
      <w:r w:rsidRPr="00DF55E9" w:rsidR="003B0DC5">
        <w:rPr>
          <w:rFonts w:ascii="Cambria" w:hAnsi="Cambria" w:cs="Times New Roman"/>
          <w:b/>
        </w:rPr>
        <w:t xml:space="preserve"> </w:t>
      </w:r>
      <w:r w:rsidRPr="00DF55E9" w:rsidR="00B82301">
        <w:rPr>
          <w:rFonts w:ascii="Cambria" w:hAnsi="Cambria" w:cs="Times New Roman"/>
          <w:b/>
        </w:rPr>
        <w:t>(wstawić „x”)</w:t>
      </w:r>
    </w:p>
    <w:tbl>
      <w:tblPr>
        <w:tblW w:w="9886" w:type="dxa"/>
        <w:tblInd w:w="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956"/>
        <w:gridCol w:w="850"/>
        <w:gridCol w:w="709"/>
        <w:gridCol w:w="637"/>
        <w:gridCol w:w="674"/>
        <w:gridCol w:w="673"/>
        <w:gridCol w:w="709"/>
        <w:gridCol w:w="638"/>
        <w:gridCol w:w="673"/>
        <w:gridCol w:w="673"/>
        <w:gridCol w:w="710"/>
        <w:gridCol w:w="637"/>
        <w:gridCol w:w="673"/>
        <w:gridCol w:w="674"/>
      </w:tblGrid>
      <w:tr w:rsidRPr="00DF55E9" w:rsidR="00FB5FD4" w:rsidTr="00C26445" w14:paraId="7E51EB7A" w14:textId="77777777">
        <w:trPr>
          <w:trHeight w:val="150"/>
        </w:trPr>
        <w:tc>
          <w:tcPr>
            <w:tcW w:w="956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2344B5" w:rsidRDefault="00FB5FD4" w14:paraId="4351BDE6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694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:rsidRPr="00DF55E9" w:rsidR="00FB5FD4" w:rsidP="002344B5" w:rsidRDefault="00FB5FD4" w14:paraId="31EF0C01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DF55E9">
              <w:rPr>
                <w:rFonts w:ascii="Cambria" w:hAnsi="Cambria" w:cs="Times New Roman"/>
                <w:sz w:val="18"/>
                <w:szCs w:val="18"/>
              </w:rPr>
              <w:t>Seminarium</w:t>
            </w:r>
          </w:p>
        </w:tc>
        <w:tc>
          <w:tcPr>
            <w:tcW w:w="19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:rsidRPr="00DF55E9" w:rsidR="00FB5FD4" w:rsidP="002344B5" w:rsidRDefault="00FB5FD4" w14:paraId="3AAC47F9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</w:p>
        </w:tc>
      </w:tr>
      <w:tr w:rsidRPr="00DF55E9" w:rsidR="00FB5FD4" w:rsidTr="00C26445" w14:paraId="69D89D1C" w14:textId="77777777">
        <w:trPr>
          <w:trHeight w:val="325"/>
        </w:trPr>
        <w:tc>
          <w:tcPr>
            <w:tcW w:w="956" w:type="dxa"/>
            <w:vMerge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27C3A73A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17F311F2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DF55E9">
              <w:rPr>
                <w:rFonts w:ascii="Cambria" w:hAnsi="Cambria" w:cs="Times New Roman"/>
                <w:sz w:val="16"/>
                <w:szCs w:val="16"/>
              </w:rPr>
              <w:t>F1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63043B64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DF55E9">
              <w:rPr>
                <w:rFonts w:ascii="Cambria" w:hAnsi="Cambria" w:cs="Times New Roman"/>
                <w:bCs/>
                <w:sz w:val="16"/>
                <w:szCs w:val="16"/>
              </w:rPr>
              <w:t>F2</w:t>
            </w:r>
          </w:p>
        </w:tc>
        <w:tc>
          <w:tcPr>
            <w:tcW w:w="63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34675A4C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DF55E9">
              <w:rPr>
                <w:rFonts w:ascii="Cambria" w:hAnsi="Cambria" w:cs="Times New Roman"/>
                <w:bCs/>
                <w:sz w:val="16"/>
                <w:szCs w:val="16"/>
              </w:rPr>
              <w:t>F4</w:t>
            </w:r>
          </w:p>
        </w:tc>
        <w:tc>
          <w:tcPr>
            <w:tcW w:w="6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7BFFEFD2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DF55E9">
              <w:rPr>
                <w:rFonts w:ascii="Cambria" w:hAnsi="Cambria" w:cs="Times New Roman"/>
                <w:bCs/>
                <w:sz w:val="16"/>
                <w:szCs w:val="16"/>
              </w:rPr>
              <w:t>P3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:rsidRPr="00DF55E9" w:rsidR="00FB5FD4" w:rsidP="00FB5FD4" w:rsidRDefault="00FB5FD4" w14:paraId="24A03FCE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DF55E9">
              <w:rPr>
                <w:rFonts w:ascii="Cambria" w:hAnsi="Cambria" w:cs="Times New Roman"/>
                <w:bCs/>
                <w:sz w:val="16"/>
                <w:szCs w:val="16"/>
              </w:rPr>
              <w:t>P5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:rsidRPr="00DF55E9" w:rsidR="00FB5FD4" w:rsidP="00FB5FD4" w:rsidRDefault="00FB5FD4" w14:paraId="32BC86B2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DF55E9">
              <w:rPr>
                <w:rFonts w:ascii="Cambria" w:hAnsi="Cambria" w:cs="Times New Roman"/>
                <w:bCs/>
                <w:sz w:val="16"/>
                <w:szCs w:val="16"/>
              </w:rPr>
              <w:t>P7</w:t>
            </w:r>
          </w:p>
        </w:tc>
        <w:tc>
          <w:tcPr>
            <w:tcW w:w="638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058831BC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DF55E9">
              <w:rPr>
                <w:rFonts w:ascii="Cambria" w:hAnsi="Cambria" w:cs="Times New Roman"/>
                <w:bCs/>
                <w:sz w:val="16"/>
                <w:szCs w:val="16"/>
              </w:rPr>
              <w:t>P8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:rsidRPr="00DF55E9" w:rsidR="00FB5FD4" w:rsidP="00FB5FD4" w:rsidRDefault="00FB5FD4" w14:paraId="54E8AF52" w14:textId="77777777">
            <w:pPr>
              <w:spacing w:before="20" w:after="20" w:line="240" w:lineRule="auto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DF55E9">
              <w:rPr>
                <w:rFonts w:ascii="Cambria" w:hAnsi="Cambria" w:cs="Times New Roman"/>
                <w:bCs/>
                <w:sz w:val="16"/>
                <w:szCs w:val="16"/>
              </w:rPr>
              <w:t>……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7D9AB533" w14:textId="77777777">
            <w:pPr>
              <w:spacing w:before="20" w:after="20" w:line="240" w:lineRule="auto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DF55E9">
              <w:rPr>
                <w:rFonts w:ascii="Cambria" w:hAnsi="Cambria" w:cs="Times New Roman"/>
                <w:bCs/>
                <w:sz w:val="16"/>
                <w:szCs w:val="16"/>
              </w:rPr>
              <w:t>……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3326729E" w14:textId="77777777">
            <w:pPr>
              <w:spacing w:before="20" w:after="20" w:line="240" w:lineRule="auto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DF55E9">
              <w:rPr>
                <w:rFonts w:ascii="Cambria" w:hAnsi="Cambria" w:cs="Times New Roman"/>
                <w:bCs/>
                <w:sz w:val="16"/>
                <w:szCs w:val="16"/>
              </w:rPr>
              <w:t>……</w:t>
            </w:r>
          </w:p>
        </w:tc>
        <w:tc>
          <w:tcPr>
            <w:tcW w:w="637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6507F26F" w14:textId="77777777">
            <w:pPr>
              <w:spacing w:before="20" w:after="20" w:line="240" w:lineRule="auto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DF55E9">
              <w:rPr>
                <w:rFonts w:ascii="Cambria" w:hAnsi="Cambria" w:cs="Times New Roman"/>
                <w:bCs/>
                <w:sz w:val="16"/>
                <w:szCs w:val="16"/>
              </w:rPr>
              <w:t>……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7CEC80C2" w14:textId="77777777">
            <w:pPr>
              <w:spacing w:before="20" w:after="20" w:line="240" w:lineRule="auto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DF55E9">
              <w:rPr>
                <w:rFonts w:ascii="Cambria" w:hAnsi="Cambria" w:cs="Times New Roman"/>
                <w:bCs/>
                <w:sz w:val="16"/>
                <w:szCs w:val="16"/>
              </w:rPr>
              <w:t>……</w:t>
            </w:r>
          </w:p>
        </w:tc>
        <w:tc>
          <w:tcPr>
            <w:tcW w:w="674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18149D06" w14:textId="77777777">
            <w:pPr>
              <w:spacing w:before="20" w:after="20" w:line="240" w:lineRule="auto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DF55E9">
              <w:rPr>
                <w:rFonts w:ascii="Cambria" w:hAnsi="Cambria" w:cs="Times New Roman"/>
                <w:bCs/>
                <w:sz w:val="16"/>
                <w:szCs w:val="16"/>
              </w:rPr>
              <w:t>……</w:t>
            </w:r>
          </w:p>
        </w:tc>
      </w:tr>
      <w:tr w:rsidRPr="00DF55E9" w:rsidR="00FB5FD4" w:rsidTr="00C26445" w14:paraId="6EA877C2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36102246" w14:textId="77777777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23FFAEDF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22E479E1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3224708D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3AFE9376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73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:rsidRPr="00DF55E9" w:rsidR="00FB5FD4" w:rsidP="00FB5FD4" w:rsidRDefault="00FB5FD4" w14:paraId="536BDF39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:rsidRPr="00DF55E9" w:rsidR="00FB5FD4" w:rsidP="00FB5FD4" w:rsidRDefault="00FB5FD4" w14:paraId="6C5F60E0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38" w:type="dxa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 w:rsidRPr="00DF55E9" w:rsidR="00FB5FD4" w:rsidP="00FB5FD4" w:rsidRDefault="00FB5FD4" w14:paraId="2214630B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73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:rsidRPr="00DF55E9" w:rsidR="00FB5FD4" w:rsidP="00FB5FD4" w:rsidRDefault="00FB5FD4" w14:paraId="0328659B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673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3FCE9F29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710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74BCB60B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637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06A0C626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673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60DE66E9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674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4F1EE0F2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</w:tr>
      <w:tr w:rsidRPr="00DF55E9" w:rsidR="00FB5FD4" w:rsidTr="00C26445" w14:paraId="2C555D29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50073121" w14:textId="7777777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3EF4AF4E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4BF627E4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3D652687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6C83D491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73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:rsidRPr="00DF55E9" w:rsidR="00FB5FD4" w:rsidP="00FB5FD4" w:rsidRDefault="00FB5FD4" w14:paraId="187EC27A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:rsidRPr="00DF55E9" w:rsidR="00FB5FD4" w:rsidP="00FB5FD4" w:rsidRDefault="00FB5FD4" w14:paraId="51F78947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38" w:type="dxa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 w:rsidRPr="00DF55E9" w:rsidR="00FB5FD4" w:rsidP="00FB5FD4" w:rsidRDefault="00FB5FD4" w14:paraId="205A4329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73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:rsidRPr="00DF55E9" w:rsidR="00FB5FD4" w:rsidP="00FB5FD4" w:rsidRDefault="00FB5FD4" w14:paraId="41CF319E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673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44AF5D4E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710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169B4A30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637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5E79C689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673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00C27155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674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3E826B26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</w:tr>
      <w:tr w:rsidRPr="00DF55E9" w:rsidR="00FB5FD4" w:rsidTr="00C26445" w14:paraId="41F1DDB4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61E3B05B" w14:textId="77777777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76F17151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27951D99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1E9D4316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122367EE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73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:rsidRPr="00DF55E9" w:rsidR="00FB5FD4" w:rsidP="00FB5FD4" w:rsidRDefault="00FB5FD4" w14:paraId="7356CD21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:rsidRPr="00DF55E9" w:rsidR="00FB5FD4" w:rsidP="00FB5FD4" w:rsidRDefault="00FB5FD4" w14:paraId="6408699D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38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31C8AB57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73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:rsidRPr="00DF55E9" w:rsidR="00FB5FD4" w:rsidP="00FB5FD4" w:rsidRDefault="00FB5FD4" w14:paraId="7A61F361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673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1AC2DB15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710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405B7E6F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637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110E3EF2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673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6A917C7D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674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6A61B88D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</w:tr>
      <w:tr w:rsidRPr="00DF55E9" w:rsidR="00FB5FD4" w:rsidTr="00C26445" w14:paraId="72B9DEB9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76D30C1E" w14:textId="7777777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1984D0EA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174F57C9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59E76507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1D1BA16D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73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:rsidRPr="00DF55E9" w:rsidR="00FB5FD4" w:rsidP="00FB5FD4" w:rsidRDefault="00FB5FD4" w14:paraId="480C8AF2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:rsidRPr="00DF55E9" w:rsidR="00FB5FD4" w:rsidP="00FB5FD4" w:rsidRDefault="00FB5FD4" w14:paraId="243B302C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38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0DB3BBB0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73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:rsidRPr="00DF55E9" w:rsidR="00FB5FD4" w:rsidP="00FB5FD4" w:rsidRDefault="00FB5FD4" w14:paraId="43340F27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673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3F361832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710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194B0584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637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6E1F5A23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673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43D1F1F7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674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683C774E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</w:tr>
      <w:tr w:rsidRPr="00DF55E9" w:rsidR="00FB5FD4" w:rsidTr="00C26445" w14:paraId="538F2A16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5FA254EB" w14:textId="77777777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71A0A2FF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3A99F27E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3EF8AE4E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6543BAB4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73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:rsidRPr="00DF55E9" w:rsidR="00FB5FD4" w:rsidP="00FB5FD4" w:rsidRDefault="00FB5FD4" w14:paraId="725E7975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:rsidRPr="00DF55E9" w:rsidR="00FB5FD4" w:rsidP="00FB5FD4" w:rsidRDefault="00FB5FD4" w14:paraId="2D667730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38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4EF745AD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73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:rsidRPr="00DF55E9" w:rsidR="00FB5FD4" w:rsidP="00FB5FD4" w:rsidRDefault="00FB5FD4" w14:paraId="7F38E47F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673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44A2D67F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710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360B9171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637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74D76494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673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063A7B61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674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FB5FD4" w:rsidRDefault="00FB5FD4" w14:paraId="0C9BE43A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</w:tr>
    </w:tbl>
    <w:p w:rsidRPr="00DF55E9" w:rsidR="002030AE" w:rsidP="002344B5" w:rsidRDefault="002344B5" w14:paraId="364E5D7E" w14:textId="77777777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DF55E9">
        <w:rPr>
          <w:rFonts w:ascii="Cambria" w:hAnsi="Cambria"/>
          <w:sz w:val="22"/>
          <w:szCs w:val="22"/>
        </w:rPr>
        <w:t>9</w:t>
      </w:r>
      <w:r w:rsidRPr="00DF55E9" w:rsidR="002030AE">
        <w:rPr>
          <w:rFonts w:ascii="Cambria" w:hAnsi="Cambria"/>
          <w:sz w:val="22"/>
          <w:szCs w:val="22"/>
        </w:rPr>
        <w:t xml:space="preserve">. Opis sposobu ustalania oceny końcowej </w:t>
      </w:r>
      <w:r w:rsidRPr="00DF55E9" w:rsidR="002030AE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9907"/>
      </w:tblGrid>
      <w:tr w:rsidRPr="00DF55E9" w:rsidR="002030AE" w:rsidTr="000478AF" w14:paraId="0B023F34" w14:textId="77777777">
        <w:trPr>
          <w:trHeight w:val="93"/>
          <w:jc w:val="center"/>
        </w:trPr>
        <w:tc>
          <w:tcPr>
            <w:tcW w:w="9907" w:type="dxa"/>
          </w:tcPr>
          <w:p w:rsidRPr="00DF55E9" w:rsidR="002030AE" w:rsidP="00E7716C" w:rsidRDefault="00255153" w14:paraId="776579E5" w14:textId="77777777">
            <w:pPr>
              <w:pStyle w:val="karta"/>
              <w:rPr>
                <w:rFonts w:ascii="Cambria" w:hAnsi="Cambria"/>
              </w:rPr>
            </w:pPr>
            <w:r w:rsidRPr="00DF55E9">
              <w:rPr>
                <w:rFonts w:ascii="Cambria" w:hAnsi="Cambria"/>
              </w:rPr>
              <w:t xml:space="preserve">Zaliczenie poszczególnych semestrów następuje na podstawie oceny pracy studenta nad przygotowaniem pracy licencjackiej. Warunkiem zaliczenia ostatniego semestru seminarium dyplomowego złożenie pracy dyplomowej oraz jej pozytywna weryfikacja w systemie </w:t>
            </w:r>
            <w:proofErr w:type="spellStart"/>
            <w:r w:rsidRPr="00DF55E9">
              <w:rPr>
                <w:rFonts w:ascii="Cambria" w:hAnsi="Cambria"/>
              </w:rPr>
              <w:t>antyplagiatowym</w:t>
            </w:r>
            <w:proofErr w:type="spellEnd"/>
            <w:r w:rsidRPr="00DF55E9">
              <w:rPr>
                <w:rFonts w:ascii="Cambria" w:hAnsi="Cambria"/>
              </w:rPr>
              <w:t>.</w:t>
            </w:r>
          </w:p>
        </w:tc>
      </w:tr>
    </w:tbl>
    <w:p w:rsidRPr="00DF55E9" w:rsidR="002030AE" w:rsidP="002344B5" w:rsidRDefault="002344B5" w14:paraId="703F6EDA" w14:textId="77777777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DF55E9">
        <w:rPr>
          <w:rFonts w:ascii="Cambria" w:hAnsi="Cambria"/>
          <w:sz w:val="22"/>
          <w:szCs w:val="22"/>
        </w:rPr>
        <w:t>10</w:t>
      </w:r>
      <w:r w:rsidRPr="00DF55E9" w:rsidR="002030AE">
        <w:rPr>
          <w:rFonts w:ascii="Cambria" w:hAnsi="Cambria"/>
          <w:sz w:val="22"/>
          <w:szCs w:val="22"/>
        </w:rPr>
        <w:t>. Forma zaliczenia zajęć</w:t>
      </w:r>
    </w:p>
    <w:tbl>
      <w:tblPr>
        <w:tblW w:w="99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Pr="00DF55E9" w:rsidR="002030AE" w:rsidTr="000478AF" w14:paraId="471EDA26" w14:textId="77777777">
        <w:trPr>
          <w:trHeight w:val="540"/>
          <w:jc w:val="center"/>
        </w:trPr>
        <w:tc>
          <w:tcPr>
            <w:tcW w:w="9923" w:type="dxa"/>
          </w:tcPr>
          <w:p w:rsidRPr="00DF55E9" w:rsidR="002030AE" w:rsidP="0063787D" w:rsidRDefault="00FB5FD4" w14:paraId="4C8C8D8B" w14:textId="77777777">
            <w:pPr>
              <w:spacing w:before="120" w:after="120" w:line="240" w:lineRule="auto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Zaliczenie z oceną</w:t>
            </w:r>
          </w:p>
        </w:tc>
      </w:tr>
    </w:tbl>
    <w:p w:rsidRPr="00DF55E9" w:rsidR="002030AE" w:rsidP="002344B5" w:rsidRDefault="002030AE" w14:paraId="05A3B6AE" w14:textId="77777777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DF55E9">
        <w:rPr>
          <w:rFonts w:ascii="Cambria" w:hAnsi="Cambria"/>
          <w:sz w:val="22"/>
          <w:szCs w:val="22"/>
        </w:rPr>
        <w:t>1</w:t>
      </w:r>
      <w:r w:rsidRPr="00DF55E9" w:rsidR="002344B5">
        <w:rPr>
          <w:rFonts w:ascii="Cambria" w:hAnsi="Cambria"/>
          <w:sz w:val="22"/>
          <w:szCs w:val="22"/>
        </w:rPr>
        <w:t>1</w:t>
      </w:r>
      <w:r w:rsidRPr="00DF55E9">
        <w:rPr>
          <w:rFonts w:ascii="Cambria" w:hAnsi="Cambria"/>
          <w:sz w:val="22"/>
          <w:szCs w:val="22"/>
        </w:rPr>
        <w:t xml:space="preserve">. Obciążenie pracą studenta </w:t>
      </w:r>
      <w:r w:rsidRPr="00DF55E9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85"/>
        <w:gridCol w:w="7"/>
      </w:tblGrid>
      <w:tr w:rsidRPr="00DF55E9" w:rsidR="002030AE" w:rsidTr="000478AF" w14:paraId="36CEB4F7" w14:textId="77777777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:rsidRPr="00DF55E9" w:rsidR="002030AE" w:rsidP="0063787D" w:rsidRDefault="002030AE" w14:paraId="74A3E0A3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:rsidRPr="00DF55E9" w:rsidR="002030AE" w:rsidP="0063787D" w:rsidRDefault="002030AE" w14:paraId="4DEDCC98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Pr="00DF55E9" w:rsidR="002030AE" w:rsidTr="000478AF" w14:paraId="52B2D517" w14:textId="77777777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:rsidRPr="00DF55E9" w:rsidR="002030AE" w:rsidP="0063787D" w:rsidRDefault="002030AE" w14:paraId="33014817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:rsidRPr="00DF55E9" w:rsidR="002030AE" w:rsidP="0063787D" w:rsidRDefault="002030AE" w14:paraId="53376475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</w:tcPr>
          <w:p w:rsidRPr="00DF55E9" w:rsidR="002030AE" w:rsidP="0063787D" w:rsidRDefault="002030AE" w14:paraId="0F15CEFF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Pr="00DF55E9" w:rsidR="002030AE" w:rsidTr="000478AF" w14:paraId="3FA99E08" w14:textId="77777777">
        <w:trPr>
          <w:trHeight w:val="449"/>
          <w:jc w:val="center"/>
        </w:trPr>
        <w:tc>
          <w:tcPr>
            <w:tcW w:w="9896" w:type="dxa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:rsidRPr="00DF55E9" w:rsidR="002030AE" w:rsidP="0063787D" w:rsidRDefault="002030AE" w14:paraId="31A5C5FF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Godziny kontaktowe studenta (w ramach zajęć):</w:t>
            </w:r>
          </w:p>
        </w:tc>
      </w:tr>
      <w:tr w:rsidRPr="00DF55E9" w:rsidR="002030AE" w:rsidTr="000478AF" w14:paraId="05228654" w14:textId="77777777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F55E9" w:rsidR="002030AE" w:rsidP="0063787D" w:rsidRDefault="002030AE" w14:paraId="69205CF0" w14:textId="77777777">
            <w:pPr>
              <w:spacing w:before="20" w:after="20" w:line="240" w:lineRule="auto"/>
              <w:rPr>
                <w:rFonts w:ascii="Cambria" w:hAnsi="Cambria" w:cs="Times New Roman"/>
                <w:b/>
                <w:iCs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liczba godzin pracy studenta z bezpośrednim udziałem nauczycieli akademickich lub innych osób prowadzących zajęcia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F55E9" w:rsidR="002030AE" w:rsidP="0063787D" w:rsidRDefault="00FB5FD4" w14:paraId="199A60B2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DF55E9">
              <w:rPr>
                <w:rFonts w:ascii="Cambria" w:hAnsi="Cambria" w:cs="Times New Roman"/>
                <w:b/>
                <w:iCs/>
              </w:rPr>
              <w:t>90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F55E9" w:rsidR="002030AE" w:rsidP="0063787D" w:rsidRDefault="00FB5FD4" w14:paraId="527C49A8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DF55E9">
              <w:rPr>
                <w:rFonts w:ascii="Cambria" w:hAnsi="Cambria" w:cs="Times New Roman"/>
                <w:b/>
                <w:iCs/>
              </w:rPr>
              <w:t>54</w:t>
            </w:r>
          </w:p>
        </w:tc>
      </w:tr>
      <w:tr w:rsidRPr="00DF55E9" w:rsidR="002030AE" w:rsidTr="000478AF" w14:paraId="353E660E" w14:textId="77777777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:rsidRPr="00DF55E9" w:rsidR="002030AE" w:rsidP="0063787D" w:rsidRDefault="002030AE" w14:paraId="18880542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DF55E9">
              <w:rPr>
                <w:rFonts w:ascii="Cambria" w:hAnsi="Cambria" w:cs="Times New Roman"/>
                <w:b/>
                <w:iCs/>
              </w:rPr>
              <w:t>Praca własna studenta (indywidualna praca studenta związana z zajęciami):</w:t>
            </w:r>
          </w:p>
        </w:tc>
      </w:tr>
      <w:tr w:rsidRPr="00DF55E9" w:rsidR="00FB5FD4" w:rsidTr="000478AF" w14:paraId="08B35599" w14:textId="77777777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FB5FD4" w:rsidP="0063787D" w:rsidRDefault="00FB5FD4" w14:paraId="35DDFFF4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lastRenderedPageBreak/>
              <w:t>przygotowanie do seminarium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DF55E9" w:rsidR="00FB5FD4" w:rsidP="0063787D" w:rsidRDefault="00FB5FD4" w14:paraId="20B0F774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40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DF55E9" w:rsidR="00FB5FD4" w:rsidP="0063787D" w:rsidRDefault="00FB5FD4" w14:paraId="4011DF61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50</w:t>
            </w:r>
          </w:p>
        </w:tc>
      </w:tr>
      <w:tr w:rsidRPr="00DF55E9" w:rsidR="00FB5FD4" w:rsidTr="000478AF" w14:paraId="63239BD8" w14:textId="77777777">
        <w:trPr>
          <w:gridAfter w:val="1"/>
          <w:wAfter w:w="7" w:type="dxa"/>
          <w:trHeight w:val="453"/>
          <w:jc w:val="center"/>
        </w:trPr>
        <w:tc>
          <w:tcPr>
            <w:tcW w:w="5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DF55E9" w:rsidR="00FB5FD4" w:rsidP="0063787D" w:rsidRDefault="00FB5FD4" w14:paraId="62E77B63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zapoznanie z literaturą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DF55E9" w:rsidR="00FB5FD4" w:rsidP="0063787D" w:rsidRDefault="00FB5FD4" w14:paraId="657576A1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70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DF55E9" w:rsidR="00FB5FD4" w:rsidP="0063787D" w:rsidRDefault="00FB5FD4" w14:paraId="6654ED61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96</w:t>
            </w:r>
          </w:p>
        </w:tc>
      </w:tr>
      <w:tr w:rsidRPr="00DF55E9" w:rsidR="002030AE" w:rsidTr="000478AF" w14:paraId="074B53DB" w14:textId="77777777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2030AE" w:rsidP="0063787D" w:rsidRDefault="002030AE" w14:paraId="681EA61A" w14:textId="77777777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  <w:p w:rsidRPr="00DF55E9" w:rsidR="002030AE" w:rsidP="0063787D" w:rsidRDefault="002030AE" w14:paraId="7AD71E37" w14:textId="77777777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DF55E9" w:rsidR="002030AE" w:rsidP="0063787D" w:rsidRDefault="00FB5FD4" w14:paraId="29AF1DF7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200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DF55E9" w:rsidR="002030AE" w:rsidP="0063787D" w:rsidRDefault="009B3DBC" w14:paraId="3E1D5B7B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200</w:t>
            </w:r>
          </w:p>
        </w:tc>
      </w:tr>
      <w:tr w:rsidRPr="00DF55E9" w:rsidR="002030AE" w:rsidTr="000478AF" w14:paraId="64047417" w14:textId="77777777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2030AE" w:rsidP="0063787D" w:rsidRDefault="002030AE" w14:paraId="6FDCA7B0" w14:textId="77777777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DF55E9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DF55E9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DF55E9" w:rsidR="002030AE" w:rsidP="0063787D" w:rsidRDefault="009B3DBC" w14:paraId="7F19EE70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DF55E9" w:rsidR="002030AE" w:rsidP="0063787D" w:rsidRDefault="009B3DBC" w14:paraId="20DD4749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8</w:t>
            </w:r>
          </w:p>
        </w:tc>
      </w:tr>
    </w:tbl>
    <w:p w:rsidRPr="00DF55E9" w:rsidR="002030AE" w:rsidP="002344B5" w:rsidRDefault="002030AE" w14:paraId="19E67584" w14:textId="7777777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DF55E9">
        <w:rPr>
          <w:rFonts w:ascii="Cambria" w:hAnsi="Cambria"/>
          <w:sz w:val="22"/>
          <w:szCs w:val="22"/>
        </w:rPr>
        <w:t>1</w:t>
      </w:r>
      <w:r w:rsidRPr="00DF55E9" w:rsidR="002344B5">
        <w:rPr>
          <w:rFonts w:ascii="Cambria" w:hAnsi="Cambria"/>
          <w:sz w:val="22"/>
          <w:szCs w:val="22"/>
        </w:rPr>
        <w:t>2</w:t>
      </w:r>
      <w:r w:rsidRPr="00DF55E9">
        <w:rPr>
          <w:rFonts w:ascii="Cambria" w:hAnsi="Cambria"/>
          <w:sz w:val="22"/>
          <w:szCs w:val="22"/>
        </w:rPr>
        <w:t>. Literatura zajęć</w:t>
      </w:r>
    </w:p>
    <w:tbl>
      <w:tblPr>
        <w:tblW w:w="988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Pr="00DF55E9" w:rsidR="002030AE" w:rsidTr="000478AF" w14:paraId="3337E819" w14:textId="77777777">
        <w:trPr>
          <w:jc w:val="center"/>
        </w:trPr>
        <w:tc>
          <w:tcPr>
            <w:tcW w:w="9889" w:type="dxa"/>
            <w:shd w:val="clear" w:color="auto" w:fill="auto"/>
          </w:tcPr>
          <w:p w:rsidRPr="00DF55E9" w:rsidR="00FB5FD4" w:rsidP="00FB5FD4" w:rsidRDefault="00FB5FD4" w14:paraId="393716A8" w14:textId="7777777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Pr="00DF55E9" w:rsidR="00FB5FD4" w:rsidP="00FB5FD4" w:rsidRDefault="00FB5FD4" w14:paraId="116CEC5F" w14:textId="77777777">
            <w:pPr>
              <w:numPr>
                <w:ilvl w:val="0"/>
                <w:numId w:val="6"/>
              </w:numPr>
              <w:tabs>
                <w:tab w:val="num" w:pos="252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252" w:hanging="284"/>
              <w:jc w:val="both"/>
              <w:rPr>
                <w:rFonts w:ascii="Cambria" w:hAnsi="Cambria"/>
                <w:sz w:val="20"/>
                <w:szCs w:val="20"/>
                <w:lang w:eastAsia="pl-PL"/>
              </w:rPr>
            </w:pPr>
            <w:r w:rsidRPr="00DF55E9">
              <w:rPr>
                <w:rFonts w:ascii="Cambria" w:hAnsi="Cambria"/>
                <w:bCs/>
                <w:sz w:val="20"/>
                <w:szCs w:val="20"/>
                <w:lang w:eastAsia="pl-PL"/>
              </w:rPr>
              <w:t>Majchrzak J.</w:t>
            </w:r>
            <w:r w:rsidRPr="00DF55E9">
              <w:rPr>
                <w:rFonts w:ascii="Cambria" w:hAnsi="Cambria"/>
                <w:sz w:val="20"/>
                <w:szCs w:val="20"/>
                <w:lang w:eastAsia="pl-PL"/>
              </w:rPr>
              <w:t>, Metodyka pisania prac magisterskich i dyplomowych: poradnik pisania prac promocyjnych oraz innych opracowań naukowych wraz z przygotowaniem ich do obrony lub publikacji, Wyd. AE w Poznaniu, Poznań, 1999.</w:t>
            </w:r>
          </w:p>
          <w:p w:rsidRPr="00DF55E9" w:rsidR="00FB5FD4" w:rsidP="00FB5FD4" w:rsidRDefault="00FB5FD4" w14:paraId="1AB4BAFA" w14:textId="77777777">
            <w:pPr>
              <w:numPr>
                <w:ilvl w:val="0"/>
                <w:numId w:val="6"/>
              </w:numPr>
              <w:tabs>
                <w:tab w:val="num" w:pos="252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252" w:hanging="284"/>
              <w:jc w:val="both"/>
              <w:rPr>
                <w:rFonts w:ascii="Cambria" w:hAnsi="Cambria"/>
                <w:sz w:val="20"/>
                <w:szCs w:val="20"/>
                <w:lang w:eastAsia="pl-PL"/>
              </w:rPr>
            </w:pPr>
            <w:r w:rsidRPr="00DF55E9">
              <w:rPr>
                <w:rFonts w:ascii="Cambria" w:hAnsi="Cambria"/>
                <w:sz w:val="20"/>
                <w:szCs w:val="20"/>
                <w:lang w:eastAsia="pl-PL"/>
              </w:rPr>
              <w:t>Weiner J., Technika pisania i prezentowania przyrodniczych prac naukowych, PWN Warszawa 2006.</w:t>
            </w:r>
          </w:p>
          <w:p w:rsidRPr="00DF55E9" w:rsidR="00FB5FD4" w:rsidP="00FB5FD4" w:rsidRDefault="00FB5FD4" w14:paraId="2275C0B8" w14:textId="77777777">
            <w:pPr>
              <w:numPr>
                <w:ilvl w:val="0"/>
                <w:numId w:val="6"/>
              </w:numPr>
              <w:tabs>
                <w:tab w:val="num" w:pos="252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252" w:hanging="284"/>
              <w:jc w:val="both"/>
              <w:rPr>
                <w:rFonts w:ascii="Cambria" w:hAnsi="Cambria"/>
                <w:sz w:val="20"/>
                <w:szCs w:val="20"/>
              </w:rPr>
            </w:pPr>
            <w:r w:rsidRPr="00DF55E9">
              <w:rPr>
                <w:rFonts w:ascii="Cambria" w:hAnsi="Cambria"/>
                <w:sz w:val="20"/>
                <w:szCs w:val="20"/>
                <w:lang w:eastAsia="pl-PL"/>
              </w:rPr>
              <w:t xml:space="preserve">Zajączkowski M., Jak pisać pracę magisterską (dyplomową)? Szybko, dobrze i bez stresów. AR w Szczecinie, Szczecin 1998. </w:t>
            </w:r>
          </w:p>
          <w:p w:rsidRPr="00DF55E9" w:rsidR="002030AE" w:rsidP="005C6AD8" w:rsidRDefault="00FB5FD4" w14:paraId="1A6F19A7" w14:textId="77777777">
            <w:pPr>
              <w:numPr>
                <w:ilvl w:val="0"/>
                <w:numId w:val="6"/>
              </w:numPr>
              <w:tabs>
                <w:tab w:val="num" w:pos="252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252" w:hanging="284"/>
              <w:jc w:val="both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DF55E9">
              <w:rPr>
                <w:rFonts w:ascii="Cambria" w:hAnsi="Cambria"/>
                <w:sz w:val="20"/>
                <w:szCs w:val="20"/>
                <w:lang w:eastAsia="pl-PL"/>
              </w:rPr>
              <w:t>Zenderski</w:t>
            </w:r>
            <w:proofErr w:type="spellEnd"/>
            <w:r w:rsidRPr="00DF55E9">
              <w:rPr>
                <w:rFonts w:ascii="Cambria" w:hAnsi="Cambria"/>
                <w:sz w:val="20"/>
                <w:szCs w:val="20"/>
                <w:lang w:eastAsia="pl-PL"/>
              </w:rPr>
              <w:t xml:space="preserve"> R., Praca magisterska. Licencjat. Krótki przewodnik po metodologii pisania i obrony pracy dyplomowej, </w:t>
            </w:r>
            <w:proofErr w:type="spellStart"/>
            <w:r w:rsidRPr="00DF55E9">
              <w:rPr>
                <w:rFonts w:ascii="Cambria" w:hAnsi="Cambria"/>
                <w:sz w:val="20"/>
                <w:szCs w:val="20"/>
                <w:lang w:eastAsia="pl-PL"/>
              </w:rPr>
              <w:t>CeDeWu</w:t>
            </w:r>
            <w:proofErr w:type="spellEnd"/>
            <w:r w:rsidRPr="00DF55E9">
              <w:rPr>
                <w:rFonts w:ascii="Cambria" w:hAnsi="Cambria"/>
                <w:sz w:val="20"/>
                <w:szCs w:val="20"/>
                <w:lang w:eastAsia="pl-PL"/>
              </w:rPr>
              <w:t>, Warszawa, 2009.</w:t>
            </w:r>
          </w:p>
        </w:tc>
      </w:tr>
      <w:tr w:rsidRPr="00DF55E9" w:rsidR="00FB5FD4" w:rsidTr="000478AF" w14:paraId="773C42E0" w14:textId="77777777">
        <w:trPr>
          <w:jc w:val="center"/>
        </w:trPr>
        <w:tc>
          <w:tcPr>
            <w:tcW w:w="9889" w:type="dxa"/>
            <w:shd w:val="clear" w:color="auto" w:fill="auto"/>
          </w:tcPr>
          <w:p w:rsidRPr="00DF55E9" w:rsidR="00FB5FD4" w:rsidP="00FB5FD4" w:rsidRDefault="00FB5FD4" w14:paraId="02CFC50D" w14:textId="77777777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Pr="00DF55E9" w:rsidR="00FB5FD4" w:rsidP="00FB5FD4" w:rsidRDefault="00FB5FD4" w14:paraId="77C73F83" w14:textId="77777777">
            <w:pPr>
              <w:numPr>
                <w:ilvl w:val="0"/>
                <w:numId w:val="7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spacing w:after="0" w:line="240" w:lineRule="auto"/>
              <w:ind w:left="252" w:hanging="252"/>
              <w:rPr>
                <w:rFonts w:ascii="Cambria" w:hAnsi="Cambria" w:cs="Times New Roman"/>
                <w:sz w:val="20"/>
                <w:szCs w:val="20"/>
                <w:lang w:eastAsia="pl-PL"/>
              </w:rPr>
            </w:pPr>
            <w:proofErr w:type="spellStart"/>
            <w:r w:rsidRPr="00DF55E9">
              <w:rPr>
                <w:rFonts w:ascii="Cambria" w:hAnsi="Cambria" w:cs="Times New Roman"/>
                <w:sz w:val="20"/>
                <w:szCs w:val="20"/>
                <w:lang w:eastAsia="pl-PL"/>
              </w:rPr>
              <w:t>Stachak</w:t>
            </w:r>
            <w:proofErr w:type="spellEnd"/>
            <w:r w:rsidRPr="00DF55E9">
              <w:rPr>
                <w:rFonts w:ascii="Cambria" w:hAnsi="Cambria" w:cs="Times New Roman"/>
                <w:sz w:val="20"/>
                <w:szCs w:val="20"/>
                <w:lang w:eastAsia="pl-PL"/>
              </w:rPr>
              <w:t xml:space="preserve"> S., Wstęp do metodologii nauk ekonomicznych, Książka i Wiedza. Warszawa 1997.</w:t>
            </w:r>
          </w:p>
          <w:p w:rsidRPr="00DF55E9" w:rsidR="00FB5FD4" w:rsidP="00FB5FD4" w:rsidRDefault="00FB5FD4" w14:paraId="31DC82D9" w14:textId="77777777">
            <w:pPr>
              <w:numPr>
                <w:ilvl w:val="0"/>
                <w:numId w:val="7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spacing w:after="0" w:line="240" w:lineRule="auto"/>
              <w:ind w:left="252" w:hanging="252"/>
              <w:rPr>
                <w:rFonts w:ascii="Cambria" w:hAnsi="Cambria" w:cs="Times New Roman"/>
                <w:sz w:val="20"/>
                <w:szCs w:val="20"/>
                <w:lang w:eastAsia="pl-PL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  <w:lang w:eastAsia="pl-PL"/>
              </w:rPr>
              <w:t>Ustawa o prawie autorskim i prawach pokrewnych z dnia 4 lutego 1994 r. Dz. U. nr 24 poz. 83.</w:t>
            </w:r>
          </w:p>
          <w:p w:rsidRPr="00DF55E9" w:rsidR="00FB5FD4" w:rsidP="00FB5FD4" w:rsidRDefault="00FB5FD4" w14:paraId="73948BC8" w14:textId="77777777">
            <w:pPr>
              <w:numPr>
                <w:ilvl w:val="0"/>
                <w:numId w:val="7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spacing w:after="0" w:line="240" w:lineRule="auto"/>
              <w:ind w:left="252" w:hanging="252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DF55E9">
              <w:rPr>
                <w:rFonts w:ascii="Cambria" w:hAnsi="Cambria" w:eastAsia="TimesNewRoman" w:cs="Times New Roman"/>
                <w:sz w:val="20"/>
                <w:szCs w:val="20"/>
                <w:lang w:eastAsia="pl-PL"/>
              </w:rPr>
              <w:t>Żółtowski B., Seminarium dyplomowe. Zasady pisania prac dyplomowych. Wyd. ART. Bydgoszcz 1997.</w:t>
            </w:r>
          </w:p>
          <w:p w:rsidRPr="00DF55E9" w:rsidR="00FB5FD4" w:rsidP="00FB5FD4" w:rsidRDefault="00FB5FD4" w14:paraId="24C36667" w14:textId="77777777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Pr="00DF55E9" w:rsidR="002030AE" w:rsidP="002344B5" w:rsidRDefault="002030AE" w14:paraId="5DDE73D3" w14:textId="7777777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DF55E9">
        <w:rPr>
          <w:rFonts w:ascii="Cambria" w:hAnsi="Cambria"/>
          <w:sz w:val="22"/>
          <w:szCs w:val="22"/>
        </w:rPr>
        <w:t>1</w:t>
      </w:r>
      <w:r w:rsidRPr="00DF55E9" w:rsidR="002344B5">
        <w:rPr>
          <w:rFonts w:ascii="Cambria" w:hAnsi="Cambria"/>
          <w:sz w:val="22"/>
          <w:szCs w:val="22"/>
        </w:rPr>
        <w:t>3</w:t>
      </w:r>
      <w:r w:rsidRPr="00DF55E9">
        <w:rPr>
          <w:rFonts w:ascii="Cambria" w:hAnsi="Cambria"/>
          <w:sz w:val="22"/>
          <w:szCs w:val="22"/>
        </w:rPr>
        <w:t>. Informacje dodatkowe</w:t>
      </w:r>
    </w:p>
    <w:tbl>
      <w:tblPr>
        <w:tblW w:w="988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Pr="00DF55E9" w:rsidR="002030AE" w:rsidTr="000478AF" w14:paraId="4A9B18FF" w14:textId="77777777">
        <w:trPr>
          <w:jc w:val="center"/>
        </w:trPr>
        <w:tc>
          <w:tcPr>
            <w:tcW w:w="3846" w:type="dxa"/>
            <w:shd w:val="clear" w:color="auto" w:fill="auto"/>
          </w:tcPr>
          <w:p w:rsidRPr="00DF55E9" w:rsidR="002030AE" w:rsidP="005C6AD8" w:rsidRDefault="002030AE" w14:paraId="3A0E4796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  <w:shd w:val="clear" w:color="auto" w:fill="auto"/>
          </w:tcPr>
          <w:p w:rsidRPr="00DF55E9" w:rsidR="002030AE" w:rsidP="005C6AD8" w:rsidRDefault="009B3DBC" w14:paraId="50DD087A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dr Małgorzata Trocka</w:t>
            </w:r>
          </w:p>
        </w:tc>
      </w:tr>
      <w:tr w:rsidRPr="00DF55E9" w:rsidR="002030AE" w:rsidTr="000478AF" w14:paraId="43F57E8C" w14:textId="77777777">
        <w:trPr>
          <w:jc w:val="center"/>
        </w:trPr>
        <w:tc>
          <w:tcPr>
            <w:tcW w:w="3846" w:type="dxa"/>
            <w:shd w:val="clear" w:color="auto" w:fill="auto"/>
          </w:tcPr>
          <w:p w:rsidRPr="00DF55E9" w:rsidR="002030AE" w:rsidP="005C6AD8" w:rsidRDefault="002030AE" w14:paraId="3B1ABEF6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  <w:shd w:val="clear" w:color="auto" w:fill="auto"/>
          </w:tcPr>
          <w:p w:rsidRPr="00DF55E9" w:rsidR="002030AE" w:rsidP="005C6AD8" w:rsidRDefault="00DF55E9" w14:paraId="0C1CB26C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>0</w:t>
            </w:r>
            <w:r>
              <w:rPr>
                <w:rFonts w:ascii="Cambria" w:hAnsi="Cambria" w:cs="Times New Roman"/>
                <w:sz w:val="20"/>
                <w:szCs w:val="20"/>
              </w:rPr>
              <w:t>.06.2024</w:t>
            </w:r>
          </w:p>
        </w:tc>
      </w:tr>
      <w:tr w:rsidRPr="00DF55E9" w:rsidR="002030AE" w:rsidTr="000478AF" w14:paraId="1291F4D6" w14:textId="77777777">
        <w:trPr>
          <w:jc w:val="center"/>
        </w:trPr>
        <w:tc>
          <w:tcPr>
            <w:tcW w:w="3846" w:type="dxa"/>
            <w:shd w:val="clear" w:color="auto" w:fill="auto"/>
          </w:tcPr>
          <w:p w:rsidRPr="00DF55E9" w:rsidR="002030AE" w:rsidP="005C6AD8" w:rsidRDefault="002030AE" w14:paraId="3C04AC3B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  <w:shd w:val="clear" w:color="auto" w:fill="auto"/>
          </w:tcPr>
          <w:p w:rsidRPr="00DF55E9" w:rsidR="002030AE" w:rsidP="005C6AD8" w:rsidRDefault="002030AE" w14:paraId="1A503871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Pr="00DF55E9" w:rsidR="002030AE" w:rsidTr="000478AF" w14:paraId="155DC8D4" w14:textId="77777777">
        <w:trPr>
          <w:jc w:val="center"/>
        </w:trPr>
        <w:tc>
          <w:tcPr>
            <w:tcW w:w="3846" w:type="dxa"/>
            <w:tcBorders>
              <w:bottom w:val="single" w:color="000000" w:sz="4" w:space="0"/>
            </w:tcBorders>
            <w:shd w:val="clear" w:color="auto" w:fill="auto"/>
          </w:tcPr>
          <w:p w:rsidRPr="00DF55E9" w:rsidR="002030AE" w:rsidP="005C6AD8" w:rsidRDefault="002030AE" w14:paraId="046A688C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podpis</w:t>
            </w:r>
          </w:p>
        </w:tc>
        <w:tc>
          <w:tcPr>
            <w:tcW w:w="6043" w:type="dxa"/>
            <w:tcBorders>
              <w:bottom w:val="single" w:color="000000" w:sz="4" w:space="0"/>
            </w:tcBorders>
            <w:shd w:val="clear" w:color="auto" w:fill="auto"/>
          </w:tcPr>
          <w:p w:rsidRPr="00DF55E9" w:rsidR="002030AE" w:rsidP="005C6AD8" w:rsidRDefault="002030AE" w14:paraId="01397C2F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Pr="00DF55E9" w:rsidR="009C0F92" w:rsidP="002030AE" w:rsidRDefault="009C0F92" w14:paraId="49EE37DF" w14:textId="77777777">
      <w:pPr>
        <w:spacing w:before="60" w:after="60"/>
        <w:rPr>
          <w:rFonts w:ascii="Cambria" w:hAnsi="Cambria" w:cs="Times New Roman"/>
        </w:rPr>
      </w:pPr>
    </w:p>
    <w:p w:rsidRPr="00DF55E9" w:rsidR="009C3BD5" w:rsidP="002030AE" w:rsidRDefault="009C3BD5" w14:paraId="52E23699" w14:textId="77777777">
      <w:pPr>
        <w:spacing w:before="60" w:after="60"/>
        <w:rPr>
          <w:rFonts w:ascii="Cambria" w:hAnsi="Cambria" w:cs="Times New Roman"/>
        </w:rPr>
      </w:pPr>
    </w:p>
    <w:p w:rsidRPr="00DF55E9" w:rsidR="009C3BD5" w:rsidP="002030AE" w:rsidRDefault="009C3BD5" w14:paraId="4B555FCD" w14:textId="77777777">
      <w:pPr>
        <w:spacing w:before="60" w:after="60"/>
        <w:rPr>
          <w:rFonts w:ascii="Cambria" w:hAnsi="Cambria" w:cs="Times New Roman"/>
        </w:rPr>
      </w:pPr>
    </w:p>
    <w:p w:rsidRPr="00DF55E9" w:rsidR="009C3BD5" w:rsidP="002030AE" w:rsidRDefault="009C3BD5" w14:paraId="25491B9C" w14:textId="77777777">
      <w:pPr>
        <w:spacing w:before="60" w:after="60"/>
        <w:rPr>
          <w:rFonts w:ascii="Cambria" w:hAnsi="Cambria" w:cs="Times New Roman"/>
        </w:rPr>
      </w:pPr>
    </w:p>
    <w:p w:rsidRPr="00DF55E9" w:rsidR="00DF55E9" w:rsidP="002030AE" w:rsidRDefault="00DF55E9" w14:paraId="00B4E4E0" w14:textId="77777777">
      <w:pPr>
        <w:spacing w:before="60" w:after="60"/>
        <w:rPr>
          <w:rFonts w:ascii="Cambria" w:hAnsi="Cambria" w:cs="Times New Roman"/>
        </w:rPr>
      </w:pPr>
    </w:p>
    <w:p w:rsidR="00E04345" w:rsidP="00DF55E9" w:rsidRDefault="00E04345" w14:paraId="36BD1781" w14:textId="77777777">
      <w:pPr>
        <w:spacing w:before="120" w:after="120" w:line="240" w:lineRule="auto"/>
        <w:rPr>
          <w:rFonts w:ascii="Cambria" w:hAnsi="Cambria" w:cs="Times New Roman"/>
          <w:b/>
          <w:bCs/>
        </w:rPr>
      </w:pPr>
    </w:p>
    <w:p w:rsidR="00E04345" w:rsidP="00DF55E9" w:rsidRDefault="00E04345" w14:paraId="0F3B7733" w14:textId="77777777">
      <w:pPr>
        <w:spacing w:before="120" w:after="120" w:line="240" w:lineRule="auto"/>
        <w:rPr>
          <w:rFonts w:ascii="Cambria" w:hAnsi="Cambria" w:cs="Times New Roman"/>
          <w:b/>
          <w:bCs/>
        </w:rPr>
      </w:pPr>
    </w:p>
    <w:p w:rsidR="00E04345" w:rsidP="00DF55E9" w:rsidRDefault="00E04345" w14:paraId="77589B78" w14:textId="77777777">
      <w:pPr>
        <w:spacing w:before="120" w:after="120" w:line="240" w:lineRule="auto"/>
        <w:rPr>
          <w:rFonts w:ascii="Cambria" w:hAnsi="Cambria" w:cs="Times New Roman"/>
          <w:b/>
          <w:bCs/>
        </w:rPr>
      </w:pPr>
    </w:p>
    <w:p w:rsidR="00E04345" w:rsidP="00DF55E9" w:rsidRDefault="00E04345" w14:paraId="1D51306C" w14:textId="77777777">
      <w:pPr>
        <w:spacing w:before="120" w:after="120" w:line="240" w:lineRule="auto"/>
        <w:rPr>
          <w:rFonts w:ascii="Cambria" w:hAnsi="Cambria" w:cs="Times New Roman"/>
          <w:b/>
          <w:bCs/>
        </w:rPr>
      </w:pPr>
    </w:p>
    <w:p w:rsidR="00E04345" w:rsidP="00DF55E9" w:rsidRDefault="00E04345" w14:paraId="4EBB7361" w14:textId="77777777">
      <w:pPr>
        <w:spacing w:before="120" w:after="120" w:line="240" w:lineRule="auto"/>
        <w:rPr>
          <w:rFonts w:ascii="Cambria" w:hAnsi="Cambria" w:cs="Times New Roman"/>
          <w:b/>
          <w:bCs/>
        </w:rPr>
      </w:pPr>
    </w:p>
    <w:p w:rsidR="00E04345" w:rsidP="00DF55E9" w:rsidRDefault="00E04345" w14:paraId="08462968" w14:textId="77777777">
      <w:pPr>
        <w:spacing w:before="120" w:after="120" w:line="240" w:lineRule="auto"/>
        <w:rPr>
          <w:rFonts w:ascii="Cambria" w:hAnsi="Cambria" w:cs="Times New Roman"/>
          <w:b/>
          <w:bCs/>
        </w:rPr>
      </w:pPr>
    </w:p>
    <w:p w:rsidR="00E04345" w:rsidP="00DF55E9" w:rsidRDefault="00E04345" w14:paraId="06AF341B" w14:textId="77777777">
      <w:pPr>
        <w:spacing w:before="120" w:after="120" w:line="240" w:lineRule="auto"/>
        <w:rPr>
          <w:rFonts w:ascii="Cambria" w:hAnsi="Cambria" w:cs="Times New Roman"/>
          <w:b/>
          <w:bCs/>
        </w:rPr>
      </w:pPr>
    </w:p>
    <w:p w:rsidR="00E04345" w:rsidP="00DF55E9" w:rsidRDefault="00E04345" w14:paraId="0A6EA191" w14:textId="77777777">
      <w:pPr>
        <w:spacing w:before="120" w:after="120" w:line="240" w:lineRule="auto"/>
        <w:rPr>
          <w:rFonts w:ascii="Cambria" w:hAnsi="Cambria" w:cs="Times New Roman"/>
          <w:b/>
          <w:bCs/>
        </w:rPr>
      </w:pPr>
    </w:p>
    <w:p w:rsidR="00E04345" w:rsidP="00DF55E9" w:rsidRDefault="00E04345" w14:paraId="5138DC2A" w14:textId="77777777">
      <w:pPr>
        <w:spacing w:before="120" w:after="120" w:line="240" w:lineRule="auto"/>
        <w:rPr>
          <w:rFonts w:ascii="Cambria" w:hAnsi="Cambria" w:cs="Times New Roman"/>
          <w:b/>
          <w:bCs/>
        </w:rPr>
      </w:pPr>
    </w:p>
    <w:p w:rsidR="00E04345" w:rsidP="00DF55E9" w:rsidRDefault="00E04345" w14:paraId="0D6322B5" w14:textId="77777777">
      <w:pPr>
        <w:spacing w:before="120" w:after="120" w:line="240" w:lineRule="auto"/>
        <w:rPr>
          <w:rFonts w:ascii="Cambria" w:hAnsi="Cambria" w:cs="Times New Roman"/>
          <w:b/>
          <w:bCs/>
        </w:rPr>
      </w:pPr>
    </w:p>
    <w:p w:rsidR="00E04345" w:rsidP="00DF55E9" w:rsidRDefault="00E04345" w14:paraId="2F373F5D" w14:textId="77777777">
      <w:pPr>
        <w:spacing w:before="120" w:after="120" w:line="240" w:lineRule="auto"/>
        <w:rPr>
          <w:rFonts w:ascii="Cambria" w:hAnsi="Cambria" w:cs="Times New Roman"/>
          <w:b/>
          <w:bCs/>
        </w:rPr>
      </w:pPr>
    </w:p>
    <w:tbl>
      <w:tblPr>
        <w:tblpPr w:leftFromText="141" w:rightFromText="141" w:vertAnchor="page" w:horzAnchor="margin" w:tblpY="1906"/>
        <w:tblW w:w="988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Pr="00DF55E9" w:rsidR="00CC5FC7" w:rsidTr="001D6762" w14:paraId="7D8758A9" w14:textId="77777777">
        <w:trPr>
          <w:trHeight w:val="269"/>
        </w:trPr>
        <w:tc>
          <w:tcPr>
            <w:tcW w:w="1968" w:type="dxa"/>
            <w:vMerge w:val="restart"/>
            <w:shd w:val="clear" w:color="auto" w:fill="auto"/>
          </w:tcPr>
          <w:p w:rsidRPr="00DF55E9" w:rsidR="00CC5FC7" w:rsidP="001D6762" w:rsidRDefault="00861B21" w14:paraId="075C06E7" w14:textId="15806682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865FF0">
              <w:rPr>
                <w:rFonts w:ascii="Cambria" w:hAnsi="Cambria"/>
                <w:noProof/>
              </w:rPr>
              <w:lastRenderedPageBreak/>
              <w:drawing>
                <wp:inline distT="0" distB="0" distL="0" distR="0" wp14:anchorId="7736DD03" wp14:editId="7960E6BA">
                  <wp:extent cx="1066800" cy="1066800"/>
                  <wp:effectExtent l="0" t="0" r="0" b="0"/>
                  <wp:docPr id="2" name="Obraz 862702317" descr="Obraz zawierający godło, symbol, logo, krąg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862702317" descr="Obraz zawierający godło, symbol, logo, krąg&#10;&#10;Opis wygenerowany automatyczn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CC5FC7" w:rsidP="001D6762" w:rsidRDefault="00CC5FC7" w14:paraId="70817008" w14:textId="7777777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F55E9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CC5FC7" w:rsidP="001D6762" w:rsidRDefault="00CC5FC7" w14:paraId="30B3D1E0" w14:textId="77777777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4"/>
                <w:szCs w:val="24"/>
              </w:rPr>
              <w:t>Ekonomiczny</w:t>
            </w:r>
          </w:p>
        </w:tc>
      </w:tr>
      <w:tr w:rsidRPr="00DF55E9" w:rsidR="00CC5FC7" w:rsidTr="001D6762" w14:paraId="027680D1" w14:textId="77777777">
        <w:trPr>
          <w:trHeight w:val="275"/>
        </w:trPr>
        <w:tc>
          <w:tcPr>
            <w:tcW w:w="1968" w:type="dxa"/>
            <w:vMerge/>
            <w:shd w:val="clear" w:color="auto" w:fill="auto"/>
          </w:tcPr>
          <w:p w:rsidRPr="00DF55E9" w:rsidR="00CC5FC7" w:rsidP="001D6762" w:rsidRDefault="00CC5FC7" w14:paraId="4C6146E0" w14:textId="7777777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CC5FC7" w:rsidP="001D6762" w:rsidRDefault="00CC5FC7" w14:paraId="4AE8E667" w14:textId="7777777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F55E9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CC5FC7" w:rsidP="001D6762" w:rsidRDefault="00CC5FC7" w14:paraId="63DBCDE4" w14:textId="77777777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4"/>
                <w:szCs w:val="24"/>
              </w:rPr>
              <w:t>Finanse i rachunkowość</w:t>
            </w:r>
          </w:p>
        </w:tc>
      </w:tr>
      <w:tr w:rsidRPr="00DF55E9" w:rsidR="00CC5FC7" w:rsidTr="001D6762" w14:paraId="7C56822B" w14:textId="77777777">
        <w:trPr>
          <w:trHeight w:val="139"/>
        </w:trPr>
        <w:tc>
          <w:tcPr>
            <w:tcW w:w="1968" w:type="dxa"/>
            <w:vMerge/>
            <w:tcBorders>
              <w:bottom w:val="single" w:color="000000" w:sz="4" w:space="0"/>
            </w:tcBorders>
            <w:shd w:val="clear" w:color="auto" w:fill="auto"/>
          </w:tcPr>
          <w:p w:rsidRPr="00DF55E9" w:rsidR="00CC5FC7" w:rsidP="001D6762" w:rsidRDefault="00CC5FC7" w14:paraId="1738955D" w14:textId="7777777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CC5FC7" w:rsidP="001D6762" w:rsidRDefault="00CC5FC7" w14:paraId="70C6D68B" w14:textId="7777777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F55E9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CC5FC7" w:rsidP="001D6762" w:rsidRDefault="00CC5FC7" w14:paraId="17218776" w14:textId="77777777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18"/>
                <w:szCs w:val="18"/>
              </w:rPr>
              <w:t>pierwszego stopnia</w:t>
            </w:r>
          </w:p>
        </w:tc>
      </w:tr>
      <w:tr w:rsidRPr="00DF55E9" w:rsidR="00CC5FC7" w:rsidTr="001D6762" w14:paraId="328BDC20" w14:textId="77777777">
        <w:trPr>
          <w:trHeight w:val="139"/>
        </w:trPr>
        <w:tc>
          <w:tcPr>
            <w:tcW w:w="1968" w:type="dxa"/>
            <w:vMerge/>
            <w:tcBorders>
              <w:bottom w:val="single" w:color="000000" w:sz="4" w:space="0"/>
            </w:tcBorders>
            <w:shd w:val="clear" w:color="auto" w:fill="auto"/>
          </w:tcPr>
          <w:p w:rsidRPr="00DF55E9" w:rsidR="00CC5FC7" w:rsidP="001D6762" w:rsidRDefault="00CC5FC7" w14:paraId="1DCCB6B1" w14:textId="7777777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CC5FC7" w:rsidP="001D6762" w:rsidRDefault="00CC5FC7" w14:paraId="51895C92" w14:textId="7777777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DF55E9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CC5FC7" w:rsidP="001D6762" w:rsidRDefault="00CC5FC7" w14:paraId="1DB136B1" w14:textId="77777777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Pr="00DF55E9" w:rsidR="00CC5FC7" w:rsidTr="001D6762" w14:paraId="2D215491" w14:textId="77777777">
        <w:trPr>
          <w:trHeight w:val="139"/>
        </w:trPr>
        <w:tc>
          <w:tcPr>
            <w:tcW w:w="1968" w:type="dxa"/>
            <w:vMerge/>
            <w:shd w:val="clear" w:color="auto" w:fill="auto"/>
          </w:tcPr>
          <w:p w:rsidRPr="00DF55E9" w:rsidR="00CC5FC7" w:rsidP="001D6762" w:rsidRDefault="00CC5FC7" w14:paraId="3A887777" w14:textId="7777777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:rsidRPr="00DF55E9" w:rsidR="00CC5FC7" w:rsidP="001D6762" w:rsidRDefault="00CC5FC7" w14:paraId="205BE0C8" w14:textId="7777777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F55E9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5103" w:type="dxa"/>
            <w:gridSpan w:val="2"/>
            <w:shd w:val="clear" w:color="auto" w:fill="auto"/>
            <w:vAlign w:val="center"/>
          </w:tcPr>
          <w:p w:rsidRPr="00DF55E9" w:rsidR="00CC5FC7" w:rsidP="001D6762" w:rsidRDefault="00CC5FC7" w14:paraId="7FCB163E" w14:textId="77777777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Pr="00DF55E9" w:rsidR="00CC5FC7" w:rsidTr="001D6762" w14:paraId="5952E129" w14:textId="77777777">
        <w:trPr>
          <w:trHeight w:val="139"/>
        </w:trPr>
        <w:tc>
          <w:tcPr>
            <w:tcW w:w="5070" w:type="dxa"/>
            <w:gridSpan w:val="3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CC5FC7" w:rsidP="001D6762" w:rsidRDefault="00CC5FC7" w14:paraId="72B604E1" w14:textId="7777777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F55E9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CC5FC7" w:rsidP="001D6762" w:rsidRDefault="00CC5FC7" w14:paraId="4BE63382" w14:textId="77777777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</w:tr>
    </w:tbl>
    <w:p w:rsidRPr="00DF55E9" w:rsidR="009C3BD5" w:rsidP="00A56C62" w:rsidRDefault="009C3BD5" w14:paraId="5B94C10D" w14:textId="77777777">
      <w:pPr>
        <w:spacing w:after="0"/>
        <w:rPr>
          <w:rFonts w:ascii="Cambria" w:hAnsi="Cambria"/>
          <w:vanish/>
        </w:rPr>
      </w:pPr>
    </w:p>
    <w:p w:rsidRPr="00DF55E9" w:rsidR="009C3BD5" w:rsidP="0063787D" w:rsidRDefault="009C3BD5" w14:paraId="74BF03C9" w14:textId="77777777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DF55E9">
        <w:rPr>
          <w:rFonts w:ascii="Cambria" w:hAnsi="Cambria" w:cs="Times New Roman"/>
          <w:b/>
          <w:bCs/>
          <w:spacing w:val="40"/>
          <w:sz w:val="28"/>
          <w:szCs w:val="28"/>
        </w:rPr>
        <w:t>KARTA ZAJĘĆ</w:t>
      </w:r>
    </w:p>
    <w:p w:rsidRPr="00DF55E9" w:rsidR="009C3BD5" w:rsidP="009A55D7" w:rsidRDefault="009C3BD5" w14:paraId="5F011DB8" w14:textId="7777777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DF55E9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Pr="00DF55E9" w:rsidR="009C3BD5" w:rsidTr="006C4168" w14:paraId="4A106069" w14:textId="77777777">
        <w:trPr>
          <w:trHeight w:val="328"/>
        </w:trPr>
        <w:tc>
          <w:tcPr>
            <w:tcW w:w="4219" w:type="dxa"/>
            <w:vAlign w:val="center"/>
          </w:tcPr>
          <w:p w:rsidRPr="00DF55E9" w:rsidR="009C3BD5" w:rsidP="008F3B1E" w:rsidRDefault="009C3BD5" w14:paraId="48DE04AB" w14:textId="77777777">
            <w:pPr>
              <w:pStyle w:val="akarta"/>
            </w:pPr>
            <w:r w:rsidRPr="00DF55E9">
              <w:t>Nazwa zajęć</w:t>
            </w:r>
          </w:p>
        </w:tc>
        <w:tc>
          <w:tcPr>
            <w:tcW w:w="5670" w:type="dxa"/>
            <w:vAlign w:val="center"/>
          </w:tcPr>
          <w:p w:rsidRPr="00DF55E9" w:rsidR="009C3BD5" w:rsidP="008F3B1E" w:rsidRDefault="009C3BD5" w14:paraId="0865F262" w14:textId="77777777">
            <w:pPr>
              <w:pStyle w:val="akarta"/>
            </w:pPr>
            <w:r w:rsidRPr="00DF55E9">
              <w:t>Praktyki zawodowe</w:t>
            </w:r>
          </w:p>
        </w:tc>
      </w:tr>
      <w:tr w:rsidRPr="00DF55E9" w:rsidR="009C3BD5" w:rsidTr="006C4168" w14:paraId="4F1B3161" w14:textId="77777777">
        <w:tc>
          <w:tcPr>
            <w:tcW w:w="4219" w:type="dxa"/>
            <w:vAlign w:val="center"/>
          </w:tcPr>
          <w:p w:rsidRPr="00DF55E9" w:rsidR="009C3BD5" w:rsidP="008F3B1E" w:rsidRDefault="009C3BD5" w14:paraId="714F6892" w14:textId="77777777">
            <w:pPr>
              <w:pStyle w:val="akarta"/>
            </w:pPr>
            <w:r w:rsidRPr="00DF55E9">
              <w:t>Punkty ECTS</w:t>
            </w:r>
          </w:p>
        </w:tc>
        <w:tc>
          <w:tcPr>
            <w:tcW w:w="5670" w:type="dxa"/>
            <w:vAlign w:val="center"/>
          </w:tcPr>
          <w:p w:rsidRPr="00DF55E9" w:rsidR="009C3BD5" w:rsidP="008F3B1E" w:rsidRDefault="009C3BD5" w14:paraId="0E6B8D5F" w14:textId="77777777">
            <w:pPr>
              <w:pStyle w:val="akarta"/>
            </w:pPr>
            <w:r w:rsidRPr="00DF55E9">
              <w:t>20</w:t>
            </w:r>
          </w:p>
        </w:tc>
      </w:tr>
      <w:tr w:rsidRPr="00DF55E9" w:rsidR="009C3BD5" w:rsidTr="006C4168" w14:paraId="2FA4C741" w14:textId="77777777">
        <w:tc>
          <w:tcPr>
            <w:tcW w:w="4219" w:type="dxa"/>
            <w:vAlign w:val="center"/>
          </w:tcPr>
          <w:p w:rsidRPr="00DF55E9" w:rsidR="009C3BD5" w:rsidP="008F3B1E" w:rsidRDefault="009C3BD5" w14:paraId="61423519" w14:textId="77777777">
            <w:pPr>
              <w:pStyle w:val="akarta"/>
            </w:pPr>
            <w:r w:rsidRPr="00DF55E9">
              <w:t>Rodzaj zajęć</w:t>
            </w:r>
          </w:p>
        </w:tc>
        <w:tc>
          <w:tcPr>
            <w:tcW w:w="5670" w:type="dxa"/>
            <w:vAlign w:val="center"/>
          </w:tcPr>
          <w:p w:rsidRPr="00DF55E9" w:rsidR="009C3BD5" w:rsidP="008F3B1E" w:rsidRDefault="009C3BD5" w14:paraId="43FBD846" w14:textId="77777777">
            <w:pPr>
              <w:pStyle w:val="akarta"/>
            </w:pPr>
            <w:r w:rsidRPr="00DF55E9">
              <w:t>obieralny</w:t>
            </w:r>
          </w:p>
        </w:tc>
      </w:tr>
      <w:tr w:rsidRPr="00DF55E9" w:rsidR="009C3BD5" w:rsidTr="006C4168" w14:paraId="374CAA41" w14:textId="77777777">
        <w:tc>
          <w:tcPr>
            <w:tcW w:w="4219" w:type="dxa"/>
            <w:vAlign w:val="center"/>
          </w:tcPr>
          <w:p w:rsidRPr="00DF55E9" w:rsidR="009C3BD5" w:rsidP="008F3B1E" w:rsidRDefault="009C3BD5" w14:paraId="5F7CC993" w14:textId="77777777">
            <w:pPr>
              <w:pStyle w:val="akarta"/>
            </w:pPr>
            <w:r w:rsidRPr="00DF55E9">
              <w:t>Moduł/specjalizacja</w:t>
            </w:r>
          </w:p>
        </w:tc>
        <w:tc>
          <w:tcPr>
            <w:tcW w:w="5670" w:type="dxa"/>
            <w:vAlign w:val="center"/>
          </w:tcPr>
          <w:p w:rsidRPr="00DF55E9" w:rsidR="009C3BD5" w:rsidP="0063787D" w:rsidRDefault="0063787D" w14:paraId="514DF8BF" w14:textId="77777777">
            <w:pPr>
              <w:pStyle w:val="akarta"/>
            </w:pPr>
            <w:r w:rsidRPr="00DF55E9">
              <w:t xml:space="preserve">Moduł D. </w:t>
            </w:r>
            <w:r>
              <w:t>K</w:t>
            </w:r>
            <w:r w:rsidRPr="00DF55E9">
              <w:t xml:space="preserve">arty </w:t>
            </w:r>
            <w:r>
              <w:t>przedmiotu</w:t>
            </w:r>
            <w:r w:rsidRPr="00DF55E9">
              <w:t xml:space="preserve"> Dyplomowanie i praktyka</w:t>
            </w:r>
          </w:p>
        </w:tc>
      </w:tr>
      <w:tr w:rsidRPr="00DF55E9" w:rsidR="009C3BD5" w:rsidTr="006C4168" w14:paraId="74800574" w14:textId="77777777">
        <w:tc>
          <w:tcPr>
            <w:tcW w:w="4219" w:type="dxa"/>
            <w:vAlign w:val="center"/>
          </w:tcPr>
          <w:p w:rsidRPr="00DF55E9" w:rsidR="009C3BD5" w:rsidP="008F3B1E" w:rsidRDefault="009C3BD5" w14:paraId="132C448D" w14:textId="77777777">
            <w:pPr>
              <w:pStyle w:val="akarta"/>
            </w:pPr>
            <w:r w:rsidRPr="00DF55E9">
              <w:t>Język, w którym prowadzone są zajęcia</w:t>
            </w:r>
          </w:p>
        </w:tc>
        <w:tc>
          <w:tcPr>
            <w:tcW w:w="5670" w:type="dxa"/>
            <w:vAlign w:val="center"/>
          </w:tcPr>
          <w:p w:rsidRPr="00DF55E9" w:rsidR="009C3BD5" w:rsidP="008F3B1E" w:rsidRDefault="009C3BD5" w14:paraId="244E8CE5" w14:textId="77777777">
            <w:pPr>
              <w:pStyle w:val="akarta"/>
            </w:pPr>
            <w:r w:rsidRPr="00DF55E9">
              <w:t>polski</w:t>
            </w:r>
          </w:p>
        </w:tc>
      </w:tr>
      <w:tr w:rsidRPr="00DF55E9" w:rsidR="009C3BD5" w:rsidTr="006C4168" w14:paraId="0883EA73" w14:textId="77777777">
        <w:tc>
          <w:tcPr>
            <w:tcW w:w="4219" w:type="dxa"/>
            <w:vAlign w:val="center"/>
          </w:tcPr>
          <w:p w:rsidRPr="00DF55E9" w:rsidR="009C3BD5" w:rsidP="008F3B1E" w:rsidRDefault="009C3BD5" w14:paraId="6E5E324B" w14:textId="77777777">
            <w:pPr>
              <w:pStyle w:val="akarta"/>
            </w:pPr>
            <w:r w:rsidRPr="00DF55E9">
              <w:t>Rok studiów</w:t>
            </w:r>
          </w:p>
        </w:tc>
        <w:tc>
          <w:tcPr>
            <w:tcW w:w="5670" w:type="dxa"/>
            <w:vAlign w:val="center"/>
          </w:tcPr>
          <w:p w:rsidRPr="00DF55E9" w:rsidR="009C3BD5" w:rsidP="008F3B1E" w:rsidRDefault="009C3BD5" w14:paraId="2EBC4A87" w14:textId="77777777">
            <w:pPr>
              <w:pStyle w:val="akarta"/>
            </w:pPr>
            <w:r w:rsidRPr="00DF55E9">
              <w:t>II</w:t>
            </w:r>
          </w:p>
        </w:tc>
      </w:tr>
      <w:tr w:rsidRPr="00DF55E9" w:rsidR="009C3BD5" w:rsidTr="006C4168" w14:paraId="0A6B9C5C" w14:textId="77777777">
        <w:tc>
          <w:tcPr>
            <w:tcW w:w="4219" w:type="dxa"/>
            <w:vAlign w:val="center"/>
          </w:tcPr>
          <w:p w:rsidRPr="00DF55E9" w:rsidR="009C3BD5" w:rsidP="008F3B1E" w:rsidRDefault="009C3BD5" w14:paraId="47C5E33E" w14:textId="77777777">
            <w:pPr>
              <w:pStyle w:val="akarta"/>
            </w:pPr>
            <w:r w:rsidRPr="00DF55E9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:rsidRPr="00DF55E9" w:rsidR="009C3BD5" w:rsidP="008F3B1E" w:rsidRDefault="009C3BD5" w14:paraId="0DAB9479" w14:textId="77777777">
            <w:pPr>
              <w:pStyle w:val="akarta"/>
            </w:pPr>
            <w:r w:rsidRPr="00DF55E9">
              <w:t>dr Andrzej Kuciński</w:t>
            </w:r>
          </w:p>
        </w:tc>
      </w:tr>
    </w:tbl>
    <w:p w:rsidRPr="00DF55E9" w:rsidR="009C3BD5" w:rsidP="009A55D7" w:rsidRDefault="009C3BD5" w14:paraId="5D5A23F3" w14:textId="7777777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DF55E9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362"/>
        <w:gridCol w:w="3037"/>
        <w:gridCol w:w="2109"/>
        <w:gridCol w:w="2381"/>
      </w:tblGrid>
      <w:tr w:rsidRPr="00DF55E9" w:rsidR="009C3BD5" w:rsidTr="00865FF0" w14:paraId="57005C83" w14:textId="77777777">
        <w:tc>
          <w:tcPr>
            <w:tcW w:w="2362" w:type="dxa"/>
            <w:shd w:val="clear" w:color="auto" w:fill="auto"/>
            <w:vAlign w:val="center"/>
          </w:tcPr>
          <w:p w:rsidRPr="00DF55E9" w:rsidR="009C3BD5" w:rsidP="00BC1118" w:rsidRDefault="009C3BD5" w14:paraId="662219C3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037" w:type="dxa"/>
            <w:shd w:val="clear" w:color="auto" w:fill="auto"/>
            <w:vAlign w:val="center"/>
          </w:tcPr>
          <w:p w:rsidR="009C3BD5" w:rsidP="00BC1118" w:rsidRDefault="009C3BD5" w14:paraId="45432AAD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Liczba godzin</w:t>
            </w:r>
          </w:p>
          <w:p w:rsidRPr="00DF55E9" w:rsidR="00865FF0" w:rsidP="00BC1118" w:rsidRDefault="00865FF0" w14:paraId="3CC90AB6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>
              <w:rPr>
                <w:rFonts w:ascii="Cambria" w:hAnsi="Cambria" w:cs="Times New Roman"/>
                <w:b/>
                <w:bCs/>
              </w:rPr>
              <w:t>stacjonarne/niestacjonarne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Pr="00DF55E9" w:rsidR="009C3BD5" w:rsidP="00BC1118" w:rsidRDefault="009C3BD5" w14:paraId="07ACB61F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381" w:type="dxa"/>
            <w:shd w:val="clear" w:color="auto" w:fill="auto"/>
            <w:vAlign w:val="center"/>
          </w:tcPr>
          <w:p w:rsidRPr="00DF55E9" w:rsidR="009C3BD5" w:rsidP="00BC1118" w:rsidRDefault="009C3BD5" w14:paraId="07D37A1D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DF55E9">
              <w:rPr>
                <w:rFonts w:ascii="Cambria" w:hAnsi="Cambria" w:cs="Times New Roman"/>
              </w:rPr>
              <w:t>(zgodnie z programem studiów)</w:t>
            </w:r>
          </w:p>
        </w:tc>
      </w:tr>
      <w:tr w:rsidRPr="00DF55E9" w:rsidR="009C3BD5" w:rsidTr="00865FF0" w14:paraId="58179F0C" w14:textId="77777777">
        <w:trPr>
          <w:trHeight w:val="396"/>
        </w:trPr>
        <w:tc>
          <w:tcPr>
            <w:tcW w:w="2362" w:type="dxa"/>
            <w:shd w:val="clear" w:color="auto" w:fill="auto"/>
          </w:tcPr>
          <w:p w:rsidRPr="00DF55E9" w:rsidR="009C3BD5" w:rsidP="005C6AD8" w:rsidRDefault="009C3BD5" w14:paraId="5A4A9BC1" w14:textId="77777777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</w:rPr>
              <w:t>praktyka</w:t>
            </w:r>
          </w:p>
        </w:tc>
        <w:tc>
          <w:tcPr>
            <w:tcW w:w="3037" w:type="dxa"/>
            <w:shd w:val="clear" w:color="auto" w:fill="auto"/>
            <w:vAlign w:val="center"/>
          </w:tcPr>
          <w:p w:rsidRPr="00DF55E9" w:rsidR="009C3BD5" w:rsidP="00BC1118" w:rsidRDefault="009C3BD5" w14:paraId="7B46145A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</w:rPr>
              <w:t>480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Pr="00DF55E9" w:rsidR="009C3BD5" w:rsidP="00BC1118" w:rsidRDefault="009C3BD5" w14:paraId="4A87BE5A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</w:rPr>
              <w:t>II/3</w:t>
            </w:r>
          </w:p>
        </w:tc>
        <w:tc>
          <w:tcPr>
            <w:tcW w:w="2381" w:type="dxa"/>
            <w:shd w:val="clear" w:color="auto" w:fill="auto"/>
          </w:tcPr>
          <w:p w:rsidRPr="00DF55E9" w:rsidR="009C3BD5" w:rsidP="003061C9" w:rsidRDefault="003061C9" w14:paraId="549E4DB3" w14:textId="7FB2C90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20</w:t>
            </w:r>
          </w:p>
        </w:tc>
      </w:tr>
    </w:tbl>
    <w:p w:rsidRPr="00DF55E9" w:rsidR="009C3BD5" w:rsidP="00BC1118" w:rsidRDefault="009C3BD5" w14:paraId="1D3D7317" w14:textId="77777777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DF55E9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Pr="00DF55E9" w:rsidR="009C3BD5" w:rsidTr="000478AF" w14:paraId="7A12667B" w14:textId="77777777">
        <w:trPr>
          <w:trHeight w:val="301"/>
          <w:jc w:val="center"/>
        </w:trPr>
        <w:tc>
          <w:tcPr>
            <w:tcW w:w="9898" w:type="dxa"/>
          </w:tcPr>
          <w:p w:rsidRPr="00DF55E9" w:rsidR="009C3BD5" w:rsidP="00661631" w:rsidRDefault="009C3BD5" w14:paraId="59750A20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Wiedza i umiejętności z zakresu podstaw rachunkowości, podstaw finansów.</w:t>
            </w:r>
          </w:p>
        </w:tc>
      </w:tr>
    </w:tbl>
    <w:p w:rsidRPr="00DF55E9" w:rsidR="009C3BD5" w:rsidP="00BC1118" w:rsidRDefault="009C3BD5" w14:paraId="2EF27C5D" w14:textId="7777777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DF55E9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889"/>
      </w:tblGrid>
      <w:tr w:rsidRPr="00DF55E9" w:rsidR="009C3BD5" w:rsidTr="000478AF" w14:paraId="2C05B571" w14:textId="77777777">
        <w:tc>
          <w:tcPr>
            <w:tcW w:w="9889" w:type="dxa"/>
            <w:shd w:val="clear" w:color="auto" w:fill="auto"/>
          </w:tcPr>
          <w:p w:rsidRPr="00DF55E9" w:rsidR="009C3BD5" w:rsidP="00C26445" w:rsidRDefault="009C3BD5" w14:paraId="2799C30B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C1 - Zapoznanie studenta z przedmiotem działalności przedsiębiorstwa (instytucji), formalno-prawnymi aspektami jego funkcjonowania, a także strukturą organizacyjną, dokumentacją oraz obiegiem informacji i dokumentów.</w:t>
            </w:r>
          </w:p>
          <w:p w:rsidRPr="00DF55E9" w:rsidR="009C3BD5" w:rsidP="00C26445" w:rsidRDefault="009C3BD5" w14:paraId="50DC4CDE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C2 - Zdobycie umiejętności praktycznego wykorzystania wiedzy i umiejętności zdobytych w toku studiów, w szczególności rozpoznawania i diagnozowania problemów związanych z funkcjonowaniem przedsiębiorstwa (instytucji) oraz doboru i wykorzystania odpowiednich technik i metod w procesie podejmowania decyzji oraz realizacji zadań.</w:t>
            </w:r>
          </w:p>
          <w:p w:rsidRPr="00DF55E9" w:rsidR="009C3BD5" w:rsidP="005C6AD8" w:rsidRDefault="009C3BD5" w14:paraId="2E7DD29E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 xml:space="preserve">C3 - </w:t>
            </w:r>
            <w:r w:rsidRPr="00DF55E9">
              <w:rPr>
                <w:rFonts w:ascii="Cambria" w:hAnsi="Cambria" w:cs="Times New Roman"/>
                <w:bCs/>
                <w:sz w:val="20"/>
                <w:szCs w:val="20"/>
              </w:rPr>
              <w:t>Kształtowanie postaw przedsiębiorczych oraz pełnienie różnych ról zawodowych.</w:t>
            </w:r>
          </w:p>
        </w:tc>
      </w:tr>
    </w:tbl>
    <w:p w:rsidRPr="00DF55E9" w:rsidR="009C3BD5" w:rsidP="00B82301" w:rsidRDefault="009C3BD5" w14:paraId="720E72CF" w14:textId="77777777">
      <w:pPr>
        <w:spacing w:before="60" w:after="60" w:line="240" w:lineRule="auto"/>
        <w:rPr>
          <w:rFonts w:ascii="Cambria" w:hAnsi="Cambria" w:cs="Times New Roman"/>
          <w:b/>
          <w:bCs/>
          <w:sz w:val="8"/>
          <w:szCs w:val="8"/>
        </w:rPr>
      </w:pPr>
    </w:p>
    <w:p w:rsidRPr="00DF55E9" w:rsidR="009C3BD5" w:rsidP="00BC1118" w:rsidRDefault="009C3BD5" w14:paraId="2F576955" w14:textId="77777777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DF55E9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526"/>
        <w:gridCol w:w="6662"/>
        <w:gridCol w:w="1732"/>
        <w:gridCol w:w="11"/>
      </w:tblGrid>
      <w:tr w:rsidRPr="00DF55E9" w:rsidR="009C3BD5" w:rsidTr="000478AF" w14:paraId="2A9D2E4E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9C3BD5" w:rsidP="0063787D" w:rsidRDefault="009C3BD5" w14:paraId="4770BEB7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Pr="00DF55E9" w:rsidR="009C3BD5" w:rsidP="0063787D" w:rsidRDefault="009C3BD5" w14:paraId="4B514E58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32" w:type="dxa"/>
            <w:shd w:val="clear" w:color="auto" w:fill="auto"/>
            <w:vAlign w:val="center"/>
          </w:tcPr>
          <w:p w:rsidRPr="00DF55E9" w:rsidR="009C3BD5" w:rsidP="0063787D" w:rsidRDefault="009C3BD5" w14:paraId="093753F9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Odniesienie do efektu kierunkowego</w:t>
            </w:r>
          </w:p>
        </w:tc>
      </w:tr>
      <w:tr w:rsidRPr="00DF55E9" w:rsidR="009C3BD5" w:rsidTr="000478AF" w14:paraId="699F529B" w14:textId="77777777">
        <w:trPr>
          <w:jc w:val="center"/>
        </w:trPr>
        <w:tc>
          <w:tcPr>
            <w:tcW w:w="9931" w:type="dxa"/>
            <w:gridSpan w:val="4"/>
            <w:shd w:val="clear" w:color="auto" w:fill="auto"/>
          </w:tcPr>
          <w:p w:rsidRPr="00DF55E9" w:rsidR="009C3BD5" w:rsidP="0063787D" w:rsidRDefault="009C3BD5" w14:paraId="6B063EAD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Pr="00DF55E9" w:rsidR="009C3BD5" w:rsidTr="00C26445" w14:paraId="54AE84F2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9C3BD5" w:rsidP="0063787D" w:rsidRDefault="009C3BD5" w14:paraId="2030E38B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  <w:shd w:val="clear" w:color="auto" w:fill="auto"/>
          </w:tcPr>
          <w:p w:rsidRPr="00DF55E9" w:rsidR="009C3BD5" w:rsidP="0063787D" w:rsidRDefault="009C3BD5" w14:paraId="0E96202B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Cs/>
                <w:sz w:val="20"/>
                <w:szCs w:val="20"/>
              </w:rPr>
              <w:t>Student ma wiedzę na temat mechanizmów funkcjonowania przedsiębiorstwa (instytucji), w tym stosowanych procedur, metod organizacji pracy, kontroli realizacji zadań.</w:t>
            </w:r>
          </w:p>
        </w:tc>
        <w:tc>
          <w:tcPr>
            <w:tcW w:w="1732" w:type="dxa"/>
            <w:shd w:val="clear" w:color="auto" w:fill="auto"/>
          </w:tcPr>
          <w:p w:rsidRPr="00DF55E9" w:rsidR="009C3BD5" w:rsidP="0063787D" w:rsidRDefault="009C3BD5" w14:paraId="305CCED7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K_W01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K_W02</w:t>
            </w:r>
          </w:p>
          <w:p w:rsidRPr="00DF55E9" w:rsidR="009C3BD5" w:rsidP="0063787D" w:rsidRDefault="009C3BD5" w14:paraId="7377D0F0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K_W03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K_W04</w:t>
            </w:r>
          </w:p>
          <w:p w:rsidRPr="00DF55E9" w:rsidR="009C3BD5" w:rsidP="0063787D" w:rsidRDefault="009C3BD5" w14:paraId="5697884A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K_W05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K_W09</w:t>
            </w:r>
          </w:p>
          <w:p w:rsidRPr="00DF55E9" w:rsidR="009C3BD5" w:rsidP="00865FF0" w:rsidRDefault="009C3BD5" w14:paraId="0E545787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K_W10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K_W15</w:t>
            </w:r>
          </w:p>
        </w:tc>
      </w:tr>
      <w:tr w:rsidRPr="00DF55E9" w:rsidR="009C3BD5" w:rsidTr="00C26445" w14:paraId="6CF6FFD7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9C3BD5" w:rsidP="0063787D" w:rsidRDefault="009C3BD5" w14:paraId="462F2CE1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lastRenderedPageBreak/>
              <w:t>W_02</w:t>
            </w:r>
          </w:p>
        </w:tc>
        <w:tc>
          <w:tcPr>
            <w:tcW w:w="6662" w:type="dxa"/>
            <w:shd w:val="clear" w:color="auto" w:fill="auto"/>
          </w:tcPr>
          <w:p w:rsidRPr="00DF55E9" w:rsidR="009C3BD5" w:rsidP="0063787D" w:rsidRDefault="009C3BD5" w14:paraId="1AD97BF9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Student ma wiedzę i potrafi opisać wybrane prawne aspekty funkcjonowania przedsiębiorstwa (instytucji), roli i funkcji i cech osób na różnych poziomach struktur decyzyjnych i wykonawczych.</w:t>
            </w:r>
          </w:p>
        </w:tc>
        <w:tc>
          <w:tcPr>
            <w:tcW w:w="1732" w:type="dxa"/>
            <w:shd w:val="clear" w:color="auto" w:fill="auto"/>
          </w:tcPr>
          <w:p w:rsidRPr="00DF55E9" w:rsidR="009C3BD5" w:rsidP="0063787D" w:rsidRDefault="009C3BD5" w14:paraId="2475B6D5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K_W05</w:t>
            </w:r>
          </w:p>
          <w:p w:rsidRPr="00DF55E9" w:rsidR="009C3BD5" w:rsidP="0063787D" w:rsidRDefault="009C3BD5" w14:paraId="52F3C5C5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K_W10</w:t>
            </w:r>
          </w:p>
        </w:tc>
      </w:tr>
      <w:tr w:rsidRPr="00DF55E9" w:rsidR="009C3BD5" w:rsidTr="00C26445" w14:paraId="43FFA238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9C3BD5" w:rsidP="0063787D" w:rsidRDefault="009C3BD5" w14:paraId="5AC1BCD0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6662" w:type="dxa"/>
            <w:shd w:val="clear" w:color="auto" w:fill="auto"/>
          </w:tcPr>
          <w:p w:rsidRPr="00DF55E9" w:rsidR="009C3BD5" w:rsidP="0063787D" w:rsidRDefault="009C3BD5" w14:paraId="55754C01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Student ma praktyczną wiedzę i potrafi opisać wybrane metody, narzędzia wykorzystywane w celu gromadzenia, analizy i interpretacji informacji, a także procesy oraz uwarunkowania niezbędne przy wykonywaniu zadań oraz realizacji celów.</w:t>
            </w:r>
          </w:p>
        </w:tc>
        <w:tc>
          <w:tcPr>
            <w:tcW w:w="1732" w:type="dxa"/>
            <w:shd w:val="clear" w:color="auto" w:fill="auto"/>
          </w:tcPr>
          <w:p w:rsidRPr="00DF55E9" w:rsidR="009C3BD5" w:rsidP="0063787D" w:rsidRDefault="009C3BD5" w14:paraId="0FF1B768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K_W06</w:t>
            </w:r>
          </w:p>
          <w:p w:rsidRPr="00DF55E9" w:rsidR="009C3BD5" w:rsidP="0063787D" w:rsidRDefault="009C3BD5" w14:paraId="4715B99E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K_W09</w:t>
            </w:r>
          </w:p>
          <w:p w:rsidRPr="00DF55E9" w:rsidR="009C3BD5" w:rsidP="0063787D" w:rsidRDefault="009C3BD5" w14:paraId="277EBC04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K_W11</w:t>
            </w:r>
          </w:p>
        </w:tc>
      </w:tr>
      <w:tr w:rsidRPr="00DF55E9" w:rsidR="009C3BD5" w:rsidTr="00C26445" w14:paraId="7697B9BC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9C3BD5" w:rsidP="0063787D" w:rsidRDefault="009C3BD5" w14:paraId="40FF2419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W_04</w:t>
            </w:r>
          </w:p>
        </w:tc>
        <w:tc>
          <w:tcPr>
            <w:tcW w:w="6662" w:type="dxa"/>
            <w:shd w:val="clear" w:color="auto" w:fill="auto"/>
          </w:tcPr>
          <w:p w:rsidRPr="00DF55E9" w:rsidR="009C3BD5" w:rsidP="0063787D" w:rsidRDefault="009C3BD5" w14:paraId="1718A030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eastAsia="Times New Roman" w:cs="Times New Roman"/>
                <w:color w:val="000000"/>
                <w:sz w:val="20"/>
                <w:szCs w:val="20"/>
              </w:rPr>
              <w:t>Student zna i potrafi opisać zasady funkcjonowania wybranych działów przedsiębiorstwa (instytucji), w którym odbywa praktykę.</w:t>
            </w:r>
          </w:p>
        </w:tc>
        <w:tc>
          <w:tcPr>
            <w:tcW w:w="1732" w:type="dxa"/>
            <w:shd w:val="clear" w:color="auto" w:fill="auto"/>
          </w:tcPr>
          <w:p w:rsidRPr="00DF55E9" w:rsidR="009C3BD5" w:rsidP="0063787D" w:rsidRDefault="009C3BD5" w14:paraId="26C60165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K_W03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,l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K_W05</w:t>
            </w:r>
          </w:p>
          <w:p w:rsidRPr="00DF55E9" w:rsidR="009C3BD5" w:rsidP="0063787D" w:rsidRDefault="009C3BD5" w14:paraId="15303CC3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K_W13</w:t>
            </w:r>
          </w:p>
        </w:tc>
      </w:tr>
      <w:tr w:rsidRPr="00DF55E9" w:rsidR="009C3BD5" w:rsidTr="000478AF" w14:paraId="3EB0ED78" w14:textId="77777777">
        <w:trPr>
          <w:jc w:val="center"/>
        </w:trPr>
        <w:tc>
          <w:tcPr>
            <w:tcW w:w="9931" w:type="dxa"/>
            <w:gridSpan w:val="4"/>
            <w:shd w:val="clear" w:color="auto" w:fill="auto"/>
            <w:vAlign w:val="center"/>
          </w:tcPr>
          <w:p w:rsidRPr="00DF55E9" w:rsidR="009C3BD5" w:rsidP="0063787D" w:rsidRDefault="009C3BD5" w14:paraId="35BD6AA4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Pr="00DF55E9" w:rsidR="009C3BD5" w:rsidTr="00C26445" w14:paraId="513E462F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9C3BD5" w:rsidP="0063787D" w:rsidRDefault="009C3BD5" w14:paraId="2492F0E8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  <w:shd w:val="clear" w:color="auto" w:fill="auto"/>
          </w:tcPr>
          <w:p w:rsidRPr="00DF55E9" w:rsidR="009C3BD5" w:rsidP="0063787D" w:rsidRDefault="009C3BD5" w14:paraId="3430C5BB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Student umie analizować podstawowe dane pochodzące z różnych działów przedsiębiorstwa (instytucji) oraz formułować na ich podstawie wnioski.</w:t>
            </w:r>
          </w:p>
        </w:tc>
        <w:tc>
          <w:tcPr>
            <w:tcW w:w="1732" w:type="dxa"/>
            <w:shd w:val="clear" w:color="auto" w:fill="auto"/>
          </w:tcPr>
          <w:p w:rsidRPr="00DF55E9" w:rsidR="009C3BD5" w:rsidP="0063787D" w:rsidRDefault="009C3BD5" w14:paraId="4E1E5B6B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K_U01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K_U02</w:t>
            </w:r>
          </w:p>
          <w:p w:rsidRPr="00DF55E9" w:rsidR="009C3BD5" w:rsidP="0063787D" w:rsidRDefault="009C3BD5" w14:paraId="7DA5F275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K_U03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K_U06</w:t>
            </w:r>
          </w:p>
          <w:p w:rsidRPr="00DF55E9" w:rsidR="009C3BD5" w:rsidP="0063787D" w:rsidRDefault="009C3BD5" w14:paraId="6253637E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K_U08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K_U09</w:t>
            </w:r>
          </w:p>
          <w:p w:rsidRPr="00DF55E9" w:rsidR="009C3BD5" w:rsidP="0063787D" w:rsidRDefault="009C3BD5" w14:paraId="341CD5AE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K_U10</w:t>
            </w:r>
          </w:p>
        </w:tc>
      </w:tr>
      <w:tr w:rsidRPr="00DF55E9" w:rsidR="009C3BD5" w:rsidTr="00C26445" w14:paraId="2791674D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9C3BD5" w:rsidP="0063787D" w:rsidRDefault="009C3BD5" w14:paraId="5D1747F9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  <w:shd w:val="clear" w:color="auto" w:fill="auto"/>
          </w:tcPr>
          <w:p w:rsidRPr="00DF55E9" w:rsidR="009C3BD5" w:rsidP="0063787D" w:rsidRDefault="009C3BD5" w14:paraId="6130FF8F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 xml:space="preserve">Student potrafi wykonać zadania na podstawie informacji i obserwacji uzyskanych w środowisku pracy. </w:t>
            </w:r>
          </w:p>
        </w:tc>
        <w:tc>
          <w:tcPr>
            <w:tcW w:w="1732" w:type="dxa"/>
            <w:shd w:val="clear" w:color="auto" w:fill="auto"/>
          </w:tcPr>
          <w:p w:rsidRPr="00DF55E9" w:rsidR="009C3BD5" w:rsidP="0063787D" w:rsidRDefault="009C3BD5" w14:paraId="2FC90491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K_U03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K_U09</w:t>
            </w:r>
          </w:p>
          <w:p w:rsidRPr="00DF55E9" w:rsidR="009C3BD5" w:rsidP="0063787D" w:rsidRDefault="009C3BD5" w14:paraId="4DC0EC91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K_U10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K_U15</w:t>
            </w:r>
          </w:p>
          <w:p w:rsidRPr="00DF55E9" w:rsidR="009C3BD5" w:rsidP="0063787D" w:rsidRDefault="009C3BD5" w14:paraId="7D4051DC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K_U16</w:t>
            </w:r>
          </w:p>
        </w:tc>
      </w:tr>
      <w:tr w:rsidRPr="00DF55E9" w:rsidR="009C3BD5" w:rsidTr="00C26445" w14:paraId="2629ACDA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9C3BD5" w:rsidP="0063787D" w:rsidRDefault="009C3BD5" w14:paraId="1034AA8D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6662" w:type="dxa"/>
            <w:shd w:val="clear" w:color="auto" w:fill="auto"/>
          </w:tcPr>
          <w:p w:rsidRPr="00DF55E9" w:rsidR="009C3BD5" w:rsidP="0063787D" w:rsidRDefault="009C3BD5" w14:paraId="4F7F91D4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Student potrafi wykorzystać technologie informatyczne, inne techniki komputerowe oraz praktyczne narzędzia w procesie podejmowania decyzji oraz realizacji zadań.</w:t>
            </w:r>
          </w:p>
        </w:tc>
        <w:tc>
          <w:tcPr>
            <w:tcW w:w="1732" w:type="dxa"/>
            <w:shd w:val="clear" w:color="auto" w:fill="auto"/>
          </w:tcPr>
          <w:p w:rsidRPr="00DF55E9" w:rsidR="009C3BD5" w:rsidP="0063787D" w:rsidRDefault="009C3BD5" w14:paraId="6C0A4B1A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K_U06</w:t>
            </w:r>
          </w:p>
          <w:p w:rsidRPr="00DF55E9" w:rsidR="009C3BD5" w:rsidP="0063787D" w:rsidRDefault="009C3BD5" w14:paraId="61F02386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K_U07</w:t>
            </w:r>
          </w:p>
          <w:p w:rsidRPr="00DF55E9" w:rsidR="009C3BD5" w:rsidP="0063787D" w:rsidRDefault="009C3BD5" w14:paraId="548FA7EA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K_U16</w:t>
            </w:r>
          </w:p>
        </w:tc>
      </w:tr>
      <w:tr w:rsidRPr="00DF55E9" w:rsidR="009C3BD5" w:rsidTr="00C26445" w14:paraId="76143A23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</w:tcPr>
          <w:p w:rsidRPr="00DF55E9" w:rsidR="009C3BD5" w:rsidP="0063787D" w:rsidRDefault="009C3BD5" w14:paraId="27D8EFCD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U_04</w:t>
            </w:r>
          </w:p>
        </w:tc>
        <w:tc>
          <w:tcPr>
            <w:tcW w:w="6662" w:type="dxa"/>
            <w:shd w:val="clear" w:color="auto" w:fill="auto"/>
          </w:tcPr>
          <w:p w:rsidRPr="00DF55E9" w:rsidR="009C3BD5" w:rsidP="0063787D" w:rsidRDefault="009C3BD5" w14:paraId="487465B0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Student przestrzega wymaganych w przedsiębiorstwie (instytucji) zasad postępowania, w tym: prawnych, bezpieczeństwa, etycznych – dla zapewnienia odpowiedniej jakości  pracy.</w:t>
            </w:r>
          </w:p>
        </w:tc>
        <w:tc>
          <w:tcPr>
            <w:tcW w:w="1732" w:type="dxa"/>
            <w:shd w:val="clear" w:color="auto" w:fill="auto"/>
          </w:tcPr>
          <w:p w:rsidRPr="00DF55E9" w:rsidR="009C3BD5" w:rsidP="0063787D" w:rsidRDefault="009C3BD5" w14:paraId="346DDF17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K_U08</w:t>
            </w:r>
          </w:p>
        </w:tc>
      </w:tr>
      <w:tr w:rsidRPr="00DF55E9" w:rsidR="009C3BD5" w:rsidTr="00C26445" w14:paraId="09C0233A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</w:tcPr>
          <w:p w:rsidRPr="00DF55E9" w:rsidR="009C3BD5" w:rsidP="0063787D" w:rsidRDefault="009C3BD5" w14:paraId="0107472E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U_05</w:t>
            </w:r>
          </w:p>
        </w:tc>
        <w:tc>
          <w:tcPr>
            <w:tcW w:w="6662" w:type="dxa"/>
            <w:shd w:val="clear" w:color="auto" w:fill="auto"/>
          </w:tcPr>
          <w:p w:rsidRPr="00DF55E9" w:rsidR="009C3BD5" w:rsidP="0063787D" w:rsidRDefault="009C3BD5" w14:paraId="0F4269EF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Student potrafi pracować samodzielnie i jest otwarty na pracę zespołową.</w:t>
            </w:r>
          </w:p>
        </w:tc>
        <w:tc>
          <w:tcPr>
            <w:tcW w:w="1732" w:type="dxa"/>
            <w:shd w:val="clear" w:color="auto" w:fill="auto"/>
          </w:tcPr>
          <w:p w:rsidRPr="00DF55E9" w:rsidR="009C3BD5" w:rsidP="00865FF0" w:rsidRDefault="009C3BD5" w14:paraId="01E6AE7A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K_U15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K_U16</w:t>
            </w:r>
          </w:p>
        </w:tc>
      </w:tr>
      <w:tr w:rsidRPr="00DF55E9" w:rsidR="009C3BD5" w:rsidTr="000478AF" w14:paraId="3D33E54E" w14:textId="77777777">
        <w:trPr>
          <w:jc w:val="center"/>
        </w:trPr>
        <w:tc>
          <w:tcPr>
            <w:tcW w:w="9931" w:type="dxa"/>
            <w:gridSpan w:val="4"/>
            <w:shd w:val="clear" w:color="auto" w:fill="auto"/>
            <w:vAlign w:val="center"/>
          </w:tcPr>
          <w:p w:rsidRPr="00DF55E9" w:rsidR="009C3BD5" w:rsidP="0063787D" w:rsidRDefault="009C3BD5" w14:paraId="2B1419F0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Pr="00DF55E9" w:rsidR="009C3BD5" w:rsidTr="00C26445" w14:paraId="163D5C84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9C3BD5" w:rsidP="0063787D" w:rsidRDefault="009C3BD5" w14:paraId="0AF0C179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  <w:shd w:val="clear" w:color="auto" w:fill="auto"/>
          </w:tcPr>
          <w:p w:rsidRPr="00DF55E9" w:rsidR="009C3BD5" w:rsidP="0063787D" w:rsidRDefault="009C3BD5" w14:paraId="513AF428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 xml:space="preserve">Student potrafi działać w sposób kreatywny i przedsiębiorczy. </w:t>
            </w:r>
          </w:p>
        </w:tc>
        <w:tc>
          <w:tcPr>
            <w:tcW w:w="1732" w:type="dxa"/>
            <w:shd w:val="clear" w:color="auto" w:fill="auto"/>
          </w:tcPr>
          <w:p w:rsidRPr="00DF55E9" w:rsidR="009C3BD5" w:rsidP="00865FF0" w:rsidRDefault="009C3BD5" w14:paraId="5DB57B05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K_K03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K_K04</w:t>
            </w:r>
          </w:p>
        </w:tc>
      </w:tr>
      <w:tr w:rsidRPr="00DF55E9" w:rsidR="009C3BD5" w:rsidTr="00C26445" w14:paraId="761728A3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9C3BD5" w:rsidP="0063787D" w:rsidRDefault="009C3BD5" w14:paraId="4B12E46E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  <w:shd w:val="clear" w:color="auto" w:fill="auto"/>
          </w:tcPr>
          <w:p w:rsidRPr="00DF55E9" w:rsidR="009C3BD5" w:rsidP="0063787D" w:rsidRDefault="009C3BD5" w14:paraId="2ED23DCF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 xml:space="preserve">Student potrafi funkcjonować w zespole pracowniczym pełniąc w nim różną rolę. </w:t>
            </w:r>
          </w:p>
        </w:tc>
        <w:tc>
          <w:tcPr>
            <w:tcW w:w="1732" w:type="dxa"/>
            <w:shd w:val="clear" w:color="auto" w:fill="auto"/>
          </w:tcPr>
          <w:p w:rsidRPr="00DF55E9" w:rsidR="009C3BD5" w:rsidP="0063787D" w:rsidRDefault="009C3BD5" w14:paraId="5299EC9D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</w:tbl>
    <w:p w:rsidRPr="00DF55E9" w:rsidR="009C3BD5" w:rsidP="00BC1118" w:rsidRDefault="009C3BD5" w14:paraId="717EDABD" w14:textId="77777777">
      <w:pPr>
        <w:spacing w:before="120" w:after="120" w:line="240" w:lineRule="auto"/>
        <w:rPr>
          <w:rFonts w:ascii="Cambria" w:hAnsi="Cambria"/>
        </w:rPr>
      </w:pPr>
      <w:r w:rsidRPr="00DF55E9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DF55E9">
        <w:rPr>
          <w:rFonts w:ascii="Cambria" w:hAnsi="Cambria"/>
        </w:rPr>
        <w:t>(zgodnie z programem studiów):</w:t>
      </w:r>
    </w:p>
    <w:p w:rsidRPr="00DF55E9" w:rsidR="009C3BD5" w:rsidP="00C26445" w:rsidRDefault="009C3BD5" w14:paraId="2A9A89A9" w14:textId="77777777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tbl>
      <w:tblPr>
        <w:tblW w:w="9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60"/>
        <w:gridCol w:w="6536"/>
        <w:gridCol w:w="1256"/>
        <w:gridCol w:w="1488"/>
      </w:tblGrid>
      <w:tr w:rsidRPr="00DF55E9" w:rsidR="009C3BD5" w:rsidTr="00C26445" w14:paraId="0191D9F2" w14:textId="77777777">
        <w:trPr>
          <w:trHeight w:val="340"/>
          <w:jc w:val="center"/>
        </w:trPr>
        <w:tc>
          <w:tcPr>
            <w:tcW w:w="660" w:type="dxa"/>
            <w:vMerge w:val="restart"/>
            <w:vAlign w:val="center"/>
          </w:tcPr>
          <w:p w:rsidRPr="00DF55E9" w:rsidR="009C3BD5" w:rsidP="0063787D" w:rsidRDefault="009C3BD5" w14:paraId="059FDBC2" w14:textId="77777777">
            <w:pPr>
              <w:spacing w:before="20" w:after="20" w:line="240" w:lineRule="auto"/>
              <w:rPr>
                <w:rFonts w:ascii="Cambria" w:hAnsi="Cambria" w:cs="Times New Roman"/>
                <w:b/>
              </w:rPr>
            </w:pPr>
            <w:r w:rsidRPr="00DF55E9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36" w:type="dxa"/>
            <w:vMerge w:val="restart"/>
            <w:vAlign w:val="center"/>
          </w:tcPr>
          <w:p w:rsidRPr="00DF55E9" w:rsidR="009C3BD5" w:rsidP="0063787D" w:rsidRDefault="009C3BD5" w14:paraId="60BE6044" w14:textId="77777777">
            <w:pPr>
              <w:spacing w:before="20" w:after="20" w:line="240" w:lineRule="auto"/>
              <w:rPr>
                <w:rFonts w:ascii="Cambria" w:hAnsi="Cambria" w:cs="Times New Roman"/>
                <w:b/>
              </w:rPr>
            </w:pPr>
            <w:r w:rsidRPr="00DF55E9">
              <w:rPr>
                <w:rFonts w:ascii="Cambria" w:hAnsi="Cambria" w:cs="Times New Roman"/>
                <w:b/>
              </w:rPr>
              <w:t>Treści praktyki</w:t>
            </w:r>
          </w:p>
        </w:tc>
        <w:tc>
          <w:tcPr>
            <w:tcW w:w="2744" w:type="dxa"/>
            <w:gridSpan w:val="2"/>
            <w:vAlign w:val="center"/>
          </w:tcPr>
          <w:p w:rsidRPr="00DF55E9" w:rsidR="009C3BD5" w:rsidP="0063787D" w:rsidRDefault="009C3BD5" w14:paraId="027FF2CA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DF55E9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Pr="00DF55E9" w:rsidR="009C3BD5" w:rsidTr="00C26445" w14:paraId="69905CEB" w14:textId="77777777">
        <w:trPr>
          <w:trHeight w:val="196"/>
          <w:jc w:val="center"/>
        </w:trPr>
        <w:tc>
          <w:tcPr>
            <w:tcW w:w="660" w:type="dxa"/>
            <w:vMerge/>
          </w:tcPr>
          <w:p w:rsidRPr="00DF55E9" w:rsidR="009C3BD5" w:rsidP="0063787D" w:rsidRDefault="009C3BD5" w14:paraId="5362D2FC" w14:textId="77777777">
            <w:pPr>
              <w:spacing w:before="20" w:after="20" w:line="240" w:lineRule="auto"/>
              <w:rPr>
                <w:rFonts w:ascii="Cambria" w:hAnsi="Cambria" w:cs="Times New Roman"/>
                <w:b/>
              </w:rPr>
            </w:pPr>
          </w:p>
        </w:tc>
        <w:tc>
          <w:tcPr>
            <w:tcW w:w="6536" w:type="dxa"/>
            <w:vMerge/>
          </w:tcPr>
          <w:p w:rsidRPr="00DF55E9" w:rsidR="009C3BD5" w:rsidP="0063787D" w:rsidRDefault="009C3BD5" w14:paraId="1144F59F" w14:textId="77777777">
            <w:pPr>
              <w:spacing w:before="20" w:after="20" w:line="240" w:lineRule="auto"/>
              <w:rPr>
                <w:rFonts w:ascii="Cambria" w:hAnsi="Cambria" w:cs="Times New Roman"/>
                <w:b/>
              </w:rPr>
            </w:pPr>
          </w:p>
        </w:tc>
        <w:tc>
          <w:tcPr>
            <w:tcW w:w="1256" w:type="dxa"/>
          </w:tcPr>
          <w:p w:rsidRPr="00DF55E9" w:rsidR="009C3BD5" w:rsidP="0063787D" w:rsidRDefault="009C3BD5" w14:paraId="1D8F8099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DF55E9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488" w:type="dxa"/>
          </w:tcPr>
          <w:p w:rsidRPr="00DF55E9" w:rsidR="009C3BD5" w:rsidP="0063787D" w:rsidRDefault="009C3BD5" w14:paraId="25452B06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DF55E9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Pr="00DF55E9" w:rsidR="009C3BD5" w:rsidTr="00C26445" w14:paraId="424F0A00" w14:textId="77777777">
        <w:trPr>
          <w:trHeight w:val="225"/>
          <w:jc w:val="center"/>
        </w:trPr>
        <w:tc>
          <w:tcPr>
            <w:tcW w:w="660" w:type="dxa"/>
          </w:tcPr>
          <w:p w:rsidRPr="00DF55E9" w:rsidR="009C3BD5" w:rsidP="0063787D" w:rsidRDefault="009C3BD5" w14:paraId="6249981C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6536" w:type="dxa"/>
          </w:tcPr>
          <w:p w:rsidRPr="00DF55E9" w:rsidR="009C3BD5" w:rsidP="0063787D" w:rsidRDefault="009C3BD5" w14:paraId="3C5D43DD" w14:textId="77777777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Zapoznanie z podstawową wiedzą o przedsiębiorstwie (instytucji), prawnymi aspektami funkcjonowania przedsiębiorstwa (instytucji), statutem, misją, strategią rozwoju, strukturą własnościową, przedmiotem i zakresem działalności. Poznanie struktury organizacyjnej przedsiębiorstwa (instytucji) oraz zasad jego funkcjonowania, specyfiki środowiska zawodowego.</w:t>
            </w:r>
          </w:p>
        </w:tc>
        <w:tc>
          <w:tcPr>
            <w:tcW w:w="1256" w:type="dxa"/>
            <w:vMerge w:val="restart"/>
          </w:tcPr>
          <w:p w:rsidRPr="00DF55E9" w:rsidR="009C3BD5" w:rsidP="0063787D" w:rsidRDefault="009C3BD5" w14:paraId="61013905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9C3BD5" w:rsidP="0063787D" w:rsidRDefault="009C3BD5" w14:paraId="06F55674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9C3BD5" w:rsidP="0063787D" w:rsidRDefault="009C3BD5" w14:paraId="0D024742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9C3BD5" w:rsidP="0063787D" w:rsidRDefault="009C3BD5" w14:paraId="2B745B69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9C3BD5" w:rsidP="0063787D" w:rsidRDefault="009C3BD5" w14:paraId="29E399F9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9C3BD5" w:rsidP="0063787D" w:rsidRDefault="009C3BD5" w14:paraId="1B969C3B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480</w:t>
            </w:r>
          </w:p>
        </w:tc>
        <w:tc>
          <w:tcPr>
            <w:tcW w:w="1488" w:type="dxa"/>
            <w:vMerge w:val="restart"/>
          </w:tcPr>
          <w:p w:rsidRPr="00DF55E9" w:rsidR="009C3BD5" w:rsidP="0063787D" w:rsidRDefault="009C3BD5" w14:paraId="7BF454CD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9C3BD5" w:rsidP="0063787D" w:rsidRDefault="009C3BD5" w14:paraId="676646B7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9C3BD5" w:rsidP="0063787D" w:rsidRDefault="009C3BD5" w14:paraId="59B3B943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9C3BD5" w:rsidP="0063787D" w:rsidRDefault="009C3BD5" w14:paraId="5ED736ED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9C3BD5" w:rsidP="0063787D" w:rsidRDefault="009C3BD5" w14:paraId="0162F80B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9C3BD5" w:rsidP="0063787D" w:rsidRDefault="009C3BD5" w14:paraId="4CD27E95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480</w:t>
            </w:r>
          </w:p>
        </w:tc>
      </w:tr>
      <w:tr w:rsidRPr="00DF55E9" w:rsidR="009C3BD5" w:rsidTr="00C26445" w14:paraId="21BF7F8D" w14:textId="77777777">
        <w:trPr>
          <w:trHeight w:val="285"/>
          <w:jc w:val="center"/>
        </w:trPr>
        <w:tc>
          <w:tcPr>
            <w:tcW w:w="660" w:type="dxa"/>
          </w:tcPr>
          <w:p w:rsidRPr="00DF55E9" w:rsidR="009C3BD5" w:rsidP="0063787D" w:rsidRDefault="009C3BD5" w14:paraId="6D3F6835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6536" w:type="dxa"/>
          </w:tcPr>
          <w:p w:rsidRPr="00DF55E9" w:rsidR="009C3BD5" w:rsidP="0063787D" w:rsidRDefault="009C3BD5" w14:paraId="348D9AA9" w14:textId="77777777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Poznanie zasad i specyfiki sektora gospodarczego, do którego przynależy dane przedsiębiorstwo (instytucja).</w:t>
            </w:r>
          </w:p>
        </w:tc>
        <w:tc>
          <w:tcPr>
            <w:tcW w:w="1256" w:type="dxa"/>
            <w:vMerge/>
          </w:tcPr>
          <w:p w:rsidRPr="00DF55E9" w:rsidR="009C3BD5" w:rsidP="0063787D" w:rsidRDefault="009C3BD5" w14:paraId="37732454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Pr="00DF55E9" w:rsidR="009C3BD5" w:rsidP="0063787D" w:rsidRDefault="009C3BD5" w14:paraId="574589AC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Pr="00DF55E9" w:rsidR="009C3BD5" w:rsidTr="00C26445" w14:paraId="172F302D" w14:textId="77777777">
        <w:trPr>
          <w:trHeight w:val="345"/>
          <w:jc w:val="center"/>
        </w:trPr>
        <w:tc>
          <w:tcPr>
            <w:tcW w:w="660" w:type="dxa"/>
          </w:tcPr>
          <w:p w:rsidRPr="00DF55E9" w:rsidR="009C3BD5" w:rsidP="0063787D" w:rsidRDefault="009C3BD5" w14:paraId="4A8D058F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  <w:tc>
          <w:tcPr>
            <w:tcW w:w="6536" w:type="dxa"/>
          </w:tcPr>
          <w:p w:rsidRPr="00DF55E9" w:rsidR="009C3BD5" w:rsidP="0063787D" w:rsidRDefault="009C3BD5" w14:paraId="1F1B27C7" w14:textId="77777777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Zapoznanie z zasadami organizacji pracy i podziału kompetencji, procedurami, procesami planowania i kontroli w przedsiębiorstwie (instytucji). Zapoznanie z zakładowym regulaminem pracy, przepisami dotyczącymi zachowania tajemnicy służbowej, przepisami BPH i przeciwpożarowymi. Zapoznanie z obiegiem dokumentów w przedsiębiorstwie (instytucji). Zapoznanie się z hierarchią stanowisk pracy i poleceń w przedsiębiorstwie (instytucji).</w:t>
            </w:r>
          </w:p>
        </w:tc>
        <w:tc>
          <w:tcPr>
            <w:tcW w:w="1256" w:type="dxa"/>
            <w:vMerge/>
          </w:tcPr>
          <w:p w:rsidRPr="00DF55E9" w:rsidR="009C3BD5" w:rsidP="0063787D" w:rsidRDefault="009C3BD5" w14:paraId="6FD1B530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Pr="00DF55E9" w:rsidR="009C3BD5" w:rsidP="0063787D" w:rsidRDefault="009C3BD5" w14:paraId="5B20DF9B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Pr="00DF55E9" w:rsidR="009C3BD5" w:rsidTr="00C26445" w14:paraId="403395F0" w14:textId="77777777">
        <w:trPr>
          <w:trHeight w:val="345"/>
          <w:jc w:val="center"/>
        </w:trPr>
        <w:tc>
          <w:tcPr>
            <w:tcW w:w="660" w:type="dxa"/>
          </w:tcPr>
          <w:p w:rsidRPr="00DF55E9" w:rsidR="009C3BD5" w:rsidP="0063787D" w:rsidRDefault="009C3BD5" w14:paraId="0857F349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lastRenderedPageBreak/>
              <w:t>P4</w:t>
            </w:r>
          </w:p>
        </w:tc>
        <w:tc>
          <w:tcPr>
            <w:tcW w:w="6536" w:type="dxa"/>
          </w:tcPr>
          <w:p w:rsidRPr="00DF55E9" w:rsidR="009C3BD5" w:rsidP="0063787D" w:rsidRDefault="009C3BD5" w14:paraId="311CEF31" w14:textId="77777777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Rozwijanie umiejętności poznawczych, takich jak: analiza, synteza, krytyczna ocena. Uczestnictwo w realizacji zleconych w trakcie praktyki zadań. Konfrontowanie wiedzy teoretycznej z praktyką. Praktyczne zastosowanie wiedzy zdobytej w trakcie studiów.</w:t>
            </w:r>
          </w:p>
        </w:tc>
        <w:tc>
          <w:tcPr>
            <w:tcW w:w="1256" w:type="dxa"/>
            <w:vMerge/>
          </w:tcPr>
          <w:p w:rsidRPr="00DF55E9" w:rsidR="009C3BD5" w:rsidP="0063787D" w:rsidRDefault="009C3BD5" w14:paraId="3E110311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Pr="00DF55E9" w:rsidR="009C3BD5" w:rsidP="0063787D" w:rsidRDefault="009C3BD5" w14:paraId="2DAF7BF8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Pr="00DF55E9" w:rsidR="009C3BD5" w:rsidTr="00C26445" w14:paraId="1F7AFB7A" w14:textId="77777777">
        <w:trPr>
          <w:trHeight w:val="345"/>
          <w:jc w:val="center"/>
        </w:trPr>
        <w:tc>
          <w:tcPr>
            <w:tcW w:w="660" w:type="dxa"/>
          </w:tcPr>
          <w:p w:rsidRPr="00DF55E9" w:rsidR="009C3BD5" w:rsidP="0063787D" w:rsidRDefault="009C3BD5" w14:paraId="160BDE8C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P5</w:t>
            </w:r>
          </w:p>
        </w:tc>
        <w:tc>
          <w:tcPr>
            <w:tcW w:w="6536" w:type="dxa"/>
          </w:tcPr>
          <w:p w:rsidRPr="00DF55E9" w:rsidR="009C3BD5" w:rsidP="0063787D" w:rsidRDefault="009C3BD5" w14:paraId="606569D6" w14:textId="77777777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Nabywanie umiejętności organizatorskich, takich jak: adaptacyjność, otwartość na zmiany, organizacja i planowanie pracy własnej, efektywne zarządzanie czasem, sumienność, odpowiedzialność za powierzone zadania.</w:t>
            </w:r>
          </w:p>
        </w:tc>
        <w:tc>
          <w:tcPr>
            <w:tcW w:w="1256" w:type="dxa"/>
            <w:vMerge/>
          </w:tcPr>
          <w:p w:rsidRPr="00DF55E9" w:rsidR="009C3BD5" w:rsidP="0063787D" w:rsidRDefault="009C3BD5" w14:paraId="2D9A33CD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Pr="00DF55E9" w:rsidR="009C3BD5" w:rsidP="0063787D" w:rsidRDefault="009C3BD5" w14:paraId="0FC1F905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Pr="00DF55E9" w:rsidR="009C3BD5" w:rsidTr="00C26445" w14:paraId="18F8FE7D" w14:textId="77777777">
        <w:trPr>
          <w:trHeight w:val="345"/>
          <w:jc w:val="center"/>
        </w:trPr>
        <w:tc>
          <w:tcPr>
            <w:tcW w:w="660" w:type="dxa"/>
          </w:tcPr>
          <w:p w:rsidRPr="00DF55E9" w:rsidR="009C3BD5" w:rsidP="0063787D" w:rsidRDefault="009C3BD5" w14:paraId="4C0E35CF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P6</w:t>
            </w:r>
          </w:p>
        </w:tc>
        <w:tc>
          <w:tcPr>
            <w:tcW w:w="6536" w:type="dxa"/>
          </w:tcPr>
          <w:p w:rsidRPr="00DF55E9" w:rsidR="009C3BD5" w:rsidP="0063787D" w:rsidRDefault="009C3BD5" w14:paraId="583332C5" w14:textId="77777777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Poznanie podstawowego i specjalistycznego oprogramowania. Wykonywanie zadań praktycznych na określonych stanowiskach pracy z wykorzystaniem narzędzi i technik komputerowych.</w:t>
            </w:r>
          </w:p>
        </w:tc>
        <w:tc>
          <w:tcPr>
            <w:tcW w:w="1256" w:type="dxa"/>
            <w:vMerge/>
          </w:tcPr>
          <w:p w:rsidRPr="00DF55E9" w:rsidR="009C3BD5" w:rsidP="0063787D" w:rsidRDefault="009C3BD5" w14:paraId="3F2F90F9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Pr="00DF55E9" w:rsidR="009C3BD5" w:rsidP="0063787D" w:rsidRDefault="009C3BD5" w14:paraId="1ED97F65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Pr="00DF55E9" w:rsidR="009C3BD5" w:rsidTr="00C26445" w14:paraId="2D6CC42C" w14:textId="77777777">
        <w:trPr>
          <w:trHeight w:val="345"/>
          <w:jc w:val="center"/>
        </w:trPr>
        <w:tc>
          <w:tcPr>
            <w:tcW w:w="660" w:type="dxa"/>
          </w:tcPr>
          <w:p w:rsidRPr="00DF55E9" w:rsidR="009C3BD5" w:rsidP="0063787D" w:rsidRDefault="009C3BD5" w14:paraId="2347CF1D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P7</w:t>
            </w:r>
          </w:p>
        </w:tc>
        <w:tc>
          <w:tcPr>
            <w:tcW w:w="6536" w:type="dxa"/>
          </w:tcPr>
          <w:p w:rsidRPr="00DF55E9" w:rsidR="009C3BD5" w:rsidP="0063787D" w:rsidRDefault="009C3BD5" w14:paraId="14E14CE0" w14:textId="77777777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Rozwijanie umiejętności interpersonalnych i komunikacyjnych w zespole.</w:t>
            </w:r>
          </w:p>
        </w:tc>
        <w:tc>
          <w:tcPr>
            <w:tcW w:w="1256" w:type="dxa"/>
            <w:vMerge/>
          </w:tcPr>
          <w:p w:rsidRPr="00DF55E9" w:rsidR="009C3BD5" w:rsidP="0063787D" w:rsidRDefault="009C3BD5" w14:paraId="224EEFD7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Pr="00DF55E9" w:rsidR="009C3BD5" w:rsidP="0063787D" w:rsidRDefault="009C3BD5" w14:paraId="4953C300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Pr="00DF55E9" w:rsidR="009C3BD5" w:rsidTr="00C26445" w14:paraId="7D0AFDE8" w14:textId="77777777">
        <w:trPr>
          <w:trHeight w:val="345"/>
          <w:jc w:val="center"/>
        </w:trPr>
        <w:tc>
          <w:tcPr>
            <w:tcW w:w="660" w:type="dxa"/>
          </w:tcPr>
          <w:p w:rsidRPr="00DF55E9" w:rsidR="009C3BD5" w:rsidP="0063787D" w:rsidRDefault="009C3BD5" w14:paraId="40AE9869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P8</w:t>
            </w:r>
          </w:p>
        </w:tc>
        <w:tc>
          <w:tcPr>
            <w:tcW w:w="6536" w:type="dxa"/>
          </w:tcPr>
          <w:p w:rsidRPr="00DF55E9" w:rsidR="009C3BD5" w:rsidP="0063787D" w:rsidRDefault="009C3BD5" w14:paraId="0519D87A" w14:textId="77777777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Rozwijanie umiejętności pracy w zespole oraz indywidualnej, przestrzeganie zasad oraz wykazywanie się wysoką etyką pracy.</w:t>
            </w:r>
          </w:p>
        </w:tc>
        <w:tc>
          <w:tcPr>
            <w:tcW w:w="1256" w:type="dxa"/>
            <w:vMerge/>
          </w:tcPr>
          <w:p w:rsidRPr="00DF55E9" w:rsidR="009C3BD5" w:rsidP="0063787D" w:rsidRDefault="009C3BD5" w14:paraId="4B927C1D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Pr="00DF55E9" w:rsidR="009C3BD5" w:rsidP="0063787D" w:rsidRDefault="009C3BD5" w14:paraId="4DB03C6D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Pr="00DF55E9" w:rsidR="009C3BD5" w:rsidTr="00C26445" w14:paraId="5FC7EBCE" w14:textId="77777777">
        <w:trPr>
          <w:jc w:val="center"/>
        </w:trPr>
        <w:tc>
          <w:tcPr>
            <w:tcW w:w="660" w:type="dxa"/>
          </w:tcPr>
          <w:p w:rsidRPr="00DF55E9" w:rsidR="009C3BD5" w:rsidP="0063787D" w:rsidRDefault="009C3BD5" w14:paraId="29BBA518" w14:textId="77777777">
            <w:pPr>
              <w:spacing w:before="20" w:after="2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6" w:type="dxa"/>
          </w:tcPr>
          <w:p w:rsidRPr="00DF55E9" w:rsidR="009C3BD5" w:rsidP="0063787D" w:rsidRDefault="009C3BD5" w14:paraId="1EB94E48" w14:textId="77777777">
            <w:pPr>
              <w:spacing w:before="20" w:after="2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ćwiczeń </w:t>
            </w:r>
          </w:p>
        </w:tc>
        <w:tc>
          <w:tcPr>
            <w:tcW w:w="1256" w:type="dxa"/>
          </w:tcPr>
          <w:p w:rsidRPr="00DF55E9" w:rsidR="009C3BD5" w:rsidP="0063787D" w:rsidRDefault="009C3BD5" w14:paraId="45FCDB59" w14:textId="77777777">
            <w:pPr>
              <w:spacing w:before="20" w:after="20" w:line="240" w:lineRule="auto"/>
              <w:jc w:val="right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480</w:t>
            </w:r>
          </w:p>
        </w:tc>
        <w:tc>
          <w:tcPr>
            <w:tcW w:w="1488" w:type="dxa"/>
          </w:tcPr>
          <w:p w:rsidRPr="00DF55E9" w:rsidR="009C3BD5" w:rsidP="0063787D" w:rsidRDefault="009C3BD5" w14:paraId="1077D235" w14:textId="77777777">
            <w:pPr>
              <w:spacing w:before="20" w:after="20" w:line="240" w:lineRule="auto"/>
              <w:jc w:val="right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480</w:t>
            </w:r>
          </w:p>
        </w:tc>
      </w:tr>
    </w:tbl>
    <w:p w:rsidRPr="00DF55E9" w:rsidR="009C3BD5" w:rsidP="00BC1118" w:rsidRDefault="009C3BD5" w14:paraId="13AE32A7" w14:textId="77777777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DF55E9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Pr="00DF55E9" w:rsidR="009C3BD5" w:rsidTr="000478AF" w14:paraId="134B1AC7" w14:textId="77777777">
        <w:trPr>
          <w:jc w:val="center"/>
        </w:trPr>
        <w:tc>
          <w:tcPr>
            <w:tcW w:w="1666" w:type="dxa"/>
          </w:tcPr>
          <w:p w:rsidRPr="00DF55E9" w:rsidR="009C3BD5" w:rsidP="0063787D" w:rsidRDefault="009C3BD5" w14:paraId="1CD9EAF7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:rsidRPr="00DF55E9" w:rsidR="009C3BD5" w:rsidP="0063787D" w:rsidRDefault="009C3BD5" w14:paraId="6F17C558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Metody dydaktyczne (wybór z listy)</w:t>
            </w:r>
          </w:p>
        </w:tc>
        <w:tc>
          <w:tcPr>
            <w:tcW w:w="3260" w:type="dxa"/>
          </w:tcPr>
          <w:p w:rsidRPr="00DF55E9" w:rsidR="009C3BD5" w:rsidP="0063787D" w:rsidRDefault="009C3BD5" w14:paraId="7DFAA2F9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Ś</w:t>
            </w:r>
            <w:r w:rsidRPr="00DF55E9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Pr="00DF55E9" w:rsidR="009C3BD5" w:rsidTr="000478AF" w14:paraId="269617A6" w14:textId="77777777">
        <w:trPr>
          <w:jc w:val="center"/>
        </w:trPr>
        <w:tc>
          <w:tcPr>
            <w:tcW w:w="1666" w:type="dxa"/>
          </w:tcPr>
          <w:p w:rsidRPr="00DF55E9" w:rsidR="009C3BD5" w:rsidP="0063787D" w:rsidRDefault="009C3BD5" w14:paraId="434F028F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Cs/>
                <w:sz w:val="20"/>
                <w:szCs w:val="20"/>
              </w:rPr>
              <w:t>Praktyka</w:t>
            </w:r>
          </w:p>
        </w:tc>
        <w:tc>
          <w:tcPr>
            <w:tcW w:w="4963" w:type="dxa"/>
          </w:tcPr>
          <w:p w:rsidRPr="00DF55E9" w:rsidR="009C3BD5" w:rsidP="0063787D" w:rsidRDefault="009C3BD5" w14:paraId="4921FF9D" w14:textId="7777777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  <w:tc>
          <w:tcPr>
            <w:tcW w:w="3260" w:type="dxa"/>
          </w:tcPr>
          <w:p w:rsidRPr="00DF55E9" w:rsidR="009C3BD5" w:rsidP="0063787D" w:rsidRDefault="009C3BD5" w14:paraId="385817CE" w14:textId="7777777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</w:tr>
    </w:tbl>
    <w:p w:rsidRPr="00DF55E9" w:rsidR="009C3BD5" w:rsidP="00490FC9" w:rsidRDefault="009C3BD5" w14:paraId="6715FEAA" w14:textId="7777777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DF55E9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Pr="00DF55E9" w:rsidR="009C3BD5" w:rsidP="00490FC9" w:rsidRDefault="009C3BD5" w14:paraId="51D7A4E9" w14:textId="7777777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DF55E9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459"/>
        <w:gridCol w:w="4206"/>
        <w:gridCol w:w="4224"/>
      </w:tblGrid>
      <w:tr w:rsidRPr="00DF55E9" w:rsidR="009C3BD5" w:rsidTr="00865FF0" w14:paraId="6A10FA85" w14:textId="77777777">
        <w:tc>
          <w:tcPr>
            <w:tcW w:w="1459" w:type="dxa"/>
            <w:vAlign w:val="center"/>
          </w:tcPr>
          <w:p w:rsidRPr="00DF55E9" w:rsidR="009C3BD5" w:rsidP="00BC1118" w:rsidRDefault="009C3BD5" w14:paraId="58DE60B9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206" w:type="dxa"/>
            <w:vAlign w:val="center"/>
          </w:tcPr>
          <w:p w:rsidRPr="00DF55E9" w:rsidR="009C3BD5" w:rsidP="002344B5" w:rsidRDefault="009C3BD5" w14:paraId="6631907E" w14:textId="7777777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Pr="00DF55E9" w:rsidR="009C3BD5" w:rsidP="002344B5" w:rsidRDefault="009C3BD5" w14:paraId="16811236" w14:textId="7777777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DF55E9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DF55E9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224" w:type="dxa"/>
            <w:vAlign w:val="center"/>
          </w:tcPr>
          <w:p w:rsidRPr="00DF55E9" w:rsidR="009C3BD5" w:rsidP="00BC1118" w:rsidRDefault="009C3BD5" w14:paraId="70A44C53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DF55E9">
              <w:rPr>
                <w:rFonts w:ascii="Cambria" w:hAnsi="Cambria" w:cs="Times New Roman"/>
                <w:sz w:val="16"/>
                <w:szCs w:val="16"/>
              </w:rPr>
              <w:t xml:space="preserve">podsumowuje osiągnięte efekty uczenia się </w:t>
            </w:r>
            <w:r w:rsidRPr="00DF55E9">
              <w:rPr>
                <w:rFonts w:ascii="Cambria" w:hAnsi="Cambria" w:cs="Times New Roman"/>
                <w:b/>
                <w:sz w:val="16"/>
                <w:szCs w:val="16"/>
              </w:rPr>
              <w:t>(wybór z listy)</w:t>
            </w:r>
          </w:p>
        </w:tc>
      </w:tr>
      <w:tr w:rsidRPr="00DF55E9" w:rsidR="009C3BD5" w:rsidTr="00865FF0" w14:paraId="2EDC1860" w14:textId="77777777">
        <w:tc>
          <w:tcPr>
            <w:tcW w:w="1459" w:type="dxa"/>
          </w:tcPr>
          <w:p w:rsidRPr="00DF55E9" w:rsidR="009C3BD5" w:rsidP="00490FC9" w:rsidRDefault="009C3BD5" w14:paraId="2867AF96" w14:textId="77777777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Cs/>
                <w:sz w:val="20"/>
                <w:szCs w:val="20"/>
              </w:rPr>
              <w:t>Praktyka</w:t>
            </w:r>
          </w:p>
        </w:tc>
        <w:tc>
          <w:tcPr>
            <w:tcW w:w="4206" w:type="dxa"/>
            <w:vAlign w:val="center"/>
          </w:tcPr>
          <w:p w:rsidRPr="00DF55E9" w:rsidR="009C3BD5" w:rsidP="00490FC9" w:rsidRDefault="00495C11" w14:paraId="2CC7DD38" w14:textId="49EA9FB0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F6 </w:t>
            </w:r>
            <w:r w:rsidRPr="00DF55E9" w:rsidR="009C3BD5">
              <w:rPr>
                <w:rFonts w:ascii="Cambria" w:hAnsi="Cambria" w:cs="Times New Roman"/>
                <w:sz w:val="20"/>
                <w:szCs w:val="20"/>
              </w:rPr>
              <w:t>Arkusz przebiegu praktyki</w:t>
            </w:r>
          </w:p>
        </w:tc>
        <w:tc>
          <w:tcPr>
            <w:tcW w:w="4224" w:type="dxa"/>
            <w:vAlign w:val="center"/>
          </w:tcPr>
          <w:p w:rsidRPr="00DF55E9" w:rsidR="009C3BD5" w:rsidP="00490FC9" w:rsidRDefault="00495C11" w14:paraId="0A7E6B03" w14:textId="2CFADB9F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P6 </w:t>
            </w:r>
            <w:r w:rsidRPr="00DF55E9" w:rsidR="009C3BD5">
              <w:rPr>
                <w:rFonts w:ascii="Cambria" w:hAnsi="Cambria" w:cs="Times New Roman"/>
                <w:sz w:val="20"/>
                <w:szCs w:val="20"/>
              </w:rPr>
              <w:t>Dokumentacja praktyki</w:t>
            </w:r>
          </w:p>
        </w:tc>
      </w:tr>
    </w:tbl>
    <w:p w:rsidRPr="00DF55E9" w:rsidR="009C3BD5" w:rsidP="00490FC9" w:rsidRDefault="009C3BD5" w14:paraId="4C9FDCE3" w14:textId="77777777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DF55E9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2515" w:type="dxa"/>
        <w:tblInd w:w="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956"/>
        <w:gridCol w:w="850"/>
        <w:gridCol w:w="709"/>
      </w:tblGrid>
      <w:tr w:rsidRPr="00DF55E9" w:rsidR="00495C11" w:rsidTr="00495C11" w14:paraId="3195CCDF" w14:textId="77777777">
        <w:trPr>
          <w:trHeight w:val="150"/>
        </w:trPr>
        <w:tc>
          <w:tcPr>
            <w:tcW w:w="956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2344B5" w:rsidRDefault="00495C11" w14:paraId="2BE9CB48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5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:rsidRPr="00DF55E9" w:rsidR="00495C11" w:rsidP="002344B5" w:rsidRDefault="00495C11" w14:paraId="43284254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DF55E9">
              <w:rPr>
                <w:rFonts w:ascii="Cambria" w:hAnsi="Cambria" w:cs="Times New Roman"/>
                <w:sz w:val="18"/>
                <w:szCs w:val="18"/>
              </w:rPr>
              <w:t>Praktyka</w:t>
            </w:r>
          </w:p>
        </w:tc>
      </w:tr>
      <w:tr w:rsidRPr="00DF55E9" w:rsidR="00495C11" w:rsidTr="00495C11" w14:paraId="3FFB1959" w14:textId="77777777">
        <w:trPr>
          <w:trHeight w:val="325"/>
        </w:trPr>
        <w:tc>
          <w:tcPr>
            <w:tcW w:w="956" w:type="dxa"/>
            <w:vMerge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2344B5" w:rsidRDefault="00495C11" w14:paraId="5AE155C3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2344B5" w:rsidRDefault="00495C11" w14:paraId="11A3F003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DF55E9">
              <w:rPr>
                <w:rFonts w:ascii="Cambria" w:hAnsi="Cambria" w:cs="Times New Roman"/>
                <w:sz w:val="16"/>
                <w:szCs w:val="16"/>
              </w:rPr>
              <w:t xml:space="preserve">F6 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2344B5" w:rsidRDefault="00495C11" w14:paraId="593B5238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DF55E9">
              <w:rPr>
                <w:rFonts w:ascii="Cambria" w:hAnsi="Cambria" w:cs="Times New Roman"/>
                <w:bCs/>
                <w:sz w:val="16"/>
                <w:szCs w:val="16"/>
              </w:rPr>
              <w:t>P6</w:t>
            </w:r>
          </w:p>
        </w:tc>
      </w:tr>
      <w:tr w:rsidRPr="00DF55E9" w:rsidR="00495C11" w:rsidTr="00495C11" w14:paraId="62A1DBE1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1F085210" w14:textId="77777777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1D40E46A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5D877D9D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Pr="00DF55E9" w:rsidR="00495C11" w:rsidTr="00495C11" w14:paraId="007486AB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767D3ACD" w14:textId="7777777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3D45B22D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35D12ACF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Pr="00DF55E9" w:rsidR="00495C11" w:rsidTr="00495C11" w14:paraId="4BF6F55C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115F04F9" w14:textId="7777777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054E8D6F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31949EE4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Pr="00DF55E9" w:rsidR="00495C11" w:rsidTr="00495C11" w14:paraId="3F96743F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5C2FAEAD" w14:textId="7777777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W_04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2C4CFE09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20BA7B49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Pr="00DF55E9" w:rsidR="00495C11" w:rsidTr="00495C11" w14:paraId="7CBF29FD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09F65B53" w14:textId="77777777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4B1A28BD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4599AD3B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Pr="00DF55E9" w:rsidR="00495C11" w:rsidTr="00495C11" w14:paraId="28D52925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4CBAD34F" w14:textId="7777777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3649560A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36769D64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Pr="00DF55E9" w:rsidR="00495C11" w:rsidTr="00495C11" w14:paraId="2A8A48D7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14983E4B" w14:textId="7777777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2F9A9286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57F3D8E6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Pr="00DF55E9" w:rsidR="00495C11" w:rsidTr="00495C11" w14:paraId="47082AA7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16193A06" w14:textId="7777777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60D3AA74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333F1FC6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Pr="00DF55E9" w:rsidR="00495C11" w:rsidTr="00495C11" w14:paraId="31DD2250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1F592DE6" w14:textId="7777777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3B42933E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04177E54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Pr="00DF55E9" w:rsidR="00495C11" w:rsidTr="00495C11" w14:paraId="2593EE86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0B7A3746" w14:textId="77777777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6AA73498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2B99A5F4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Pr="00DF55E9" w:rsidR="00495C11" w:rsidTr="00495C11" w14:paraId="11AB3FD5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37325C0D" w14:textId="77777777">
            <w:pPr>
              <w:pStyle w:val="Akapitzlist"/>
              <w:spacing w:before="20" w:after="20" w:line="240" w:lineRule="auto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2202429B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4BC1ECA7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</w:tbl>
    <w:p w:rsidRPr="00DF55E9" w:rsidR="009C3BD5" w:rsidP="002344B5" w:rsidRDefault="009C3BD5" w14:paraId="71BC8A65" w14:textId="77777777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DF55E9">
        <w:rPr>
          <w:rFonts w:ascii="Cambria" w:hAnsi="Cambria"/>
          <w:sz w:val="22"/>
          <w:szCs w:val="22"/>
        </w:rPr>
        <w:t xml:space="preserve">9. Opis sposobu ustalania oceny końcowej </w:t>
      </w:r>
      <w:r w:rsidRPr="00DF55E9">
        <w:rPr>
          <w:rFonts w:ascii="Cambria" w:hAnsi="Cambria"/>
          <w:b w:val="0"/>
          <w:bCs w:val="0"/>
          <w:sz w:val="22"/>
          <w:szCs w:val="22"/>
        </w:rPr>
        <w:t xml:space="preserve">(zasady i kryteria przyznawania oceny, a także sposób obliczania oceny w przypadku zajęć, w skład których wchodzi więcej niż jedna forma prowadzenia </w:t>
      </w:r>
      <w:r w:rsidRPr="00DF55E9">
        <w:rPr>
          <w:rFonts w:ascii="Cambria" w:hAnsi="Cambria"/>
          <w:b w:val="0"/>
          <w:bCs w:val="0"/>
          <w:sz w:val="22"/>
          <w:szCs w:val="22"/>
        </w:rPr>
        <w:lastRenderedPageBreak/>
        <w:t>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9907"/>
      </w:tblGrid>
      <w:tr w:rsidRPr="00DF55E9" w:rsidR="009C3BD5" w:rsidTr="000478AF" w14:paraId="17CB93FF" w14:textId="77777777">
        <w:trPr>
          <w:trHeight w:val="93"/>
          <w:jc w:val="center"/>
        </w:trPr>
        <w:tc>
          <w:tcPr>
            <w:tcW w:w="9907" w:type="dxa"/>
          </w:tcPr>
          <w:p w:rsidRPr="00DF55E9" w:rsidR="009C3BD5" w:rsidP="005C6AD8" w:rsidRDefault="009C3BD5" w14:paraId="6916317C" w14:textId="77777777">
            <w:pPr>
              <w:pStyle w:val="karta"/>
              <w:rPr>
                <w:rFonts w:ascii="Cambria" w:hAnsi="Cambria"/>
                <w:b/>
                <w:bCs/>
              </w:rPr>
            </w:pPr>
            <w:r w:rsidRPr="00DF55E9">
              <w:rPr>
                <w:rFonts w:ascii="Cambria" w:hAnsi="Cambria"/>
                <w:b/>
                <w:bCs/>
              </w:rPr>
              <w:t>Praktyka jest zaliczana na podstawie dokumentacji z przebiegu praktyki zawodowej po jej zrealizowaniu. Obowiązuje zaliczenie bez oceny.</w:t>
            </w:r>
          </w:p>
          <w:p w:rsidRPr="00DF55E9" w:rsidR="009C3BD5" w:rsidP="005C6AD8" w:rsidRDefault="009C3BD5" w14:paraId="1375585D" w14:textId="77777777">
            <w:pPr>
              <w:pStyle w:val="karta"/>
              <w:rPr>
                <w:rFonts w:ascii="Cambria" w:hAnsi="Cambria"/>
                <w:b/>
                <w:bCs/>
              </w:rPr>
            </w:pPr>
          </w:p>
        </w:tc>
      </w:tr>
    </w:tbl>
    <w:p w:rsidRPr="00DF55E9" w:rsidR="009C3BD5" w:rsidP="002344B5" w:rsidRDefault="009C3BD5" w14:paraId="77F9578E" w14:textId="77777777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DF55E9">
        <w:rPr>
          <w:rFonts w:ascii="Cambria" w:hAnsi="Cambria"/>
          <w:sz w:val="22"/>
          <w:szCs w:val="22"/>
        </w:rPr>
        <w:t>10. Forma zaliczenia zajęć</w:t>
      </w:r>
    </w:p>
    <w:tbl>
      <w:tblPr>
        <w:tblW w:w="99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Pr="00DF55E9" w:rsidR="009C3BD5" w:rsidTr="000478AF" w14:paraId="3AC2383E" w14:textId="77777777">
        <w:trPr>
          <w:trHeight w:val="540"/>
          <w:jc w:val="center"/>
        </w:trPr>
        <w:tc>
          <w:tcPr>
            <w:tcW w:w="9923" w:type="dxa"/>
          </w:tcPr>
          <w:p w:rsidRPr="00DF55E9" w:rsidR="009C3BD5" w:rsidP="0063787D" w:rsidRDefault="009C3BD5" w14:paraId="33A0CC16" w14:textId="77777777">
            <w:pPr>
              <w:spacing w:before="120" w:after="120" w:line="240" w:lineRule="auto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0"/>
                <w:szCs w:val="20"/>
              </w:rPr>
              <w:t>Zaliczenie bez oceny</w:t>
            </w:r>
          </w:p>
        </w:tc>
      </w:tr>
    </w:tbl>
    <w:p w:rsidRPr="00DF55E9" w:rsidR="009C3BD5" w:rsidP="002344B5" w:rsidRDefault="009C3BD5" w14:paraId="47F46A9B" w14:textId="77777777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DF55E9">
        <w:rPr>
          <w:rFonts w:ascii="Cambria" w:hAnsi="Cambria"/>
          <w:sz w:val="22"/>
          <w:szCs w:val="22"/>
        </w:rPr>
        <w:t xml:space="preserve">11. Obciążenie pracą studenta </w:t>
      </w:r>
      <w:r w:rsidRPr="00DF55E9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85"/>
        <w:gridCol w:w="7"/>
      </w:tblGrid>
      <w:tr w:rsidRPr="00DF55E9" w:rsidR="009C3BD5" w:rsidTr="000478AF" w14:paraId="0E1D115D" w14:textId="77777777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:rsidRPr="00DF55E9" w:rsidR="009C3BD5" w:rsidP="0063787D" w:rsidRDefault="009C3BD5" w14:paraId="06AA8C1C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:rsidRPr="00DF55E9" w:rsidR="009C3BD5" w:rsidP="0063787D" w:rsidRDefault="009C3BD5" w14:paraId="57CDD2CE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Pr="00DF55E9" w:rsidR="009C3BD5" w:rsidTr="000478AF" w14:paraId="495BFD42" w14:textId="77777777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:rsidRPr="00DF55E9" w:rsidR="009C3BD5" w:rsidP="0063787D" w:rsidRDefault="009C3BD5" w14:paraId="0C2FDF2D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:rsidRPr="00DF55E9" w:rsidR="009C3BD5" w:rsidP="0063787D" w:rsidRDefault="009C3BD5" w14:paraId="23917247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</w:tcPr>
          <w:p w:rsidRPr="00DF55E9" w:rsidR="009C3BD5" w:rsidP="0063787D" w:rsidRDefault="009C3BD5" w14:paraId="1DD9D8B9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Pr="00DF55E9" w:rsidR="009C3BD5" w:rsidTr="000478AF" w14:paraId="1A98F96B" w14:textId="77777777">
        <w:trPr>
          <w:trHeight w:val="449"/>
          <w:jc w:val="center"/>
        </w:trPr>
        <w:tc>
          <w:tcPr>
            <w:tcW w:w="9896" w:type="dxa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:rsidRPr="00DF55E9" w:rsidR="009C3BD5" w:rsidP="0063787D" w:rsidRDefault="009C3BD5" w14:paraId="690FB4D3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Godziny kontaktowe studenta (w ramach zajęć):</w:t>
            </w:r>
          </w:p>
        </w:tc>
      </w:tr>
      <w:tr w:rsidRPr="00DF55E9" w:rsidR="009C3BD5" w:rsidTr="000478AF" w14:paraId="751E9FDD" w14:textId="77777777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F55E9" w:rsidR="009C3BD5" w:rsidP="0063787D" w:rsidRDefault="009C3BD5" w14:paraId="79A52D86" w14:textId="77777777">
            <w:pPr>
              <w:spacing w:before="20" w:after="20" w:line="240" w:lineRule="auto"/>
              <w:rPr>
                <w:rFonts w:ascii="Cambria" w:hAnsi="Cambria" w:cs="Times New Roman"/>
                <w:b/>
                <w:iCs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liczba godzin pracy studenta z bezpośrednim udziałem nauczycieli akademickich lub innych osób prowadzących zajęcia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F55E9" w:rsidR="009C3BD5" w:rsidP="0063787D" w:rsidRDefault="009C3BD5" w14:paraId="50D05B99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DF55E9">
              <w:rPr>
                <w:rFonts w:ascii="Cambria" w:hAnsi="Cambria" w:cs="Times New Roman"/>
                <w:b/>
                <w:iCs/>
              </w:rPr>
              <w:t>480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F55E9" w:rsidR="009C3BD5" w:rsidP="0063787D" w:rsidRDefault="009C3BD5" w14:paraId="6456E867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DF55E9">
              <w:rPr>
                <w:rFonts w:ascii="Cambria" w:hAnsi="Cambria" w:cs="Times New Roman"/>
                <w:b/>
                <w:iCs/>
              </w:rPr>
              <w:t>480</w:t>
            </w:r>
          </w:p>
        </w:tc>
      </w:tr>
      <w:tr w:rsidRPr="00DF55E9" w:rsidR="009C3BD5" w:rsidTr="000478AF" w14:paraId="05F2FC74" w14:textId="77777777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:rsidRPr="00DF55E9" w:rsidR="009C3BD5" w:rsidP="0063787D" w:rsidRDefault="009C3BD5" w14:paraId="32E7E96E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DF55E9">
              <w:rPr>
                <w:rFonts w:ascii="Cambria" w:hAnsi="Cambria" w:cs="Times New Roman"/>
                <w:b/>
                <w:iCs/>
              </w:rPr>
              <w:t>Praca własna studenta (indywidualna praca studenta związana z zajęciami):</w:t>
            </w:r>
          </w:p>
        </w:tc>
      </w:tr>
      <w:tr w:rsidRPr="00DF55E9" w:rsidR="00180558" w:rsidTr="000478AF" w14:paraId="488E0D54" w14:textId="77777777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180558" w:rsidP="00180558" w:rsidRDefault="00180558" w14:paraId="55CB994C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Przygotowanie wymaganej dokumentacji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DF55E9" w:rsidR="00180558" w:rsidP="00180558" w:rsidRDefault="00180558" w14:paraId="7EC4EA6C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DF55E9" w:rsidR="00180558" w:rsidP="00180558" w:rsidRDefault="00180558" w14:paraId="63622E10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Pr="00DF55E9" w:rsidR="00180558" w:rsidTr="00865FF0" w14:paraId="58F9E5A4" w14:textId="77777777">
        <w:trPr>
          <w:gridAfter w:val="1"/>
          <w:wAfter w:w="7" w:type="dxa"/>
          <w:trHeight w:val="535"/>
          <w:jc w:val="center"/>
        </w:trPr>
        <w:tc>
          <w:tcPr>
            <w:tcW w:w="5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180558" w:rsidP="00865FF0" w:rsidRDefault="00180558" w14:paraId="0CA2307A" w14:textId="77777777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DF55E9" w:rsidR="00180558" w:rsidP="00180558" w:rsidRDefault="00180558" w14:paraId="452A6D72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500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DF55E9" w:rsidR="00180558" w:rsidP="00180558" w:rsidRDefault="00180558" w14:paraId="07B57FF1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500</w:t>
            </w:r>
          </w:p>
        </w:tc>
      </w:tr>
      <w:tr w:rsidRPr="00DF55E9" w:rsidR="00180558" w:rsidTr="000478AF" w14:paraId="0951D292" w14:textId="77777777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180558" w:rsidP="00180558" w:rsidRDefault="00180558" w14:paraId="05EB9B0D" w14:textId="77777777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DF55E9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DF55E9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DF55E9" w:rsidR="00180558" w:rsidP="00180558" w:rsidRDefault="00180558" w14:paraId="3AA7E65D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DF55E9" w:rsidR="00180558" w:rsidP="00180558" w:rsidRDefault="00180558" w14:paraId="563D50CE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20</w:t>
            </w:r>
          </w:p>
        </w:tc>
      </w:tr>
    </w:tbl>
    <w:p w:rsidRPr="00DF55E9" w:rsidR="009C3BD5" w:rsidP="002344B5" w:rsidRDefault="009C3BD5" w14:paraId="2307D573" w14:textId="7777777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DF55E9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Pr="00DF55E9" w:rsidR="009C3BD5" w:rsidTr="000478AF" w14:paraId="34C248D1" w14:textId="77777777">
        <w:trPr>
          <w:jc w:val="center"/>
        </w:trPr>
        <w:tc>
          <w:tcPr>
            <w:tcW w:w="9889" w:type="dxa"/>
            <w:shd w:val="clear" w:color="auto" w:fill="auto"/>
          </w:tcPr>
          <w:p w:rsidRPr="00DF55E9" w:rsidR="009C3BD5" w:rsidP="002030AE" w:rsidRDefault="009C3BD5" w14:paraId="7E946F45" w14:textId="7777777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Pr="00DF55E9" w:rsidR="009C3BD5" w:rsidP="005C6AD8" w:rsidRDefault="009C3BD5" w14:paraId="1F7DA9BF" w14:textId="7777777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1.</w:t>
            </w:r>
          </w:p>
          <w:p w:rsidRPr="00DF55E9" w:rsidR="009C3BD5" w:rsidP="005C6AD8" w:rsidRDefault="009C3BD5" w14:paraId="32E5CBA5" w14:textId="7777777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2.</w:t>
            </w:r>
          </w:p>
        </w:tc>
      </w:tr>
      <w:tr w:rsidRPr="00DF55E9" w:rsidR="009C3BD5" w:rsidTr="000478AF" w14:paraId="6DB877E6" w14:textId="77777777">
        <w:trPr>
          <w:jc w:val="center"/>
        </w:trPr>
        <w:tc>
          <w:tcPr>
            <w:tcW w:w="9889" w:type="dxa"/>
            <w:shd w:val="clear" w:color="auto" w:fill="auto"/>
          </w:tcPr>
          <w:p w:rsidRPr="00DF55E9" w:rsidR="009C3BD5" w:rsidP="002030AE" w:rsidRDefault="009C3BD5" w14:paraId="1C704588" w14:textId="77777777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Pr="00DF55E9" w:rsidR="009C3BD5" w:rsidP="005C6AD8" w:rsidRDefault="009C3BD5" w14:paraId="1A283073" w14:textId="77777777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1.</w:t>
            </w:r>
          </w:p>
          <w:p w:rsidRPr="00DF55E9" w:rsidR="009C3BD5" w:rsidP="005C6AD8" w:rsidRDefault="009C3BD5" w14:paraId="12D76E8B" w14:textId="77777777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2.</w:t>
            </w:r>
          </w:p>
        </w:tc>
      </w:tr>
    </w:tbl>
    <w:p w:rsidRPr="00DF55E9" w:rsidR="009C3BD5" w:rsidP="002344B5" w:rsidRDefault="009C3BD5" w14:paraId="58DCB59A" w14:textId="7777777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DF55E9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Pr="00DF55E9" w:rsidR="009C3BD5" w:rsidTr="000478AF" w14:paraId="57A49AFC" w14:textId="77777777">
        <w:trPr>
          <w:jc w:val="center"/>
        </w:trPr>
        <w:tc>
          <w:tcPr>
            <w:tcW w:w="3846" w:type="dxa"/>
            <w:shd w:val="clear" w:color="auto" w:fill="auto"/>
          </w:tcPr>
          <w:p w:rsidRPr="00DF55E9" w:rsidR="009C3BD5" w:rsidP="00C26445" w:rsidRDefault="009C3BD5" w14:paraId="262FC950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  <w:shd w:val="clear" w:color="auto" w:fill="auto"/>
          </w:tcPr>
          <w:p w:rsidRPr="00DF55E9" w:rsidR="009C3BD5" w:rsidP="00C26445" w:rsidRDefault="009C3BD5" w14:paraId="124AB8EA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dr Andrzej Kuciński</w:t>
            </w:r>
          </w:p>
        </w:tc>
      </w:tr>
      <w:tr w:rsidRPr="00DF55E9" w:rsidR="009C3BD5" w:rsidTr="000478AF" w14:paraId="2EE2E5F8" w14:textId="77777777">
        <w:trPr>
          <w:jc w:val="center"/>
        </w:trPr>
        <w:tc>
          <w:tcPr>
            <w:tcW w:w="3846" w:type="dxa"/>
            <w:shd w:val="clear" w:color="auto" w:fill="auto"/>
          </w:tcPr>
          <w:p w:rsidRPr="00DF55E9" w:rsidR="009C3BD5" w:rsidP="00C26445" w:rsidRDefault="009C3BD5" w14:paraId="60DA954E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  <w:shd w:val="clear" w:color="auto" w:fill="auto"/>
          </w:tcPr>
          <w:p w:rsidRPr="00DF55E9" w:rsidR="009C3BD5" w:rsidP="00C26445" w:rsidRDefault="0063787D" w14:paraId="3C9EB06C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>0</w:t>
            </w:r>
            <w:r>
              <w:rPr>
                <w:rFonts w:ascii="Cambria" w:hAnsi="Cambria" w:cs="Times New Roman"/>
                <w:sz w:val="20"/>
                <w:szCs w:val="20"/>
              </w:rPr>
              <w:t>.06</w:t>
            </w:r>
            <w:r w:rsidRPr="00DF55E9" w:rsidR="009C3BD5">
              <w:rPr>
                <w:rFonts w:ascii="Cambria" w:hAnsi="Cambria" w:cs="Times New Roman"/>
                <w:sz w:val="20"/>
                <w:szCs w:val="20"/>
              </w:rPr>
              <w:t>.2024</w:t>
            </w:r>
          </w:p>
        </w:tc>
      </w:tr>
      <w:tr w:rsidRPr="00DF55E9" w:rsidR="009C3BD5" w:rsidTr="000478AF" w14:paraId="78D80D43" w14:textId="77777777">
        <w:trPr>
          <w:jc w:val="center"/>
        </w:trPr>
        <w:tc>
          <w:tcPr>
            <w:tcW w:w="3846" w:type="dxa"/>
            <w:shd w:val="clear" w:color="auto" w:fill="auto"/>
          </w:tcPr>
          <w:p w:rsidRPr="00DF55E9" w:rsidR="009C3BD5" w:rsidP="00C26445" w:rsidRDefault="009C3BD5" w14:paraId="519D208D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  <w:shd w:val="clear" w:color="auto" w:fill="auto"/>
          </w:tcPr>
          <w:p w:rsidRPr="00DF55E9" w:rsidR="009C3BD5" w:rsidP="00C26445" w:rsidRDefault="009C3BD5" w14:paraId="13F6A9AD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akucinski@ajp.edu.pl</w:t>
            </w:r>
          </w:p>
        </w:tc>
      </w:tr>
      <w:tr w:rsidRPr="00DF55E9" w:rsidR="009C3BD5" w:rsidTr="000478AF" w14:paraId="1B9063B8" w14:textId="77777777">
        <w:trPr>
          <w:jc w:val="center"/>
        </w:trPr>
        <w:tc>
          <w:tcPr>
            <w:tcW w:w="3846" w:type="dxa"/>
            <w:tcBorders>
              <w:bottom w:val="single" w:color="000000" w:sz="4" w:space="0"/>
            </w:tcBorders>
            <w:shd w:val="clear" w:color="auto" w:fill="auto"/>
          </w:tcPr>
          <w:p w:rsidRPr="00DF55E9" w:rsidR="009C3BD5" w:rsidP="005C6AD8" w:rsidRDefault="00784D67" w14:paraId="1381C51E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</w:t>
            </w:r>
            <w:r w:rsidRPr="00DF55E9" w:rsidR="009C3BD5">
              <w:rPr>
                <w:rFonts w:ascii="Cambria" w:hAnsi="Cambria" w:cs="Times New Roman"/>
                <w:sz w:val="20"/>
                <w:szCs w:val="20"/>
              </w:rPr>
              <w:t>odpis</w:t>
            </w:r>
          </w:p>
        </w:tc>
        <w:tc>
          <w:tcPr>
            <w:tcW w:w="6043" w:type="dxa"/>
            <w:tcBorders>
              <w:bottom w:val="single" w:color="000000" w:sz="4" w:space="0"/>
            </w:tcBorders>
            <w:shd w:val="clear" w:color="auto" w:fill="auto"/>
          </w:tcPr>
          <w:p w:rsidRPr="00DF55E9" w:rsidR="009C3BD5" w:rsidP="005C6AD8" w:rsidRDefault="009C3BD5" w14:paraId="7473DA73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63787D" w:rsidP="002030AE" w:rsidRDefault="0063787D" w14:paraId="0D4E39BA" w14:textId="77777777">
      <w:pPr>
        <w:spacing w:before="60" w:after="60"/>
        <w:rPr>
          <w:rFonts w:ascii="Cambria" w:hAnsi="Cambria" w:cs="Times New Roman"/>
        </w:rPr>
      </w:pPr>
    </w:p>
    <w:p w:rsidR="0063787D" w:rsidP="002030AE" w:rsidRDefault="0063787D" w14:paraId="0D094AAC" w14:textId="77777777">
      <w:pPr>
        <w:spacing w:before="60" w:after="60"/>
        <w:rPr>
          <w:rFonts w:ascii="Cambria" w:hAnsi="Cambria" w:cs="Times New Roman"/>
        </w:rPr>
      </w:pPr>
    </w:p>
    <w:p w:rsidR="0063787D" w:rsidP="002030AE" w:rsidRDefault="0063787D" w14:paraId="38826181" w14:textId="77777777">
      <w:pPr>
        <w:spacing w:before="60" w:after="60"/>
        <w:rPr>
          <w:rFonts w:ascii="Cambria" w:hAnsi="Cambria" w:cs="Times New Roman"/>
        </w:rPr>
      </w:pPr>
    </w:p>
    <w:p w:rsidR="00365803" w:rsidP="00365803" w:rsidRDefault="00365803" w14:paraId="7CE37477" w14:textId="77777777">
      <w:pPr>
        <w:spacing w:before="120" w:after="120" w:line="240" w:lineRule="auto"/>
        <w:rPr>
          <w:rFonts w:ascii="Cambria" w:hAnsi="Cambria" w:cs="Times New Roman"/>
          <w:b/>
          <w:bCs/>
        </w:rPr>
      </w:pPr>
    </w:p>
    <w:p w:rsidR="00865FF0" w:rsidRDefault="00865FF0" w14:paraId="3CF7FAEF" w14:textId="77777777">
      <w:r>
        <w:br w:type="page"/>
      </w:r>
    </w:p>
    <w:tbl>
      <w:tblPr>
        <w:tblpPr w:leftFromText="141" w:rightFromText="141" w:vertAnchor="page" w:horzAnchor="margin" w:tblpY="1786"/>
        <w:tblW w:w="988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Pr="00DF55E9" w:rsidR="00365803" w:rsidTr="001D6762" w14:paraId="015FBEE8" w14:textId="77777777">
        <w:trPr>
          <w:trHeight w:val="269"/>
        </w:trPr>
        <w:tc>
          <w:tcPr>
            <w:tcW w:w="1968" w:type="dxa"/>
            <w:vMerge w:val="restart"/>
            <w:shd w:val="clear" w:color="auto" w:fill="auto"/>
          </w:tcPr>
          <w:p w:rsidRPr="00DF55E9" w:rsidR="00365803" w:rsidP="001D6762" w:rsidRDefault="00861B21" w14:paraId="1062667D" w14:textId="4AFAB5B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865FF0">
              <w:rPr>
                <w:rFonts w:ascii="Cambria" w:hAnsi="Cambria"/>
                <w:noProof/>
              </w:rPr>
              <w:lastRenderedPageBreak/>
              <w:drawing>
                <wp:inline distT="0" distB="0" distL="0" distR="0" wp14:anchorId="0EC9B75A" wp14:editId="61851EC7">
                  <wp:extent cx="1066800" cy="1066800"/>
                  <wp:effectExtent l="0" t="0" r="0" b="0"/>
                  <wp:docPr id="3" name="Obraz 1175107583" descr="Obraz zawierający godło, symbol, logo, krąg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175107583" descr="Obraz zawierający godło, symbol, logo, krąg&#10;&#10;Opis wygenerowany automatyczn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365803" w:rsidP="001D6762" w:rsidRDefault="00365803" w14:paraId="2A027DB6" w14:textId="7777777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F55E9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365803" w:rsidP="001D6762" w:rsidRDefault="00365803" w14:paraId="3C9D80B7" w14:textId="77777777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4"/>
                <w:szCs w:val="24"/>
              </w:rPr>
              <w:t>Ekonomiczny</w:t>
            </w:r>
          </w:p>
        </w:tc>
      </w:tr>
      <w:tr w:rsidRPr="00DF55E9" w:rsidR="00365803" w:rsidTr="001D6762" w14:paraId="5D14B853" w14:textId="77777777">
        <w:trPr>
          <w:trHeight w:val="275"/>
        </w:trPr>
        <w:tc>
          <w:tcPr>
            <w:tcW w:w="1968" w:type="dxa"/>
            <w:vMerge/>
            <w:shd w:val="clear" w:color="auto" w:fill="auto"/>
          </w:tcPr>
          <w:p w:rsidRPr="00DF55E9" w:rsidR="00365803" w:rsidP="001D6762" w:rsidRDefault="00365803" w14:paraId="512B7643" w14:textId="7777777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365803" w:rsidP="001D6762" w:rsidRDefault="00365803" w14:paraId="0B64DA16" w14:textId="7777777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F55E9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365803" w:rsidP="001D6762" w:rsidRDefault="00365803" w14:paraId="370F3298" w14:textId="77777777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4"/>
                <w:szCs w:val="24"/>
              </w:rPr>
              <w:t>Finanse i rachunkowość</w:t>
            </w:r>
          </w:p>
        </w:tc>
      </w:tr>
      <w:tr w:rsidRPr="00DF55E9" w:rsidR="00365803" w:rsidTr="001D6762" w14:paraId="5451AC91" w14:textId="77777777">
        <w:trPr>
          <w:trHeight w:val="139"/>
        </w:trPr>
        <w:tc>
          <w:tcPr>
            <w:tcW w:w="1968" w:type="dxa"/>
            <w:vMerge/>
            <w:tcBorders>
              <w:bottom w:val="single" w:color="000000" w:sz="4" w:space="0"/>
            </w:tcBorders>
            <w:shd w:val="clear" w:color="auto" w:fill="auto"/>
          </w:tcPr>
          <w:p w:rsidRPr="00DF55E9" w:rsidR="00365803" w:rsidP="001D6762" w:rsidRDefault="00365803" w14:paraId="7EF03073" w14:textId="7777777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365803" w:rsidP="001D6762" w:rsidRDefault="00365803" w14:paraId="5F7FA5FC" w14:textId="7777777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F55E9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365803" w:rsidP="001D6762" w:rsidRDefault="00365803" w14:paraId="3F0F9847" w14:textId="77777777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18"/>
                <w:szCs w:val="18"/>
              </w:rPr>
              <w:t>pierwszego stopnia</w:t>
            </w:r>
          </w:p>
        </w:tc>
      </w:tr>
      <w:tr w:rsidRPr="00DF55E9" w:rsidR="00365803" w:rsidTr="001D6762" w14:paraId="6A57FA61" w14:textId="77777777">
        <w:trPr>
          <w:trHeight w:val="139"/>
        </w:trPr>
        <w:tc>
          <w:tcPr>
            <w:tcW w:w="1968" w:type="dxa"/>
            <w:vMerge/>
            <w:tcBorders>
              <w:bottom w:val="single" w:color="000000" w:sz="4" w:space="0"/>
            </w:tcBorders>
            <w:shd w:val="clear" w:color="auto" w:fill="auto"/>
          </w:tcPr>
          <w:p w:rsidRPr="00DF55E9" w:rsidR="00365803" w:rsidP="001D6762" w:rsidRDefault="00365803" w14:paraId="5C56092C" w14:textId="7777777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365803" w:rsidP="001D6762" w:rsidRDefault="00365803" w14:paraId="6BAAB64C" w14:textId="7777777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DF55E9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365803" w:rsidP="001D6762" w:rsidRDefault="00365803" w14:paraId="0F206F3C" w14:textId="77777777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Pr="00DF55E9" w:rsidR="00365803" w:rsidTr="001D6762" w14:paraId="2CB8E925" w14:textId="77777777">
        <w:trPr>
          <w:trHeight w:val="139"/>
        </w:trPr>
        <w:tc>
          <w:tcPr>
            <w:tcW w:w="1968" w:type="dxa"/>
            <w:vMerge/>
            <w:shd w:val="clear" w:color="auto" w:fill="auto"/>
          </w:tcPr>
          <w:p w:rsidRPr="00DF55E9" w:rsidR="00365803" w:rsidP="001D6762" w:rsidRDefault="00365803" w14:paraId="4C2D542C" w14:textId="7777777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:rsidRPr="00DF55E9" w:rsidR="00365803" w:rsidP="001D6762" w:rsidRDefault="00365803" w14:paraId="0202FC45" w14:textId="7777777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F55E9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5103" w:type="dxa"/>
            <w:gridSpan w:val="2"/>
            <w:shd w:val="clear" w:color="auto" w:fill="auto"/>
            <w:vAlign w:val="center"/>
          </w:tcPr>
          <w:p w:rsidRPr="00DF55E9" w:rsidR="00365803" w:rsidP="001D6762" w:rsidRDefault="00365803" w14:paraId="4794A634" w14:textId="77777777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Pr="00DF55E9" w:rsidR="00365803" w:rsidTr="001D6762" w14:paraId="1FD5F3BC" w14:textId="77777777">
        <w:trPr>
          <w:trHeight w:val="139"/>
        </w:trPr>
        <w:tc>
          <w:tcPr>
            <w:tcW w:w="5070" w:type="dxa"/>
            <w:gridSpan w:val="3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365803" w:rsidP="001D6762" w:rsidRDefault="00365803" w14:paraId="4CD4E929" w14:textId="7777777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F55E9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365803" w:rsidP="001D6762" w:rsidRDefault="00365803" w14:paraId="1F01B6FE" w14:textId="77777777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</w:tr>
    </w:tbl>
    <w:p w:rsidRPr="00DF55E9" w:rsidR="00365803" w:rsidP="00365803" w:rsidRDefault="00365803" w14:paraId="6DF43562" w14:textId="77777777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DF55E9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KARTA ZAJĘĆ</w:t>
      </w:r>
    </w:p>
    <w:p w:rsidRPr="00DF55E9" w:rsidR="00365803" w:rsidP="00365803" w:rsidRDefault="00365803" w14:paraId="4CB0D262" w14:textId="7777777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DF55E9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Pr="00DF55E9" w:rsidR="00365803" w:rsidTr="00C26445" w14:paraId="66CC1730" w14:textId="77777777">
        <w:trPr>
          <w:trHeight w:val="328"/>
        </w:trPr>
        <w:tc>
          <w:tcPr>
            <w:tcW w:w="4219" w:type="dxa"/>
            <w:vAlign w:val="center"/>
          </w:tcPr>
          <w:p w:rsidRPr="00DF55E9" w:rsidR="00365803" w:rsidP="00C26445" w:rsidRDefault="00365803" w14:paraId="3683D517" w14:textId="77777777">
            <w:pPr>
              <w:pStyle w:val="akarta"/>
            </w:pPr>
            <w:r w:rsidRPr="00DF55E9">
              <w:t>Nazwa zajęć</w:t>
            </w:r>
          </w:p>
        </w:tc>
        <w:tc>
          <w:tcPr>
            <w:tcW w:w="5670" w:type="dxa"/>
            <w:vAlign w:val="center"/>
          </w:tcPr>
          <w:p w:rsidRPr="00DF55E9" w:rsidR="00365803" w:rsidP="00C26445" w:rsidRDefault="00365803" w14:paraId="7A92A4E0" w14:textId="77777777">
            <w:pPr>
              <w:pStyle w:val="akarta"/>
            </w:pPr>
            <w:r w:rsidRPr="00DF55E9">
              <w:t>Praktyki zawodowe</w:t>
            </w:r>
          </w:p>
        </w:tc>
      </w:tr>
      <w:tr w:rsidRPr="00DF55E9" w:rsidR="00365803" w:rsidTr="00C26445" w14:paraId="338BDA74" w14:textId="77777777">
        <w:tc>
          <w:tcPr>
            <w:tcW w:w="4219" w:type="dxa"/>
            <w:vAlign w:val="center"/>
          </w:tcPr>
          <w:p w:rsidRPr="00DF55E9" w:rsidR="00365803" w:rsidP="00C26445" w:rsidRDefault="00365803" w14:paraId="3EA28958" w14:textId="77777777">
            <w:pPr>
              <w:pStyle w:val="akarta"/>
            </w:pPr>
            <w:r w:rsidRPr="00DF55E9">
              <w:t>Punkty ECTS</w:t>
            </w:r>
          </w:p>
        </w:tc>
        <w:tc>
          <w:tcPr>
            <w:tcW w:w="5670" w:type="dxa"/>
            <w:vAlign w:val="center"/>
          </w:tcPr>
          <w:p w:rsidRPr="00DF55E9" w:rsidR="00365803" w:rsidP="00C26445" w:rsidRDefault="00365803" w14:paraId="7C7BC6F0" w14:textId="77777777">
            <w:pPr>
              <w:pStyle w:val="akarta"/>
            </w:pPr>
            <w:r w:rsidRPr="00DF55E9">
              <w:t>20</w:t>
            </w:r>
          </w:p>
        </w:tc>
      </w:tr>
      <w:tr w:rsidRPr="00DF55E9" w:rsidR="00365803" w:rsidTr="00C26445" w14:paraId="714B82D6" w14:textId="77777777">
        <w:tc>
          <w:tcPr>
            <w:tcW w:w="4219" w:type="dxa"/>
            <w:vAlign w:val="center"/>
          </w:tcPr>
          <w:p w:rsidRPr="00DF55E9" w:rsidR="00365803" w:rsidP="00C26445" w:rsidRDefault="00365803" w14:paraId="174851F6" w14:textId="77777777">
            <w:pPr>
              <w:pStyle w:val="akarta"/>
            </w:pPr>
            <w:r w:rsidRPr="00DF55E9">
              <w:t>Rodzaj zajęć</w:t>
            </w:r>
          </w:p>
        </w:tc>
        <w:tc>
          <w:tcPr>
            <w:tcW w:w="5670" w:type="dxa"/>
            <w:vAlign w:val="center"/>
          </w:tcPr>
          <w:p w:rsidRPr="00DF55E9" w:rsidR="00365803" w:rsidP="00C26445" w:rsidRDefault="00365803" w14:paraId="4C7CF839" w14:textId="77777777">
            <w:pPr>
              <w:pStyle w:val="akarta"/>
            </w:pPr>
            <w:r w:rsidRPr="00DF55E9">
              <w:t>obieralne</w:t>
            </w:r>
          </w:p>
        </w:tc>
      </w:tr>
      <w:tr w:rsidRPr="00DF55E9" w:rsidR="00365803" w:rsidTr="00C26445" w14:paraId="7EE7AFA4" w14:textId="77777777">
        <w:tc>
          <w:tcPr>
            <w:tcW w:w="4219" w:type="dxa"/>
            <w:vAlign w:val="center"/>
          </w:tcPr>
          <w:p w:rsidRPr="00DF55E9" w:rsidR="00365803" w:rsidP="00C26445" w:rsidRDefault="00365803" w14:paraId="78E74DAA" w14:textId="77777777">
            <w:pPr>
              <w:pStyle w:val="akarta"/>
            </w:pPr>
            <w:r w:rsidRPr="00DF55E9">
              <w:t>Moduł/specjalizacja</w:t>
            </w:r>
          </w:p>
        </w:tc>
        <w:tc>
          <w:tcPr>
            <w:tcW w:w="5670" w:type="dxa"/>
            <w:vAlign w:val="center"/>
          </w:tcPr>
          <w:p w:rsidRPr="00DF55E9" w:rsidR="00365803" w:rsidP="00C26445" w:rsidRDefault="00365803" w14:paraId="5C9B71C3" w14:textId="77777777">
            <w:pPr>
              <w:pStyle w:val="akarta"/>
            </w:pPr>
            <w:r w:rsidRPr="00DF55E9">
              <w:t xml:space="preserve">Moduł D. </w:t>
            </w:r>
            <w:r>
              <w:t>K</w:t>
            </w:r>
            <w:r w:rsidRPr="00DF55E9">
              <w:t xml:space="preserve">arty </w:t>
            </w:r>
            <w:r>
              <w:t>przedmiotu</w:t>
            </w:r>
            <w:r w:rsidRPr="00DF55E9">
              <w:t xml:space="preserve"> Dyplomowanie i praktyka</w:t>
            </w:r>
          </w:p>
          <w:p w:rsidRPr="00DF55E9" w:rsidR="00365803" w:rsidP="00C26445" w:rsidRDefault="00365803" w14:paraId="52681B2F" w14:textId="77777777">
            <w:pPr>
              <w:pStyle w:val="akarta"/>
            </w:pPr>
            <w:r w:rsidRPr="00DF55E9">
              <w:t>Bankowość</w:t>
            </w:r>
          </w:p>
        </w:tc>
      </w:tr>
      <w:tr w:rsidRPr="00DF55E9" w:rsidR="00365803" w:rsidTr="00C26445" w14:paraId="5B25937B" w14:textId="77777777">
        <w:tc>
          <w:tcPr>
            <w:tcW w:w="4219" w:type="dxa"/>
            <w:vAlign w:val="center"/>
          </w:tcPr>
          <w:p w:rsidRPr="00DF55E9" w:rsidR="00365803" w:rsidP="00C26445" w:rsidRDefault="00365803" w14:paraId="194A110E" w14:textId="77777777">
            <w:pPr>
              <w:pStyle w:val="akarta"/>
            </w:pPr>
            <w:r w:rsidRPr="00DF55E9">
              <w:t>Język, w którym prowadzone są zajęcia</w:t>
            </w:r>
          </w:p>
        </w:tc>
        <w:tc>
          <w:tcPr>
            <w:tcW w:w="5670" w:type="dxa"/>
            <w:vAlign w:val="center"/>
          </w:tcPr>
          <w:p w:rsidRPr="00DF55E9" w:rsidR="00365803" w:rsidP="00C26445" w:rsidRDefault="00365803" w14:paraId="497CFDE8" w14:textId="77777777">
            <w:pPr>
              <w:pStyle w:val="akarta"/>
            </w:pPr>
            <w:r w:rsidRPr="00DF55E9">
              <w:t>polski</w:t>
            </w:r>
          </w:p>
        </w:tc>
      </w:tr>
      <w:tr w:rsidRPr="00DF55E9" w:rsidR="00365803" w:rsidTr="00C26445" w14:paraId="6235C8A9" w14:textId="77777777">
        <w:tc>
          <w:tcPr>
            <w:tcW w:w="4219" w:type="dxa"/>
            <w:vAlign w:val="center"/>
          </w:tcPr>
          <w:p w:rsidRPr="00DF55E9" w:rsidR="00365803" w:rsidP="00C26445" w:rsidRDefault="00365803" w14:paraId="4B97CC98" w14:textId="77777777">
            <w:pPr>
              <w:pStyle w:val="akarta"/>
            </w:pPr>
            <w:r w:rsidRPr="00DF55E9">
              <w:t>Rok studiów</w:t>
            </w:r>
          </w:p>
        </w:tc>
        <w:tc>
          <w:tcPr>
            <w:tcW w:w="5670" w:type="dxa"/>
            <w:vAlign w:val="center"/>
          </w:tcPr>
          <w:p w:rsidRPr="00DF55E9" w:rsidR="00365803" w:rsidP="00C26445" w:rsidRDefault="00365803" w14:paraId="1990C72D" w14:textId="77777777">
            <w:pPr>
              <w:pStyle w:val="akarta"/>
            </w:pPr>
            <w:r w:rsidRPr="00DF55E9">
              <w:t>III</w:t>
            </w:r>
          </w:p>
        </w:tc>
      </w:tr>
      <w:tr w:rsidRPr="00DF55E9" w:rsidR="00365803" w:rsidTr="00C26445" w14:paraId="4BC143C2" w14:textId="77777777">
        <w:tc>
          <w:tcPr>
            <w:tcW w:w="4219" w:type="dxa"/>
            <w:vAlign w:val="center"/>
          </w:tcPr>
          <w:p w:rsidRPr="00DF55E9" w:rsidR="00365803" w:rsidP="00C26445" w:rsidRDefault="00365803" w14:paraId="445FE7E4" w14:textId="77777777">
            <w:pPr>
              <w:pStyle w:val="akarta"/>
            </w:pPr>
            <w:r w:rsidRPr="00DF55E9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:rsidRPr="00DF55E9" w:rsidR="00365803" w:rsidP="00C26445" w:rsidRDefault="00365803" w14:paraId="2E4FF045" w14:textId="77777777">
            <w:pPr>
              <w:pStyle w:val="akarta"/>
            </w:pPr>
            <w:r w:rsidRPr="00DF55E9">
              <w:t>dr Andrzej Kuciński</w:t>
            </w:r>
          </w:p>
        </w:tc>
      </w:tr>
    </w:tbl>
    <w:p w:rsidRPr="00DF55E9" w:rsidR="00365803" w:rsidP="00365803" w:rsidRDefault="00365803" w14:paraId="50514843" w14:textId="7777777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DF55E9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362"/>
        <w:gridCol w:w="3037"/>
        <w:gridCol w:w="2109"/>
        <w:gridCol w:w="2381"/>
      </w:tblGrid>
      <w:tr w:rsidRPr="00DF55E9" w:rsidR="00865FF0" w:rsidTr="00865FF0" w14:paraId="4AE2F559" w14:textId="77777777">
        <w:tc>
          <w:tcPr>
            <w:tcW w:w="2362" w:type="dxa"/>
            <w:shd w:val="clear" w:color="auto" w:fill="auto"/>
            <w:vAlign w:val="center"/>
          </w:tcPr>
          <w:p w:rsidRPr="00DF55E9" w:rsidR="00865FF0" w:rsidP="00865FF0" w:rsidRDefault="00865FF0" w14:paraId="594E0390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037" w:type="dxa"/>
            <w:shd w:val="clear" w:color="auto" w:fill="auto"/>
            <w:vAlign w:val="center"/>
          </w:tcPr>
          <w:p w:rsidR="00865FF0" w:rsidP="00865FF0" w:rsidRDefault="00865FF0" w14:paraId="20EB8142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Liczba godzin</w:t>
            </w:r>
          </w:p>
          <w:p w:rsidRPr="00DF55E9" w:rsidR="00865FF0" w:rsidP="00865FF0" w:rsidRDefault="00865FF0" w14:paraId="05CA8192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>
              <w:rPr>
                <w:rFonts w:ascii="Cambria" w:hAnsi="Cambria" w:cs="Times New Roman"/>
                <w:b/>
                <w:bCs/>
              </w:rPr>
              <w:t>stacjonarne/niestacjonarne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Pr="00DF55E9" w:rsidR="00865FF0" w:rsidP="00865FF0" w:rsidRDefault="00865FF0" w14:paraId="44D9612E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381" w:type="dxa"/>
            <w:shd w:val="clear" w:color="auto" w:fill="auto"/>
            <w:vAlign w:val="center"/>
          </w:tcPr>
          <w:p w:rsidRPr="00DF55E9" w:rsidR="00865FF0" w:rsidP="00865FF0" w:rsidRDefault="00865FF0" w14:paraId="627202D1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DF55E9">
              <w:rPr>
                <w:rFonts w:ascii="Cambria" w:hAnsi="Cambria" w:cs="Times New Roman"/>
              </w:rPr>
              <w:t>(zgodnie z programem studiów)</w:t>
            </w:r>
          </w:p>
        </w:tc>
      </w:tr>
      <w:tr w:rsidRPr="00DF55E9" w:rsidR="00365803" w:rsidTr="00865FF0" w14:paraId="529F66D0" w14:textId="77777777">
        <w:tc>
          <w:tcPr>
            <w:tcW w:w="2362" w:type="dxa"/>
            <w:shd w:val="clear" w:color="auto" w:fill="auto"/>
          </w:tcPr>
          <w:p w:rsidRPr="00DF55E9" w:rsidR="00365803" w:rsidP="00C26445" w:rsidRDefault="00365803" w14:paraId="2B3F9E8F" w14:textId="77777777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</w:rPr>
              <w:t>praktyka</w:t>
            </w:r>
          </w:p>
        </w:tc>
        <w:tc>
          <w:tcPr>
            <w:tcW w:w="3037" w:type="dxa"/>
            <w:shd w:val="clear" w:color="auto" w:fill="auto"/>
            <w:vAlign w:val="center"/>
          </w:tcPr>
          <w:p w:rsidRPr="00DF55E9" w:rsidR="00365803" w:rsidP="00C26445" w:rsidRDefault="00365803" w14:paraId="42B2AA31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</w:rPr>
              <w:t>480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Pr="00DF55E9" w:rsidR="00365803" w:rsidP="00C26445" w:rsidRDefault="00365803" w14:paraId="5B37F643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</w:rPr>
              <w:t>III/5</w:t>
            </w:r>
          </w:p>
        </w:tc>
        <w:tc>
          <w:tcPr>
            <w:tcW w:w="2381" w:type="dxa"/>
            <w:shd w:val="clear" w:color="auto" w:fill="auto"/>
          </w:tcPr>
          <w:p w:rsidRPr="00DF55E9" w:rsidR="00365803" w:rsidP="003061C9" w:rsidRDefault="003061C9" w14:paraId="0CEF47BA" w14:textId="750BB10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20</w:t>
            </w:r>
          </w:p>
        </w:tc>
      </w:tr>
    </w:tbl>
    <w:p w:rsidRPr="00DF55E9" w:rsidR="00365803" w:rsidP="00365803" w:rsidRDefault="00365803" w14:paraId="483814E6" w14:textId="77777777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DF55E9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Pr="00DF55E9" w:rsidR="00365803" w:rsidTr="00C26445" w14:paraId="0A881990" w14:textId="77777777">
        <w:trPr>
          <w:trHeight w:val="301"/>
          <w:jc w:val="center"/>
        </w:trPr>
        <w:tc>
          <w:tcPr>
            <w:tcW w:w="9898" w:type="dxa"/>
          </w:tcPr>
          <w:p w:rsidRPr="00DF55E9" w:rsidR="00365803" w:rsidP="00C26445" w:rsidRDefault="00365803" w14:paraId="2A86A581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Wiedza i umiejętności z zakresu rachunkowości i finansów.</w:t>
            </w:r>
          </w:p>
        </w:tc>
      </w:tr>
    </w:tbl>
    <w:p w:rsidRPr="00DF55E9" w:rsidR="00365803" w:rsidP="00365803" w:rsidRDefault="00365803" w14:paraId="224958AB" w14:textId="7777777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DF55E9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889"/>
      </w:tblGrid>
      <w:tr w:rsidRPr="00DF55E9" w:rsidR="00365803" w:rsidTr="00C26445" w14:paraId="2445D00F" w14:textId="77777777">
        <w:tc>
          <w:tcPr>
            <w:tcW w:w="9889" w:type="dxa"/>
            <w:shd w:val="clear" w:color="auto" w:fill="auto"/>
          </w:tcPr>
          <w:p w:rsidRPr="00DF55E9" w:rsidR="00365803" w:rsidP="00C26445" w:rsidRDefault="00365803" w14:paraId="72DB6A2A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 xml:space="preserve">C1 - </w:t>
            </w:r>
            <w:r w:rsidRPr="00DF55E9">
              <w:rPr>
                <w:rFonts w:ascii="Cambria" w:hAnsi="Cambria" w:cs="Times New Roman"/>
                <w:bCs/>
                <w:sz w:val="20"/>
                <w:szCs w:val="20"/>
              </w:rPr>
              <w:t>Zapoznanie studenta z przedmiotem działalności instytucji finansowej, formalno-prawnymi aspektami funkcjonowania instytucji, a także strukturą organizacyjną oraz procesem podejmowania decyzji finansowych.</w:t>
            </w:r>
          </w:p>
          <w:p w:rsidRPr="00DF55E9" w:rsidR="00365803" w:rsidP="00C26445" w:rsidRDefault="00365803" w14:paraId="6684C97D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 xml:space="preserve">C2 - </w:t>
            </w:r>
            <w:r w:rsidRPr="00DF55E9">
              <w:rPr>
                <w:rFonts w:ascii="Cambria" w:hAnsi="Cambria" w:cs="Times New Roman"/>
                <w:bCs/>
                <w:sz w:val="20"/>
                <w:szCs w:val="20"/>
              </w:rPr>
              <w:t>Zdobycie praktycznych umiejętności z zakresu diagnozy oraz oceny zjawisk finansowych, stosowania podstawowych procedur, a także doboru i wykorzystania odpowiednich technik i metod w procesie podejmowania decyzji finansowych.</w:t>
            </w:r>
          </w:p>
          <w:p w:rsidRPr="00DF55E9" w:rsidR="00365803" w:rsidP="00C26445" w:rsidRDefault="00365803" w14:paraId="0F32A08C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 xml:space="preserve">C3 - </w:t>
            </w:r>
            <w:r w:rsidRPr="00DF55E9">
              <w:rPr>
                <w:rFonts w:ascii="Cambria" w:hAnsi="Cambria" w:cs="Times New Roman"/>
                <w:bCs/>
                <w:sz w:val="20"/>
                <w:szCs w:val="20"/>
              </w:rPr>
              <w:t>Kształtowania postaw przedsiębiorczych oraz pełnienie różnych ról zawodowych.</w:t>
            </w:r>
          </w:p>
        </w:tc>
      </w:tr>
    </w:tbl>
    <w:p w:rsidRPr="00DF55E9" w:rsidR="00365803" w:rsidP="00365803" w:rsidRDefault="00365803" w14:paraId="254BA7F1" w14:textId="77777777">
      <w:pPr>
        <w:spacing w:before="60" w:after="60" w:line="240" w:lineRule="auto"/>
        <w:rPr>
          <w:rFonts w:ascii="Cambria" w:hAnsi="Cambria" w:cs="Times New Roman"/>
          <w:b/>
          <w:bCs/>
          <w:sz w:val="8"/>
          <w:szCs w:val="8"/>
        </w:rPr>
      </w:pPr>
    </w:p>
    <w:p w:rsidRPr="00DF55E9" w:rsidR="00365803" w:rsidP="00365803" w:rsidRDefault="00365803" w14:paraId="62768FE1" w14:textId="77777777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DF55E9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526"/>
        <w:gridCol w:w="6662"/>
        <w:gridCol w:w="1732"/>
        <w:gridCol w:w="11"/>
      </w:tblGrid>
      <w:tr w:rsidRPr="00DF55E9" w:rsidR="00365803" w:rsidTr="00C26445" w14:paraId="37DB1203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365803" w:rsidP="00C26445" w:rsidRDefault="00365803" w14:paraId="797AA7F1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Pr="00DF55E9" w:rsidR="00365803" w:rsidP="00C26445" w:rsidRDefault="00365803" w14:paraId="7189B665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32" w:type="dxa"/>
            <w:shd w:val="clear" w:color="auto" w:fill="auto"/>
            <w:vAlign w:val="center"/>
          </w:tcPr>
          <w:p w:rsidRPr="00DF55E9" w:rsidR="00365803" w:rsidP="00C26445" w:rsidRDefault="00365803" w14:paraId="4B27259F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Odniesienie do efektu kierunkowego</w:t>
            </w:r>
          </w:p>
        </w:tc>
      </w:tr>
      <w:tr w:rsidRPr="00DF55E9" w:rsidR="00365803" w:rsidTr="00C26445" w14:paraId="6F27C827" w14:textId="77777777">
        <w:trPr>
          <w:jc w:val="center"/>
        </w:trPr>
        <w:tc>
          <w:tcPr>
            <w:tcW w:w="9931" w:type="dxa"/>
            <w:gridSpan w:val="4"/>
            <w:shd w:val="clear" w:color="auto" w:fill="auto"/>
          </w:tcPr>
          <w:p w:rsidRPr="00DF55E9" w:rsidR="00365803" w:rsidP="00C26445" w:rsidRDefault="00365803" w14:paraId="6A4EE157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Pr="00DF55E9" w:rsidR="00365803" w:rsidTr="00C26445" w14:paraId="14279178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365803" w:rsidP="00C26445" w:rsidRDefault="00365803" w14:paraId="6436828B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  <w:shd w:val="clear" w:color="auto" w:fill="auto"/>
          </w:tcPr>
          <w:p w:rsidRPr="00DF55E9" w:rsidR="00365803" w:rsidP="00C26445" w:rsidRDefault="00365803" w14:paraId="1A3AEA70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Student ma wiedzę na temat prawnych aspektów funkcjonowania instytucji finansowej, jej formy organizacyjnej oraz zachodzących w niej procesów.</w:t>
            </w:r>
          </w:p>
        </w:tc>
        <w:tc>
          <w:tcPr>
            <w:tcW w:w="1732" w:type="dxa"/>
            <w:shd w:val="clear" w:color="auto" w:fill="auto"/>
          </w:tcPr>
          <w:p w:rsidRPr="00DF55E9" w:rsidR="00365803" w:rsidP="00C26445" w:rsidRDefault="00365803" w14:paraId="6140794B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K_W01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K_W02</w:t>
            </w:r>
          </w:p>
          <w:p w:rsidRPr="00DF55E9" w:rsidR="00365803" w:rsidP="00C26445" w:rsidRDefault="00365803" w14:paraId="017A0B57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K_W03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K_W04</w:t>
            </w:r>
          </w:p>
          <w:p w:rsidRPr="00DF55E9" w:rsidR="00365803" w:rsidP="00C26445" w:rsidRDefault="00365803" w14:paraId="4211BAF5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K_W05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K_W10</w:t>
            </w:r>
          </w:p>
          <w:p w:rsidRPr="00DF55E9" w:rsidR="00365803" w:rsidP="00C26445" w:rsidRDefault="00365803" w14:paraId="3D3E253E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K_W13</w:t>
            </w:r>
          </w:p>
        </w:tc>
      </w:tr>
      <w:tr w:rsidRPr="00DF55E9" w:rsidR="00365803" w:rsidTr="00C26445" w14:paraId="0521F10C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365803" w:rsidP="00C26445" w:rsidRDefault="00365803" w14:paraId="4D04692E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lastRenderedPageBreak/>
              <w:t>W_02</w:t>
            </w:r>
          </w:p>
        </w:tc>
        <w:tc>
          <w:tcPr>
            <w:tcW w:w="6662" w:type="dxa"/>
            <w:shd w:val="clear" w:color="auto" w:fill="auto"/>
          </w:tcPr>
          <w:p w:rsidRPr="00DF55E9" w:rsidR="00365803" w:rsidP="00C26445" w:rsidRDefault="00365803" w14:paraId="3D43F994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/>
                <w:sz w:val="20"/>
                <w:szCs w:val="20"/>
              </w:rPr>
              <w:t>Student ma wiedzę na temat metod pozyskiwania, przetwarzania, gromadzenia informacji finansowych oraz zna narzędzia, techniki komputerowe, systemy informatyczne związane z przepływem informacji.</w:t>
            </w:r>
          </w:p>
        </w:tc>
        <w:tc>
          <w:tcPr>
            <w:tcW w:w="1732" w:type="dxa"/>
            <w:shd w:val="clear" w:color="auto" w:fill="auto"/>
          </w:tcPr>
          <w:p w:rsidRPr="00DF55E9" w:rsidR="00365803" w:rsidP="00C26445" w:rsidRDefault="00365803" w14:paraId="73CA83DF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K_W04</w:t>
            </w:r>
          </w:p>
          <w:p w:rsidRPr="00DF55E9" w:rsidR="00365803" w:rsidP="00C26445" w:rsidRDefault="00365803" w14:paraId="3B31EB70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K_W06</w:t>
            </w:r>
          </w:p>
        </w:tc>
      </w:tr>
      <w:tr w:rsidRPr="00DF55E9" w:rsidR="00365803" w:rsidTr="00C26445" w14:paraId="1D0AD9DA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365803" w:rsidP="00C26445" w:rsidRDefault="00365803" w14:paraId="0229062C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6662" w:type="dxa"/>
            <w:shd w:val="clear" w:color="auto" w:fill="auto"/>
          </w:tcPr>
          <w:p w:rsidRPr="00DF55E9" w:rsidR="00365803" w:rsidP="00C26445" w:rsidRDefault="00365803" w14:paraId="7ADE6AEC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/>
                <w:sz w:val="20"/>
                <w:szCs w:val="20"/>
              </w:rPr>
              <w:t>Student ma wiedzę dotyczącą rodzajów dokumentów, sprawozdań finansowych oraz wykorzystywanych przez instytucję finansową systemów informatycznych.</w:t>
            </w:r>
          </w:p>
        </w:tc>
        <w:tc>
          <w:tcPr>
            <w:tcW w:w="1732" w:type="dxa"/>
            <w:shd w:val="clear" w:color="auto" w:fill="auto"/>
          </w:tcPr>
          <w:p w:rsidRPr="00DF55E9" w:rsidR="00365803" w:rsidP="00C26445" w:rsidRDefault="00365803" w14:paraId="41B8CEA1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K_W01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K_W02</w:t>
            </w:r>
          </w:p>
          <w:p w:rsidRPr="00DF55E9" w:rsidR="00365803" w:rsidP="00C26445" w:rsidRDefault="00365803" w14:paraId="69DBE0CF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K_W03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K_W04</w:t>
            </w:r>
          </w:p>
          <w:p w:rsidRPr="00DF55E9" w:rsidR="00365803" w:rsidP="00C26445" w:rsidRDefault="00365803" w14:paraId="334C5BBD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K_W06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K_W07</w:t>
            </w:r>
          </w:p>
          <w:p w:rsidRPr="00DF55E9" w:rsidR="00365803" w:rsidP="00865FF0" w:rsidRDefault="00365803" w14:paraId="136822C7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K_W08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K_W11</w:t>
            </w:r>
          </w:p>
        </w:tc>
      </w:tr>
      <w:tr w:rsidRPr="00DF55E9" w:rsidR="00365803" w:rsidTr="00C26445" w14:paraId="6FD3022F" w14:textId="77777777">
        <w:trPr>
          <w:jc w:val="center"/>
        </w:trPr>
        <w:tc>
          <w:tcPr>
            <w:tcW w:w="9931" w:type="dxa"/>
            <w:gridSpan w:val="4"/>
            <w:shd w:val="clear" w:color="auto" w:fill="auto"/>
            <w:vAlign w:val="center"/>
          </w:tcPr>
          <w:p w:rsidRPr="00DF55E9" w:rsidR="00365803" w:rsidP="00C26445" w:rsidRDefault="00365803" w14:paraId="44544474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Pr="00DF55E9" w:rsidR="00365803" w:rsidTr="00C26445" w14:paraId="05168B33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365803" w:rsidP="00C26445" w:rsidRDefault="00365803" w14:paraId="0D07C26F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  <w:shd w:val="clear" w:color="auto" w:fill="auto"/>
          </w:tcPr>
          <w:p w:rsidRPr="00DF55E9" w:rsidR="00365803" w:rsidP="00C26445" w:rsidRDefault="00365803" w14:paraId="7DBACB73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 xml:space="preserve">Student posiada umiejętności obserwowania, diagnozowania zjawisk finansowych oraz potrafi </w:t>
            </w:r>
            <w:r w:rsidRPr="00DF55E9">
              <w:rPr>
                <w:rFonts w:ascii="Cambria" w:hAnsi="Cambria"/>
                <w:sz w:val="20"/>
                <w:szCs w:val="20"/>
              </w:rPr>
              <w:t>rozpoznawać i oceniać zjawiska finansowe, wyjaśnić zasady i procedury podejmowania decyzji finansowych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732" w:type="dxa"/>
            <w:shd w:val="clear" w:color="auto" w:fill="auto"/>
          </w:tcPr>
          <w:p w:rsidRPr="00DF55E9" w:rsidR="00365803" w:rsidP="00C26445" w:rsidRDefault="00365803" w14:paraId="021C04A6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K_U01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K_U02</w:t>
            </w:r>
          </w:p>
          <w:p w:rsidRPr="00DF55E9" w:rsidR="00365803" w:rsidP="00C26445" w:rsidRDefault="00365803" w14:paraId="07EB102D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K_U03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K_U04</w:t>
            </w:r>
          </w:p>
          <w:p w:rsidRPr="00DF55E9" w:rsidR="00365803" w:rsidP="00C26445" w:rsidRDefault="00365803" w14:paraId="5FD846D8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K_U05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K_U06</w:t>
            </w:r>
          </w:p>
          <w:p w:rsidRPr="00DF55E9" w:rsidR="00365803" w:rsidP="00C26445" w:rsidRDefault="00365803" w14:paraId="0722BBA8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K_U07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K_U08</w:t>
            </w:r>
          </w:p>
          <w:p w:rsidRPr="00DF55E9" w:rsidR="00365803" w:rsidP="00C26445" w:rsidRDefault="00365803" w14:paraId="5A85D580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K_U09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K_U10</w:t>
            </w:r>
          </w:p>
          <w:p w:rsidRPr="00DF55E9" w:rsidR="00365803" w:rsidP="00C26445" w:rsidRDefault="00365803" w14:paraId="5B5C758D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K_U11</w:t>
            </w:r>
          </w:p>
        </w:tc>
      </w:tr>
      <w:tr w:rsidRPr="00DF55E9" w:rsidR="00365803" w:rsidTr="00C26445" w14:paraId="3FE1C086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365803" w:rsidP="00C26445" w:rsidRDefault="00365803" w14:paraId="4CE6E95C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  <w:shd w:val="clear" w:color="auto" w:fill="auto"/>
          </w:tcPr>
          <w:p w:rsidRPr="00DF55E9" w:rsidR="00365803" w:rsidP="00C26445" w:rsidRDefault="00365803" w14:paraId="51935359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/>
                <w:sz w:val="20"/>
                <w:szCs w:val="20"/>
              </w:rPr>
              <w:t>Student potrafi wykorzystać stosowane w instytucji finansowej procedury i metody dotyczące procesu podejmowania decyzji finansowych oraz potrafi dokonać oceny podejmowanych decyzji finansowych oraz umie i rozumie znaczenie wykorzystywanych w instytucji finansowej instrumentów finansowych.</w:t>
            </w:r>
          </w:p>
        </w:tc>
        <w:tc>
          <w:tcPr>
            <w:tcW w:w="1732" w:type="dxa"/>
            <w:shd w:val="clear" w:color="auto" w:fill="auto"/>
          </w:tcPr>
          <w:p w:rsidRPr="00DF55E9" w:rsidR="00365803" w:rsidP="00C26445" w:rsidRDefault="00365803" w14:paraId="1BF170E0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K_U01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K_U02</w:t>
            </w:r>
          </w:p>
          <w:p w:rsidRPr="00DF55E9" w:rsidR="00365803" w:rsidP="00C26445" w:rsidRDefault="00365803" w14:paraId="1883F84D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K_U03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K_U04</w:t>
            </w:r>
          </w:p>
          <w:p w:rsidRPr="00DF55E9" w:rsidR="00365803" w:rsidP="00C26445" w:rsidRDefault="00365803" w14:paraId="19D95AEC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K_U05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K_U06</w:t>
            </w:r>
          </w:p>
          <w:p w:rsidRPr="00DF55E9" w:rsidR="00365803" w:rsidP="00C26445" w:rsidRDefault="00365803" w14:paraId="4281C502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K_U07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K_U08</w:t>
            </w:r>
          </w:p>
          <w:p w:rsidRPr="00DF55E9" w:rsidR="00365803" w:rsidP="00C26445" w:rsidRDefault="00365803" w14:paraId="076FBD30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K_U09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K_U10</w:t>
            </w:r>
          </w:p>
          <w:p w:rsidRPr="00DF55E9" w:rsidR="00365803" w:rsidP="00C26445" w:rsidRDefault="00365803" w14:paraId="64B99DA5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K_U11</w:t>
            </w:r>
          </w:p>
        </w:tc>
      </w:tr>
      <w:tr w:rsidRPr="00DF55E9" w:rsidR="00365803" w:rsidTr="00C26445" w14:paraId="61CFE173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365803" w:rsidP="00C26445" w:rsidRDefault="00365803" w14:paraId="52A398A4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6662" w:type="dxa"/>
            <w:shd w:val="clear" w:color="auto" w:fill="auto"/>
          </w:tcPr>
          <w:p w:rsidRPr="00DF55E9" w:rsidR="00365803" w:rsidP="00C26445" w:rsidRDefault="00365803" w14:paraId="69239BC0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Student potrafi korzystać z urządzeń oraz programów komputerowych usprawniających pracę w instytucji finansowej.</w:t>
            </w:r>
          </w:p>
        </w:tc>
        <w:tc>
          <w:tcPr>
            <w:tcW w:w="1732" w:type="dxa"/>
            <w:shd w:val="clear" w:color="auto" w:fill="auto"/>
          </w:tcPr>
          <w:p w:rsidRPr="00DF55E9" w:rsidR="00365803" w:rsidP="00C26445" w:rsidRDefault="00365803" w14:paraId="161AFC3B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K_U01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K_U02</w:t>
            </w:r>
          </w:p>
          <w:p w:rsidRPr="00DF55E9" w:rsidR="00365803" w:rsidP="00C26445" w:rsidRDefault="00365803" w14:paraId="244B10FE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K_U03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K_U06</w:t>
            </w:r>
          </w:p>
          <w:p w:rsidRPr="00DF55E9" w:rsidR="00365803" w:rsidP="00865FF0" w:rsidRDefault="00365803" w14:paraId="6ED7A488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K_U07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K_U10</w:t>
            </w:r>
          </w:p>
        </w:tc>
      </w:tr>
      <w:tr w:rsidRPr="00DF55E9" w:rsidR="00365803" w:rsidTr="00C26445" w14:paraId="5809A8F1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</w:tcPr>
          <w:p w:rsidRPr="00DF55E9" w:rsidR="00365803" w:rsidP="00C26445" w:rsidRDefault="00365803" w14:paraId="7F08F647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U_04</w:t>
            </w:r>
          </w:p>
        </w:tc>
        <w:tc>
          <w:tcPr>
            <w:tcW w:w="6662" w:type="dxa"/>
            <w:shd w:val="clear" w:color="auto" w:fill="auto"/>
          </w:tcPr>
          <w:p w:rsidRPr="00DF55E9" w:rsidR="00365803" w:rsidP="00C26445" w:rsidRDefault="00365803" w14:paraId="15DD0B84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Student potrafi pracować samodzielnie i jest otwarty na pracę zespołową.</w:t>
            </w:r>
          </w:p>
        </w:tc>
        <w:tc>
          <w:tcPr>
            <w:tcW w:w="1732" w:type="dxa"/>
            <w:shd w:val="clear" w:color="auto" w:fill="auto"/>
          </w:tcPr>
          <w:p w:rsidRPr="00DF55E9" w:rsidR="00365803" w:rsidP="00865FF0" w:rsidRDefault="00365803" w14:paraId="5C0F7508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K_U15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K_U16</w:t>
            </w:r>
          </w:p>
        </w:tc>
      </w:tr>
      <w:tr w:rsidRPr="00DF55E9" w:rsidR="00365803" w:rsidTr="00C26445" w14:paraId="5D540126" w14:textId="77777777">
        <w:trPr>
          <w:jc w:val="center"/>
        </w:trPr>
        <w:tc>
          <w:tcPr>
            <w:tcW w:w="9931" w:type="dxa"/>
            <w:gridSpan w:val="4"/>
            <w:shd w:val="clear" w:color="auto" w:fill="auto"/>
            <w:vAlign w:val="center"/>
          </w:tcPr>
          <w:p w:rsidRPr="00DF55E9" w:rsidR="00365803" w:rsidP="00C26445" w:rsidRDefault="00365803" w14:paraId="05A31B1E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Pr="00DF55E9" w:rsidR="00365803" w:rsidTr="00C26445" w14:paraId="669A47B5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365803" w:rsidP="00C26445" w:rsidRDefault="00365803" w14:paraId="7ABCF1EE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  <w:shd w:val="clear" w:color="auto" w:fill="auto"/>
          </w:tcPr>
          <w:p w:rsidRPr="00DF55E9" w:rsidR="00365803" w:rsidP="00C26445" w:rsidRDefault="00365803" w14:paraId="3D9A4394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 xml:space="preserve">Student potrafi działać w sposób kreatywny i przedsiębiorczy. </w:t>
            </w:r>
          </w:p>
        </w:tc>
        <w:tc>
          <w:tcPr>
            <w:tcW w:w="1732" w:type="dxa"/>
            <w:shd w:val="clear" w:color="auto" w:fill="auto"/>
          </w:tcPr>
          <w:p w:rsidRPr="00DF55E9" w:rsidR="00365803" w:rsidP="00865FF0" w:rsidRDefault="00365803" w14:paraId="621F5204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K_K03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K_K04</w:t>
            </w:r>
          </w:p>
        </w:tc>
      </w:tr>
      <w:tr w:rsidRPr="00DF55E9" w:rsidR="00365803" w:rsidTr="00C26445" w14:paraId="631E7638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365803" w:rsidP="00C26445" w:rsidRDefault="00365803" w14:paraId="47BDC5F1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  <w:shd w:val="clear" w:color="auto" w:fill="auto"/>
          </w:tcPr>
          <w:p w:rsidRPr="00DF55E9" w:rsidR="00365803" w:rsidP="00C26445" w:rsidRDefault="00365803" w14:paraId="565F8A90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 xml:space="preserve">Student potrafi funkcjonować w zespole pracowniczym pełniąc w nim różną rolę. </w:t>
            </w:r>
          </w:p>
        </w:tc>
        <w:tc>
          <w:tcPr>
            <w:tcW w:w="1732" w:type="dxa"/>
            <w:shd w:val="clear" w:color="auto" w:fill="auto"/>
          </w:tcPr>
          <w:p w:rsidRPr="00DF55E9" w:rsidR="00365803" w:rsidP="00C26445" w:rsidRDefault="00365803" w14:paraId="2A539240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</w:tbl>
    <w:p w:rsidRPr="00DF55E9" w:rsidR="00365803" w:rsidP="00365803" w:rsidRDefault="00365803" w14:paraId="22AA1B70" w14:textId="77777777">
      <w:pPr>
        <w:spacing w:before="120" w:after="120" w:line="240" w:lineRule="auto"/>
        <w:rPr>
          <w:rFonts w:ascii="Cambria" w:hAnsi="Cambria"/>
        </w:rPr>
      </w:pPr>
      <w:r w:rsidRPr="00DF55E9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DF55E9">
        <w:rPr>
          <w:rFonts w:ascii="Cambria" w:hAnsi="Cambria"/>
        </w:rPr>
        <w:t>(zgodnie z programem studiów):</w:t>
      </w:r>
    </w:p>
    <w:p w:rsidRPr="00DF55E9" w:rsidR="00365803" w:rsidP="00365803" w:rsidRDefault="00365803" w14:paraId="72EB4A09" w14:textId="77777777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tbl>
      <w:tblPr>
        <w:tblW w:w="9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60"/>
        <w:gridCol w:w="6536"/>
        <w:gridCol w:w="1256"/>
        <w:gridCol w:w="1488"/>
      </w:tblGrid>
      <w:tr w:rsidRPr="00DF55E9" w:rsidR="00365803" w:rsidTr="00C26445" w14:paraId="12C45D58" w14:textId="77777777">
        <w:trPr>
          <w:trHeight w:val="340"/>
          <w:jc w:val="center"/>
        </w:trPr>
        <w:tc>
          <w:tcPr>
            <w:tcW w:w="660" w:type="dxa"/>
            <w:vMerge w:val="restart"/>
            <w:vAlign w:val="center"/>
          </w:tcPr>
          <w:p w:rsidRPr="00DF55E9" w:rsidR="00365803" w:rsidP="00C26445" w:rsidRDefault="00365803" w14:paraId="47843DDF" w14:textId="77777777">
            <w:pPr>
              <w:spacing w:before="20" w:after="20" w:line="240" w:lineRule="auto"/>
              <w:rPr>
                <w:rFonts w:ascii="Cambria" w:hAnsi="Cambria" w:cs="Times New Roman"/>
                <w:b/>
              </w:rPr>
            </w:pPr>
            <w:r w:rsidRPr="00DF55E9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36" w:type="dxa"/>
            <w:vMerge w:val="restart"/>
            <w:vAlign w:val="center"/>
          </w:tcPr>
          <w:p w:rsidRPr="00DF55E9" w:rsidR="00365803" w:rsidP="00C26445" w:rsidRDefault="00365803" w14:paraId="37465E91" w14:textId="77777777">
            <w:pPr>
              <w:spacing w:before="20" w:after="20" w:line="240" w:lineRule="auto"/>
              <w:rPr>
                <w:rFonts w:ascii="Cambria" w:hAnsi="Cambria" w:cs="Times New Roman"/>
                <w:b/>
              </w:rPr>
            </w:pPr>
            <w:r w:rsidRPr="00DF55E9">
              <w:rPr>
                <w:rFonts w:ascii="Cambria" w:hAnsi="Cambria" w:cs="Times New Roman"/>
                <w:b/>
              </w:rPr>
              <w:t>Treści praktyki</w:t>
            </w:r>
          </w:p>
        </w:tc>
        <w:tc>
          <w:tcPr>
            <w:tcW w:w="2744" w:type="dxa"/>
            <w:gridSpan w:val="2"/>
            <w:vAlign w:val="center"/>
          </w:tcPr>
          <w:p w:rsidRPr="00DF55E9" w:rsidR="00365803" w:rsidP="00C26445" w:rsidRDefault="00365803" w14:paraId="21A6B040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DF55E9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Pr="00DF55E9" w:rsidR="00365803" w:rsidTr="00C26445" w14:paraId="251FA9FA" w14:textId="77777777">
        <w:trPr>
          <w:trHeight w:val="196"/>
          <w:jc w:val="center"/>
        </w:trPr>
        <w:tc>
          <w:tcPr>
            <w:tcW w:w="660" w:type="dxa"/>
            <w:vMerge/>
          </w:tcPr>
          <w:p w:rsidRPr="00DF55E9" w:rsidR="00365803" w:rsidP="00C26445" w:rsidRDefault="00365803" w14:paraId="123DC77F" w14:textId="77777777">
            <w:pPr>
              <w:spacing w:before="20" w:after="20" w:line="240" w:lineRule="auto"/>
              <w:rPr>
                <w:rFonts w:ascii="Cambria" w:hAnsi="Cambria" w:cs="Times New Roman"/>
                <w:b/>
              </w:rPr>
            </w:pPr>
          </w:p>
        </w:tc>
        <w:tc>
          <w:tcPr>
            <w:tcW w:w="6536" w:type="dxa"/>
            <w:vMerge/>
          </w:tcPr>
          <w:p w:rsidRPr="00DF55E9" w:rsidR="00365803" w:rsidP="00C26445" w:rsidRDefault="00365803" w14:paraId="671B1466" w14:textId="77777777">
            <w:pPr>
              <w:spacing w:before="20" w:after="20" w:line="240" w:lineRule="auto"/>
              <w:rPr>
                <w:rFonts w:ascii="Cambria" w:hAnsi="Cambria" w:cs="Times New Roman"/>
                <w:b/>
              </w:rPr>
            </w:pPr>
          </w:p>
        </w:tc>
        <w:tc>
          <w:tcPr>
            <w:tcW w:w="1256" w:type="dxa"/>
          </w:tcPr>
          <w:p w:rsidRPr="00DF55E9" w:rsidR="00365803" w:rsidP="00C26445" w:rsidRDefault="00365803" w14:paraId="14EA6EEA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DF55E9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488" w:type="dxa"/>
          </w:tcPr>
          <w:p w:rsidRPr="00DF55E9" w:rsidR="00365803" w:rsidP="00C26445" w:rsidRDefault="00365803" w14:paraId="00ADC308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DF55E9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Pr="00DF55E9" w:rsidR="00365803" w:rsidTr="00C26445" w14:paraId="2699DADE" w14:textId="77777777">
        <w:trPr>
          <w:trHeight w:val="225"/>
          <w:jc w:val="center"/>
        </w:trPr>
        <w:tc>
          <w:tcPr>
            <w:tcW w:w="660" w:type="dxa"/>
          </w:tcPr>
          <w:p w:rsidRPr="00DF55E9" w:rsidR="00365803" w:rsidP="00C26445" w:rsidRDefault="00365803" w14:paraId="4AC8ABC5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6536" w:type="dxa"/>
          </w:tcPr>
          <w:p w:rsidRPr="00DF55E9" w:rsidR="00365803" w:rsidP="00C26445" w:rsidRDefault="00365803" w14:paraId="0F7282A4" w14:textId="77777777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Zapoznanie z podstawową wiedzą o instytucji finansowej, prawnymi aspektami funkcjonowania instytucji, statutem, misją, strategią rozwoju, strukturą własnościową, przedmiotem i zakresem działalności. Poznanie struktury organizacyjnej instytucji oraz zasad jej funkcjonowania, specyfiki środowiska zawodowego.</w:t>
            </w:r>
          </w:p>
        </w:tc>
        <w:tc>
          <w:tcPr>
            <w:tcW w:w="1256" w:type="dxa"/>
            <w:vMerge w:val="restart"/>
          </w:tcPr>
          <w:p w:rsidRPr="00DF55E9" w:rsidR="00365803" w:rsidP="00C26445" w:rsidRDefault="00365803" w14:paraId="370A961C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365803" w:rsidP="00C26445" w:rsidRDefault="00365803" w14:paraId="2C2D836B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365803" w:rsidP="00C26445" w:rsidRDefault="00365803" w14:paraId="69177224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365803" w:rsidP="00C26445" w:rsidRDefault="00365803" w14:paraId="4382B9DA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365803" w:rsidP="00C26445" w:rsidRDefault="00365803" w14:paraId="0920B3D2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365803" w:rsidP="00C26445" w:rsidRDefault="00365803" w14:paraId="469F27AD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480</w:t>
            </w:r>
          </w:p>
        </w:tc>
        <w:tc>
          <w:tcPr>
            <w:tcW w:w="1488" w:type="dxa"/>
            <w:vMerge w:val="restart"/>
          </w:tcPr>
          <w:p w:rsidRPr="00DF55E9" w:rsidR="00365803" w:rsidP="00C26445" w:rsidRDefault="00365803" w14:paraId="62C1EE03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365803" w:rsidP="00C26445" w:rsidRDefault="00365803" w14:paraId="44D4E4F2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365803" w:rsidP="00C26445" w:rsidRDefault="00365803" w14:paraId="365FFB6B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365803" w:rsidP="00C26445" w:rsidRDefault="00365803" w14:paraId="1B3D1A1B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365803" w:rsidP="00C26445" w:rsidRDefault="00365803" w14:paraId="121F364F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365803" w:rsidP="00C26445" w:rsidRDefault="00365803" w14:paraId="52732687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480</w:t>
            </w:r>
          </w:p>
        </w:tc>
      </w:tr>
      <w:tr w:rsidRPr="00DF55E9" w:rsidR="00365803" w:rsidTr="00C26445" w14:paraId="4DDBD506" w14:textId="77777777">
        <w:trPr>
          <w:trHeight w:val="285"/>
          <w:jc w:val="center"/>
        </w:trPr>
        <w:tc>
          <w:tcPr>
            <w:tcW w:w="660" w:type="dxa"/>
          </w:tcPr>
          <w:p w:rsidRPr="00DF55E9" w:rsidR="00365803" w:rsidP="00C26445" w:rsidRDefault="00365803" w14:paraId="776E379C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6536" w:type="dxa"/>
          </w:tcPr>
          <w:p w:rsidRPr="00DF55E9" w:rsidR="00365803" w:rsidP="00C26445" w:rsidRDefault="00365803" w14:paraId="5A584804" w14:textId="77777777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 xml:space="preserve">Zapoznanie z zasadami organizacji pracy i podziałem kompetencji, procedurami, procesami planowania i kontroli w instytucji finansowej. Zapoznanie z obiegiem dokumentów w instytucji finansowej. </w:t>
            </w:r>
          </w:p>
        </w:tc>
        <w:tc>
          <w:tcPr>
            <w:tcW w:w="1256" w:type="dxa"/>
            <w:vMerge/>
          </w:tcPr>
          <w:p w:rsidRPr="00DF55E9" w:rsidR="00365803" w:rsidP="00C26445" w:rsidRDefault="00365803" w14:paraId="07CFB479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Pr="00DF55E9" w:rsidR="00365803" w:rsidP="00C26445" w:rsidRDefault="00365803" w14:paraId="464B3277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Pr="00DF55E9" w:rsidR="00365803" w:rsidTr="00C26445" w14:paraId="3BF705B9" w14:textId="77777777">
        <w:trPr>
          <w:trHeight w:val="345"/>
          <w:jc w:val="center"/>
        </w:trPr>
        <w:tc>
          <w:tcPr>
            <w:tcW w:w="660" w:type="dxa"/>
          </w:tcPr>
          <w:p w:rsidRPr="00DF55E9" w:rsidR="00365803" w:rsidP="00C26445" w:rsidRDefault="00365803" w14:paraId="05882033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  <w:tc>
          <w:tcPr>
            <w:tcW w:w="6536" w:type="dxa"/>
          </w:tcPr>
          <w:p w:rsidRPr="00DF55E9" w:rsidR="00365803" w:rsidP="00C26445" w:rsidRDefault="00365803" w14:paraId="5247EFE9" w14:textId="77777777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/>
                <w:sz w:val="20"/>
                <w:szCs w:val="20"/>
              </w:rPr>
              <w:t>Zapoznanie z organizacją i zadaniami instytucji finansowej. Zapoznanie z rozliczeniami finansowymi oraz technikami podejmowania decyzji finansowych.</w:t>
            </w:r>
          </w:p>
        </w:tc>
        <w:tc>
          <w:tcPr>
            <w:tcW w:w="1256" w:type="dxa"/>
            <w:vMerge/>
          </w:tcPr>
          <w:p w:rsidRPr="00DF55E9" w:rsidR="00365803" w:rsidP="00C26445" w:rsidRDefault="00365803" w14:paraId="2CCB9E01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Pr="00DF55E9" w:rsidR="00365803" w:rsidP="00C26445" w:rsidRDefault="00365803" w14:paraId="1A795678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Pr="00DF55E9" w:rsidR="00365803" w:rsidTr="00C26445" w14:paraId="76B6A2E2" w14:textId="77777777">
        <w:trPr>
          <w:trHeight w:val="345"/>
          <w:jc w:val="center"/>
        </w:trPr>
        <w:tc>
          <w:tcPr>
            <w:tcW w:w="660" w:type="dxa"/>
          </w:tcPr>
          <w:p w:rsidRPr="00DF55E9" w:rsidR="00365803" w:rsidP="00C26445" w:rsidRDefault="00365803" w14:paraId="0EA352AB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P4</w:t>
            </w:r>
          </w:p>
        </w:tc>
        <w:tc>
          <w:tcPr>
            <w:tcW w:w="6536" w:type="dxa"/>
          </w:tcPr>
          <w:p w:rsidRPr="00DF55E9" w:rsidR="00365803" w:rsidP="00C26445" w:rsidRDefault="00365803" w14:paraId="2AA71009" w14:textId="77777777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Arial"/>
                <w:sz w:val="20"/>
                <w:szCs w:val="20"/>
                <w:shd w:val="clear" w:color="auto" w:fill="FFFFFF"/>
              </w:rPr>
              <w:t xml:space="preserve">Zapoznanie z organizacją obrotu gotówkowego, zapoznanie z organizacją rozliczeń pieniężnych, w tym rachunki bankowe, czeki rozrachunkowe, akredytywa, polecenie przelewu. Zapoznanie z obsługą dewizową oraz działalnością oszczędnościową. </w:t>
            </w:r>
          </w:p>
        </w:tc>
        <w:tc>
          <w:tcPr>
            <w:tcW w:w="1256" w:type="dxa"/>
            <w:vMerge/>
          </w:tcPr>
          <w:p w:rsidRPr="00DF55E9" w:rsidR="00365803" w:rsidP="00C26445" w:rsidRDefault="00365803" w14:paraId="661EFFA9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Pr="00DF55E9" w:rsidR="00365803" w:rsidP="00C26445" w:rsidRDefault="00365803" w14:paraId="4E42E0CB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Pr="00DF55E9" w:rsidR="00365803" w:rsidTr="00C26445" w14:paraId="6038A0A5" w14:textId="77777777">
        <w:trPr>
          <w:trHeight w:val="345"/>
          <w:jc w:val="center"/>
        </w:trPr>
        <w:tc>
          <w:tcPr>
            <w:tcW w:w="660" w:type="dxa"/>
          </w:tcPr>
          <w:p w:rsidRPr="00DF55E9" w:rsidR="00365803" w:rsidP="00C26445" w:rsidRDefault="00365803" w14:paraId="5793C1D2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lastRenderedPageBreak/>
              <w:t>P5</w:t>
            </w:r>
          </w:p>
        </w:tc>
        <w:tc>
          <w:tcPr>
            <w:tcW w:w="6536" w:type="dxa"/>
          </w:tcPr>
          <w:p w:rsidRPr="00DF55E9" w:rsidR="00365803" w:rsidP="00C26445" w:rsidRDefault="00365803" w14:paraId="5A7F69BB" w14:textId="77777777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Arial"/>
                <w:sz w:val="20"/>
                <w:szCs w:val="20"/>
                <w:shd w:val="clear" w:color="auto" w:fill="FFFFFF"/>
              </w:rPr>
              <w:t>Zapoznanie z produktami kredytowymi i inwestycyjnymi, ubezpieczeniowymi. Zapoznanie się z procedurą udzielenia kredytów, kryteriami oceny zdolności kredytowej, procesem zarządzania ryzykiem kredytowym. Zapoznanie z oceną zdolności kredytowej, oceną sytuacji finansowej przedsiębiorstwa za pomocą wskaźników płynności, sprawności, rentowności, zadłużenia. Przygotowywanie propozycji decyzji kredytowych.</w:t>
            </w:r>
          </w:p>
        </w:tc>
        <w:tc>
          <w:tcPr>
            <w:tcW w:w="1256" w:type="dxa"/>
            <w:vMerge/>
          </w:tcPr>
          <w:p w:rsidRPr="00DF55E9" w:rsidR="00365803" w:rsidP="00C26445" w:rsidRDefault="00365803" w14:paraId="65081FF8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Pr="00DF55E9" w:rsidR="00365803" w:rsidP="00C26445" w:rsidRDefault="00365803" w14:paraId="03BF62A9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Pr="00DF55E9" w:rsidR="00365803" w:rsidTr="00C26445" w14:paraId="01D8B2AB" w14:textId="77777777">
        <w:trPr>
          <w:trHeight w:val="345"/>
          <w:jc w:val="center"/>
        </w:trPr>
        <w:tc>
          <w:tcPr>
            <w:tcW w:w="660" w:type="dxa"/>
          </w:tcPr>
          <w:p w:rsidRPr="00DF55E9" w:rsidR="00365803" w:rsidP="00C26445" w:rsidRDefault="00365803" w14:paraId="7777BD12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P6</w:t>
            </w:r>
          </w:p>
        </w:tc>
        <w:tc>
          <w:tcPr>
            <w:tcW w:w="6536" w:type="dxa"/>
          </w:tcPr>
          <w:p w:rsidRPr="00DF55E9" w:rsidR="00365803" w:rsidP="00C26445" w:rsidRDefault="00365803" w14:paraId="479D414B" w14:textId="77777777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Arial"/>
                <w:sz w:val="20"/>
                <w:szCs w:val="20"/>
                <w:shd w:val="clear" w:color="auto" w:fill="FFFFFF"/>
              </w:rPr>
              <w:t>Zapoznanie z prawnymi zabezpieczeniami kredytów i pożyczek: weksel, poręczenie, gwarancja bankowa, cesja, zastaw, hipoteka. Zapoznanie z budową i funkcjonowaniem systemu monitoringu kredytowego. Zapoznanie z zasadami monitorowania jakości portfela kredytowego i polityką kredytową. Analiza sprzedaży i jakości obsługi klienta. Przeprowadzanie analiz rynkowych i badań marketingowych.</w:t>
            </w:r>
          </w:p>
        </w:tc>
        <w:tc>
          <w:tcPr>
            <w:tcW w:w="1256" w:type="dxa"/>
            <w:vMerge/>
          </w:tcPr>
          <w:p w:rsidRPr="00DF55E9" w:rsidR="00365803" w:rsidP="00C26445" w:rsidRDefault="00365803" w14:paraId="76DEA77F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Pr="00DF55E9" w:rsidR="00365803" w:rsidP="00C26445" w:rsidRDefault="00365803" w14:paraId="56CC9764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Pr="00DF55E9" w:rsidR="00365803" w:rsidTr="00C26445" w14:paraId="71BBC486" w14:textId="77777777">
        <w:trPr>
          <w:trHeight w:val="345"/>
          <w:jc w:val="center"/>
        </w:trPr>
        <w:tc>
          <w:tcPr>
            <w:tcW w:w="660" w:type="dxa"/>
          </w:tcPr>
          <w:p w:rsidRPr="00DF55E9" w:rsidR="00365803" w:rsidP="00C26445" w:rsidRDefault="00365803" w14:paraId="714B0DB4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P7</w:t>
            </w:r>
          </w:p>
        </w:tc>
        <w:tc>
          <w:tcPr>
            <w:tcW w:w="6536" w:type="dxa"/>
          </w:tcPr>
          <w:p w:rsidRPr="00DF55E9" w:rsidR="00365803" w:rsidP="00C26445" w:rsidRDefault="00365803" w14:paraId="6759AC73" w14:textId="77777777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/>
                <w:sz w:val="20"/>
                <w:szCs w:val="20"/>
              </w:rPr>
              <w:t>Zapoznanie z systemem obiegu i przetwarzania informacji.</w:t>
            </w:r>
          </w:p>
        </w:tc>
        <w:tc>
          <w:tcPr>
            <w:tcW w:w="1256" w:type="dxa"/>
            <w:vMerge/>
          </w:tcPr>
          <w:p w:rsidRPr="00DF55E9" w:rsidR="00365803" w:rsidP="00C26445" w:rsidRDefault="00365803" w14:paraId="7639A47F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Pr="00DF55E9" w:rsidR="00365803" w:rsidP="00C26445" w:rsidRDefault="00365803" w14:paraId="1C688B7C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Pr="00DF55E9" w:rsidR="00365803" w:rsidTr="00C26445" w14:paraId="686C4048" w14:textId="77777777">
        <w:trPr>
          <w:trHeight w:val="345"/>
          <w:jc w:val="center"/>
        </w:trPr>
        <w:tc>
          <w:tcPr>
            <w:tcW w:w="660" w:type="dxa"/>
          </w:tcPr>
          <w:p w:rsidRPr="00DF55E9" w:rsidR="00365803" w:rsidP="00C26445" w:rsidRDefault="00365803" w14:paraId="4B6F3686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P8</w:t>
            </w:r>
          </w:p>
        </w:tc>
        <w:tc>
          <w:tcPr>
            <w:tcW w:w="6536" w:type="dxa"/>
          </w:tcPr>
          <w:p w:rsidRPr="00DF55E9" w:rsidR="00365803" w:rsidP="00C26445" w:rsidRDefault="00365803" w14:paraId="048B979D" w14:textId="77777777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Rozwijanie umiejętności pracy w zespole oraz indywidualnej, przestrzeganie zasad oraz wykazywanie się wysoką etyką pracy.</w:t>
            </w:r>
          </w:p>
        </w:tc>
        <w:tc>
          <w:tcPr>
            <w:tcW w:w="1256" w:type="dxa"/>
            <w:vMerge/>
          </w:tcPr>
          <w:p w:rsidRPr="00DF55E9" w:rsidR="00365803" w:rsidP="00C26445" w:rsidRDefault="00365803" w14:paraId="7A4408D8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Pr="00DF55E9" w:rsidR="00365803" w:rsidP="00C26445" w:rsidRDefault="00365803" w14:paraId="1F144A1F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Pr="00DF55E9" w:rsidR="00365803" w:rsidTr="00C26445" w14:paraId="5BB6790D" w14:textId="77777777">
        <w:trPr>
          <w:jc w:val="center"/>
        </w:trPr>
        <w:tc>
          <w:tcPr>
            <w:tcW w:w="660" w:type="dxa"/>
          </w:tcPr>
          <w:p w:rsidRPr="00DF55E9" w:rsidR="00365803" w:rsidP="00C26445" w:rsidRDefault="00365803" w14:paraId="1BEAECC4" w14:textId="77777777">
            <w:pPr>
              <w:spacing w:before="20" w:after="2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6" w:type="dxa"/>
          </w:tcPr>
          <w:p w:rsidRPr="00DF55E9" w:rsidR="00365803" w:rsidP="00C26445" w:rsidRDefault="00365803" w14:paraId="1E89D02E" w14:textId="77777777">
            <w:pPr>
              <w:spacing w:before="20" w:after="2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ćwiczeń </w:t>
            </w:r>
          </w:p>
        </w:tc>
        <w:tc>
          <w:tcPr>
            <w:tcW w:w="1256" w:type="dxa"/>
          </w:tcPr>
          <w:p w:rsidRPr="00DF55E9" w:rsidR="00365803" w:rsidP="00C26445" w:rsidRDefault="00365803" w14:paraId="2804384C" w14:textId="77777777">
            <w:pPr>
              <w:spacing w:before="20" w:after="20" w:line="240" w:lineRule="auto"/>
              <w:jc w:val="right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480</w:t>
            </w:r>
          </w:p>
        </w:tc>
        <w:tc>
          <w:tcPr>
            <w:tcW w:w="1488" w:type="dxa"/>
          </w:tcPr>
          <w:p w:rsidRPr="00DF55E9" w:rsidR="00365803" w:rsidP="00C26445" w:rsidRDefault="00365803" w14:paraId="44F08F4E" w14:textId="77777777">
            <w:pPr>
              <w:spacing w:before="20" w:after="20" w:line="240" w:lineRule="auto"/>
              <w:jc w:val="right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480</w:t>
            </w:r>
          </w:p>
        </w:tc>
      </w:tr>
    </w:tbl>
    <w:p w:rsidRPr="00DF55E9" w:rsidR="00365803" w:rsidP="00365803" w:rsidRDefault="00365803" w14:paraId="024EE023" w14:textId="77777777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DF55E9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Pr="00DF55E9" w:rsidR="00365803" w:rsidTr="00C26445" w14:paraId="404AFC1C" w14:textId="77777777">
        <w:trPr>
          <w:jc w:val="center"/>
        </w:trPr>
        <w:tc>
          <w:tcPr>
            <w:tcW w:w="1666" w:type="dxa"/>
          </w:tcPr>
          <w:p w:rsidRPr="00DF55E9" w:rsidR="00365803" w:rsidP="00C26445" w:rsidRDefault="00365803" w14:paraId="26F94E39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:rsidRPr="00DF55E9" w:rsidR="00365803" w:rsidP="00C26445" w:rsidRDefault="00365803" w14:paraId="453A9A54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Metody dydaktyczne (wybór z listy)</w:t>
            </w:r>
          </w:p>
        </w:tc>
        <w:tc>
          <w:tcPr>
            <w:tcW w:w="3260" w:type="dxa"/>
          </w:tcPr>
          <w:p w:rsidRPr="00DF55E9" w:rsidR="00365803" w:rsidP="00C26445" w:rsidRDefault="00365803" w14:paraId="743F6D24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Ś</w:t>
            </w:r>
            <w:r w:rsidRPr="00DF55E9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Pr="00DF55E9" w:rsidR="00365803" w:rsidTr="00C26445" w14:paraId="3D3D1A2F" w14:textId="77777777">
        <w:trPr>
          <w:jc w:val="center"/>
        </w:trPr>
        <w:tc>
          <w:tcPr>
            <w:tcW w:w="1666" w:type="dxa"/>
          </w:tcPr>
          <w:p w:rsidRPr="00DF55E9" w:rsidR="00365803" w:rsidP="00C26445" w:rsidRDefault="00365803" w14:paraId="17B685BB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Cs/>
                <w:sz w:val="20"/>
                <w:szCs w:val="20"/>
              </w:rPr>
              <w:t>Praktyka</w:t>
            </w:r>
          </w:p>
        </w:tc>
        <w:tc>
          <w:tcPr>
            <w:tcW w:w="4963" w:type="dxa"/>
          </w:tcPr>
          <w:p w:rsidRPr="00DF55E9" w:rsidR="00365803" w:rsidP="00C26445" w:rsidRDefault="00365803" w14:paraId="50351C51" w14:textId="7777777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  <w:tc>
          <w:tcPr>
            <w:tcW w:w="3260" w:type="dxa"/>
          </w:tcPr>
          <w:p w:rsidRPr="00DF55E9" w:rsidR="00365803" w:rsidP="00C26445" w:rsidRDefault="00365803" w14:paraId="208C30E9" w14:textId="7777777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</w:tr>
    </w:tbl>
    <w:p w:rsidRPr="00DF55E9" w:rsidR="00365803" w:rsidP="00365803" w:rsidRDefault="00365803" w14:paraId="6C22581C" w14:textId="7777777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DF55E9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Pr="00DF55E9" w:rsidR="00365803" w:rsidP="00365803" w:rsidRDefault="00365803" w14:paraId="7C9B1E9B" w14:textId="7777777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DF55E9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459"/>
        <w:gridCol w:w="4206"/>
        <w:gridCol w:w="4224"/>
      </w:tblGrid>
      <w:tr w:rsidRPr="00DF55E9" w:rsidR="00365803" w:rsidTr="00865FF0" w14:paraId="0337A683" w14:textId="77777777">
        <w:tc>
          <w:tcPr>
            <w:tcW w:w="1459" w:type="dxa"/>
            <w:vAlign w:val="center"/>
          </w:tcPr>
          <w:p w:rsidRPr="00DF55E9" w:rsidR="00365803" w:rsidP="00C26445" w:rsidRDefault="00365803" w14:paraId="65F22B00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206" w:type="dxa"/>
            <w:vAlign w:val="center"/>
          </w:tcPr>
          <w:p w:rsidRPr="00DF55E9" w:rsidR="00365803" w:rsidP="00C26445" w:rsidRDefault="00365803" w14:paraId="1668813C" w14:textId="7777777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Pr="00DF55E9" w:rsidR="00365803" w:rsidP="00C26445" w:rsidRDefault="00365803" w14:paraId="4232934B" w14:textId="7777777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DF55E9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DF55E9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224" w:type="dxa"/>
            <w:vAlign w:val="center"/>
          </w:tcPr>
          <w:p w:rsidRPr="00DF55E9" w:rsidR="00365803" w:rsidP="00C26445" w:rsidRDefault="00365803" w14:paraId="29497C70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DF55E9">
              <w:rPr>
                <w:rFonts w:ascii="Cambria" w:hAnsi="Cambria" w:cs="Times New Roman"/>
                <w:sz w:val="16"/>
                <w:szCs w:val="16"/>
              </w:rPr>
              <w:t xml:space="preserve">podsumowuje osiągnięte efekty uczenia się </w:t>
            </w:r>
            <w:r w:rsidRPr="00DF55E9">
              <w:rPr>
                <w:rFonts w:ascii="Cambria" w:hAnsi="Cambria" w:cs="Times New Roman"/>
                <w:b/>
                <w:sz w:val="16"/>
                <w:szCs w:val="16"/>
              </w:rPr>
              <w:t>(wybór z listy)</w:t>
            </w:r>
          </w:p>
        </w:tc>
      </w:tr>
      <w:tr w:rsidRPr="00DF55E9" w:rsidR="00365803" w:rsidTr="00865FF0" w14:paraId="229A33B8" w14:textId="77777777">
        <w:tc>
          <w:tcPr>
            <w:tcW w:w="1459" w:type="dxa"/>
          </w:tcPr>
          <w:p w:rsidRPr="00DF55E9" w:rsidR="00365803" w:rsidP="00C26445" w:rsidRDefault="00365803" w14:paraId="08FBB08E" w14:textId="77777777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Cs/>
                <w:sz w:val="20"/>
                <w:szCs w:val="20"/>
              </w:rPr>
              <w:t>Praktyka</w:t>
            </w:r>
          </w:p>
        </w:tc>
        <w:tc>
          <w:tcPr>
            <w:tcW w:w="4206" w:type="dxa"/>
            <w:vAlign w:val="center"/>
          </w:tcPr>
          <w:p w:rsidRPr="00DF55E9" w:rsidR="00365803" w:rsidP="00C26445" w:rsidRDefault="00365803" w14:paraId="3AB0FD92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F6 Arkusz przebiegu praktyki</w:t>
            </w:r>
          </w:p>
        </w:tc>
        <w:tc>
          <w:tcPr>
            <w:tcW w:w="4224" w:type="dxa"/>
            <w:vAlign w:val="center"/>
          </w:tcPr>
          <w:p w:rsidRPr="00DF55E9" w:rsidR="00365803" w:rsidP="00C26445" w:rsidRDefault="00365803" w14:paraId="32FCAD89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P6 Dokumentacja praktyki</w:t>
            </w:r>
          </w:p>
        </w:tc>
      </w:tr>
    </w:tbl>
    <w:p w:rsidRPr="00DF55E9" w:rsidR="00365803" w:rsidP="00365803" w:rsidRDefault="00365803" w14:paraId="10BED03F" w14:textId="77777777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DF55E9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2515" w:type="dxa"/>
        <w:tblInd w:w="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956"/>
        <w:gridCol w:w="850"/>
        <w:gridCol w:w="709"/>
      </w:tblGrid>
      <w:tr w:rsidRPr="00DF55E9" w:rsidR="00495C11" w:rsidTr="00495C11" w14:paraId="577BF7B6" w14:textId="77777777">
        <w:trPr>
          <w:trHeight w:val="150"/>
        </w:trPr>
        <w:tc>
          <w:tcPr>
            <w:tcW w:w="956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0347AF6C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5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70216DFD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DF55E9">
              <w:rPr>
                <w:rFonts w:ascii="Cambria" w:hAnsi="Cambria" w:cs="Times New Roman"/>
                <w:sz w:val="18"/>
                <w:szCs w:val="18"/>
              </w:rPr>
              <w:t>Praktyka</w:t>
            </w:r>
          </w:p>
        </w:tc>
      </w:tr>
      <w:tr w:rsidRPr="00DF55E9" w:rsidR="00495C11" w:rsidTr="00495C11" w14:paraId="13DBAFC4" w14:textId="77777777">
        <w:trPr>
          <w:trHeight w:val="325"/>
        </w:trPr>
        <w:tc>
          <w:tcPr>
            <w:tcW w:w="956" w:type="dxa"/>
            <w:vMerge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49DAD962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6BD25D64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DF55E9">
              <w:rPr>
                <w:rFonts w:ascii="Cambria" w:hAnsi="Cambria" w:cs="Times New Roman"/>
                <w:sz w:val="16"/>
                <w:szCs w:val="16"/>
              </w:rPr>
              <w:t xml:space="preserve">F6 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0055A88A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DF55E9">
              <w:rPr>
                <w:rFonts w:ascii="Cambria" w:hAnsi="Cambria" w:cs="Times New Roman"/>
                <w:bCs/>
                <w:sz w:val="16"/>
                <w:szCs w:val="16"/>
              </w:rPr>
              <w:t>P6</w:t>
            </w:r>
          </w:p>
        </w:tc>
      </w:tr>
      <w:tr w:rsidRPr="00DF55E9" w:rsidR="00495C11" w:rsidTr="00495C11" w14:paraId="50EED270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6DF2A3BA" w14:textId="77777777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10801940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1D555756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Pr="00DF55E9" w:rsidR="00495C11" w:rsidTr="00495C11" w14:paraId="1C332A86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750C02B4" w14:textId="7777777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68D0A26F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26F45DA8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Pr="00DF55E9" w:rsidR="00495C11" w:rsidTr="00495C11" w14:paraId="19CB9924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71F30FD9" w14:textId="7777777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14B3E861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54E67E1F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Pr="00DF55E9" w:rsidR="00495C11" w:rsidTr="00495C11" w14:paraId="7483A246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32BEBB44" w14:textId="77777777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5A22FA97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0AF4595C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Pr="00DF55E9" w:rsidR="00495C11" w:rsidTr="00495C11" w14:paraId="1383E5CC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78F544BF" w14:textId="7777777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745B5430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6EB99891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Pr="00DF55E9" w:rsidR="00495C11" w:rsidTr="00495C11" w14:paraId="23B42286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46137C48" w14:textId="7777777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7493A055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5E7AD656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Pr="00DF55E9" w:rsidR="00495C11" w:rsidTr="00495C11" w14:paraId="32599F9D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509D3B1B" w14:textId="7777777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3AF15F23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58DBA3DF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Pr="00DF55E9" w:rsidR="00495C11" w:rsidTr="00495C11" w14:paraId="7AAF996B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334D0561" w14:textId="77777777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2CD42EAF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630FBE3F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Pr="00DF55E9" w:rsidR="00495C11" w:rsidTr="00495C11" w14:paraId="1563D4C6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3D9D9D35" w14:textId="77777777">
            <w:pPr>
              <w:pStyle w:val="Akapitzlist"/>
              <w:spacing w:before="20" w:after="20" w:line="240" w:lineRule="auto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62A4D417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68696E63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</w:tbl>
    <w:p w:rsidRPr="00DF55E9" w:rsidR="00365803" w:rsidP="00365803" w:rsidRDefault="00365803" w14:paraId="31E65ACA" w14:textId="77777777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DF55E9">
        <w:rPr>
          <w:rFonts w:ascii="Cambria" w:hAnsi="Cambria"/>
          <w:sz w:val="22"/>
          <w:szCs w:val="22"/>
        </w:rPr>
        <w:t xml:space="preserve">9. Opis sposobu ustalania oceny końcowej </w:t>
      </w:r>
      <w:r w:rsidRPr="00DF55E9">
        <w:rPr>
          <w:rFonts w:ascii="Cambria" w:hAnsi="Cambria"/>
          <w:b w:val="0"/>
          <w:bCs w:val="0"/>
          <w:sz w:val="22"/>
          <w:szCs w:val="22"/>
        </w:rPr>
        <w:t xml:space="preserve">(zasady i kryteria przyznawania oceny, a także sposób obliczania oceny w przypadku zajęć, w skład których wchodzi więcej niż jedna forma prowadzenia </w:t>
      </w:r>
      <w:r w:rsidRPr="00DF55E9">
        <w:rPr>
          <w:rFonts w:ascii="Cambria" w:hAnsi="Cambria"/>
          <w:b w:val="0"/>
          <w:bCs w:val="0"/>
          <w:sz w:val="22"/>
          <w:szCs w:val="22"/>
        </w:rPr>
        <w:lastRenderedPageBreak/>
        <w:t>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9907"/>
      </w:tblGrid>
      <w:tr w:rsidRPr="00DF55E9" w:rsidR="00365803" w:rsidTr="00C26445" w14:paraId="20C66577" w14:textId="77777777">
        <w:trPr>
          <w:trHeight w:val="93"/>
          <w:jc w:val="center"/>
        </w:trPr>
        <w:tc>
          <w:tcPr>
            <w:tcW w:w="9907" w:type="dxa"/>
          </w:tcPr>
          <w:p w:rsidRPr="00DF55E9" w:rsidR="00365803" w:rsidP="00C26445" w:rsidRDefault="00365803" w14:paraId="6D35CD53" w14:textId="77777777">
            <w:pPr>
              <w:pStyle w:val="karta"/>
              <w:rPr>
                <w:rFonts w:ascii="Cambria" w:hAnsi="Cambria"/>
                <w:b/>
                <w:bCs/>
              </w:rPr>
            </w:pPr>
            <w:r w:rsidRPr="00DF55E9">
              <w:rPr>
                <w:rFonts w:ascii="Cambria" w:hAnsi="Cambria"/>
                <w:b/>
                <w:bCs/>
              </w:rPr>
              <w:t>Praktyka jest zaliczana na podstawie dokumentacji z przebiegu praktyki zawodowej po jej zrealizowaniu. Obowiązuje zaliczenie bez oceny.</w:t>
            </w:r>
          </w:p>
          <w:p w:rsidRPr="00DF55E9" w:rsidR="00365803" w:rsidP="00C26445" w:rsidRDefault="00365803" w14:paraId="4412D01B" w14:textId="77777777">
            <w:pPr>
              <w:pStyle w:val="karta"/>
              <w:rPr>
                <w:rFonts w:ascii="Cambria" w:hAnsi="Cambria"/>
                <w:b/>
                <w:bCs/>
              </w:rPr>
            </w:pPr>
          </w:p>
        </w:tc>
      </w:tr>
    </w:tbl>
    <w:p w:rsidRPr="00DF55E9" w:rsidR="00365803" w:rsidP="00365803" w:rsidRDefault="00365803" w14:paraId="762F4EE8" w14:textId="77777777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DF55E9">
        <w:rPr>
          <w:rFonts w:ascii="Cambria" w:hAnsi="Cambria"/>
          <w:sz w:val="22"/>
          <w:szCs w:val="22"/>
        </w:rPr>
        <w:t>10. Forma zaliczenia zajęć</w:t>
      </w:r>
    </w:p>
    <w:tbl>
      <w:tblPr>
        <w:tblW w:w="99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Pr="00DF55E9" w:rsidR="00365803" w:rsidTr="00C26445" w14:paraId="7D658C1E" w14:textId="77777777">
        <w:trPr>
          <w:trHeight w:val="540"/>
          <w:jc w:val="center"/>
        </w:trPr>
        <w:tc>
          <w:tcPr>
            <w:tcW w:w="9923" w:type="dxa"/>
          </w:tcPr>
          <w:p w:rsidRPr="00DF55E9" w:rsidR="00365803" w:rsidP="00C26445" w:rsidRDefault="00365803" w14:paraId="0FF321D4" w14:textId="77777777">
            <w:pPr>
              <w:spacing w:before="120" w:after="120" w:line="240" w:lineRule="auto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0"/>
                <w:szCs w:val="20"/>
              </w:rPr>
              <w:t>Zaliczenie bez oceny</w:t>
            </w:r>
          </w:p>
        </w:tc>
      </w:tr>
    </w:tbl>
    <w:p w:rsidRPr="00DF55E9" w:rsidR="00365803" w:rsidP="00365803" w:rsidRDefault="00365803" w14:paraId="3BBD4D64" w14:textId="77777777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DF55E9">
        <w:rPr>
          <w:rFonts w:ascii="Cambria" w:hAnsi="Cambria"/>
          <w:sz w:val="22"/>
          <w:szCs w:val="22"/>
        </w:rPr>
        <w:t xml:space="preserve">11. Obciążenie pracą studenta </w:t>
      </w:r>
      <w:r w:rsidRPr="00DF55E9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85"/>
        <w:gridCol w:w="7"/>
      </w:tblGrid>
      <w:tr w:rsidRPr="00DF55E9" w:rsidR="00365803" w:rsidTr="00C26445" w14:paraId="62ECFE00" w14:textId="77777777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:rsidRPr="00DF55E9" w:rsidR="00365803" w:rsidP="00C26445" w:rsidRDefault="00365803" w14:paraId="684EBDC8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:rsidRPr="00DF55E9" w:rsidR="00365803" w:rsidP="00C26445" w:rsidRDefault="00365803" w14:paraId="2FD3944C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Pr="00DF55E9" w:rsidR="00365803" w:rsidTr="00C26445" w14:paraId="3E610FC3" w14:textId="77777777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:rsidRPr="00DF55E9" w:rsidR="00365803" w:rsidP="00C26445" w:rsidRDefault="00365803" w14:paraId="38D93066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:rsidRPr="00DF55E9" w:rsidR="00365803" w:rsidP="00C26445" w:rsidRDefault="00365803" w14:paraId="7F229031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</w:tcPr>
          <w:p w:rsidRPr="00DF55E9" w:rsidR="00365803" w:rsidP="00C26445" w:rsidRDefault="00365803" w14:paraId="6C02B184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Pr="00DF55E9" w:rsidR="00365803" w:rsidTr="00C26445" w14:paraId="09B9C907" w14:textId="77777777">
        <w:trPr>
          <w:trHeight w:val="449"/>
          <w:jc w:val="center"/>
        </w:trPr>
        <w:tc>
          <w:tcPr>
            <w:tcW w:w="9896" w:type="dxa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:rsidRPr="00DF55E9" w:rsidR="00365803" w:rsidP="00C26445" w:rsidRDefault="00365803" w14:paraId="2CA67A97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Godziny kontaktowe studenta (w ramach zajęć):</w:t>
            </w:r>
          </w:p>
        </w:tc>
      </w:tr>
      <w:tr w:rsidRPr="00DF55E9" w:rsidR="00365803" w:rsidTr="00C26445" w14:paraId="2CD6D0F0" w14:textId="77777777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F55E9" w:rsidR="00365803" w:rsidP="00C26445" w:rsidRDefault="00365803" w14:paraId="3761C0AC" w14:textId="77777777">
            <w:pPr>
              <w:spacing w:before="20" w:after="20" w:line="240" w:lineRule="auto"/>
              <w:rPr>
                <w:rFonts w:ascii="Cambria" w:hAnsi="Cambria" w:cs="Times New Roman"/>
                <w:b/>
                <w:iCs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liczba godzin pracy studenta z bezpośrednim udziałem nauczycieli akademickich lub innych osób prowadzących zajęcia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F55E9" w:rsidR="00365803" w:rsidP="00C26445" w:rsidRDefault="00365803" w14:paraId="3C2969FD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DF55E9">
              <w:rPr>
                <w:rFonts w:ascii="Cambria" w:hAnsi="Cambria" w:cs="Times New Roman"/>
                <w:b/>
                <w:iCs/>
              </w:rPr>
              <w:t>480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F55E9" w:rsidR="00365803" w:rsidP="00C26445" w:rsidRDefault="00365803" w14:paraId="1BD3F125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DF55E9">
              <w:rPr>
                <w:rFonts w:ascii="Cambria" w:hAnsi="Cambria" w:cs="Times New Roman"/>
                <w:b/>
                <w:iCs/>
              </w:rPr>
              <w:t>480</w:t>
            </w:r>
          </w:p>
        </w:tc>
      </w:tr>
      <w:tr w:rsidRPr="00DF55E9" w:rsidR="00365803" w:rsidTr="00C26445" w14:paraId="36C9DE10" w14:textId="77777777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:rsidRPr="00DF55E9" w:rsidR="00365803" w:rsidP="00C26445" w:rsidRDefault="00365803" w14:paraId="481A5F61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DF55E9">
              <w:rPr>
                <w:rFonts w:ascii="Cambria" w:hAnsi="Cambria" w:cs="Times New Roman"/>
                <w:b/>
                <w:iCs/>
              </w:rPr>
              <w:t>Praca własna studenta (indywidualna praca studenta związana z zajęciami):</w:t>
            </w:r>
          </w:p>
        </w:tc>
      </w:tr>
      <w:tr w:rsidRPr="00DF55E9" w:rsidR="00365803" w:rsidTr="00C26445" w14:paraId="7E06EC48" w14:textId="77777777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365803" w:rsidP="00C26445" w:rsidRDefault="00365803" w14:paraId="7958CCC6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Przygotowanie wymaganej dokumentacji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DF55E9" w:rsidR="00365803" w:rsidP="00C26445" w:rsidRDefault="00365803" w14:paraId="5EB4B446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DF55E9" w:rsidR="00365803" w:rsidP="00C26445" w:rsidRDefault="00365803" w14:paraId="5574D472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Pr="00DF55E9" w:rsidR="00365803" w:rsidTr="00C26445" w14:paraId="76583A56" w14:textId="77777777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365803" w:rsidP="00865FF0" w:rsidRDefault="00365803" w14:paraId="6AA3824F" w14:textId="77777777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DF55E9" w:rsidR="00365803" w:rsidP="00C26445" w:rsidRDefault="00365803" w14:paraId="1DCB1028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500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DF55E9" w:rsidR="00365803" w:rsidP="00C26445" w:rsidRDefault="00365803" w14:paraId="123780E3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500</w:t>
            </w:r>
          </w:p>
        </w:tc>
      </w:tr>
      <w:tr w:rsidRPr="00DF55E9" w:rsidR="00365803" w:rsidTr="00C26445" w14:paraId="7C23B10A" w14:textId="77777777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365803" w:rsidP="00C26445" w:rsidRDefault="00365803" w14:paraId="31C2E616" w14:textId="77777777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DF55E9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DF55E9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DF55E9" w:rsidR="00365803" w:rsidP="00C26445" w:rsidRDefault="00365803" w14:paraId="1D01A2C0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DF55E9" w:rsidR="00365803" w:rsidP="00C26445" w:rsidRDefault="00365803" w14:paraId="62CD6189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20</w:t>
            </w:r>
          </w:p>
        </w:tc>
      </w:tr>
    </w:tbl>
    <w:p w:rsidRPr="00DF55E9" w:rsidR="00365803" w:rsidP="00365803" w:rsidRDefault="00365803" w14:paraId="004BB889" w14:textId="7777777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DF55E9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Pr="00DF55E9" w:rsidR="00365803" w:rsidTr="00C26445" w14:paraId="71448D94" w14:textId="77777777">
        <w:trPr>
          <w:jc w:val="center"/>
        </w:trPr>
        <w:tc>
          <w:tcPr>
            <w:tcW w:w="9889" w:type="dxa"/>
            <w:shd w:val="clear" w:color="auto" w:fill="auto"/>
          </w:tcPr>
          <w:p w:rsidRPr="00DF55E9" w:rsidR="00365803" w:rsidP="00C26445" w:rsidRDefault="00365803" w14:paraId="73F30275" w14:textId="7777777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Pr="00DF55E9" w:rsidR="00365803" w:rsidP="00C26445" w:rsidRDefault="00365803" w14:paraId="4CB24687" w14:textId="7777777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1.</w:t>
            </w:r>
          </w:p>
          <w:p w:rsidRPr="00DF55E9" w:rsidR="00365803" w:rsidP="00C26445" w:rsidRDefault="00365803" w14:paraId="6E489337" w14:textId="7777777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2.</w:t>
            </w:r>
          </w:p>
        </w:tc>
      </w:tr>
      <w:tr w:rsidRPr="00DF55E9" w:rsidR="00365803" w:rsidTr="00C26445" w14:paraId="23955BAC" w14:textId="77777777">
        <w:trPr>
          <w:jc w:val="center"/>
        </w:trPr>
        <w:tc>
          <w:tcPr>
            <w:tcW w:w="9889" w:type="dxa"/>
            <w:shd w:val="clear" w:color="auto" w:fill="auto"/>
          </w:tcPr>
          <w:p w:rsidRPr="00DF55E9" w:rsidR="00365803" w:rsidP="00C26445" w:rsidRDefault="00365803" w14:paraId="6DF8567B" w14:textId="77777777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Pr="00DF55E9" w:rsidR="00365803" w:rsidP="00C26445" w:rsidRDefault="00365803" w14:paraId="6B1AA64A" w14:textId="77777777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1.</w:t>
            </w:r>
          </w:p>
          <w:p w:rsidRPr="00DF55E9" w:rsidR="00365803" w:rsidP="00C26445" w:rsidRDefault="00365803" w14:paraId="786A5D97" w14:textId="77777777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2.</w:t>
            </w:r>
          </w:p>
        </w:tc>
      </w:tr>
    </w:tbl>
    <w:p w:rsidRPr="00DF55E9" w:rsidR="00365803" w:rsidP="00365803" w:rsidRDefault="00365803" w14:paraId="33EAAC07" w14:textId="7777777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DF55E9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Pr="00DF55E9" w:rsidR="00365803" w:rsidTr="00C26445" w14:paraId="0706B74E" w14:textId="77777777">
        <w:trPr>
          <w:jc w:val="center"/>
        </w:trPr>
        <w:tc>
          <w:tcPr>
            <w:tcW w:w="3846" w:type="dxa"/>
            <w:shd w:val="clear" w:color="auto" w:fill="auto"/>
          </w:tcPr>
          <w:p w:rsidRPr="00DF55E9" w:rsidR="00365803" w:rsidP="00C26445" w:rsidRDefault="00365803" w14:paraId="4CD65A84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  <w:shd w:val="clear" w:color="auto" w:fill="auto"/>
          </w:tcPr>
          <w:p w:rsidRPr="00DF55E9" w:rsidR="00365803" w:rsidP="00C26445" w:rsidRDefault="00365803" w14:paraId="565B48DA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dr Andrzej Kuciński</w:t>
            </w:r>
          </w:p>
        </w:tc>
      </w:tr>
      <w:tr w:rsidRPr="00DF55E9" w:rsidR="00365803" w:rsidTr="00C26445" w14:paraId="7EBF908D" w14:textId="77777777">
        <w:trPr>
          <w:jc w:val="center"/>
        </w:trPr>
        <w:tc>
          <w:tcPr>
            <w:tcW w:w="3846" w:type="dxa"/>
            <w:shd w:val="clear" w:color="auto" w:fill="auto"/>
          </w:tcPr>
          <w:p w:rsidRPr="00DF55E9" w:rsidR="00365803" w:rsidP="00C26445" w:rsidRDefault="00365803" w14:paraId="27B2D23A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  <w:shd w:val="clear" w:color="auto" w:fill="auto"/>
          </w:tcPr>
          <w:p w:rsidRPr="00DF55E9" w:rsidR="00365803" w:rsidP="00C26445" w:rsidRDefault="00365803" w14:paraId="1237B8F7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>0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.06.2024</w:t>
            </w:r>
          </w:p>
        </w:tc>
      </w:tr>
      <w:tr w:rsidRPr="00DF55E9" w:rsidR="00365803" w:rsidTr="00C26445" w14:paraId="37D91349" w14:textId="77777777">
        <w:trPr>
          <w:jc w:val="center"/>
        </w:trPr>
        <w:tc>
          <w:tcPr>
            <w:tcW w:w="3846" w:type="dxa"/>
            <w:shd w:val="clear" w:color="auto" w:fill="auto"/>
          </w:tcPr>
          <w:p w:rsidRPr="00DF55E9" w:rsidR="00365803" w:rsidP="00C26445" w:rsidRDefault="00365803" w14:paraId="1619739A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  <w:shd w:val="clear" w:color="auto" w:fill="auto"/>
          </w:tcPr>
          <w:p w:rsidRPr="00DF55E9" w:rsidR="00365803" w:rsidP="00C26445" w:rsidRDefault="00365803" w14:paraId="69749084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akucinski@ajp.edu.pl</w:t>
            </w:r>
          </w:p>
        </w:tc>
      </w:tr>
      <w:tr w:rsidRPr="00DF55E9" w:rsidR="00365803" w:rsidTr="00C26445" w14:paraId="7AE19733" w14:textId="77777777">
        <w:trPr>
          <w:jc w:val="center"/>
        </w:trPr>
        <w:tc>
          <w:tcPr>
            <w:tcW w:w="3846" w:type="dxa"/>
            <w:tcBorders>
              <w:bottom w:val="single" w:color="000000" w:sz="4" w:space="0"/>
            </w:tcBorders>
            <w:shd w:val="clear" w:color="auto" w:fill="auto"/>
          </w:tcPr>
          <w:p w:rsidRPr="00DF55E9" w:rsidR="00365803" w:rsidP="00C26445" w:rsidRDefault="00365803" w14:paraId="1DC5B09D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podpis</w:t>
            </w:r>
          </w:p>
        </w:tc>
        <w:tc>
          <w:tcPr>
            <w:tcW w:w="6043" w:type="dxa"/>
            <w:tcBorders>
              <w:bottom w:val="single" w:color="000000" w:sz="4" w:space="0"/>
            </w:tcBorders>
            <w:shd w:val="clear" w:color="auto" w:fill="auto"/>
          </w:tcPr>
          <w:p w:rsidRPr="00DF55E9" w:rsidR="00365803" w:rsidP="00C26445" w:rsidRDefault="00365803" w14:paraId="44152963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365803" w:rsidP="00365803" w:rsidRDefault="00365803" w14:paraId="3B72705F" w14:textId="77777777">
      <w:pPr>
        <w:spacing w:before="60" w:after="60"/>
        <w:rPr>
          <w:rFonts w:ascii="Cambria" w:hAnsi="Cambria" w:cs="Times New Roman"/>
        </w:rPr>
      </w:pPr>
    </w:p>
    <w:p w:rsidR="00180558" w:rsidP="00365803" w:rsidRDefault="00180558" w14:paraId="304DB545" w14:textId="77777777">
      <w:pPr>
        <w:spacing w:before="60" w:after="60"/>
        <w:rPr>
          <w:rFonts w:ascii="Cambria" w:hAnsi="Cambria" w:cs="Times New Roman"/>
        </w:rPr>
      </w:pPr>
    </w:p>
    <w:p w:rsidR="00180558" w:rsidP="00365803" w:rsidRDefault="00180558" w14:paraId="302FD9DB" w14:textId="77777777">
      <w:pPr>
        <w:spacing w:before="60" w:after="60"/>
        <w:rPr>
          <w:rFonts w:ascii="Cambria" w:hAnsi="Cambria" w:cs="Times New Roman"/>
        </w:rPr>
      </w:pPr>
    </w:p>
    <w:p w:rsidR="00180558" w:rsidP="00365803" w:rsidRDefault="00180558" w14:paraId="36C56C78" w14:textId="77777777">
      <w:pPr>
        <w:spacing w:before="60" w:after="60"/>
        <w:rPr>
          <w:rFonts w:ascii="Cambria" w:hAnsi="Cambria" w:cs="Times New Roman"/>
        </w:rPr>
      </w:pPr>
    </w:p>
    <w:p w:rsidR="00180558" w:rsidP="00365803" w:rsidRDefault="00180558" w14:paraId="4EDEFD20" w14:textId="77777777">
      <w:pPr>
        <w:spacing w:before="60" w:after="60"/>
        <w:rPr>
          <w:rFonts w:ascii="Cambria" w:hAnsi="Cambria" w:cs="Times New Roman"/>
        </w:rPr>
      </w:pPr>
    </w:p>
    <w:p w:rsidR="00365803" w:rsidP="00365803" w:rsidRDefault="00365803" w14:paraId="5BA1A40B" w14:textId="77777777">
      <w:pPr>
        <w:spacing w:before="60" w:after="60"/>
        <w:rPr>
          <w:rFonts w:ascii="Cambria" w:hAnsi="Cambria" w:cs="Times New Roman"/>
        </w:rPr>
      </w:pPr>
    </w:p>
    <w:p w:rsidR="0063787D" w:rsidP="002030AE" w:rsidRDefault="0063787D" w14:paraId="631F17A8" w14:textId="77777777">
      <w:pPr>
        <w:spacing w:before="60" w:after="60"/>
        <w:rPr>
          <w:rFonts w:ascii="Cambria" w:hAnsi="Cambria" w:cs="Times New Roman"/>
        </w:rPr>
      </w:pPr>
    </w:p>
    <w:p w:rsidR="0063787D" w:rsidP="002030AE" w:rsidRDefault="0063787D" w14:paraId="3ADB63D2" w14:textId="77777777">
      <w:pPr>
        <w:spacing w:before="60" w:after="60"/>
        <w:rPr>
          <w:rFonts w:ascii="Cambria" w:hAnsi="Cambria" w:cs="Times New Roman"/>
        </w:rPr>
      </w:pPr>
    </w:p>
    <w:p w:rsidR="0063787D" w:rsidP="002030AE" w:rsidRDefault="0063787D" w14:paraId="0D913653" w14:textId="77777777">
      <w:pPr>
        <w:spacing w:before="60" w:after="60"/>
        <w:rPr>
          <w:rFonts w:ascii="Cambria" w:hAnsi="Cambria" w:cs="Times New Roman"/>
        </w:rPr>
      </w:pPr>
    </w:p>
    <w:tbl>
      <w:tblPr>
        <w:tblpPr w:leftFromText="141" w:rightFromText="141" w:vertAnchor="page" w:horzAnchor="margin" w:tblpY="1996"/>
        <w:tblW w:w="988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Pr="00DF55E9" w:rsidR="00E04345" w:rsidTr="001D6762" w14:paraId="73D2AEDF" w14:textId="77777777">
        <w:trPr>
          <w:trHeight w:val="269"/>
        </w:trPr>
        <w:tc>
          <w:tcPr>
            <w:tcW w:w="1968" w:type="dxa"/>
            <w:vMerge w:val="restart"/>
            <w:shd w:val="clear" w:color="auto" w:fill="auto"/>
          </w:tcPr>
          <w:p w:rsidRPr="00DF55E9" w:rsidR="00E04345" w:rsidP="001D6762" w:rsidRDefault="00861B21" w14:paraId="427076AA" w14:textId="2BB86E7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865FF0">
              <w:rPr>
                <w:rFonts w:ascii="Cambria" w:hAnsi="Cambria"/>
                <w:noProof/>
              </w:rPr>
              <w:lastRenderedPageBreak/>
              <w:drawing>
                <wp:inline distT="0" distB="0" distL="0" distR="0" wp14:anchorId="6B8BA387" wp14:editId="15319F49">
                  <wp:extent cx="1066800" cy="1066800"/>
                  <wp:effectExtent l="0" t="0" r="0" b="0"/>
                  <wp:docPr id="4" name="Obraz 1586448552" descr="Obraz zawierający godło, symbol, logo, krąg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586448552" descr="Obraz zawierający godło, symbol, logo, krąg&#10;&#10;Opis wygenerowany automatyczn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E04345" w:rsidP="001D6762" w:rsidRDefault="00E04345" w14:paraId="6F852F33" w14:textId="7777777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F55E9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E04345" w:rsidP="001D6762" w:rsidRDefault="00E04345" w14:paraId="6370A765" w14:textId="77777777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4"/>
                <w:szCs w:val="24"/>
              </w:rPr>
              <w:t>Ekonomiczny</w:t>
            </w:r>
          </w:p>
        </w:tc>
      </w:tr>
      <w:tr w:rsidRPr="00DF55E9" w:rsidR="00E04345" w:rsidTr="001D6762" w14:paraId="6F4C1EC2" w14:textId="77777777">
        <w:trPr>
          <w:trHeight w:val="275"/>
        </w:trPr>
        <w:tc>
          <w:tcPr>
            <w:tcW w:w="1968" w:type="dxa"/>
            <w:vMerge/>
            <w:shd w:val="clear" w:color="auto" w:fill="auto"/>
          </w:tcPr>
          <w:p w:rsidRPr="00DF55E9" w:rsidR="00E04345" w:rsidP="001D6762" w:rsidRDefault="00E04345" w14:paraId="748B9167" w14:textId="7777777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E04345" w:rsidP="001D6762" w:rsidRDefault="00E04345" w14:paraId="295607F1" w14:textId="7777777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F55E9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E04345" w:rsidP="001D6762" w:rsidRDefault="00E04345" w14:paraId="647B7533" w14:textId="77777777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4"/>
                <w:szCs w:val="24"/>
              </w:rPr>
              <w:t>Finanse i rachunkowość</w:t>
            </w:r>
          </w:p>
        </w:tc>
      </w:tr>
      <w:tr w:rsidRPr="00DF55E9" w:rsidR="00E04345" w:rsidTr="001D6762" w14:paraId="436585F1" w14:textId="77777777">
        <w:trPr>
          <w:trHeight w:val="139"/>
        </w:trPr>
        <w:tc>
          <w:tcPr>
            <w:tcW w:w="1968" w:type="dxa"/>
            <w:vMerge/>
            <w:tcBorders>
              <w:bottom w:val="single" w:color="000000" w:sz="4" w:space="0"/>
            </w:tcBorders>
            <w:shd w:val="clear" w:color="auto" w:fill="auto"/>
          </w:tcPr>
          <w:p w:rsidRPr="00DF55E9" w:rsidR="00E04345" w:rsidP="001D6762" w:rsidRDefault="00E04345" w14:paraId="5644F4A2" w14:textId="7777777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E04345" w:rsidP="001D6762" w:rsidRDefault="00E04345" w14:paraId="2E69C3F1" w14:textId="7777777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F55E9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E04345" w:rsidP="001D6762" w:rsidRDefault="00E04345" w14:paraId="2A8ECD44" w14:textId="77777777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18"/>
                <w:szCs w:val="18"/>
              </w:rPr>
              <w:t>pierwszego stopnia</w:t>
            </w:r>
          </w:p>
        </w:tc>
      </w:tr>
      <w:tr w:rsidRPr="00DF55E9" w:rsidR="00E04345" w:rsidTr="001D6762" w14:paraId="111C8BFD" w14:textId="77777777">
        <w:trPr>
          <w:trHeight w:val="139"/>
        </w:trPr>
        <w:tc>
          <w:tcPr>
            <w:tcW w:w="1968" w:type="dxa"/>
            <w:vMerge/>
            <w:tcBorders>
              <w:bottom w:val="single" w:color="000000" w:sz="4" w:space="0"/>
            </w:tcBorders>
            <w:shd w:val="clear" w:color="auto" w:fill="auto"/>
          </w:tcPr>
          <w:p w:rsidRPr="00DF55E9" w:rsidR="00E04345" w:rsidP="001D6762" w:rsidRDefault="00E04345" w14:paraId="28D03908" w14:textId="7777777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E04345" w:rsidP="001D6762" w:rsidRDefault="00E04345" w14:paraId="5728B083" w14:textId="7777777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DF55E9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E04345" w:rsidP="001D6762" w:rsidRDefault="00E04345" w14:paraId="4F086BCE" w14:textId="77777777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Pr="00DF55E9" w:rsidR="00E04345" w:rsidTr="001D6762" w14:paraId="13CF8060" w14:textId="77777777">
        <w:trPr>
          <w:trHeight w:val="139"/>
        </w:trPr>
        <w:tc>
          <w:tcPr>
            <w:tcW w:w="1968" w:type="dxa"/>
            <w:vMerge/>
            <w:shd w:val="clear" w:color="auto" w:fill="auto"/>
          </w:tcPr>
          <w:p w:rsidRPr="00DF55E9" w:rsidR="00E04345" w:rsidP="001D6762" w:rsidRDefault="00E04345" w14:paraId="0F332DB3" w14:textId="7777777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:rsidRPr="00DF55E9" w:rsidR="00E04345" w:rsidP="001D6762" w:rsidRDefault="00E04345" w14:paraId="396CD5C3" w14:textId="7777777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F55E9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5103" w:type="dxa"/>
            <w:gridSpan w:val="2"/>
            <w:shd w:val="clear" w:color="auto" w:fill="auto"/>
            <w:vAlign w:val="center"/>
          </w:tcPr>
          <w:p w:rsidRPr="00DF55E9" w:rsidR="00E04345" w:rsidP="001D6762" w:rsidRDefault="00E04345" w14:paraId="1F517A5A" w14:textId="77777777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Pr="00DF55E9" w:rsidR="00E04345" w:rsidTr="001D6762" w14:paraId="6209A197" w14:textId="77777777">
        <w:trPr>
          <w:trHeight w:val="139"/>
        </w:trPr>
        <w:tc>
          <w:tcPr>
            <w:tcW w:w="5070" w:type="dxa"/>
            <w:gridSpan w:val="3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E04345" w:rsidP="001D6762" w:rsidRDefault="00E04345" w14:paraId="1A7CA6C3" w14:textId="7777777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F55E9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E04345" w:rsidP="001D6762" w:rsidRDefault="00E04345" w14:paraId="3B16500C" w14:textId="77777777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</w:tr>
    </w:tbl>
    <w:p w:rsidRPr="00DF55E9" w:rsidR="00E04345" w:rsidP="00A56C62" w:rsidRDefault="00E04345" w14:paraId="268917C4" w14:textId="77777777">
      <w:pPr>
        <w:spacing w:after="0"/>
        <w:rPr>
          <w:rFonts w:ascii="Cambria" w:hAnsi="Cambria"/>
          <w:vanish/>
        </w:rPr>
      </w:pPr>
    </w:p>
    <w:p w:rsidRPr="00DF55E9" w:rsidR="009C3BD5" w:rsidP="009A55D7" w:rsidRDefault="009C3BD5" w14:paraId="746181FB" w14:textId="77777777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DF55E9">
        <w:rPr>
          <w:rFonts w:ascii="Cambria" w:hAnsi="Cambria" w:cs="Times New Roman"/>
          <w:b/>
          <w:bCs/>
          <w:spacing w:val="40"/>
          <w:sz w:val="28"/>
          <w:szCs w:val="28"/>
        </w:rPr>
        <w:t>KARTA ZAJĘĆ</w:t>
      </w:r>
    </w:p>
    <w:p w:rsidRPr="00DF55E9" w:rsidR="009C3BD5" w:rsidP="009A55D7" w:rsidRDefault="0063787D" w14:paraId="5BC47AD6" w14:textId="7777777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DF55E9">
        <w:rPr>
          <w:rFonts w:ascii="Cambria" w:hAnsi="Cambria" w:cs="Times New Roman"/>
          <w:b/>
          <w:bCs/>
        </w:rPr>
        <w:t xml:space="preserve"> </w:t>
      </w:r>
      <w:r w:rsidRPr="00DF55E9" w:rsidR="009C3BD5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Pr="00DF55E9" w:rsidR="009C3BD5" w:rsidTr="006C4168" w14:paraId="264A42A5" w14:textId="77777777">
        <w:trPr>
          <w:trHeight w:val="328"/>
        </w:trPr>
        <w:tc>
          <w:tcPr>
            <w:tcW w:w="4219" w:type="dxa"/>
            <w:vAlign w:val="center"/>
          </w:tcPr>
          <w:p w:rsidRPr="00DF55E9" w:rsidR="009C3BD5" w:rsidP="008F3B1E" w:rsidRDefault="009C3BD5" w14:paraId="1BA938F0" w14:textId="77777777">
            <w:pPr>
              <w:pStyle w:val="akarta"/>
            </w:pPr>
            <w:r w:rsidRPr="00DF55E9">
              <w:t>Nazwa zajęć</w:t>
            </w:r>
          </w:p>
        </w:tc>
        <w:tc>
          <w:tcPr>
            <w:tcW w:w="5670" w:type="dxa"/>
            <w:vAlign w:val="center"/>
          </w:tcPr>
          <w:p w:rsidRPr="00DF55E9" w:rsidR="009C3BD5" w:rsidP="008F3B1E" w:rsidRDefault="009C3BD5" w14:paraId="45FA16D2" w14:textId="77777777">
            <w:pPr>
              <w:pStyle w:val="akarta"/>
            </w:pPr>
            <w:r w:rsidRPr="00DF55E9">
              <w:t>Praktyki zawodowe</w:t>
            </w:r>
          </w:p>
        </w:tc>
      </w:tr>
      <w:tr w:rsidRPr="00DF55E9" w:rsidR="009C3BD5" w:rsidTr="006C4168" w14:paraId="69C52FBF" w14:textId="77777777">
        <w:tc>
          <w:tcPr>
            <w:tcW w:w="4219" w:type="dxa"/>
            <w:vAlign w:val="center"/>
          </w:tcPr>
          <w:p w:rsidRPr="00DF55E9" w:rsidR="009C3BD5" w:rsidP="008F3B1E" w:rsidRDefault="009C3BD5" w14:paraId="09EB6AF1" w14:textId="77777777">
            <w:pPr>
              <w:pStyle w:val="akarta"/>
            </w:pPr>
            <w:r w:rsidRPr="00DF55E9">
              <w:t>Punkty ECTS</w:t>
            </w:r>
          </w:p>
        </w:tc>
        <w:tc>
          <w:tcPr>
            <w:tcW w:w="5670" w:type="dxa"/>
            <w:vAlign w:val="center"/>
          </w:tcPr>
          <w:p w:rsidRPr="00DF55E9" w:rsidR="009C3BD5" w:rsidP="008F3B1E" w:rsidRDefault="009C3BD5" w14:paraId="27725F77" w14:textId="77777777">
            <w:pPr>
              <w:pStyle w:val="akarta"/>
            </w:pPr>
            <w:r w:rsidRPr="00DF55E9">
              <w:t>20</w:t>
            </w:r>
          </w:p>
        </w:tc>
      </w:tr>
      <w:tr w:rsidRPr="00DF55E9" w:rsidR="009C3BD5" w:rsidTr="006C4168" w14:paraId="2CBD8FAB" w14:textId="77777777">
        <w:tc>
          <w:tcPr>
            <w:tcW w:w="4219" w:type="dxa"/>
            <w:vAlign w:val="center"/>
          </w:tcPr>
          <w:p w:rsidRPr="00DF55E9" w:rsidR="009C3BD5" w:rsidP="008F3B1E" w:rsidRDefault="009C3BD5" w14:paraId="4CC59238" w14:textId="77777777">
            <w:pPr>
              <w:pStyle w:val="akarta"/>
            </w:pPr>
            <w:r w:rsidRPr="00DF55E9">
              <w:t>Rodzaj zajęć</w:t>
            </w:r>
          </w:p>
        </w:tc>
        <w:tc>
          <w:tcPr>
            <w:tcW w:w="5670" w:type="dxa"/>
            <w:vAlign w:val="center"/>
          </w:tcPr>
          <w:p w:rsidRPr="00DF55E9" w:rsidR="009C3BD5" w:rsidP="008F3B1E" w:rsidRDefault="009C3BD5" w14:paraId="52875465" w14:textId="77777777">
            <w:pPr>
              <w:pStyle w:val="akarta"/>
            </w:pPr>
            <w:r w:rsidRPr="00DF55E9">
              <w:t>obieralny</w:t>
            </w:r>
          </w:p>
        </w:tc>
      </w:tr>
      <w:tr w:rsidRPr="00DF55E9" w:rsidR="009C3BD5" w:rsidTr="006C4168" w14:paraId="35ADC636" w14:textId="77777777">
        <w:tc>
          <w:tcPr>
            <w:tcW w:w="4219" w:type="dxa"/>
            <w:vAlign w:val="center"/>
          </w:tcPr>
          <w:p w:rsidRPr="00DF55E9" w:rsidR="009C3BD5" w:rsidP="008F3B1E" w:rsidRDefault="009C3BD5" w14:paraId="7F3D58F3" w14:textId="77777777">
            <w:pPr>
              <w:pStyle w:val="akarta"/>
            </w:pPr>
            <w:r w:rsidRPr="00DF55E9">
              <w:t>Moduł/specjalizacja</w:t>
            </w:r>
          </w:p>
        </w:tc>
        <w:tc>
          <w:tcPr>
            <w:tcW w:w="5670" w:type="dxa"/>
            <w:vAlign w:val="center"/>
          </w:tcPr>
          <w:p w:rsidRPr="00DF55E9" w:rsidR="0063787D" w:rsidP="0063787D" w:rsidRDefault="0063787D" w14:paraId="6F8A6D91" w14:textId="77777777">
            <w:pPr>
              <w:pStyle w:val="akarta"/>
            </w:pPr>
            <w:r w:rsidRPr="00DF55E9">
              <w:t xml:space="preserve">Moduł D. </w:t>
            </w:r>
            <w:r>
              <w:t>K</w:t>
            </w:r>
            <w:r w:rsidRPr="00DF55E9">
              <w:t xml:space="preserve">arty </w:t>
            </w:r>
            <w:r>
              <w:t>przedmiotu</w:t>
            </w:r>
            <w:r w:rsidRPr="00DF55E9">
              <w:t xml:space="preserve"> Dyplomowanie i praktyka</w:t>
            </w:r>
          </w:p>
          <w:p w:rsidRPr="00DF55E9" w:rsidR="009C3BD5" w:rsidP="0063787D" w:rsidRDefault="00180558" w14:paraId="2C9A474B" w14:textId="77777777">
            <w:pPr>
              <w:pStyle w:val="akarta"/>
            </w:pPr>
            <w:r>
              <w:t>Finanse w środowisku cyfrowym</w:t>
            </w:r>
          </w:p>
        </w:tc>
      </w:tr>
      <w:tr w:rsidRPr="00DF55E9" w:rsidR="009C3BD5" w:rsidTr="006C4168" w14:paraId="50714A9A" w14:textId="77777777">
        <w:tc>
          <w:tcPr>
            <w:tcW w:w="4219" w:type="dxa"/>
            <w:vAlign w:val="center"/>
          </w:tcPr>
          <w:p w:rsidRPr="00DF55E9" w:rsidR="009C3BD5" w:rsidP="008F3B1E" w:rsidRDefault="009C3BD5" w14:paraId="6699E7C5" w14:textId="77777777">
            <w:pPr>
              <w:pStyle w:val="akarta"/>
            </w:pPr>
            <w:r w:rsidRPr="00DF55E9">
              <w:t>Język, w którym prowadzone są zajęcia</w:t>
            </w:r>
          </w:p>
        </w:tc>
        <w:tc>
          <w:tcPr>
            <w:tcW w:w="5670" w:type="dxa"/>
            <w:vAlign w:val="center"/>
          </w:tcPr>
          <w:p w:rsidRPr="00DF55E9" w:rsidR="009C3BD5" w:rsidP="008F3B1E" w:rsidRDefault="009C3BD5" w14:paraId="395D6ED2" w14:textId="77777777">
            <w:pPr>
              <w:pStyle w:val="akarta"/>
            </w:pPr>
            <w:r w:rsidRPr="00DF55E9">
              <w:t>polski</w:t>
            </w:r>
          </w:p>
        </w:tc>
      </w:tr>
      <w:tr w:rsidRPr="00DF55E9" w:rsidR="009C3BD5" w:rsidTr="006C4168" w14:paraId="54C6C2EF" w14:textId="77777777">
        <w:tc>
          <w:tcPr>
            <w:tcW w:w="4219" w:type="dxa"/>
            <w:vAlign w:val="center"/>
          </w:tcPr>
          <w:p w:rsidRPr="00DF55E9" w:rsidR="009C3BD5" w:rsidP="008F3B1E" w:rsidRDefault="009C3BD5" w14:paraId="2547C765" w14:textId="77777777">
            <w:pPr>
              <w:pStyle w:val="akarta"/>
            </w:pPr>
            <w:r w:rsidRPr="00DF55E9">
              <w:t>Rok studiów</w:t>
            </w:r>
          </w:p>
        </w:tc>
        <w:tc>
          <w:tcPr>
            <w:tcW w:w="5670" w:type="dxa"/>
            <w:vAlign w:val="center"/>
          </w:tcPr>
          <w:p w:rsidRPr="00DF55E9" w:rsidR="009C3BD5" w:rsidP="008F3B1E" w:rsidRDefault="009C3BD5" w14:paraId="4DB9322D" w14:textId="77777777">
            <w:pPr>
              <w:pStyle w:val="akarta"/>
            </w:pPr>
            <w:r w:rsidRPr="00DF55E9">
              <w:t>III</w:t>
            </w:r>
          </w:p>
        </w:tc>
      </w:tr>
      <w:tr w:rsidRPr="00DF55E9" w:rsidR="009C3BD5" w:rsidTr="006C4168" w14:paraId="344FA891" w14:textId="77777777">
        <w:tc>
          <w:tcPr>
            <w:tcW w:w="4219" w:type="dxa"/>
            <w:vAlign w:val="center"/>
          </w:tcPr>
          <w:p w:rsidRPr="00DF55E9" w:rsidR="009C3BD5" w:rsidP="008F3B1E" w:rsidRDefault="009C3BD5" w14:paraId="68313BD0" w14:textId="77777777">
            <w:pPr>
              <w:pStyle w:val="akarta"/>
            </w:pPr>
            <w:r w:rsidRPr="00DF55E9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:rsidRPr="00DF55E9" w:rsidR="009C3BD5" w:rsidP="008F3B1E" w:rsidRDefault="009C3BD5" w14:paraId="43D09778" w14:textId="77777777">
            <w:pPr>
              <w:pStyle w:val="akarta"/>
            </w:pPr>
            <w:r w:rsidRPr="00DF55E9">
              <w:t>dr Andrzej Kuciński</w:t>
            </w:r>
          </w:p>
        </w:tc>
      </w:tr>
    </w:tbl>
    <w:p w:rsidRPr="00DF55E9" w:rsidR="009C3BD5" w:rsidP="009A55D7" w:rsidRDefault="009C3BD5" w14:paraId="6F029193" w14:textId="7777777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DF55E9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362"/>
        <w:gridCol w:w="3037"/>
        <w:gridCol w:w="2109"/>
        <w:gridCol w:w="2381"/>
      </w:tblGrid>
      <w:tr w:rsidRPr="00DF55E9" w:rsidR="00865FF0" w:rsidTr="00865FF0" w14:paraId="70FDFA95" w14:textId="77777777">
        <w:tc>
          <w:tcPr>
            <w:tcW w:w="2362" w:type="dxa"/>
            <w:shd w:val="clear" w:color="auto" w:fill="auto"/>
            <w:vAlign w:val="center"/>
          </w:tcPr>
          <w:p w:rsidRPr="00DF55E9" w:rsidR="00865FF0" w:rsidP="00865FF0" w:rsidRDefault="00865FF0" w14:paraId="50979881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037" w:type="dxa"/>
            <w:shd w:val="clear" w:color="auto" w:fill="auto"/>
            <w:vAlign w:val="center"/>
          </w:tcPr>
          <w:p w:rsidR="00865FF0" w:rsidP="00865FF0" w:rsidRDefault="00865FF0" w14:paraId="62C2807A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Liczba godzin</w:t>
            </w:r>
          </w:p>
          <w:p w:rsidRPr="00DF55E9" w:rsidR="00865FF0" w:rsidP="00865FF0" w:rsidRDefault="00865FF0" w14:paraId="5AC7AC93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>
              <w:rPr>
                <w:rFonts w:ascii="Cambria" w:hAnsi="Cambria" w:cs="Times New Roman"/>
                <w:b/>
                <w:bCs/>
              </w:rPr>
              <w:t>stacjonarne/niestacjonarne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Pr="00DF55E9" w:rsidR="00865FF0" w:rsidP="00865FF0" w:rsidRDefault="00865FF0" w14:paraId="39345E97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381" w:type="dxa"/>
            <w:shd w:val="clear" w:color="auto" w:fill="auto"/>
            <w:vAlign w:val="center"/>
          </w:tcPr>
          <w:p w:rsidRPr="00DF55E9" w:rsidR="00865FF0" w:rsidP="00865FF0" w:rsidRDefault="00865FF0" w14:paraId="291DA2DE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DF55E9">
              <w:rPr>
                <w:rFonts w:ascii="Cambria" w:hAnsi="Cambria" w:cs="Times New Roman"/>
              </w:rPr>
              <w:t>(zgodnie z programem studiów)</w:t>
            </w:r>
          </w:p>
        </w:tc>
      </w:tr>
      <w:tr w:rsidRPr="00DF55E9" w:rsidR="00865FF0" w:rsidTr="00865FF0" w14:paraId="3DAF0D0B" w14:textId="77777777">
        <w:tc>
          <w:tcPr>
            <w:tcW w:w="2362" w:type="dxa"/>
            <w:shd w:val="clear" w:color="auto" w:fill="auto"/>
          </w:tcPr>
          <w:p w:rsidRPr="00DF55E9" w:rsidR="00865FF0" w:rsidP="00865FF0" w:rsidRDefault="00865FF0" w14:paraId="00D7A796" w14:textId="77777777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</w:rPr>
              <w:t>praktyka</w:t>
            </w:r>
          </w:p>
        </w:tc>
        <w:tc>
          <w:tcPr>
            <w:tcW w:w="3037" w:type="dxa"/>
            <w:shd w:val="clear" w:color="auto" w:fill="auto"/>
            <w:vAlign w:val="center"/>
          </w:tcPr>
          <w:p w:rsidRPr="00DF55E9" w:rsidR="00865FF0" w:rsidP="00865FF0" w:rsidRDefault="00865FF0" w14:paraId="6C44DC1D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</w:rPr>
              <w:t>480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Pr="00DF55E9" w:rsidR="00865FF0" w:rsidP="00865FF0" w:rsidRDefault="00865FF0" w14:paraId="28BD2E56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</w:rPr>
              <w:t>III/5</w:t>
            </w:r>
          </w:p>
        </w:tc>
        <w:tc>
          <w:tcPr>
            <w:tcW w:w="2381" w:type="dxa"/>
            <w:shd w:val="clear" w:color="auto" w:fill="auto"/>
          </w:tcPr>
          <w:p w:rsidRPr="00DF55E9" w:rsidR="00865FF0" w:rsidP="003061C9" w:rsidRDefault="003061C9" w14:paraId="7CA76A89" w14:textId="3C6C7D73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20</w:t>
            </w:r>
          </w:p>
        </w:tc>
      </w:tr>
    </w:tbl>
    <w:p w:rsidRPr="00DF55E9" w:rsidR="009C3BD5" w:rsidP="00BC1118" w:rsidRDefault="009C3BD5" w14:paraId="7F9441D3" w14:textId="77777777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DF55E9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Pr="00DF55E9" w:rsidR="009C3BD5" w:rsidTr="000478AF" w14:paraId="35D6CDED" w14:textId="77777777">
        <w:trPr>
          <w:trHeight w:val="301"/>
          <w:jc w:val="center"/>
        </w:trPr>
        <w:tc>
          <w:tcPr>
            <w:tcW w:w="9898" w:type="dxa"/>
          </w:tcPr>
          <w:p w:rsidRPr="00DF55E9" w:rsidR="009C3BD5" w:rsidP="00661631" w:rsidRDefault="009C3BD5" w14:paraId="75AE2BE4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Wiedza i umiejętności z zakresu rachunkowości i finansów.</w:t>
            </w:r>
          </w:p>
        </w:tc>
      </w:tr>
    </w:tbl>
    <w:p w:rsidRPr="00DF55E9" w:rsidR="009C3BD5" w:rsidP="00BC1118" w:rsidRDefault="009C3BD5" w14:paraId="0CA6DFEE" w14:textId="7777777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DF55E9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889"/>
      </w:tblGrid>
      <w:tr w:rsidRPr="00DF55E9" w:rsidR="009C3BD5" w:rsidTr="000478AF" w14:paraId="066C2CCA" w14:textId="77777777">
        <w:tc>
          <w:tcPr>
            <w:tcW w:w="9889" w:type="dxa"/>
            <w:shd w:val="clear" w:color="auto" w:fill="auto"/>
          </w:tcPr>
          <w:p w:rsidRPr="00DF55E9" w:rsidR="009C3BD5" w:rsidP="00C26445" w:rsidRDefault="009C3BD5" w14:paraId="78E97756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 xml:space="preserve">C1 - </w:t>
            </w:r>
            <w:r w:rsidRPr="00DF55E9">
              <w:rPr>
                <w:rFonts w:ascii="Cambria" w:hAnsi="Cambria" w:cs="Times New Roman"/>
                <w:bCs/>
                <w:sz w:val="20"/>
                <w:szCs w:val="20"/>
              </w:rPr>
              <w:t xml:space="preserve">Zapoznanie studenta z technologiami cyfrowymi wykorzystywanymi w finansach, narzędziami informatycznymi stosowanymi do analizy danych finansowych, z </w:t>
            </w:r>
            <w:proofErr w:type="spellStart"/>
            <w:r w:rsidRPr="00DF55E9">
              <w:rPr>
                <w:rFonts w:ascii="Cambria" w:hAnsi="Cambria" w:cs="Times New Roman"/>
                <w:bCs/>
                <w:sz w:val="20"/>
                <w:szCs w:val="20"/>
              </w:rPr>
              <w:t>cyberbezpieczeństwem</w:t>
            </w:r>
            <w:proofErr w:type="spellEnd"/>
            <w:r w:rsidRPr="00DF55E9">
              <w:rPr>
                <w:rFonts w:ascii="Cambria" w:hAnsi="Cambria" w:cs="Times New Roman"/>
                <w:bCs/>
                <w:sz w:val="20"/>
                <w:szCs w:val="20"/>
              </w:rPr>
              <w:t xml:space="preserve"> w finansach,  formalno-prawnymi aspektami funkcjonowania instytucji, a także strukturą organizacyjną oraz procesem podejmowania decyzji finansowych.</w:t>
            </w:r>
          </w:p>
          <w:p w:rsidRPr="00DF55E9" w:rsidR="009C3BD5" w:rsidP="00C26445" w:rsidRDefault="009C3BD5" w14:paraId="2F942231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 xml:space="preserve">C2 - </w:t>
            </w:r>
            <w:r w:rsidRPr="00DF55E9">
              <w:rPr>
                <w:rFonts w:ascii="Cambria" w:hAnsi="Cambria" w:cs="Times New Roman"/>
                <w:bCs/>
                <w:sz w:val="20"/>
                <w:szCs w:val="20"/>
              </w:rPr>
              <w:t>Zdobycie praktycznych umiejętności z zakresu diagnozy oraz oceny zjawisk finansowych, stosowania narzędzi informatycznych, w tym cyfrowych, a także doboru i wykorzystania odpowiednich technik i metod informatycznych, cyfrowych wspomagających proces podejmowania decyzji finansowych.</w:t>
            </w:r>
          </w:p>
          <w:p w:rsidRPr="00DF55E9" w:rsidR="009C3BD5" w:rsidP="005C6AD8" w:rsidRDefault="009C3BD5" w14:paraId="60F086B1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 xml:space="preserve">C3 - </w:t>
            </w:r>
            <w:r w:rsidRPr="00DF55E9">
              <w:rPr>
                <w:rFonts w:ascii="Cambria" w:hAnsi="Cambria" w:cs="Times New Roman"/>
                <w:bCs/>
                <w:sz w:val="20"/>
                <w:szCs w:val="20"/>
              </w:rPr>
              <w:t>Kształtowania postaw przedsiębiorczych oraz pełnienie różnych ról zawodowych.</w:t>
            </w:r>
          </w:p>
        </w:tc>
      </w:tr>
    </w:tbl>
    <w:p w:rsidRPr="00DF55E9" w:rsidR="009C3BD5" w:rsidP="00B82301" w:rsidRDefault="009C3BD5" w14:paraId="7EFEF7DA" w14:textId="77777777">
      <w:pPr>
        <w:spacing w:before="60" w:after="60" w:line="240" w:lineRule="auto"/>
        <w:rPr>
          <w:rFonts w:ascii="Cambria" w:hAnsi="Cambria" w:cs="Times New Roman"/>
          <w:b/>
          <w:bCs/>
          <w:sz w:val="8"/>
          <w:szCs w:val="8"/>
        </w:rPr>
      </w:pPr>
    </w:p>
    <w:p w:rsidRPr="00DF55E9" w:rsidR="009C3BD5" w:rsidP="00BC1118" w:rsidRDefault="009C3BD5" w14:paraId="1677686C" w14:textId="77777777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DF55E9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526"/>
        <w:gridCol w:w="6662"/>
        <w:gridCol w:w="1732"/>
        <w:gridCol w:w="11"/>
      </w:tblGrid>
      <w:tr w:rsidRPr="00DF55E9" w:rsidR="009C3BD5" w:rsidTr="000478AF" w14:paraId="4B570915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9C3BD5" w:rsidP="0063787D" w:rsidRDefault="009C3BD5" w14:paraId="7DEDC562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Pr="00DF55E9" w:rsidR="009C3BD5" w:rsidP="0063787D" w:rsidRDefault="009C3BD5" w14:paraId="25BA2BC0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32" w:type="dxa"/>
            <w:shd w:val="clear" w:color="auto" w:fill="auto"/>
            <w:vAlign w:val="center"/>
          </w:tcPr>
          <w:p w:rsidRPr="00DF55E9" w:rsidR="009C3BD5" w:rsidP="0063787D" w:rsidRDefault="009C3BD5" w14:paraId="722D34FF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Odniesienie do efektu kierunkowego</w:t>
            </w:r>
          </w:p>
        </w:tc>
      </w:tr>
      <w:tr w:rsidRPr="00DF55E9" w:rsidR="009C3BD5" w:rsidTr="000478AF" w14:paraId="6E481256" w14:textId="77777777">
        <w:trPr>
          <w:jc w:val="center"/>
        </w:trPr>
        <w:tc>
          <w:tcPr>
            <w:tcW w:w="9931" w:type="dxa"/>
            <w:gridSpan w:val="4"/>
            <w:shd w:val="clear" w:color="auto" w:fill="auto"/>
          </w:tcPr>
          <w:p w:rsidRPr="00DF55E9" w:rsidR="009C3BD5" w:rsidP="0063787D" w:rsidRDefault="009C3BD5" w14:paraId="65043A93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Pr="00DF55E9" w:rsidR="009C3BD5" w:rsidTr="00C26445" w14:paraId="074ACBCF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9C3BD5" w:rsidP="0063787D" w:rsidRDefault="009C3BD5" w14:paraId="5DF44D86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  <w:shd w:val="clear" w:color="auto" w:fill="auto"/>
          </w:tcPr>
          <w:p w:rsidRPr="00DF55E9" w:rsidR="009C3BD5" w:rsidP="0063787D" w:rsidRDefault="009C3BD5" w14:paraId="004EF742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Student ma wiedzę na temat prawnych aspektów funkcjonowania instytucji, jej formy organizacyjnej oraz zachodzących w niej procesów.</w:t>
            </w:r>
          </w:p>
        </w:tc>
        <w:tc>
          <w:tcPr>
            <w:tcW w:w="1732" w:type="dxa"/>
            <w:shd w:val="clear" w:color="auto" w:fill="auto"/>
          </w:tcPr>
          <w:p w:rsidRPr="00DF55E9" w:rsidR="009C3BD5" w:rsidP="0063787D" w:rsidRDefault="009C3BD5" w14:paraId="70704FD4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K_W01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K_W02</w:t>
            </w:r>
          </w:p>
          <w:p w:rsidRPr="00DF55E9" w:rsidR="009C3BD5" w:rsidP="0063787D" w:rsidRDefault="009C3BD5" w14:paraId="1FB36258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K_W03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K_W04</w:t>
            </w:r>
          </w:p>
          <w:p w:rsidRPr="00DF55E9" w:rsidR="009C3BD5" w:rsidP="0063787D" w:rsidRDefault="009C3BD5" w14:paraId="3FD0823E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K_W05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K_W09</w:t>
            </w:r>
          </w:p>
          <w:p w:rsidRPr="00DF55E9" w:rsidR="009C3BD5" w:rsidP="0063787D" w:rsidRDefault="009C3BD5" w14:paraId="3D2147CF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lastRenderedPageBreak/>
              <w:t>K_W10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K_W12</w:t>
            </w:r>
          </w:p>
          <w:p w:rsidRPr="00DF55E9" w:rsidR="009C3BD5" w:rsidP="0063787D" w:rsidRDefault="009C3BD5" w14:paraId="40CCAE62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K_W13</w:t>
            </w:r>
          </w:p>
        </w:tc>
      </w:tr>
      <w:tr w:rsidRPr="00DF55E9" w:rsidR="009C3BD5" w:rsidTr="00C26445" w14:paraId="73C063C3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9C3BD5" w:rsidP="0063787D" w:rsidRDefault="009C3BD5" w14:paraId="5B796E62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lastRenderedPageBreak/>
              <w:t>W_02</w:t>
            </w:r>
          </w:p>
        </w:tc>
        <w:tc>
          <w:tcPr>
            <w:tcW w:w="6662" w:type="dxa"/>
            <w:shd w:val="clear" w:color="auto" w:fill="auto"/>
          </w:tcPr>
          <w:p w:rsidRPr="00DF55E9" w:rsidR="009C3BD5" w:rsidP="0063787D" w:rsidRDefault="009C3BD5" w14:paraId="5C8C898E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/>
                <w:sz w:val="20"/>
                <w:szCs w:val="20"/>
              </w:rPr>
              <w:t>Student ma wiedzę na temat metod pozyskiwania, przetwarzania, gromadzenia informacji finansowych oraz zna narzędzia, techniki komputerowe, systemy informatyczne związane z przepływem informacji.</w:t>
            </w:r>
          </w:p>
        </w:tc>
        <w:tc>
          <w:tcPr>
            <w:tcW w:w="1732" w:type="dxa"/>
            <w:shd w:val="clear" w:color="auto" w:fill="auto"/>
          </w:tcPr>
          <w:p w:rsidRPr="00DF55E9" w:rsidR="009C3BD5" w:rsidP="0063787D" w:rsidRDefault="009C3BD5" w14:paraId="1685F244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K_W01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K_W03</w:t>
            </w:r>
          </w:p>
          <w:p w:rsidRPr="00DF55E9" w:rsidR="009C3BD5" w:rsidP="00865FF0" w:rsidRDefault="009C3BD5" w14:paraId="2BABE0D6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K_W04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K_W06</w:t>
            </w:r>
          </w:p>
          <w:p w:rsidRPr="00DF55E9" w:rsidR="009C3BD5" w:rsidP="0063787D" w:rsidRDefault="009C3BD5" w14:paraId="7BDD4C2D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K_W09</w:t>
            </w:r>
          </w:p>
        </w:tc>
      </w:tr>
      <w:tr w:rsidRPr="00DF55E9" w:rsidR="009C3BD5" w:rsidTr="00C26445" w14:paraId="5F40F6CD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9C3BD5" w:rsidP="0063787D" w:rsidRDefault="009C3BD5" w14:paraId="36C03523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6662" w:type="dxa"/>
            <w:shd w:val="clear" w:color="auto" w:fill="auto"/>
          </w:tcPr>
          <w:p w:rsidRPr="00DF55E9" w:rsidR="009C3BD5" w:rsidP="0063787D" w:rsidRDefault="009C3BD5" w14:paraId="06C35EF4" w14:textId="77777777">
            <w:pPr>
              <w:spacing w:before="60" w:after="6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DF55E9">
              <w:rPr>
                <w:rFonts w:ascii="Cambria" w:hAnsi="Cambria"/>
                <w:sz w:val="20"/>
                <w:szCs w:val="20"/>
              </w:rPr>
              <w:t xml:space="preserve">Student ma wiedzę dotyczącą technologii informacyjnych  oraz cyfrowych wykorzystywanych w finansach oraz zasad </w:t>
            </w:r>
            <w:proofErr w:type="spellStart"/>
            <w:r w:rsidRPr="00DF55E9">
              <w:rPr>
                <w:rFonts w:ascii="Cambria" w:hAnsi="Cambria"/>
                <w:sz w:val="20"/>
                <w:szCs w:val="20"/>
              </w:rPr>
              <w:t>cyberbezpieczeństwa</w:t>
            </w:r>
            <w:proofErr w:type="spellEnd"/>
            <w:r w:rsidRPr="00DF55E9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  <w:tc>
          <w:tcPr>
            <w:tcW w:w="1732" w:type="dxa"/>
            <w:shd w:val="clear" w:color="auto" w:fill="auto"/>
          </w:tcPr>
          <w:p w:rsidRPr="00DF55E9" w:rsidR="009C3BD5" w:rsidP="0063787D" w:rsidRDefault="009C3BD5" w14:paraId="101E64F3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K_W01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K_W02</w:t>
            </w:r>
          </w:p>
          <w:p w:rsidRPr="00DF55E9" w:rsidR="009C3BD5" w:rsidP="0063787D" w:rsidRDefault="009C3BD5" w14:paraId="79137B7E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K_W03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K_W04</w:t>
            </w:r>
          </w:p>
          <w:p w:rsidRPr="00DF55E9" w:rsidR="009C3BD5" w:rsidP="0063787D" w:rsidRDefault="009C3BD5" w14:paraId="7B7579F8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K_W06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K_W09</w:t>
            </w:r>
          </w:p>
          <w:p w:rsidRPr="00DF55E9" w:rsidR="009C3BD5" w:rsidP="0063787D" w:rsidRDefault="009C3BD5" w14:paraId="64D52031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K_W11</w:t>
            </w:r>
          </w:p>
        </w:tc>
      </w:tr>
      <w:tr w:rsidRPr="00DF55E9" w:rsidR="009C3BD5" w:rsidTr="000478AF" w14:paraId="40486469" w14:textId="77777777">
        <w:trPr>
          <w:jc w:val="center"/>
        </w:trPr>
        <w:tc>
          <w:tcPr>
            <w:tcW w:w="9931" w:type="dxa"/>
            <w:gridSpan w:val="4"/>
            <w:shd w:val="clear" w:color="auto" w:fill="auto"/>
            <w:vAlign w:val="center"/>
          </w:tcPr>
          <w:p w:rsidRPr="00DF55E9" w:rsidR="009C3BD5" w:rsidP="0063787D" w:rsidRDefault="009C3BD5" w14:paraId="5A49121A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Pr="00DF55E9" w:rsidR="009C3BD5" w:rsidTr="00C26445" w14:paraId="1E14664D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9C3BD5" w:rsidP="0063787D" w:rsidRDefault="009C3BD5" w14:paraId="3440D860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  <w:shd w:val="clear" w:color="auto" w:fill="auto"/>
          </w:tcPr>
          <w:p w:rsidRPr="00DF55E9" w:rsidR="009C3BD5" w:rsidP="0063787D" w:rsidRDefault="009C3BD5" w14:paraId="36B9B89C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 xml:space="preserve">Student posiada umiejętności obserwowania, diagnozowania zjawisk finansowych oraz potrafi </w:t>
            </w:r>
            <w:r w:rsidRPr="00DF55E9">
              <w:rPr>
                <w:rFonts w:ascii="Cambria" w:hAnsi="Cambria"/>
                <w:sz w:val="20"/>
                <w:szCs w:val="20"/>
              </w:rPr>
              <w:t>rozpoznawać i oceniać zjawiska finansowe, wyjaśnić zasady podejmowania decyzji finansowych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732" w:type="dxa"/>
            <w:shd w:val="clear" w:color="auto" w:fill="auto"/>
          </w:tcPr>
          <w:p w:rsidRPr="00DF55E9" w:rsidR="009C3BD5" w:rsidP="0063787D" w:rsidRDefault="009C3BD5" w14:paraId="0DEC1B6E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K_U01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K_U02</w:t>
            </w:r>
          </w:p>
          <w:p w:rsidRPr="00DF55E9" w:rsidR="009C3BD5" w:rsidP="0063787D" w:rsidRDefault="009C3BD5" w14:paraId="35E50DDF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K_U03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K_U05</w:t>
            </w:r>
          </w:p>
          <w:p w:rsidRPr="00DF55E9" w:rsidR="009C3BD5" w:rsidP="0063787D" w:rsidRDefault="009C3BD5" w14:paraId="2F5205B8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K_U06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K_U07</w:t>
            </w:r>
          </w:p>
          <w:p w:rsidRPr="00DF55E9" w:rsidR="009C3BD5" w:rsidP="0063787D" w:rsidRDefault="009C3BD5" w14:paraId="78B23849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K_U08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K_U09</w:t>
            </w:r>
          </w:p>
          <w:p w:rsidRPr="00DF55E9" w:rsidR="009C3BD5" w:rsidP="00865FF0" w:rsidRDefault="009C3BD5" w14:paraId="68263D8E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K_U10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K_U11</w:t>
            </w:r>
          </w:p>
        </w:tc>
      </w:tr>
      <w:tr w:rsidRPr="00DF55E9" w:rsidR="009C3BD5" w:rsidTr="00C26445" w14:paraId="717C77C4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9C3BD5" w:rsidP="0063787D" w:rsidRDefault="009C3BD5" w14:paraId="0FA5592A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  <w:shd w:val="clear" w:color="auto" w:fill="auto"/>
          </w:tcPr>
          <w:p w:rsidRPr="00DF55E9" w:rsidR="009C3BD5" w:rsidP="0063787D" w:rsidRDefault="009C3BD5" w14:paraId="555A54C8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/>
                <w:sz w:val="20"/>
                <w:szCs w:val="20"/>
              </w:rPr>
              <w:t>Student potrafi wykorzystać stosowane w organizacji metody podejmowania decyzji finansowych oraz dokonywać oceny rezultatów podjętych decyzji finansowych.</w:t>
            </w:r>
          </w:p>
        </w:tc>
        <w:tc>
          <w:tcPr>
            <w:tcW w:w="1732" w:type="dxa"/>
            <w:shd w:val="clear" w:color="auto" w:fill="auto"/>
          </w:tcPr>
          <w:p w:rsidRPr="00DF55E9" w:rsidR="009C3BD5" w:rsidP="0063787D" w:rsidRDefault="009C3BD5" w14:paraId="05736329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K_U01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K_U02</w:t>
            </w:r>
          </w:p>
          <w:p w:rsidRPr="00DF55E9" w:rsidR="009C3BD5" w:rsidP="0063787D" w:rsidRDefault="009C3BD5" w14:paraId="36AFE1F4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K_U03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K_U05</w:t>
            </w:r>
          </w:p>
          <w:p w:rsidRPr="00DF55E9" w:rsidR="009C3BD5" w:rsidP="0063787D" w:rsidRDefault="009C3BD5" w14:paraId="147C211D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K_U06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K_U07</w:t>
            </w:r>
          </w:p>
          <w:p w:rsidRPr="00DF55E9" w:rsidR="009C3BD5" w:rsidP="0063787D" w:rsidRDefault="009C3BD5" w14:paraId="790F1658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K_U08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K_U09</w:t>
            </w:r>
          </w:p>
          <w:p w:rsidRPr="00DF55E9" w:rsidR="009C3BD5" w:rsidP="00865FF0" w:rsidRDefault="009C3BD5" w14:paraId="52D932BE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K_U10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K_U11</w:t>
            </w:r>
          </w:p>
        </w:tc>
      </w:tr>
      <w:tr w:rsidRPr="00DF55E9" w:rsidR="009C3BD5" w:rsidTr="00C26445" w14:paraId="3CFE6E10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9C3BD5" w:rsidP="0063787D" w:rsidRDefault="009C3BD5" w14:paraId="4F0B84C0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6662" w:type="dxa"/>
            <w:shd w:val="clear" w:color="auto" w:fill="auto"/>
          </w:tcPr>
          <w:p w:rsidRPr="00DF55E9" w:rsidR="009C3BD5" w:rsidP="0063787D" w:rsidRDefault="009C3BD5" w14:paraId="07F09EFB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Student potrafi korzystać z urządzeń oraz technologii informacyjnych usprawniających pracę w organizacji. Potrafi stosować podstawowe metody ochrony przed cyberatakami w finansach, takie jak silne hasła i uwierzytelnianie dwuskładnikowe.</w:t>
            </w:r>
          </w:p>
        </w:tc>
        <w:tc>
          <w:tcPr>
            <w:tcW w:w="1732" w:type="dxa"/>
            <w:shd w:val="clear" w:color="auto" w:fill="auto"/>
          </w:tcPr>
          <w:p w:rsidRPr="00DF55E9" w:rsidR="009C3BD5" w:rsidP="0063787D" w:rsidRDefault="009C3BD5" w14:paraId="350FC5DF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K_U01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K_U02</w:t>
            </w:r>
          </w:p>
          <w:p w:rsidRPr="00DF55E9" w:rsidR="009C3BD5" w:rsidP="0063787D" w:rsidRDefault="009C3BD5" w14:paraId="3926C8D0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K_U03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K_U06</w:t>
            </w:r>
          </w:p>
          <w:p w:rsidRPr="00DF55E9" w:rsidR="009C3BD5" w:rsidP="00865FF0" w:rsidRDefault="009C3BD5" w14:paraId="1FF2B45F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K_U07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K_U10</w:t>
            </w:r>
          </w:p>
        </w:tc>
      </w:tr>
      <w:tr w:rsidRPr="00DF55E9" w:rsidR="009C3BD5" w:rsidTr="00C26445" w14:paraId="78866FA8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</w:tcPr>
          <w:p w:rsidRPr="00DF55E9" w:rsidR="009C3BD5" w:rsidP="0063787D" w:rsidRDefault="009C3BD5" w14:paraId="07D13595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U_04</w:t>
            </w:r>
          </w:p>
        </w:tc>
        <w:tc>
          <w:tcPr>
            <w:tcW w:w="6662" w:type="dxa"/>
            <w:shd w:val="clear" w:color="auto" w:fill="auto"/>
          </w:tcPr>
          <w:p w:rsidRPr="00DF55E9" w:rsidR="009C3BD5" w:rsidP="0063787D" w:rsidRDefault="009C3BD5" w14:paraId="00013979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Student potrafi pracować samodzielnie i jest otwarty na pracę zespołową.</w:t>
            </w:r>
          </w:p>
        </w:tc>
        <w:tc>
          <w:tcPr>
            <w:tcW w:w="1732" w:type="dxa"/>
            <w:shd w:val="clear" w:color="auto" w:fill="auto"/>
          </w:tcPr>
          <w:p w:rsidRPr="00DF55E9" w:rsidR="009C3BD5" w:rsidP="00865FF0" w:rsidRDefault="009C3BD5" w14:paraId="4A068E1B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K_U15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K_U16</w:t>
            </w:r>
          </w:p>
        </w:tc>
      </w:tr>
      <w:tr w:rsidRPr="00DF55E9" w:rsidR="009C3BD5" w:rsidTr="000478AF" w14:paraId="55A0C9DA" w14:textId="77777777">
        <w:trPr>
          <w:jc w:val="center"/>
        </w:trPr>
        <w:tc>
          <w:tcPr>
            <w:tcW w:w="9931" w:type="dxa"/>
            <w:gridSpan w:val="4"/>
            <w:shd w:val="clear" w:color="auto" w:fill="auto"/>
            <w:vAlign w:val="center"/>
          </w:tcPr>
          <w:p w:rsidRPr="00DF55E9" w:rsidR="009C3BD5" w:rsidP="0063787D" w:rsidRDefault="009C3BD5" w14:paraId="58768387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Pr="00DF55E9" w:rsidR="009C3BD5" w:rsidTr="00C26445" w14:paraId="263913CE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9C3BD5" w:rsidP="0063787D" w:rsidRDefault="009C3BD5" w14:paraId="146C9B0C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  <w:shd w:val="clear" w:color="auto" w:fill="auto"/>
          </w:tcPr>
          <w:p w:rsidRPr="00DF55E9" w:rsidR="009C3BD5" w:rsidP="0063787D" w:rsidRDefault="009C3BD5" w14:paraId="2584CF96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 xml:space="preserve">Student potrafi działać w sposób kreatywny i przedsiębiorczy. </w:t>
            </w:r>
          </w:p>
        </w:tc>
        <w:tc>
          <w:tcPr>
            <w:tcW w:w="1732" w:type="dxa"/>
            <w:shd w:val="clear" w:color="auto" w:fill="auto"/>
          </w:tcPr>
          <w:p w:rsidRPr="00DF55E9" w:rsidR="009C3BD5" w:rsidP="00865FF0" w:rsidRDefault="009C3BD5" w14:paraId="731C781E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K_K03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K_K04</w:t>
            </w:r>
          </w:p>
        </w:tc>
      </w:tr>
      <w:tr w:rsidRPr="00DF55E9" w:rsidR="009C3BD5" w:rsidTr="00C26445" w14:paraId="0D28ACA3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9C3BD5" w:rsidP="0063787D" w:rsidRDefault="009C3BD5" w14:paraId="76B997E1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  <w:shd w:val="clear" w:color="auto" w:fill="auto"/>
          </w:tcPr>
          <w:p w:rsidRPr="00DF55E9" w:rsidR="009C3BD5" w:rsidP="0063787D" w:rsidRDefault="009C3BD5" w14:paraId="49048EF8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 xml:space="preserve">Student potrafi funkcjonować w zespole pracowniczym pełniąc w nim różną rolę. </w:t>
            </w:r>
          </w:p>
        </w:tc>
        <w:tc>
          <w:tcPr>
            <w:tcW w:w="1732" w:type="dxa"/>
            <w:shd w:val="clear" w:color="auto" w:fill="auto"/>
          </w:tcPr>
          <w:p w:rsidRPr="00DF55E9" w:rsidR="009C3BD5" w:rsidP="0063787D" w:rsidRDefault="009C3BD5" w14:paraId="4EEDA03A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</w:tbl>
    <w:p w:rsidRPr="00DF55E9" w:rsidR="009C3BD5" w:rsidP="00BC1118" w:rsidRDefault="009C3BD5" w14:paraId="6C739B57" w14:textId="77777777">
      <w:pPr>
        <w:spacing w:before="120" w:after="120" w:line="240" w:lineRule="auto"/>
        <w:rPr>
          <w:rFonts w:ascii="Cambria" w:hAnsi="Cambria"/>
        </w:rPr>
      </w:pPr>
      <w:r w:rsidRPr="00DF55E9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DF55E9">
        <w:rPr>
          <w:rFonts w:ascii="Cambria" w:hAnsi="Cambria"/>
        </w:rPr>
        <w:t>(zgodnie z programem studiów):</w:t>
      </w:r>
    </w:p>
    <w:p w:rsidRPr="00DF55E9" w:rsidR="009C3BD5" w:rsidP="00C26445" w:rsidRDefault="009C3BD5" w14:paraId="2A1B464D" w14:textId="77777777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tbl>
      <w:tblPr>
        <w:tblW w:w="9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60"/>
        <w:gridCol w:w="6536"/>
        <w:gridCol w:w="1256"/>
        <w:gridCol w:w="1488"/>
      </w:tblGrid>
      <w:tr w:rsidRPr="00DF55E9" w:rsidR="009C3BD5" w:rsidTr="00C26445" w14:paraId="05990C5F" w14:textId="77777777">
        <w:trPr>
          <w:trHeight w:val="340"/>
          <w:jc w:val="center"/>
        </w:trPr>
        <w:tc>
          <w:tcPr>
            <w:tcW w:w="660" w:type="dxa"/>
            <w:vMerge w:val="restart"/>
            <w:vAlign w:val="center"/>
          </w:tcPr>
          <w:p w:rsidRPr="00DF55E9" w:rsidR="009C3BD5" w:rsidP="0063787D" w:rsidRDefault="009C3BD5" w14:paraId="7364CED0" w14:textId="77777777">
            <w:pPr>
              <w:spacing w:before="20" w:after="20" w:line="240" w:lineRule="auto"/>
              <w:rPr>
                <w:rFonts w:ascii="Cambria" w:hAnsi="Cambria" w:cs="Times New Roman"/>
                <w:b/>
              </w:rPr>
            </w:pPr>
            <w:r w:rsidRPr="00DF55E9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36" w:type="dxa"/>
            <w:vMerge w:val="restart"/>
            <w:vAlign w:val="center"/>
          </w:tcPr>
          <w:p w:rsidRPr="00DF55E9" w:rsidR="009C3BD5" w:rsidP="0063787D" w:rsidRDefault="009C3BD5" w14:paraId="7D5EEF67" w14:textId="77777777">
            <w:pPr>
              <w:spacing w:before="20" w:after="20" w:line="240" w:lineRule="auto"/>
              <w:rPr>
                <w:rFonts w:ascii="Cambria" w:hAnsi="Cambria" w:cs="Times New Roman"/>
                <w:b/>
              </w:rPr>
            </w:pPr>
            <w:r w:rsidRPr="00DF55E9">
              <w:rPr>
                <w:rFonts w:ascii="Cambria" w:hAnsi="Cambria" w:cs="Times New Roman"/>
                <w:b/>
              </w:rPr>
              <w:t>Treści praktyki</w:t>
            </w:r>
          </w:p>
        </w:tc>
        <w:tc>
          <w:tcPr>
            <w:tcW w:w="2744" w:type="dxa"/>
            <w:gridSpan w:val="2"/>
            <w:vAlign w:val="center"/>
          </w:tcPr>
          <w:p w:rsidRPr="00DF55E9" w:rsidR="009C3BD5" w:rsidP="0063787D" w:rsidRDefault="009C3BD5" w14:paraId="3E134DB6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DF55E9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Pr="00DF55E9" w:rsidR="009C3BD5" w:rsidTr="00C26445" w14:paraId="22D6139E" w14:textId="77777777">
        <w:trPr>
          <w:trHeight w:val="196"/>
          <w:jc w:val="center"/>
        </w:trPr>
        <w:tc>
          <w:tcPr>
            <w:tcW w:w="660" w:type="dxa"/>
            <w:vMerge/>
          </w:tcPr>
          <w:p w:rsidRPr="00DF55E9" w:rsidR="009C3BD5" w:rsidP="0063787D" w:rsidRDefault="009C3BD5" w14:paraId="5B7C5667" w14:textId="77777777">
            <w:pPr>
              <w:spacing w:before="20" w:after="20" w:line="240" w:lineRule="auto"/>
              <w:rPr>
                <w:rFonts w:ascii="Cambria" w:hAnsi="Cambria" w:cs="Times New Roman"/>
                <w:b/>
              </w:rPr>
            </w:pPr>
          </w:p>
        </w:tc>
        <w:tc>
          <w:tcPr>
            <w:tcW w:w="6536" w:type="dxa"/>
            <w:vMerge/>
          </w:tcPr>
          <w:p w:rsidRPr="00DF55E9" w:rsidR="009C3BD5" w:rsidP="0063787D" w:rsidRDefault="009C3BD5" w14:paraId="4C0B889B" w14:textId="77777777">
            <w:pPr>
              <w:spacing w:before="20" w:after="20" w:line="240" w:lineRule="auto"/>
              <w:rPr>
                <w:rFonts w:ascii="Cambria" w:hAnsi="Cambria" w:cs="Times New Roman"/>
                <w:b/>
              </w:rPr>
            </w:pPr>
          </w:p>
        </w:tc>
        <w:tc>
          <w:tcPr>
            <w:tcW w:w="1256" w:type="dxa"/>
          </w:tcPr>
          <w:p w:rsidRPr="00DF55E9" w:rsidR="009C3BD5" w:rsidP="0063787D" w:rsidRDefault="009C3BD5" w14:paraId="71847E51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DF55E9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488" w:type="dxa"/>
          </w:tcPr>
          <w:p w:rsidRPr="00DF55E9" w:rsidR="009C3BD5" w:rsidP="0063787D" w:rsidRDefault="009C3BD5" w14:paraId="02EEEBBB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DF55E9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Pr="00DF55E9" w:rsidR="009C3BD5" w:rsidTr="00C26445" w14:paraId="0194A8E2" w14:textId="77777777">
        <w:trPr>
          <w:trHeight w:val="225"/>
          <w:jc w:val="center"/>
        </w:trPr>
        <w:tc>
          <w:tcPr>
            <w:tcW w:w="660" w:type="dxa"/>
          </w:tcPr>
          <w:p w:rsidRPr="00DF55E9" w:rsidR="009C3BD5" w:rsidP="0063787D" w:rsidRDefault="009C3BD5" w14:paraId="09BB4E19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6536" w:type="dxa"/>
          </w:tcPr>
          <w:p w:rsidRPr="00DF55E9" w:rsidR="009C3BD5" w:rsidP="0063787D" w:rsidRDefault="009C3BD5" w14:paraId="71AFDA50" w14:textId="77777777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Zapoznanie z podstawową wiedzą o instytucji finansowej, prawnymi aspektami funkcjonowania instytucji, statutem, misją, strategią rozwoju, strukturą własnościową, przedmiotem i zakresem działalności. Poznanie struktury organizacyjnej instytucji oraz zasad jej funkcjonowania, specyfiki środowiska zawodowego.</w:t>
            </w:r>
          </w:p>
        </w:tc>
        <w:tc>
          <w:tcPr>
            <w:tcW w:w="1256" w:type="dxa"/>
            <w:vMerge w:val="restart"/>
          </w:tcPr>
          <w:p w:rsidRPr="00DF55E9" w:rsidR="009C3BD5" w:rsidP="0063787D" w:rsidRDefault="009C3BD5" w14:paraId="025728FA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9C3BD5" w:rsidP="0063787D" w:rsidRDefault="009C3BD5" w14:paraId="64CBA050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9C3BD5" w:rsidP="0063787D" w:rsidRDefault="009C3BD5" w14:paraId="72D1FE52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9C3BD5" w:rsidP="0063787D" w:rsidRDefault="009C3BD5" w14:paraId="7D1677C9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9C3BD5" w:rsidP="0063787D" w:rsidRDefault="009C3BD5" w14:paraId="61FE5EB7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9C3BD5" w:rsidP="0063787D" w:rsidRDefault="009C3BD5" w14:paraId="768486B1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480</w:t>
            </w:r>
          </w:p>
        </w:tc>
        <w:tc>
          <w:tcPr>
            <w:tcW w:w="1488" w:type="dxa"/>
            <w:vMerge w:val="restart"/>
          </w:tcPr>
          <w:p w:rsidRPr="00DF55E9" w:rsidR="009C3BD5" w:rsidP="0063787D" w:rsidRDefault="009C3BD5" w14:paraId="553029F0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9C3BD5" w:rsidP="0063787D" w:rsidRDefault="009C3BD5" w14:paraId="33C5BCEC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9C3BD5" w:rsidP="0063787D" w:rsidRDefault="009C3BD5" w14:paraId="43ED7051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9C3BD5" w:rsidP="0063787D" w:rsidRDefault="009C3BD5" w14:paraId="06FAB151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9C3BD5" w:rsidP="0063787D" w:rsidRDefault="009C3BD5" w14:paraId="5A711464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9C3BD5" w:rsidP="0063787D" w:rsidRDefault="009C3BD5" w14:paraId="3F28215C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480</w:t>
            </w:r>
          </w:p>
        </w:tc>
      </w:tr>
      <w:tr w:rsidRPr="00DF55E9" w:rsidR="009C3BD5" w:rsidTr="00C26445" w14:paraId="5834DE8B" w14:textId="77777777">
        <w:trPr>
          <w:trHeight w:val="285"/>
          <w:jc w:val="center"/>
        </w:trPr>
        <w:tc>
          <w:tcPr>
            <w:tcW w:w="660" w:type="dxa"/>
          </w:tcPr>
          <w:p w:rsidRPr="00DF55E9" w:rsidR="009C3BD5" w:rsidP="0063787D" w:rsidRDefault="009C3BD5" w14:paraId="3F1F8D24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6536" w:type="dxa"/>
          </w:tcPr>
          <w:p w:rsidRPr="00DF55E9" w:rsidR="009C3BD5" w:rsidP="0063787D" w:rsidRDefault="009C3BD5" w14:paraId="387669E8" w14:textId="77777777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 xml:space="preserve">Zapoznanie z zasadami organizacji pracy i podziałem kompetencji, procedurami, procesami planowania i kontroli w instytucji finansowej. Zapoznanie z obiegiem dokumentów w instytucji finansowej. </w:t>
            </w:r>
          </w:p>
        </w:tc>
        <w:tc>
          <w:tcPr>
            <w:tcW w:w="1256" w:type="dxa"/>
            <w:vMerge/>
          </w:tcPr>
          <w:p w:rsidRPr="00DF55E9" w:rsidR="009C3BD5" w:rsidP="0063787D" w:rsidRDefault="009C3BD5" w14:paraId="31C9C7B1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Pr="00DF55E9" w:rsidR="009C3BD5" w:rsidP="0063787D" w:rsidRDefault="009C3BD5" w14:paraId="24FEA60C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Pr="00DF55E9" w:rsidR="009C3BD5" w:rsidTr="00C26445" w14:paraId="1BEFF443" w14:textId="77777777">
        <w:trPr>
          <w:trHeight w:val="345"/>
          <w:jc w:val="center"/>
        </w:trPr>
        <w:tc>
          <w:tcPr>
            <w:tcW w:w="660" w:type="dxa"/>
          </w:tcPr>
          <w:p w:rsidRPr="00DF55E9" w:rsidR="009C3BD5" w:rsidP="0063787D" w:rsidRDefault="009C3BD5" w14:paraId="7F4A5F92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  <w:tc>
          <w:tcPr>
            <w:tcW w:w="6536" w:type="dxa"/>
          </w:tcPr>
          <w:p w:rsidRPr="00DF55E9" w:rsidR="009C3BD5" w:rsidP="0063787D" w:rsidRDefault="009C3BD5" w14:paraId="63416583" w14:textId="77777777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/>
                <w:sz w:val="20"/>
                <w:szCs w:val="20"/>
              </w:rPr>
              <w:t>Zapoznanie z organizacją i zadaniami instytucji finansowej. Zapoznanie z rozliczeniami finansowymi oraz technikami podejmowania decyzji finansowych.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 xml:space="preserve"> Zna podstawowe rodzaje cyfrowych produktów i usług finansowych.</w:t>
            </w:r>
          </w:p>
        </w:tc>
        <w:tc>
          <w:tcPr>
            <w:tcW w:w="1256" w:type="dxa"/>
            <w:vMerge/>
          </w:tcPr>
          <w:p w:rsidRPr="00DF55E9" w:rsidR="009C3BD5" w:rsidP="0063787D" w:rsidRDefault="009C3BD5" w14:paraId="5EE04DFF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Pr="00DF55E9" w:rsidR="009C3BD5" w:rsidP="0063787D" w:rsidRDefault="009C3BD5" w14:paraId="5E1D0FB1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Pr="00DF55E9" w:rsidR="009C3BD5" w:rsidTr="00C26445" w14:paraId="007E21BA" w14:textId="77777777">
        <w:trPr>
          <w:trHeight w:val="345"/>
          <w:jc w:val="center"/>
        </w:trPr>
        <w:tc>
          <w:tcPr>
            <w:tcW w:w="660" w:type="dxa"/>
          </w:tcPr>
          <w:p w:rsidRPr="00DF55E9" w:rsidR="009C3BD5" w:rsidP="0063787D" w:rsidRDefault="009C3BD5" w14:paraId="5F7A6496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P4</w:t>
            </w:r>
          </w:p>
        </w:tc>
        <w:tc>
          <w:tcPr>
            <w:tcW w:w="6536" w:type="dxa"/>
          </w:tcPr>
          <w:p w:rsidRPr="00DF55E9" w:rsidR="009C3BD5" w:rsidP="0063787D" w:rsidRDefault="009C3BD5" w14:paraId="7571BBCF" w14:textId="77777777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Zapoznanie z narzędziami informatycznymi do analizy danych finansowych, takich jak arkusze kalkulacyjne, oprogramowanie do wizualizacji danych i oprogramowanie do analizy statystycznej.</w:t>
            </w:r>
          </w:p>
        </w:tc>
        <w:tc>
          <w:tcPr>
            <w:tcW w:w="1256" w:type="dxa"/>
            <w:vMerge/>
          </w:tcPr>
          <w:p w:rsidRPr="00DF55E9" w:rsidR="009C3BD5" w:rsidP="0063787D" w:rsidRDefault="009C3BD5" w14:paraId="273EF4EE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Pr="00DF55E9" w:rsidR="009C3BD5" w:rsidP="0063787D" w:rsidRDefault="009C3BD5" w14:paraId="35470456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Pr="00DF55E9" w:rsidR="009C3BD5" w:rsidTr="00C26445" w14:paraId="51634395" w14:textId="77777777">
        <w:trPr>
          <w:trHeight w:val="345"/>
          <w:jc w:val="center"/>
        </w:trPr>
        <w:tc>
          <w:tcPr>
            <w:tcW w:w="660" w:type="dxa"/>
          </w:tcPr>
          <w:p w:rsidRPr="00DF55E9" w:rsidR="009C3BD5" w:rsidP="0063787D" w:rsidRDefault="009C3BD5" w14:paraId="01E07ED1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lastRenderedPageBreak/>
              <w:t>P5</w:t>
            </w:r>
          </w:p>
        </w:tc>
        <w:tc>
          <w:tcPr>
            <w:tcW w:w="6536" w:type="dxa"/>
          </w:tcPr>
          <w:p w:rsidRPr="00DF55E9" w:rsidR="009C3BD5" w:rsidP="0063787D" w:rsidRDefault="009C3BD5" w14:paraId="1C6DCBC8" w14:textId="77777777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 xml:space="preserve">Zapoznanie z podstawowymi rodzajami ryzyka związanego z wykorzystaniem technologii cyfrowych w finansach, takie jak ryzyko </w:t>
            </w:r>
            <w:proofErr w:type="spellStart"/>
            <w:r w:rsidRPr="00DF55E9">
              <w:rPr>
                <w:rFonts w:ascii="Cambria" w:hAnsi="Cambria" w:cs="Times New Roman"/>
                <w:sz w:val="20"/>
                <w:szCs w:val="20"/>
              </w:rPr>
              <w:t>cyberbezpieczeństwa</w:t>
            </w:r>
            <w:proofErr w:type="spellEnd"/>
            <w:r w:rsidRPr="00DF55E9">
              <w:rPr>
                <w:rFonts w:ascii="Cambria" w:hAnsi="Cambria" w:cs="Times New Roman"/>
                <w:sz w:val="20"/>
                <w:szCs w:val="20"/>
              </w:rPr>
              <w:t xml:space="preserve">, ryzyko operacyjne i ryzyko regulacyjne. </w:t>
            </w:r>
          </w:p>
        </w:tc>
        <w:tc>
          <w:tcPr>
            <w:tcW w:w="1256" w:type="dxa"/>
            <w:vMerge/>
          </w:tcPr>
          <w:p w:rsidRPr="00DF55E9" w:rsidR="009C3BD5" w:rsidP="0063787D" w:rsidRDefault="009C3BD5" w14:paraId="3B2F6AF1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Pr="00DF55E9" w:rsidR="009C3BD5" w:rsidP="0063787D" w:rsidRDefault="009C3BD5" w14:paraId="25268258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Pr="00DF55E9" w:rsidR="009C3BD5" w:rsidTr="00C26445" w14:paraId="688CF6EB" w14:textId="77777777">
        <w:trPr>
          <w:trHeight w:val="345"/>
          <w:jc w:val="center"/>
        </w:trPr>
        <w:tc>
          <w:tcPr>
            <w:tcW w:w="660" w:type="dxa"/>
          </w:tcPr>
          <w:p w:rsidRPr="00DF55E9" w:rsidR="009C3BD5" w:rsidP="0063787D" w:rsidRDefault="009C3BD5" w14:paraId="68248E42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P6</w:t>
            </w:r>
          </w:p>
        </w:tc>
        <w:tc>
          <w:tcPr>
            <w:tcW w:w="6536" w:type="dxa"/>
          </w:tcPr>
          <w:p w:rsidRPr="00DF55E9" w:rsidR="009C3BD5" w:rsidP="0063787D" w:rsidRDefault="009C3BD5" w14:paraId="5D725FBA" w14:textId="77777777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Zapoznanie z technikami obsługi klientów za pomocą różnych kanałów cyfrowych, takich jak e-mail, czat online czy media społecznościowe oraz zasadami komunikowania się z klientami w środowisku cyfrowym.</w:t>
            </w:r>
          </w:p>
        </w:tc>
        <w:tc>
          <w:tcPr>
            <w:tcW w:w="1256" w:type="dxa"/>
            <w:vMerge/>
          </w:tcPr>
          <w:p w:rsidRPr="00DF55E9" w:rsidR="009C3BD5" w:rsidP="0063787D" w:rsidRDefault="009C3BD5" w14:paraId="07CF560A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Pr="00DF55E9" w:rsidR="009C3BD5" w:rsidP="0063787D" w:rsidRDefault="009C3BD5" w14:paraId="38246D96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Pr="00DF55E9" w:rsidR="009C3BD5" w:rsidTr="00C26445" w14:paraId="41780505" w14:textId="77777777">
        <w:trPr>
          <w:trHeight w:val="345"/>
          <w:jc w:val="center"/>
        </w:trPr>
        <w:tc>
          <w:tcPr>
            <w:tcW w:w="660" w:type="dxa"/>
          </w:tcPr>
          <w:p w:rsidRPr="00DF55E9" w:rsidR="009C3BD5" w:rsidP="0063787D" w:rsidRDefault="009C3BD5" w14:paraId="02E99700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P7</w:t>
            </w:r>
          </w:p>
        </w:tc>
        <w:tc>
          <w:tcPr>
            <w:tcW w:w="6536" w:type="dxa"/>
          </w:tcPr>
          <w:p w:rsidRPr="00DF55E9" w:rsidR="009C3BD5" w:rsidP="0063787D" w:rsidRDefault="009C3BD5" w14:paraId="5652979E" w14:textId="77777777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/>
                <w:sz w:val="20"/>
                <w:szCs w:val="20"/>
              </w:rPr>
              <w:t>Zapoznanie z systemem obiegu i przetwarzania informacji.</w:t>
            </w:r>
          </w:p>
        </w:tc>
        <w:tc>
          <w:tcPr>
            <w:tcW w:w="1256" w:type="dxa"/>
            <w:vMerge/>
          </w:tcPr>
          <w:p w:rsidRPr="00DF55E9" w:rsidR="009C3BD5" w:rsidP="0063787D" w:rsidRDefault="009C3BD5" w14:paraId="398F6038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Pr="00DF55E9" w:rsidR="009C3BD5" w:rsidP="0063787D" w:rsidRDefault="009C3BD5" w14:paraId="4C6B0A54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Pr="00DF55E9" w:rsidR="009C3BD5" w:rsidTr="00C26445" w14:paraId="64BF41E7" w14:textId="77777777">
        <w:trPr>
          <w:trHeight w:val="345"/>
          <w:jc w:val="center"/>
        </w:trPr>
        <w:tc>
          <w:tcPr>
            <w:tcW w:w="660" w:type="dxa"/>
          </w:tcPr>
          <w:p w:rsidRPr="00DF55E9" w:rsidR="009C3BD5" w:rsidP="0063787D" w:rsidRDefault="009C3BD5" w14:paraId="346555C0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P8</w:t>
            </w:r>
          </w:p>
        </w:tc>
        <w:tc>
          <w:tcPr>
            <w:tcW w:w="6536" w:type="dxa"/>
          </w:tcPr>
          <w:p w:rsidRPr="00DF55E9" w:rsidR="009C3BD5" w:rsidP="0063787D" w:rsidRDefault="009C3BD5" w14:paraId="2E9784C9" w14:textId="77777777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Rozwijanie umiejętności pracy w zespole oraz indywidualnej, przestrzeganie zasad oraz wykazywanie się wysoką etyką pracy.</w:t>
            </w:r>
          </w:p>
        </w:tc>
        <w:tc>
          <w:tcPr>
            <w:tcW w:w="1256" w:type="dxa"/>
            <w:vMerge/>
          </w:tcPr>
          <w:p w:rsidRPr="00DF55E9" w:rsidR="009C3BD5" w:rsidP="0063787D" w:rsidRDefault="009C3BD5" w14:paraId="05CDEB4A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Pr="00DF55E9" w:rsidR="009C3BD5" w:rsidP="0063787D" w:rsidRDefault="009C3BD5" w14:paraId="47C8284F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Pr="00DF55E9" w:rsidR="009C3BD5" w:rsidTr="00C26445" w14:paraId="61A35011" w14:textId="77777777">
        <w:trPr>
          <w:jc w:val="center"/>
        </w:trPr>
        <w:tc>
          <w:tcPr>
            <w:tcW w:w="660" w:type="dxa"/>
          </w:tcPr>
          <w:p w:rsidRPr="00DF55E9" w:rsidR="009C3BD5" w:rsidP="0063787D" w:rsidRDefault="009C3BD5" w14:paraId="185027A4" w14:textId="77777777">
            <w:pPr>
              <w:spacing w:before="20" w:after="2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6" w:type="dxa"/>
          </w:tcPr>
          <w:p w:rsidRPr="00DF55E9" w:rsidR="009C3BD5" w:rsidP="0063787D" w:rsidRDefault="009C3BD5" w14:paraId="560D878F" w14:textId="77777777">
            <w:pPr>
              <w:spacing w:before="20" w:after="2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ćwiczeń </w:t>
            </w:r>
          </w:p>
        </w:tc>
        <w:tc>
          <w:tcPr>
            <w:tcW w:w="1256" w:type="dxa"/>
          </w:tcPr>
          <w:p w:rsidRPr="00DF55E9" w:rsidR="009C3BD5" w:rsidP="0063787D" w:rsidRDefault="009C3BD5" w14:paraId="60164FA4" w14:textId="77777777">
            <w:pPr>
              <w:spacing w:before="20" w:after="20" w:line="240" w:lineRule="auto"/>
              <w:jc w:val="right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480</w:t>
            </w:r>
          </w:p>
        </w:tc>
        <w:tc>
          <w:tcPr>
            <w:tcW w:w="1488" w:type="dxa"/>
          </w:tcPr>
          <w:p w:rsidRPr="00DF55E9" w:rsidR="009C3BD5" w:rsidP="0063787D" w:rsidRDefault="009C3BD5" w14:paraId="52FA267C" w14:textId="77777777">
            <w:pPr>
              <w:spacing w:before="20" w:after="20" w:line="240" w:lineRule="auto"/>
              <w:jc w:val="right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480</w:t>
            </w:r>
          </w:p>
        </w:tc>
      </w:tr>
    </w:tbl>
    <w:p w:rsidRPr="00DF55E9" w:rsidR="009C3BD5" w:rsidP="00BC1118" w:rsidRDefault="009C3BD5" w14:paraId="51438107" w14:textId="77777777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DF55E9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Pr="00DF55E9" w:rsidR="009C3BD5" w:rsidTr="000478AF" w14:paraId="0DBEEF36" w14:textId="77777777">
        <w:trPr>
          <w:jc w:val="center"/>
        </w:trPr>
        <w:tc>
          <w:tcPr>
            <w:tcW w:w="1666" w:type="dxa"/>
          </w:tcPr>
          <w:p w:rsidRPr="00DF55E9" w:rsidR="009C3BD5" w:rsidP="0063787D" w:rsidRDefault="009C3BD5" w14:paraId="25B9D61E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:rsidRPr="00DF55E9" w:rsidR="009C3BD5" w:rsidP="0063787D" w:rsidRDefault="009C3BD5" w14:paraId="6557F7F1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Metody dydaktyczne (wybór z listy)</w:t>
            </w:r>
          </w:p>
        </w:tc>
        <w:tc>
          <w:tcPr>
            <w:tcW w:w="3260" w:type="dxa"/>
          </w:tcPr>
          <w:p w:rsidRPr="00DF55E9" w:rsidR="009C3BD5" w:rsidP="0063787D" w:rsidRDefault="009C3BD5" w14:paraId="7ACFB77B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Ś</w:t>
            </w:r>
            <w:r w:rsidRPr="00DF55E9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Pr="00DF55E9" w:rsidR="009C3BD5" w:rsidTr="000478AF" w14:paraId="7C65B15D" w14:textId="77777777">
        <w:trPr>
          <w:jc w:val="center"/>
        </w:trPr>
        <w:tc>
          <w:tcPr>
            <w:tcW w:w="1666" w:type="dxa"/>
          </w:tcPr>
          <w:p w:rsidRPr="00DF55E9" w:rsidR="009C3BD5" w:rsidP="0063787D" w:rsidRDefault="009C3BD5" w14:paraId="70EB921A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Cs/>
                <w:sz w:val="20"/>
                <w:szCs w:val="20"/>
              </w:rPr>
              <w:t>Praktyka</w:t>
            </w:r>
          </w:p>
        </w:tc>
        <w:tc>
          <w:tcPr>
            <w:tcW w:w="4963" w:type="dxa"/>
          </w:tcPr>
          <w:p w:rsidRPr="00DF55E9" w:rsidR="009C3BD5" w:rsidP="0063787D" w:rsidRDefault="009C3BD5" w14:paraId="1850E516" w14:textId="7777777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  <w:tc>
          <w:tcPr>
            <w:tcW w:w="3260" w:type="dxa"/>
          </w:tcPr>
          <w:p w:rsidRPr="00DF55E9" w:rsidR="009C3BD5" w:rsidP="0063787D" w:rsidRDefault="009C3BD5" w14:paraId="7271375C" w14:textId="7777777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</w:tr>
    </w:tbl>
    <w:p w:rsidRPr="00DF55E9" w:rsidR="009C3BD5" w:rsidP="00490FC9" w:rsidRDefault="009C3BD5" w14:paraId="6452412E" w14:textId="7777777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DF55E9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Pr="00DF55E9" w:rsidR="009C3BD5" w:rsidP="00490FC9" w:rsidRDefault="009C3BD5" w14:paraId="429B806A" w14:textId="7777777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DF55E9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459"/>
        <w:gridCol w:w="4206"/>
        <w:gridCol w:w="4224"/>
      </w:tblGrid>
      <w:tr w:rsidRPr="00DF55E9" w:rsidR="009C3BD5" w:rsidTr="00865FF0" w14:paraId="49C9D882" w14:textId="77777777">
        <w:tc>
          <w:tcPr>
            <w:tcW w:w="1459" w:type="dxa"/>
            <w:vAlign w:val="center"/>
          </w:tcPr>
          <w:p w:rsidRPr="00DF55E9" w:rsidR="009C3BD5" w:rsidP="00BC1118" w:rsidRDefault="009C3BD5" w14:paraId="629A4244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206" w:type="dxa"/>
            <w:vAlign w:val="center"/>
          </w:tcPr>
          <w:p w:rsidRPr="00DF55E9" w:rsidR="009C3BD5" w:rsidP="002344B5" w:rsidRDefault="009C3BD5" w14:paraId="52ED09C9" w14:textId="7777777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Pr="00DF55E9" w:rsidR="009C3BD5" w:rsidP="002344B5" w:rsidRDefault="009C3BD5" w14:paraId="6A9D511D" w14:textId="7777777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DF55E9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DF55E9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224" w:type="dxa"/>
            <w:vAlign w:val="center"/>
          </w:tcPr>
          <w:p w:rsidRPr="00DF55E9" w:rsidR="009C3BD5" w:rsidP="00BC1118" w:rsidRDefault="009C3BD5" w14:paraId="303DB15C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DF55E9">
              <w:rPr>
                <w:rFonts w:ascii="Cambria" w:hAnsi="Cambria" w:cs="Times New Roman"/>
                <w:sz w:val="16"/>
                <w:szCs w:val="16"/>
              </w:rPr>
              <w:t xml:space="preserve">podsumowuje osiągnięte efekty uczenia się </w:t>
            </w:r>
            <w:r w:rsidRPr="00DF55E9">
              <w:rPr>
                <w:rFonts w:ascii="Cambria" w:hAnsi="Cambria" w:cs="Times New Roman"/>
                <w:b/>
                <w:sz w:val="16"/>
                <w:szCs w:val="16"/>
              </w:rPr>
              <w:t>(wybór z listy)</w:t>
            </w:r>
          </w:p>
        </w:tc>
      </w:tr>
      <w:tr w:rsidRPr="00DF55E9" w:rsidR="009C3BD5" w:rsidTr="00865FF0" w14:paraId="5A91BA6D" w14:textId="77777777">
        <w:tc>
          <w:tcPr>
            <w:tcW w:w="1459" w:type="dxa"/>
          </w:tcPr>
          <w:p w:rsidRPr="00DF55E9" w:rsidR="009C3BD5" w:rsidP="00490FC9" w:rsidRDefault="009C3BD5" w14:paraId="5F83D502" w14:textId="77777777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Cs/>
                <w:sz w:val="20"/>
                <w:szCs w:val="20"/>
              </w:rPr>
              <w:t>Praktyka</w:t>
            </w:r>
          </w:p>
        </w:tc>
        <w:tc>
          <w:tcPr>
            <w:tcW w:w="4206" w:type="dxa"/>
            <w:vAlign w:val="center"/>
          </w:tcPr>
          <w:p w:rsidRPr="00DF55E9" w:rsidR="009C3BD5" w:rsidP="00490FC9" w:rsidRDefault="00495C11" w14:paraId="5F8F8923" w14:textId="278A668C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F6 </w:t>
            </w:r>
            <w:r w:rsidRPr="00DF55E9" w:rsidR="009C3BD5">
              <w:rPr>
                <w:rFonts w:ascii="Cambria" w:hAnsi="Cambria" w:cs="Times New Roman"/>
                <w:sz w:val="20"/>
                <w:szCs w:val="20"/>
              </w:rPr>
              <w:t>Arkusz przebiegu praktyki</w:t>
            </w:r>
          </w:p>
        </w:tc>
        <w:tc>
          <w:tcPr>
            <w:tcW w:w="4224" w:type="dxa"/>
            <w:vAlign w:val="center"/>
          </w:tcPr>
          <w:p w:rsidRPr="00DF55E9" w:rsidR="009C3BD5" w:rsidP="00490FC9" w:rsidRDefault="00495C11" w14:paraId="208CF4A2" w14:textId="420F8FE0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P6 </w:t>
            </w:r>
            <w:r w:rsidRPr="00DF55E9" w:rsidR="009C3BD5">
              <w:rPr>
                <w:rFonts w:ascii="Cambria" w:hAnsi="Cambria" w:cs="Times New Roman"/>
                <w:sz w:val="20"/>
                <w:szCs w:val="20"/>
              </w:rPr>
              <w:t>Dokumentacja praktyki</w:t>
            </w:r>
          </w:p>
        </w:tc>
      </w:tr>
    </w:tbl>
    <w:p w:rsidRPr="00DF55E9" w:rsidR="009C3BD5" w:rsidP="00490FC9" w:rsidRDefault="009C3BD5" w14:paraId="23A9BDB1" w14:textId="77777777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DF55E9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2515" w:type="dxa"/>
        <w:tblInd w:w="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956"/>
        <w:gridCol w:w="850"/>
        <w:gridCol w:w="709"/>
      </w:tblGrid>
      <w:tr w:rsidRPr="00DF55E9" w:rsidR="00495C11" w:rsidTr="00495C11" w14:paraId="49B46476" w14:textId="77777777">
        <w:trPr>
          <w:trHeight w:val="150"/>
        </w:trPr>
        <w:tc>
          <w:tcPr>
            <w:tcW w:w="956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2344B5" w:rsidRDefault="00495C11" w14:paraId="41DEFDD3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5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:rsidRPr="00DF55E9" w:rsidR="00495C11" w:rsidP="002344B5" w:rsidRDefault="00495C11" w14:paraId="22BC6F48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DF55E9">
              <w:rPr>
                <w:rFonts w:ascii="Cambria" w:hAnsi="Cambria" w:cs="Times New Roman"/>
                <w:sz w:val="18"/>
                <w:szCs w:val="18"/>
              </w:rPr>
              <w:t>Praktyka</w:t>
            </w:r>
          </w:p>
        </w:tc>
      </w:tr>
      <w:tr w:rsidRPr="00DF55E9" w:rsidR="00495C11" w:rsidTr="00495C11" w14:paraId="1E088056" w14:textId="77777777">
        <w:trPr>
          <w:trHeight w:val="325"/>
        </w:trPr>
        <w:tc>
          <w:tcPr>
            <w:tcW w:w="956" w:type="dxa"/>
            <w:vMerge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2344B5" w:rsidRDefault="00495C11" w14:paraId="287ED571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2344B5" w:rsidRDefault="00495C11" w14:paraId="24CF09F9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DF55E9">
              <w:rPr>
                <w:rFonts w:ascii="Cambria" w:hAnsi="Cambria" w:cs="Times New Roman"/>
                <w:sz w:val="16"/>
                <w:szCs w:val="16"/>
              </w:rPr>
              <w:t xml:space="preserve">F6 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2344B5" w:rsidRDefault="00495C11" w14:paraId="35BE5898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DF55E9">
              <w:rPr>
                <w:rFonts w:ascii="Cambria" w:hAnsi="Cambria" w:cs="Times New Roman"/>
                <w:bCs/>
                <w:sz w:val="16"/>
                <w:szCs w:val="16"/>
              </w:rPr>
              <w:t>P6</w:t>
            </w:r>
          </w:p>
        </w:tc>
      </w:tr>
      <w:tr w:rsidRPr="00DF55E9" w:rsidR="00495C11" w:rsidTr="00495C11" w14:paraId="2912C113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47302C26" w14:textId="77777777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1E1A7D88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794E8812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Pr="00DF55E9" w:rsidR="00495C11" w:rsidTr="00495C11" w14:paraId="28740DCB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4F85B2E5" w14:textId="7777777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572CCF7C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6D20AF25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Pr="00DF55E9" w:rsidR="00495C11" w:rsidTr="00495C11" w14:paraId="782E1399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0741E03E" w14:textId="7777777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0544668B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2C1EA8EE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Pr="00DF55E9" w:rsidR="00495C11" w:rsidTr="00495C11" w14:paraId="56D3CE65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1AB2C700" w14:textId="77777777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57890C90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3FB3C7AE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Pr="00DF55E9" w:rsidR="00495C11" w:rsidTr="00495C11" w14:paraId="3AE52FD5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16A1EA6F" w14:textId="7777777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5CAB73D2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388734C7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Pr="00DF55E9" w:rsidR="00495C11" w:rsidTr="00495C11" w14:paraId="390FADD6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0568D8F9" w14:textId="7777777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225883BA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38C2440C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Pr="00DF55E9" w:rsidR="00495C11" w:rsidTr="00495C11" w14:paraId="38905F76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298CB4C6" w14:textId="7777777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15FFD517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129E9FEF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Pr="00DF55E9" w:rsidR="00495C11" w:rsidTr="00495C11" w14:paraId="6E1A2E01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15AAF6F4" w14:textId="77777777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5AD0B43F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139FCB47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Pr="00DF55E9" w:rsidR="00495C11" w:rsidTr="00495C11" w14:paraId="7A6B3AD8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7D63C1BD" w14:textId="77777777">
            <w:pPr>
              <w:pStyle w:val="Akapitzlist"/>
              <w:spacing w:before="20" w:after="20" w:line="240" w:lineRule="auto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770C66B8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31CD92D0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</w:tbl>
    <w:p w:rsidRPr="00DF55E9" w:rsidR="009C3BD5" w:rsidP="002344B5" w:rsidRDefault="009C3BD5" w14:paraId="7EBD7503" w14:textId="77777777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DF55E9">
        <w:rPr>
          <w:rFonts w:ascii="Cambria" w:hAnsi="Cambria"/>
          <w:sz w:val="22"/>
          <w:szCs w:val="22"/>
        </w:rPr>
        <w:t xml:space="preserve">9. Opis sposobu ustalania oceny końcowej </w:t>
      </w:r>
      <w:r w:rsidRPr="00DF55E9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9907"/>
      </w:tblGrid>
      <w:tr w:rsidRPr="00DF55E9" w:rsidR="009C3BD5" w:rsidTr="000478AF" w14:paraId="6B3E447B" w14:textId="77777777">
        <w:trPr>
          <w:trHeight w:val="93"/>
          <w:jc w:val="center"/>
        </w:trPr>
        <w:tc>
          <w:tcPr>
            <w:tcW w:w="9907" w:type="dxa"/>
          </w:tcPr>
          <w:p w:rsidRPr="00DF55E9" w:rsidR="009C3BD5" w:rsidP="005C6AD8" w:rsidRDefault="009C3BD5" w14:paraId="453F00BB" w14:textId="77777777">
            <w:pPr>
              <w:pStyle w:val="karta"/>
              <w:rPr>
                <w:rFonts w:ascii="Cambria" w:hAnsi="Cambria"/>
                <w:b/>
                <w:bCs/>
              </w:rPr>
            </w:pPr>
            <w:r w:rsidRPr="00DF55E9">
              <w:rPr>
                <w:rFonts w:ascii="Cambria" w:hAnsi="Cambria"/>
                <w:b/>
                <w:bCs/>
              </w:rPr>
              <w:t>Praktyka jest zaliczana na podstawie dokumentacji z przebiegu praktyki zawodowej po jej zrealizowaniu. Obowiązuje zaliczenie bez oceny.</w:t>
            </w:r>
          </w:p>
          <w:p w:rsidRPr="00DF55E9" w:rsidR="009C3BD5" w:rsidP="005C6AD8" w:rsidRDefault="009C3BD5" w14:paraId="1D0BDD87" w14:textId="77777777">
            <w:pPr>
              <w:pStyle w:val="karta"/>
              <w:rPr>
                <w:rFonts w:ascii="Cambria" w:hAnsi="Cambria"/>
                <w:b/>
                <w:bCs/>
              </w:rPr>
            </w:pPr>
          </w:p>
        </w:tc>
      </w:tr>
    </w:tbl>
    <w:p w:rsidRPr="00DF55E9" w:rsidR="009C3BD5" w:rsidP="002344B5" w:rsidRDefault="009C3BD5" w14:paraId="4ED6049D" w14:textId="77777777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DF55E9">
        <w:rPr>
          <w:rFonts w:ascii="Cambria" w:hAnsi="Cambria"/>
          <w:sz w:val="22"/>
          <w:szCs w:val="22"/>
        </w:rPr>
        <w:t>10. Forma zaliczenia zajęć</w:t>
      </w:r>
    </w:p>
    <w:tbl>
      <w:tblPr>
        <w:tblW w:w="99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Pr="00DF55E9" w:rsidR="009C3BD5" w:rsidTr="000478AF" w14:paraId="42F84C26" w14:textId="77777777">
        <w:trPr>
          <w:trHeight w:val="540"/>
          <w:jc w:val="center"/>
        </w:trPr>
        <w:tc>
          <w:tcPr>
            <w:tcW w:w="9923" w:type="dxa"/>
          </w:tcPr>
          <w:p w:rsidRPr="00DF55E9" w:rsidR="009C3BD5" w:rsidP="0063787D" w:rsidRDefault="009C3BD5" w14:paraId="037BE477" w14:textId="77777777">
            <w:pPr>
              <w:spacing w:before="120" w:after="120" w:line="240" w:lineRule="auto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0"/>
                <w:szCs w:val="20"/>
              </w:rPr>
              <w:t>Zaliczenie bez oceny</w:t>
            </w:r>
          </w:p>
        </w:tc>
      </w:tr>
    </w:tbl>
    <w:p w:rsidRPr="00DF55E9" w:rsidR="009C3BD5" w:rsidP="002344B5" w:rsidRDefault="009C3BD5" w14:paraId="4A8E1A02" w14:textId="77777777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DF55E9">
        <w:rPr>
          <w:rFonts w:ascii="Cambria" w:hAnsi="Cambria"/>
          <w:sz w:val="22"/>
          <w:szCs w:val="22"/>
        </w:rPr>
        <w:lastRenderedPageBreak/>
        <w:t xml:space="preserve">11. Obciążenie pracą studenta </w:t>
      </w:r>
      <w:r w:rsidRPr="00DF55E9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85"/>
        <w:gridCol w:w="7"/>
      </w:tblGrid>
      <w:tr w:rsidRPr="00DF55E9" w:rsidR="009C3BD5" w:rsidTr="000478AF" w14:paraId="6AAAE4EB" w14:textId="77777777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:rsidRPr="00DF55E9" w:rsidR="009C3BD5" w:rsidP="0063787D" w:rsidRDefault="009C3BD5" w14:paraId="48888E26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:rsidRPr="00DF55E9" w:rsidR="009C3BD5" w:rsidP="0063787D" w:rsidRDefault="009C3BD5" w14:paraId="39C23653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Pr="00DF55E9" w:rsidR="009C3BD5" w:rsidTr="000478AF" w14:paraId="383068F0" w14:textId="77777777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:rsidRPr="00DF55E9" w:rsidR="009C3BD5" w:rsidP="0063787D" w:rsidRDefault="009C3BD5" w14:paraId="391CF240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:rsidRPr="00DF55E9" w:rsidR="009C3BD5" w:rsidP="0063787D" w:rsidRDefault="009C3BD5" w14:paraId="268643CA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</w:tcPr>
          <w:p w:rsidRPr="00DF55E9" w:rsidR="009C3BD5" w:rsidP="0063787D" w:rsidRDefault="009C3BD5" w14:paraId="07E35B40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Pr="00DF55E9" w:rsidR="009C3BD5" w:rsidTr="000478AF" w14:paraId="2BA549B8" w14:textId="77777777">
        <w:trPr>
          <w:trHeight w:val="449"/>
          <w:jc w:val="center"/>
        </w:trPr>
        <w:tc>
          <w:tcPr>
            <w:tcW w:w="9896" w:type="dxa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:rsidRPr="00DF55E9" w:rsidR="009C3BD5" w:rsidP="0063787D" w:rsidRDefault="009C3BD5" w14:paraId="34368BFD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Godziny kontaktowe studenta (w ramach zajęć):</w:t>
            </w:r>
          </w:p>
        </w:tc>
      </w:tr>
      <w:tr w:rsidRPr="00DF55E9" w:rsidR="009C3BD5" w:rsidTr="000478AF" w14:paraId="608F0A81" w14:textId="77777777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F55E9" w:rsidR="009C3BD5" w:rsidP="0063787D" w:rsidRDefault="009C3BD5" w14:paraId="7F09E564" w14:textId="77777777">
            <w:pPr>
              <w:spacing w:before="20" w:after="20" w:line="240" w:lineRule="auto"/>
              <w:rPr>
                <w:rFonts w:ascii="Cambria" w:hAnsi="Cambria" w:cs="Times New Roman"/>
                <w:b/>
                <w:iCs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liczba godzin pracy studenta z bezpośrednim udziałem nauczycieli akademickich lub innych osób prowadzących zajęcia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F55E9" w:rsidR="009C3BD5" w:rsidP="0063787D" w:rsidRDefault="009C3BD5" w14:paraId="39B22D75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DF55E9">
              <w:rPr>
                <w:rFonts w:ascii="Cambria" w:hAnsi="Cambria" w:cs="Times New Roman"/>
                <w:b/>
                <w:iCs/>
              </w:rPr>
              <w:t>480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F55E9" w:rsidR="009C3BD5" w:rsidP="0063787D" w:rsidRDefault="009C3BD5" w14:paraId="0386AC5C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DF55E9">
              <w:rPr>
                <w:rFonts w:ascii="Cambria" w:hAnsi="Cambria" w:cs="Times New Roman"/>
                <w:b/>
                <w:iCs/>
              </w:rPr>
              <w:t>480</w:t>
            </w:r>
          </w:p>
        </w:tc>
      </w:tr>
      <w:tr w:rsidRPr="00DF55E9" w:rsidR="009C3BD5" w:rsidTr="000478AF" w14:paraId="2014FBC5" w14:textId="77777777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:rsidRPr="00DF55E9" w:rsidR="009C3BD5" w:rsidP="0063787D" w:rsidRDefault="009C3BD5" w14:paraId="6A92E2D5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DF55E9">
              <w:rPr>
                <w:rFonts w:ascii="Cambria" w:hAnsi="Cambria" w:cs="Times New Roman"/>
                <w:b/>
                <w:iCs/>
              </w:rPr>
              <w:t>Praca własna studenta (indywidualna praca studenta związana z zajęciami):</w:t>
            </w:r>
          </w:p>
        </w:tc>
      </w:tr>
      <w:tr w:rsidRPr="00DF55E9" w:rsidR="009C3BD5" w:rsidTr="000478AF" w14:paraId="578E9B01" w14:textId="77777777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9C3BD5" w:rsidP="0063787D" w:rsidRDefault="00180558" w14:paraId="600B67BE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180558">
              <w:rPr>
                <w:rFonts w:ascii="Cambria" w:hAnsi="Cambria" w:cs="Times New Roman"/>
                <w:sz w:val="20"/>
                <w:szCs w:val="20"/>
              </w:rPr>
              <w:t>Przygotowanie wymaganej dokumentacji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DF55E9" w:rsidR="009C3BD5" w:rsidP="0063787D" w:rsidRDefault="00180558" w14:paraId="3097C030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DF55E9" w:rsidR="009C3BD5" w:rsidP="0063787D" w:rsidRDefault="00180558" w14:paraId="48B4B4F3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Pr="00DF55E9" w:rsidR="009C3BD5" w:rsidTr="000478AF" w14:paraId="5C3C679D" w14:textId="77777777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9C3BD5" w:rsidP="00865FF0" w:rsidRDefault="009C3BD5" w14:paraId="14DD4F35" w14:textId="77777777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DF55E9" w:rsidR="009C3BD5" w:rsidP="0063787D" w:rsidRDefault="009C3BD5" w14:paraId="09344F91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500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DF55E9" w:rsidR="009C3BD5" w:rsidP="0063787D" w:rsidRDefault="009C3BD5" w14:paraId="36DD20B4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500</w:t>
            </w:r>
          </w:p>
        </w:tc>
      </w:tr>
      <w:tr w:rsidRPr="00DF55E9" w:rsidR="009C3BD5" w:rsidTr="000478AF" w14:paraId="4988B8AC" w14:textId="77777777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9C3BD5" w:rsidP="0063787D" w:rsidRDefault="009C3BD5" w14:paraId="145FE427" w14:textId="77777777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DF55E9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DF55E9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DF55E9" w:rsidR="009C3BD5" w:rsidP="0063787D" w:rsidRDefault="009C3BD5" w14:paraId="3DC07825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DF55E9" w:rsidR="009C3BD5" w:rsidP="0063787D" w:rsidRDefault="009C3BD5" w14:paraId="1BCE0454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20</w:t>
            </w:r>
          </w:p>
        </w:tc>
      </w:tr>
    </w:tbl>
    <w:p w:rsidRPr="00DF55E9" w:rsidR="009C3BD5" w:rsidP="002344B5" w:rsidRDefault="009C3BD5" w14:paraId="1D217421" w14:textId="7777777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DF55E9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Pr="00DF55E9" w:rsidR="009C3BD5" w:rsidTr="000478AF" w14:paraId="68C1D2CB" w14:textId="77777777">
        <w:trPr>
          <w:jc w:val="center"/>
        </w:trPr>
        <w:tc>
          <w:tcPr>
            <w:tcW w:w="9889" w:type="dxa"/>
            <w:shd w:val="clear" w:color="auto" w:fill="auto"/>
          </w:tcPr>
          <w:p w:rsidRPr="00DF55E9" w:rsidR="009C3BD5" w:rsidP="002030AE" w:rsidRDefault="009C3BD5" w14:paraId="2770E111" w14:textId="7777777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Pr="00DF55E9" w:rsidR="009C3BD5" w:rsidP="005C6AD8" w:rsidRDefault="009C3BD5" w14:paraId="3077232A" w14:textId="7777777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1.</w:t>
            </w:r>
          </w:p>
          <w:p w:rsidRPr="00DF55E9" w:rsidR="009C3BD5" w:rsidP="005C6AD8" w:rsidRDefault="009C3BD5" w14:paraId="658CE1DD" w14:textId="7777777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2.</w:t>
            </w:r>
          </w:p>
        </w:tc>
      </w:tr>
      <w:tr w:rsidRPr="00DF55E9" w:rsidR="009C3BD5" w:rsidTr="000478AF" w14:paraId="0B2913E5" w14:textId="77777777">
        <w:trPr>
          <w:jc w:val="center"/>
        </w:trPr>
        <w:tc>
          <w:tcPr>
            <w:tcW w:w="9889" w:type="dxa"/>
            <w:shd w:val="clear" w:color="auto" w:fill="auto"/>
          </w:tcPr>
          <w:p w:rsidRPr="00DF55E9" w:rsidR="009C3BD5" w:rsidP="002030AE" w:rsidRDefault="009C3BD5" w14:paraId="6EC0AB15" w14:textId="77777777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Pr="00DF55E9" w:rsidR="009C3BD5" w:rsidP="005C6AD8" w:rsidRDefault="009C3BD5" w14:paraId="70702FB3" w14:textId="77777777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1.</w:t>
            </w:r>
          </w:p>
          <w:p w:rsidRPr="00DF55E9" w:rsidR="009C3BD5" w:rsidP="005C6AD8" w:rsidRDefault="009C3BD5" w14:paraId="1AE2D599" w14:textId="77777777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2.</w:t>
            </w:r>
          </w:p>
        </w:tc>
      </w:tr>
    </w:tbl>
    <w:p w:rsidRPr="00DF55E9" w:rsidR="009C3BD5" w:rsidP="002344B5" w:rsidRDefault="009C3BD5" w14:paraId="41ECEC57" w14:textId="7777777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DF55E9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Pr="00DF55E9" w:rsidR="009C3BD5" w:rsidTr="000478AF" w14:paraId="178B3FC5" w14:textId="77777777">
        <w:trPr>
          <w:jc w:val="center"/>
        </w:trPr>
        <w:tc>
          <w:tcPr>
            <w:tcW w:w="3846" w:type="dxa"/>
            <w:shd w:val="clear" w:color="auto" w:fill="auto"/>
          </w:tcPr>
          <w:p w:rsidRPr="00DF55E9" w:rsidR="009C3BD5" w:rsidP="00C26445" w:rsidRDefault="009C3BD5" w14:paraId="3933AFA1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  <w:shd w:val="clear" w:color="auto" w:fill="auto"/>
          </w:tcPr>
          <w:p w:rsidRPr="00DF55E9" w:rsidR="009C3BD5" w:rsidP="00C26445" w:rsidRDefault="009C3BD5" w14:paraId="0EE58E28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dr Andrzej Kuciński</w:t>
            </w:r>
          </w:p>
        </w:tc>
      </w:tr>
      <w:tr w:rsidRPr="00DF55E9" w:rsidR="009C3BD5" w:rsidTr="000478AF" w14:paraId="2302BD56" w14:textId="77777777">
        <w:trPr>
          <w:jc w:val="center"/>
        </w:trPr>
        <w:tc>
          <w:tcPr>
            <w:tcW w:w="3846" w:type="dxa"/>
            <w:shd w:val="clear" w:color="auto" w:fill="auto"/>
          </w:tcPr>
          <w:p w:rsidRPr="00DF55E9" w:rsidR="009C3BD5" w:rsidP="00C26445" w:rsidRDefault="009C3BD5" w14:paraId="541A14A0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  <w:shd w:val="clear" w:color="auto" w:fill="auto"/>
          </w:tcPr>
          <w:p w:rsidRPr="00DF55E9" w:rsidR="009C3BD5" w:rsidP="00C26445" w:rsidRDefault="009C3BD5" w14:paraId="0796107A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>0</w:t>
            </w:r>
            <w:r w:rsidR="0063787D">
              <w:rPr>
                <w:rFonts w:ascii="Cambria" w:hAnsi="Cambria" w:cs="Times New Roman"/>
                <w:sz w:val="20"/>
                <w:szCs w:val="20"/>
              </w:rPr>
              <w:t>.06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.2024</w:t>
            </w:r>
          </w:p>
        </w:tc>
      </w:tr>
      <w:tr w:rsidRPr="00DF55E9" w:rsidR="009C3BD5" w:rsidTr="000478AF" w14:paraId="410E1F73" w14:textId="77777777">
        <w:trPr>
          <w:jc w:val="center"/>
        </w:trPr>
        <w:tc>
          <w:tcPr>
            <w:tcW w:w="3846" w:type="dxa"/>
            <w:shd w:val="clear" w:color="auto" w:fill="auto"/>
          </w:tcPr>
          <w:p w:rsidRPr="00DF55E9" w:rsidR="009C3BD5" w:rsidP="00C26445" w:rsidRDefault="009C3BD5" w14:paraId="3B265BBE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  <w:shd w:val="clear" w:color="auto" w:fill="auto"/>
          </w:tcPr>
          <w:p w:rsidRPr="00DF55E9" w:rsidR="009C3BD5" w:rsidP="00C26445" w:rsidRDefault="009C3BD5" w14:paraId="499A5726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akucinski@ajp.edu.pl</w:t>
            </w:r>
          </w:p>
        </w:tc>
      </w:tr>
      <w:tr w:rsidRPr="00DF55E9" w:rsidR="009C3BD5" w:rsidTr="000478AF" w14:paraId="0305D15C" w14:textId="77777777">
        <w:trPr>
          <w:jc w:val="center"/>
        </w:trPr>
        <w:tc>
          <w:tcPr>
            <w:tcW w:w="3846" w:type="dxa"/>
            <w:tcBorders>
              <w:bottom w:val="single" w:color="000000" w:sz="4" w:space="0"/>
            </w:tcBorders>
            <w:shd w:val="clear" w:color="auto" w:fill="auto"/>
          </w:tcPr>
          <w:p w:rsidRPr="00DF55E9" w:rsidR="009C3BD5" w:rsidP="005C6AD8" w:rsidRDefault="009C3BD5" w14:paraId="55D96607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podpis</w:t>
            </w:r>
          </w:p>
        </w:tc>
        <w:tc>
          <w:tcPr>
            <w:tcW w:w="6043" w:type="dxa"/>
            <w:tcBorders>
              <w:bottom w:val="single" w:color="000000" w:sz="4" w:space="0"/>
            </w:tcBorders>
            <w:shd w:val="clear" w:color="auto" w:fill="auto"/>
          </w:tcPr>
          <w:p w:rsidRPr="00DF55E9" w:rsidR="009C3BD5" w:rsidP="005C6AD8" w:rsidRDefault="009C3BD5" w14:paraId="102BFFED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Pr="00DF55E9" w:rsidR="0063787D" w:rsidP="00C02871" w:rsidRDefault="0063787D" w14:paraId="113D7AFC" w14:textId="77777777">
      <w:pPr>
        <w:spacing w:before="240" w:after="240"/>
        <w:rPr>
          <w:rFonts w:ascii="Cambria" w:hAnsi="Cambria"/>
          <w:vanish/>
        </w:rPr>
      </w:pPr>
    </w:p>
    <w:p w:rsidRPr="00DF55E9" w:rsidR="006C5DC8" w:rsidP="00E04345" w:rsidRDefault="006C5DC8" w14:paraId="7EA3D0BD" w14:textId="77777777">
      <w:pPr>
        <w:spacing w:before="240" w:after="240" w:line="240" w:lineRule="auto"/>
        <w:rPr>
          <w:rFonts w:ascii="Cambria" w:hAnsi="Cambria" w:cs="Times New Roman"/>
          <w:b/>
          <w:bCs/>
          <w:spacing w:val="40"/>
          <w:sz w:val="28"/>
          <w:szCs w:val="28"/>
        </w:rPr>
      </w:pPr>
    </w:p>
    <w:p w:rsidR="00865FF0" w:rsidRDefault="00865FF0" w14:paraId="6D8BE688" w14:textId="77777777">
      <w:r>
        <w:br w:type="page"/>
      </w:r>
    </w:p>
    <w:tbl>
      <w:tblPr>
        <w:tblpPr w:leftFromText="141" w:rightFromText="141" w:vertAnchor="page" w:horzAnchor="margin" w:tblpY="1306"/>
        <w:tblOverlap w:val="never"/>
        <w:tblW w:w="988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Pr="00DF55E9" w:rsidR="0063787D" w:rsidTr="00E04345" w14:paraId="0CFF1319" w14:textId="77777777">
        <w:trPr>
          <w:trHeight w:val="269"/>
        </w:trPr>
        <w:tc>
          <w:tcPr>
            <w:tcW w:w="1968" w:type="dxa"/>
            <w:vMerge w:val="restart"/>
            <w:shd w:val="clear" w:color="auto" w:fill="auto"/>
          </w:tcPr>
          <w:p w:rsidRPr="00DF55E9" w:rsidR="0063787D" w:rsidP="00E04345" w:rsidRDefault="00861B21" w14:paraId="2B17E39F" w14:textId="36AAEA3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865FF0">
              <w:rPr>
                <w:rFonts w:ascii="Cambria" w:hAnsi="Cambria"/>
                <w:noProof/>
              </w:rPr>
              <w:lastRenderedPageBreak/>
              <w:drawing>
                <wp:inline distT="0" distB="0" distL="0" distR="0" wp14:anchorId="670D55D8" wp14:editId="77C75F96">
                  <wp:extent cx="1066800" cy="1066800"/>
                  <wp:effectExtent l="0" t="0" r="0" b="0"/>
                  <wp:docPr id="5" name="Obraz 6" descr="Obraz zawierający godło, symbol, logo, krąg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6" descr="Obraz zawierający godło, symbol, logo, krąg&#10;&#10;Opis wygenerowany automatyczn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63787D" w:rsidP="00E04345" w:rsidRDefault="0063787D" w14:paraId="4E841A1C" w14:textId="7777777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F55E9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63787D" w:rsidP="00E04345" w:rsidRDefault="0063787D" w14:paraId="3CEA8BB9" w14:textId="77777777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4"/>
                <w:szCs w:val="24"/>
              </w:rPr>
              <w:t>Ekonomiczny</w:t>
            </w:r>
          </w:p>
        </w:tc>
      </w:tr>
      <w:tr w:rsidRPr="00DF55E9" w:rsidR="0063787D" w:rsidTr="00E04345" w14:paraId="2120A5AA" w14:textId="77777777">
        <w:trPr>
          <w:trHeight w:val="275"/>
        </w:trPr>
        <w:tc>
          <w:tcPr>
            <w:tcW w:w="1968" w:type="dxa"/>
            <w:vMerge/>
            <w:shd w:val="clear" w:color="auto" w:fill="auto"/>
          </w:tcPr>
          <w:p w:rsidRPr="00DF55E9" w:rsidR="0063787D" w:rsidP="00E04345" w:rsidRDefault="0063787D" w14:paraId="308C6639" w14:textId="7777777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63787D" w:rsidP="00E04345" w:rsidRDefault="0063787D" w14:paraId="153A5EC5" w14:textId="7777777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F55E9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63787D" w:rsidP="00E04345" w:rsidRDefault="0063787D" w14:paraId="7B5258AC" w14:textId="77777777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4"/>
                <w:szCs w:val="24"/>
              </w:rPr>
              <w:t>Finanse i rachunkowość</w:t>
            </w:r>
          </w:p>
        </w:tc>
      </w:tr>
      <w:tr w:rsidRPr="00DF55E9" w:rsidR="0063787D" w:rsidTr="00E04345" w14:paraId="643C1F57" w14:textId="77777777">
        <w:trPr>
          <w:trHeight w:val="139"/>
        </w:trPr>
        <w:tc>
          <w:tcPr>
            <w:tcW w:w="1968" w:type="dxa"/>
            <w:vMerge/>
            <w:tcBorders>
              <w:bottom w:val="single" w:color="000000" w:sz="4" w:space="0"/>
            </w:tcBorders>
            <w:shd w:val="clear" w:color="auto" w:fill="auto"/>
          </w:tcPr>
          <w:p w:rsidRPr="00DF55E9" w:rsidR="0063787D" w:rsidP="00E04345" w:rsidRDefault="0063787D" w14:paraId="7C8022E0" w14:textId="7777777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63787D" w:rsidP="00E04345" w:rsidRDefault="0063787D" w14:paraId="5AC6ED73" w14:textId="7777777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F55E9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63787D" w:rsidP="00E04345" w:rsidRDefault="0063787D" w14:paraId="1C903B35" w14:textId="77777777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18"/>
                <w:szCs w:val="18"/>
              </w:rPr>
              <w:t>pierwszego stopnia</w:t>
            </w:r>
          </w:p>
        </w:tc>
      </w:tr>
      <w:tr w:rsidRPr="00DF55E9" w:rsidR="0063787D" w:rsidTr="00E04345" w14:paraId="01930D90" w14:textId="77777777">
        <w:trPr>
          <w:trHeight w:val="139"/>
        </w:trPr>
        <w:tc>
          <w:tcPr>
            <w:tcW w:w="1968" w:type="dxa"/>
            <w:vMerge/>
            <w:tcBorders>
              <w:bottom w:val="single" w:color="000000" w:sz="4" w:space="0"/>
            </w:tcBorders>
            <w:shd w:val="clear" w:color="auto" w:fill="auto"/>
          </w:tcPr>
          <w:p w:rsidRPr="00DF55E9" w:rsidR="0063787D" w:rsidP="00E04345" w:rsidRDefault="0063787D" w14:paraId="718B4A8F" w14:textId="7777777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63787D" w:rsidP="00E04345" w:rsidRDefault="0063787D" w14:paraId="07B836C1" w14:textId="7777777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DF55E9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63787D" w:rsidP="00E04345" w:rsidRDefault="0063787D" w14:paraId="411945AE" w14:textId="77777777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Pr="00DF55E9" w:rsidR="0063787D" w:rsidTr="00E04345" w14:paraId="6B743CD6" w14:textId="77777777">
        <w:trPr>
          <w:trHeight w:val="139"/>
        </w:trPr>
        <w:tc>
          <w:tcPr>
            <w:tcW w:w="1968" w:type="dxa"/>
            <w:vMerge/>
            <w:shd w:val="clear" w:color="auto" w:fill="auto"/>
          </w:tcPr>
          <w:p w:rsidRPr="00DF55E9" w:rsidR="0063787D" w:rsidP="00E04345" w:rsidRDefault="0063787D" w14:paraId="017C0FA1" w14:textId="7777777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:rsidRPr="00DF55E9" w:rsidR="0063787D" w:rsidP="00E04345" w:rsidRDefault="0063787D" w14:paraId="0F703D74" w14:textId="7777777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F55E9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5103" w:type="dxa"/>
            <w:gridSpan w:val="2"/>
            <w:shd w:val="clear" w:color="auto" w:fill="auto"/>
            <w:vAlign w:val="center"/>
          </w:tcPr>
          <w:p w:rsidRPr="00DF55E9" w:rsidR="0063787D" w:rsidP="00E04345" w:rsidRDefault="0063787D" w14:paraId="5FF23F53" w14:textId="77777777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Pr="00DF55E9" w:rsidR="0063787D" w:rsidTr="00E04345" w14:paraId="60A20464" w14:textId="77777777">
        <w:trPr>
          <w:trHeight w:val="139"/>
        </w:trPr>
        <w:tc>
          <w:tcPr>
            <w:tcW w:w="5070" w:type="dxa"/>
            <w:gridSpan w:val="3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63787D" w:rsidP="00E04345" w:rsidRDefault="0063787D" w14:paraId="654ED2A1" w14:textId="7777777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F55E9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63787D" w:rsidP="00E04345" w:rsidRDefault="0063787D" w14:paraId="1BF3521E" w14:textId="77777777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</w:tr>
    </w:tbl>
    <w:p w:rsidRPr="00DF55E9" w:rsidR="009C3BD5" w:rsidP="00E04345" w:rsidRDefault="00E04345" w14:paraId="428F52B6" w14:textId="77777777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</w:t>
      </w:r>
      <w:r w:rsidRPr="00DF55E9" w:rsidR="009C3BD5">
        <w:rPr>
          <w:rFonts w:ascii="Cambria" w:hAnsi="Cambria" w:cs="Times New Roman"/>
          <w:b/>
          <w:bCs/>
          <w:spacing w:val="40"/>
          <w:sz w:val="28"/>
          <w:szCs w:val="28"/>
        </w:rPr>
        <w:t>ARTA ZAJĘĆ</w:t>
      </w:r>
    </w:p>
    <w:p w:rsidRPr="00DF55E9" w:rsidR="009C3BD5" w:rsidP="009A55D7" w:rsidRDefault="009C3BD5" w14:paraId="0F64D68E" w14:textId="7777777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DF55E9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Pr="00DF55E9" w:rsidR="009C3BD5" w:rsidTr="006C4168" w14:paraId="74A710DE" w14:textId="77777777">
        <w:trPr>
          <w:trHeight w:val="328"/>
        </w:trPr>
        <w:tc>
          <w:tcPr>
            <w:tcW w:w="4219" w:type="dxa"/>
            <w:vAlign w:val="center"/>
          </w:tcPr>
          <w:p w:rsidRPr="00DF55E9" w:rsidR="009C3BD5" w:rsidP="008F3B1E" w:rsidRDefault="009C3BD5" w14:paraId="2A87AF2C" w14:textId="77777777">
            <w:pPr>
              <w:pStyle w:val="akarta"/>
            </w:pPr>
            <w:r w:rsidRPr="00DF55E9">
              <w:t>Nazwa zajęć</w:t>
            </w:r>
          </w:p>
        </w:tc>
        <w:tc>
          <w:tcPr>
            <w:tcW w:w="5670" w:type="dxa"/>
            <w:vAlign w:val="center"/>
          </w:tcPr>
          <w:p w:rsidRPr="00DF55E9" w:rsidR="009C3BD5" w:rsidP="008F3B1E" w:rsidRDefault="009C3BD5" w14:paraId="3257FD8E" w14:textId="77777777">
            <w:pPr>
              <w:pStyle w:val="akarta"/>
            </w:pPr>
            <w:r w:rsidRPr="00DF55E9">
              <w:t>Praktyki zawodowe</w:t>
            </w:r>
          </w:p>
        </w:tc>
      </w:tr>
      <w:tr w:rsidRPr="00DF55E9" w:rsidR="009C3BD5" w:rsidTr="006C4168" w14:paraId="6D0F892A" w14:textId="77777777">
        <w:tc>
          <w:tcPr>
            <w:tcW w:w="4219" w:type="dxa"/>
            <w:vAlign w:val="center"/>
          </w:tcPr>
          <w:p w:rsidRPr="00DF55E9" w:rsidR="009C3BD5" w:rsidP="008F3B1E" w:rsidRDefault="009C3BD5" w14:paraId="483EFE26" w14:textId="77777777">
            <w:pPr>
              <w:pStyle w:val="akarta"/>
            </w:pPr>
            <w:r w:rsidRPr="00DF55E9">
              <w:t>Punkty ECTS</w:t>
            </w:r>
          </w:p>
        </w:tc>
        <w:tc>
          <w:tcPr>
            <w:tcW w:w="5670" w:type="dxa"/>
            <w:vAlign w:val="center"/>
          </w:tcPr>
          <w:p w:rsidRPr="00DF55E9" w:rsidR="009C3BD5" w:rsidP="008F3B1E" w:rsidRDefault="009C3BD5" w14:paraId="33A8C80E" w14:textId="77777777">
            <w:pPr>
              <w:pStyle w:val="akarta"/>
            </w:pPr>
            <w:r w:rsidRPr="00DF55E9">
              <w:t>20</w:t>
            </w:r>
          </w:p>
        </w:tc>
      </w:tr>
      <w:tr w:rsidRPr="00DF55E9" w:rsidR="009C3BD5" w:rsidTr="006C4168" w14:paraId="68380A0B" w14:textId="77777777">
        <w:tc>
          <w:tcPr>
            <w:tcW w:w="4219" w:type="dxa"/>
            <w:vAlign w:val="center"/>
          </w:tcPr>
          <w:p w:rsidRPr="00DF55E9" w:rsidR="009C3BD5" w:rsidP="008F3B1E" w:rsidRDefault="009C3BD5" w14:paraId="080E066C" w14:textId="77777777">
            <w:pPr>
              <w:pStyle w:val="akarta"/>
            </w:pPr>
            <w:r w:rsidRPr="00DF55E9">
              <w:t>Rodzaj zajęć</w:t>
            </w:r>
          </w:p>
        </w:tc>
        <w:tc>
          <w:tcPr>
            <w:tcW w:w="5670" w:type="dxa"/>
            <w:vAlign w:val="center"/>
          </w:tcPr>
          <w:p w:rsidRPr="00DF55E9" w:rsidR="009C3BD5" w:rsidP="008F3B1E" w:rsidRDefault="009C3BD5" w14:paraId="1D1921F2" w14:textId="77777777">
            <w:pPr>
              <w:pStyle w:val="akarta"/>
            </w:pPr>
            <w:r w:rsidRPr="00DF55E9">
              <w:t>obieralny</w:t>
            </w:r>
          </w:p>
        </w:tc>
      </w:tr>
      <w:tr w:rsidRPr="00DF55E9" w:rsidR="009C3BD5" w:rsidTr="006C4168" w14:paraId="536A31FA" w14:textId="77777777">
        <w:tc>
          <w:tcPr>
            <w:tcW w:w="4219" w:type="dxa"/>
            <w:vAlign w:val="center"/>
          </w:tcPr>
          <w:p w:rsidRPr="00DF55E9" w:rsidR="009C3BD5" w:rsidP="008F3B1E" w:rsidRDefault="009C3BD5" w14:paraId="48E62CA0" w14:textId="77777777">
            <w:pPr>
              <w:pStyle w:val="akarta"/>
            </w:pPr>
            <w:r w:rsidRPr="00DF55E9">
              <w:t>Moduł/specjalizacja</w:t>
            </w:r>
          </w:p>
        </w:tc>
        <w:tc>
          <w:tcPr>
            <w:tcW w:w="5670" w:type="dxa"/>
            <w:vAlign w:val="center"/>
          </w:tcPr>
          <w:p w:rsidRPr="00DF55E9" w:rsidR="0063787D" w:rsidP="0063787D" w:rsidRDefault="0063787D" w14:paraId="414ACDCB" w14:textId="77777777">
            <w:pPr>
              <w:pStyle w:val="akarta"/>
            </w:pPr>
            <w:r w:rsidRPr="00DF55E9">
              <w:t xml:space="preserve">Moduł D. </w:t>
            </w:r>
            <w:r>
              <w:t>K</w:t>
            </w:r>
            <w:r w:rsidRPr="00DF55E9">
              <w:t xml:space="preserve">arty </w:t>
            </w:r>
            <w:r>
              <w:t>przedmiotu</w:t>
            </w:r>
            <w:r w:rsidRPr="00DF55E9">
              <w:t xml:space="preserve"> Dyplomowanie i praktyka</w:t>
            </w:r>
          </w:p>
          <w:p w:rsidRPr="00DF55E9" w:rsidR="009C3BD5" w:rsidP="0063787D" w:rsidRDefault="00180558" w14:paraId="6DC5AC26" w14:textId="77777777">
            <w:pPr>
              <w:pStyle w:val="akarta"/>
            </w:pPr>
            <w:r>
              <w:t>Kadry i płace</w:t>
            </w:r>
          </w:p>
        </w:tc>
      </w:tr>
      <w:tr w:rsidRPr="00DF55E9" w:rsidR="009C3BD5" w:rsidTr="006C4168" w14:paraId="1DA44C63" w14:textId="77777777">
        <w:tc>
          <w:tcPr>
            <w:tcW w:w="4219" w:type="dxa"/>
            <w:vAlign w:val="center"/>
          </w:tcPr>
          <w:p w:rsidRPr="00DF55E9" w:rsidR="009C3BD5" w:rsidP="008F3B1E" w:rsidRDefault="009C3BD5" w14:paraId="2C0C2D8C" w14:textId="77777777">
            <w:pPr>
              <w:pStyle w:val="akarta"/>
            </w:pPr>
            <w:r w:rsidRPr="00DF55E9">
              <w:t>Język, w którym prowadzone są zajęcia</w:t>
            </w:r>
          </w:p>
        </w:tc>
        <w:tc>
          <w:tcPr>
            <w:tcW w:w="5670" w:type="dxa"/>
            <w:vAlign w:val="center"/>
          </w:tcPr>
          <w:p w:rsidRPr="00DF55E9" w:rsidR="009C3BD5" w:rsidP="008F3B1E" w:rsidRDefault="009C3BD5" w14:paraId="6A3C12A6" w14:textId="77777777">
            <w:pPr>
              <w:pStyle w:val="akarta"/>
            </w:pPr>
            <w:r w:rsidRPr="00DF55E9">
              <w:t>polski</w:t>
            </w:r>
          </w:p>
        </w:tc>
      </w:tr>
      <w:tr w:rsidRPr="00DF55E9" w:rsidR="009C3BD5" w:rsidTr="006C4168" w14:paraId="10E8EEA1" w14:textId="77777777">
        <w:tc>
          <w:tcPr>
            <w:tcW w:w="4219" w:type="dxa"/>
            <w:vAlign w:val="center"/>
          </w:tcPr>
          <w:p w:rsidRPr="00DF55E9" w:rsidR="009C3BD5" w:rsidP="008F3B1E" w:rsidRDefault="009C3BD5" w14:paraId="431342E3" w14:textId="77777777">
            <w:pPr>
              <w:pStyle w:val="akarta"/>
            </w:pPr>
            <w:r w:rsidRPr="00DF55E9">
              <w:t>Rok studiów</w:t>
            </w:r>
          </w:p>
        </w:tc>
        <w:tc>
          <w:tcPr>
            <w:tcW w:w="5670" w:type="dxa"/>
            <w:vAlign w:val="center"/>
          </w:tcPr>
          <w:p w:rsidRPr="00DF55E9" w:rsidR="009C3BD5" w:rsidP="008F3B1E" w:rsidRDefault="009C3BD5" w14:paraId="54F9DEE6" w14:textId="77777777">
            <w:pPr>
              <w:pStyle w:val="akarta"/>
            </w:pPr>
            <w:r w:rsidRPr="00DF55E9">
              <w:t>III</w:t>
            </w:r>
          </w:p>
        </w:tc>
      </w:tr>
      <w:tr w:rsidRPr="00DF55E9" w:rsidR="009C3BD5" w:rsidTr="006C4168" w14:paraId="4E5F50D9" w14:textId="77777777">
        <w:tc>
          <w:tcPr>
            <w:tcW w:w="4219" w:type="dxa"/>
            <w:vAlign w:val="center"/>
          </w:tcPr>
          <w:p w:rsidRPr="00DF55E9" w:rsidR="009C3BD5" w:rsidP="008F3B1E" w:rsidRDefault="009C3BD5" w14:paraId="53175E7E" w14:textId="77777777">
            <w:pPr>
              <w:pStyle w:val="akarta"/>
            </w:pPr>
            <w:r w:rsidRPr="00DF55E9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:rsidRPr="00DF55E9" w:rsidR="009C3BD5" w:rsidP="008F3B1E" w:rsidRDefault="009C3BD5" w14:paraId="4290F6F8" w14:textId="77777777">
            <w:pPr>
              <w:pStyle w:val="akarta"/>
            </w:pPr>
            <w:r w:rsidRPr="00DF55E9">
              <w:t>dr Andrzej Kuciński</w:t>
            </w:r>
          </w:p>
        </w:tc>
      </w:tr>
    </w:tbl>
    <w:p w:rsidRPr="00DF55E9" w:rsidR="009C3BD5" w:rsidP="009A55D7" w:rsidRDefault="009C3BD5" w14:paraId="39AD7CFC" w14:textId="7777777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DF55E9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362"/>
        <w:gridCol w:w="3037"/>
        <w:gridCol w:w="2109"/>
        <w:gridCol w:w="2381"/>
      </w:tblGrid>
      <w:tr w:rsidRPr="00DF55E9" w:rsidR="00865FF0" w:rsidTr="00865FF0" w14:paraId="1B85F48C" w14:textId="77777777">
        <w:tc>
          <w:tcPr>
            <w:tcW w:w="2362" w:type="dxa"/>
            <w:shd w:val="clear" w:color="auto" w:fill="auto"/>
            <w:vAlign w:val="center"/>
          </w:tcPr>
          <w:p w:rsidRPr="00DF55E9" w:rsidR="00865FF0" w:rsidP="00865FF0" w:rsidRDefault="00865FF0" w14:paraId="4FA09574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037" w:type="dxa"/>
            <w:shd w:val="clear" w:color="auto" w:fill="auto"/>
            <w:vAlign w:val="center"/>
          </w:tcPr>
          <w:p w:rsidR="00865FF0" w:rsidP="00865FF0" w:rsidRDefault="00865FF0" w14:paraId="5E926F09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Liczba godzin</w:t>
            </w:r>
          </w:p>
          <w:p w:rsidRPr="00DF55E9" w:rsidR="00865FF0" w:rsidP="00865FF0" w:rsidRDefault="00865FF0" w14:paraId="32BA9BB0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>
              <w:rPr>
                <w:rFonts w:ascii="Cambria" w:hAnsi="Cambria" w:cs="Times New Roman"/>
                <w:b/>
                <w:bCs/>
              </w:rPr>
              <w:t>stacjonarne/niestacjonarne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Pr="00DF55E9" w:rsidR="00865FF0" w:rsidP="00865FF0" w:rsidRDefault="00865FF0" w14:paraId="3BF38C99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381" w:type="dxa"/>
            <w:shd w:val="clear" w:color="auto" w:fill="auto"/>
            <w:vAlign w:val="center"/>
          </w:tcPr>
          <w:p w:rsidRPr="00DF55E9" w:rsidR="00865FF0" w:rsidP="00865FF0" w:rsidRDefault="00865FF0" w14:paraId="0965A55F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DF55E9">
              <w:rPr>
                <w:rFonts w:ascii="Cambria" w:hAnsi="Cambria" w:cs="Times New Roman"/>
              </w:rPr>
              <w:t>(zgodnie z programem studiów)</w:t>
            </w:r>
          </w:p>
        </w:tc>
      </w:tr>
      <w:tr w:rsidRPr="00DF55E9" w:rsidR="00865FF0" w:rsidTr="00865FF0" w14:paraId="3659286F" w14:textId="77777777">
        <w:tc>
          <w:tcPr>
            <w:tcW w:w="2362" w:type="dxa"/>
            <w:shd w:val="clear" w:color="auto" w:fill="auto"/>
          </w:tcPr>
          <w:p w:rsidRPr="00DF55E9" w:rsidR="00865FF0" w:rsidP="00865FF0" w:rsidRDefault="00865FF0" w14:paraId="2E6743D0" w14:textId="77777777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</w:rPr>
              <w:t>praktyka</w:t>
            </w:r>
          </w:p>
        </w:tc>
        <w:tc>
          <w:tcPr>
            <w:tcW w:w="3037" w:type="dxa"/>
            <w:shd w:val="clear" w:color="auto" w:fill="auto"/>
            <w:vAlign w:val="center"/>
          </w:tcPr>
          <w:p w:rsidRPr="00DF55E9" w:rsidR="00865FF0" w:rsidP="00865FF0" w:rsidRDefault="00865FF0" w14:paraId="4AA14745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</w:rPr>
              <w:t>480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Pr="00DF55E9" w:rsidR="00865FF0" w:rsidP="00865FF0" w:rsidRDefault="00865FF0" w14:paraId="28381190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</w:rPr>
              <w:t>III/5</w:t>
            </w:r>
          </w:p>
        </w:tc>
        <w:tc>
          <w:tcPr>
            <w:tcW w:w="2381" w:type="dxa"/>
            <w:shd w:val="clear" w:color="auto" w:fill="auto"/>
          </w:tcPr>
          <w:p w:rsidRPr="00DF55E9" w:rsidR="00865FF0" w:rsidP="003061C9" w:rsidRDefault="003061C9" w14:paraId="0A067F95" w14:textId="49F6290B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20</w:t>
            </w:r>
          </w:p>
        </w:tc>
      </w:tr>
    </w:tbl>
    <w:p w:rsidRPr="00DF55E9" w:rsidR="009C3BD5" w:rsidP="00BC1118" w:rsidRDefault="009C3BD5" w14:paraId="1570F1BC" w14:textId="77777777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DF55E9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Pr="00DF55E9" w:rsidR="009C3BD5" w:rsidTr="000478AF" w14:paraId="115012C0" w14:textId="77777777">
        <w:trPr>
          <w:trHeight w:val="301"/>
          <w:jc w:val="center"/>
        </w:trPr>
        <w:tc>
          <w:tcPr>
            <w:tcW w:w="9898" w:type="dxa"/>
          </w:tcPr>
          <w:p w:rsidRPr="00DF55E9" w:rsidR="009C3BD5" w:rsidP="00661631" w:rsidRDefault="009C3BD5" w14:paraId="28F670BF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Wiedza i umiejętności z zakresu rachunkowości i finansów.</w:t>
            </w:r>
          </w:p>
        </w:tc>
      </w:tr>
    </w:tbl>
    <w:p w:rsidRPr="00DF55E9" w:rsidR="009C3BD5" w:rsidP="00BC1118" w:rsidRDefault="009C3BD5" w14:paraId="47EC0E8A" w14:textId="7777777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DF55E9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889"/>
      </w:tblGrid>
      <w:tr w:rsidRPr="00DF55E9" w:rsidR="009C3BD5" w:rsidTr="000478AF" w14:paraId="2A6E4FC5" w14:textId="77777777">
        <w:tc>
          <w:tcPr>
            <w:tcW w:w="9889" w:type="dxa"/>
            <w:shd w:val="clear" w:color="auto" w:fill="auto"/>
          </w:tcPr>
          <w:p w:rsidRPr="00DF55E9" w:rsidR="009C3BD5" w:rsidP="00C26445" w:rsidRDefault="009C3BD5" w14:paraId="45F6A637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 xml:space="preserve">C1 - </w:t>
            </w:r>
            <w:r w:rsidRPr="00DF55E9">
              <w:rPr>
                <w:rFonts w:ascii="Cambria" w:hAnsi="Cambria" w:cs="Times New Roman"/>
                <w:bCs/>
                <w:sz w:val="20"/>
                <w:szCs w:val="20"/>
              </w:rPr>
              <w:t>Zapoznanie studenta z przepisami prawa pracy i ubezpieczeń społecznych, dokumentacją związaną z zatrudnianiem i zwalnianiem pracowników oraz obsługą systemów płacowo-kadrowych.</w:t>
            </w:r>
          </w:p>
          <w:p w:rsidRPr="00DF55E9" w:rsidR="009C3BD5" w:rsidP="00C26445" w:rsidRDefault="009C3BD5" w14:paraId="22535CE8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 xml:space="preserve">C2 - </w:t>
            </w:r>
            <w:r w:rsidRPr="00DF55E9">
              <w:rPr>
                <w:rFonts w:ascii="Cambria" w:hAnsi="Cambria"/>
                <w:sz w:val="20"/>
                <w:szCs w:val="20"/>
              </w:rPr>
              <w:t>Zdobycie praktycznych umiejętności związanych z prowadzoną ewidencją kadrową pracowników, naliczania wynagrodzeń, prowadzenia rozliczeń z ZUS i Urzędem Skarbowym oraz stosowania przepisów prawa pracy i ubezpieczeń społecznych</w:t>
            </w:r>
            <w:r w:rsidRPr="00DF55E9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  <w:p w:rsidRPr="00DF55E9" w:rsidR="009C3BD5" w:rsidP="005C6AD8" w:rsidRDefault="009C3BD5" w14:paraId="731FEA59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 xml:space="preserve">C3 - </w:t>
            </w:r>
            <w:r w:rsidRPr="00DF55E9">
              <w:rPr>
                <w:rFonts w:ascii="Cambria" w:hAnsi="Cambria" w:cs="Times New Roman"/>
                <w:bCs/>
                <w:sz w:val="20"/>
                <w:szCs w:val="20"/>
              </w:rPr>
              <w:t>Kształtowania postaw przedsiębiorczych oraz pełnienie różnych ról zawodowych.</w:t>
            </w:r>
          </w:p>
        </w:tc>
      </w:tr>
    </w:tbl>
    <w:p w:rsidRPr="00DF55E9" w:rsidR="009C3BD5" w:rsidP="00B82301" w:rsidRDefault="009C3BD5" w14:paraId="64F700B8" w14:textId="77777777">
      <w:pPr>
        <w:spacing w:before="60" w:after="60" w:line="240" w:lineRule="auto"/>
        <w:rPr>
          <w:rFonts w:ascii="Cambria" w:hAnsi="Cambria" w:cs="Times New Roman"/>
          <w:b/>
          <w:bCs/>
          <w:sz w:val="8"/>
          <w:szCs w:val="8"/>
        </w:rPr>
      </w:pPr>
    </w:p>
    <w:p w:rsidRPr="00DF55E9" w:rsidR="009C3BD5" w:rsidP="00BC1118" w:rsidRDefault="009C3BD5" w14:paraId="72E38FF9" w14:textId="77777777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DF55E9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526"/>
        <w:gridCol w:w="6662"/>
        <w:gridCol w:w="1732"/>
        <w:gridCol w:w="11"/>
      </w:tblGrid>
      <w:tr w:rsidRPr="00DF55E9" w:rsidR="009C3BD5" w:rsidTr="000478AF" w14:paraId="624D1B41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9C3BD5" w:rsidP="0063787D" w:rsidRDefault="009C3BD5" w14:paraId="1F172A56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Pr="00DF55E9" w:rsidR="009C3BD5" w:rsidP="0063787D" w:rsidRDefault="009C3BD5" w14:paraId="56BFE7DA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32" w:type="dxa"/>
            <w:shd w:val="clear" w:color="auto" w:fill="auto"/>
            <w:vAlign w:val="center"/>
          </w:tcPr>
          <w:p w:rsidRPr="00DF55E9" w:rsidR="009C3BD5" w:rsidP="0063787D" w:rsidRDefault="009C3BD5" w14:paraId="1B2E8265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Odniesienie do efektu kierunkowego</w:t>
            </w:r>
          </w:p>
        </w:tc>
      </w:tr>
      <w:tr w:rsidRPr="00DF55E9" w:rsidR="009C3BD5" w:rsidTr="000478AF" w14:paraId="11103575" w14:textId="77777777">
        <w:trPr>
          <w:jc w:val="center"/>
        </w:trPr>
        <w:tc>
          <w:tcPr>
            <w:tcW w:w="9931" w:type="dxa"/>
            <w:gridSpan w:val="4"/>
            <w:shd w:val="clear" w:color="auto" w:fill="auto"/>
          </w:tcPr>
          <w:p w:rsidRPr="00DF55E9" w:rsidR="009C3BD5" w:rsidP="0063787D" w:rsidRDefault="009C3BD5" w14:paraId="431B8027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Pr="00DF55E9" w:rsidR="009C3BD5" w:rsidTr="00C26445" w14:paraId="0F83F809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9C3BD5" w:rsidP="0063787D" w:rsidRDefault="009C3BD5" w14:paraId="35DF8273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  <w:shd w:val="clear" w:color="auto" w:fill="auto"/>
          </w:tcPr>
          <w:p w:rsidRPr="00DF55E9" w:rsidR="009C3BD5" w:rsidP="0063787D" w:rsidRDefault="009C3BD5" w14:paraId="5A9C516A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Student ma wiedzę na temat prawnych aspektów funkcjonowania przedsiębiorstwa, jego formy organizacyjnej oraz zasad zatrudniania oraz systemów wynagradzania pracowników.</w:t>
            </w:r>
          </w:p>
        </w:tc>
        <w:tc>
          <w:tcPr>
            <w:tcW w:w="1732" w:type="dxa"/>
            <w:shd w:val="clear" w:color="auto" w:fill="auto"/>
          </w:tcPr>
          <w:p w:rsidRPr="00DF55E9" w:rsidR="009C3BD5" w:rsidP="0063787D" w:rsidRDefault="009C3BD5" w14:paraId="39EC2EF8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K_W01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K_W02</w:t>
            </w:r>
          </w:p>
          <w:p w:rsidRPr="00DF55E9" w:rsidR="009C3BD5" w:rsidP="0063787D" w:rsidRDefault="009C3BD5" w14:paraId="34D2A34E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K_W03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K_W04</w:t>
            </w:r>
          </w:p>
          <w:p w:rsidRPr="00DF55E9" w:rsidR="009C3BD5" w:rsidP="0063787D" w:rsidRDefault="009C3BD5" w14:paraId="0FCFBE8E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K_W05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K_W10</w:t>
            </w:r>
          </w:p>
          <w:p w:rsidRPr="00DF55E9" w:rsidR="009C3BD5" w:rsidP="0063787D" w:rsidRDefault="009C3BD5" w14:paraId="2FCE118C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K_W13</w:t>
            </w:r>
          </w:p>
        </w:tc>
      </w:tr>
      <w:tr w:rsidRPr="00DF55E9" w:rsidR="009C3BD5" w:rsidTr="00C26445" w14:paraId="4AF344CA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9C3BD5" w:rsidP="0063787D" w:rsidRDefault="009C3BD5" w14:paraId="54CF3262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  <w:shd w:val="clear" w:color="auto" w:fill="auto"/>
          </w:tcPr>
          <w:p w:rsidRPr="00DF55E9" w:rsidR="009C3BD5" w:rsidP="0063787D" w:rsidRDefault="009C3BD5" w14:paraId="2BCCAD86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/>
                <w:sz w:val="20"/>
                <w:szCs w:val="20"/>
              </w:rPr>
              <w:t>Student ma wiedzę na temat rozwiązań w zakresie opodatkowania świadczeń pracowniczych oraz obszarów ryzyka wynikających z tytułu różnych form zatrudniania pracowników w organizacji.</w:t>
            </w:r>
          </w:p>
        </w:tc>
        <w:tc>
          <w:tcPr>
            <w:tcW w:w="1732" w:type="dxa"/>
            <w:shd w:val="clear" w:color="auto" w:fill="auto"/>
          </w:tcPr>
          <w:p w:rsidRPr="00DF55E9" w:rsidR="009C3BD5" w:rsidP="0063787D" w:rsidRDefault="009C3BD5" w14:paraId="6629B1F0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K_W02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K_W05</w:t>
            </w:r>
          </w:p>
          <w:p w:rsidRPr="00DF55E9" w:rsidR="009C3BD5" w:rsidP="0063787D" w:rsidRDefault="009C3BD5" w14:paraId="689C303B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K_W10</w:t>
            </w:r>
          </w:p>
        </w:tc>
      </w:tr>
      <w:tr w:rsidRPr="00DF55E9" w:rsidR="009C3BD5" w:rsidTr="00C26445" w14:paraId="61CD8711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9C3BD5" w:rsidP="0063787D" w:rsidRDefault="009C3BD5" w14:paraId="71A2CECC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lastRenderedPageBreak/>
              <w:t>W_03</w:t>
            </w:r>
          </w:p>
        </w:tc>
        <w:tc>
          <w:tcPr>
            <w:tcW w:w="6662" w:type="dxa"/>
            <w:shd w:val="clear" w:color="auto" w:fill="auto"/>
          </w:tcPr>
          <w:p w:rsidRPr="00DF55E9" w:rsidR="009C3BD5" w:rsidP="0063787D" w:rsidRDefault="009C3BD5" w14:paraId="0DE46B03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/>
                <w:sz w:val="20"/>
                <w:szCs w:val="20"/>
              </w:rPr>
              <w:t>Student ma wiedzę dotyczącą dokumentacji związanej z zatrudnianiem i zwalnianiem pracowników oraz systemów informatycznych wspomagających prowadzenie spraw kadrowo-płacowych.</w:t>
            </w:r>
          </w:p>
        </w:tc>
        <w:tc>
          <w:tcPr>
            <w:tcW w:w="1732" w:type="dxa"/>
            <w:shd w:val="clear" w:color="auto" w:fill="auto"/>
          </w:tcPr>
          <w:p w:rsidRPr="00DF55E9" w:rsidR="009C3BD5" w:rsidP="0063787D" w:rsidRDefault="009C3BD5" w14:paraId="0EEA1228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K_W02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K_W03</w:t>
            </w:r>
          </w:p>
          <w:p w:rsidRPr="00DF55E9" w:rsidR="009C3BD5" w:rsidP="0063787D" w:rsidRDefault="009C3BD5" w14:paraId="44C7479F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K_W04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K_W05</w:t>
            </w:r>
          </w:p>
          <w:p w:rsidRPr="00DF55E9" w:rsidR="009C3BD5" w:rsidP="0063787D" w:rsidRDefault="009C3BD5" w14:paraId="2C13765B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K_W06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K_W10</w:t>
            </w:r>
          </w:p>
          <w:p w:rsidRPr="00DF55E9" w:rsidR="009C3BD5" w:rsidP="0063787D" w:rsidRDefault="009C3BD5" w14:paraId="01B04180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K_W11</w:t>
            </w:r>
          </w:p>
        </w:tc>
      </w:tr>
      <w:tr w:rsidRPr="00DF55E9" w:rsidR="009C3BD5" w:rsidTr="000478AF" w14:paraId="7B26945B" w14:textId="77777777">
        <w:trPr>
          <w:jc w:val="center"/>
        </w:trPr>
        <w:tc>
          <w:tcPr>
            <w:tcW w:w="9931" w:type="dxa"/>
            <w:gridSpan w:val="4"/>
            <w:shd w:val="clear" w:color="auto" w:fill="auto"/>
            <w:vAlign w:val="center"/>
          </w:tcPr>
          <w:p w:rsidRPr="00DF55E9" w:rsidR="009C3BD5" w:rsidP="0063787D" w:rsidRDefault="009C3BD5" w14:paraId="24C38087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Pr="00DF55E9" w:rsidR="009C3BD5" w:rsidTr="00C26445" w14:paraId="409D4ACC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9C3BD5" w:rsidP="0063787D" w:rsidRDefault="009C3BD5" w14:paraId="121654AF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  <w:shd w:val="clear" w:color="auto" w:fill="auto"/>
          </w:tcPr>
          <w:p w:rsidRPr="00DF55E9" w:rsidR="009C3BD5" w:rsidP="0063787D" w:rsidRDefault="009C3BD5" w14:paraId="7DBB6728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 xml:space="preserve">Student posiada umiejętności wykonania prostych analiz aktów prawnych w zakresie zasad naliczania obciążeń z tytułu ubezpieczeń społecznych i zdrowotnych oraz podatku dochodowego od osób fizycznych, a także przeprowadzenie podstawowych operacji naliczeń. </w:t>
            </w:r>
          </w:p>
        </w:tc>
        <w:tc>
          <w:tcPr>
            <w:tcW w:w="1732" w:type="dxa"/>
            <w:shd w:val="clear" w:color="auto" w:fill="auto"/>
          </w:tcPr>
          <w:p w:rsidRPr="00DF55E9" w:rsidR="009C3BD5" w:rsidP="0063787D" w:rsidRDefault="009C3BD5" w14:paraId="19716278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K_U01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K_U02</w:t>
            </w:r>
          </w:p>
          <w:p w:rsidRPr="00DF55E9" w:rsidR="009C3BD5" w:rsidP="0063787D" w:rsidRDefault="009C3BD5" w14:paraId="2DDB4FAA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K_U03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K_U07</w:t>
            </w:r>
          </w:p>
          <w:p w:rsidRPr="00DF55E9" w:rsidR="009C3BD5" w:rsidP="0063787D" w:rsidRDefault="009C3BD5" w14:paraId="518BFDD4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K_U08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K_U09</w:t>
            </w:r>
          </w:p>
          <w:p w:rsidRPr="00DF55E9" w:rsidR="009C3BD5" w:rsidP="00865FF0" w:rsidRDefault="009C3BD5" w14:paraId="02959C64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K_U10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K_U11</w:t>
            </w:r>
          </w:p>
        </w:tc>
      </w:tr>
      <w:tr w:rsidRPr="00DF55E9" w:rsidR="009C3BD5" w:rsidTr="00C26445" w14:paraId="571CBF80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9C3BD5" w:rsidP="0063787D" w:rsidRDefault="009C3BD5" w14:paraId="6D4B3CDD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  <w:shd w:val="clear" w:color="auto" w:fill="auto"/>
          </w:tcPr>
          <w:p w:rsidRPr="00DF55E9" w:rsidR="009C3BD5" w:rsidP="0063787D" w:rsidRDefault="009C3BD5" w14:paraId="7A6AE96F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Student potrafi sporządzić dokumentację związaną z zatrudnieniem i zwolnieniem pracowników, prowadzić rozliczenia z ZUS i Urzędem Skarbowym, obsługiwać programy kadrowo-płacowe, naliczać wynagrodzenia i świadczenia pracownicze, biorąc pod uwagę różne formy zatrudnienia i systemy wynagradzania oraz interpretować dane kadrowo-płacowe.</w:t>
            </w:r>
          </w:p>
        </w:tc>
        <w:tc>
          <w:tcPr>
            <w:tcW w:w="1732" w:type="dxa"/>
            <w:shd w:val="clear" w:color="auto" w:fill="auto"/>
          </w:tcPr>
          <w:p w:rsidRPr="00DF55E9" w:rsidR="009C3BD5" w:rsidP="0063787D" w:rsidRDefault="009C3BD5" w14:paraId="728A50F7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K_U01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K_U02</w:t>
            </w:r>
          </w:p>
          <w:p w:rsidRPr="00DF55E9" w:rsidR="009C3BD5" w:rsidP="0063787D" w:rsidRDefault="009C3BD5" w14:paraId="3F51077F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K_U03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K_U07</w:t>
            </w:r>
          </w:p>
          <w:p w:rsidRPr="00DF55E9" w:rsidR="009C3BD5" w:rsidP="0063787D" w:rsidRDefault="009C3BD5" w14:paraId="22995F0B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K_U08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K_U09</w:t>
            </w:r>
          </w:p>
          <w:p w:rsidRPr="00DF55E9" w:rsidR="009C3BD5" w:rsidP="00865FF0" w:rsidRDefault="009C3BD5" w14:paraId="70DFDC8B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K_U10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K_U11</w:t>
            </w:r>
          </w:p>
        </w:tc>
      </w:tr>
      <w:tr w:rsidRPr="00DF55E9" w:rsidR="009C3BD5" w:rsidTr="00C26445" w14:paraId="624C8A29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9C3BD5" w:rsidP="0063787D" w:rsidRDefault="009C3BD5" w14:paraId="04EB66D9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6662" w:type="dxa"/>
            <w:shd w:val="clear" w:color="auto" w:fill="auto"/>
          </w:tcPr>
          <w:p w:rsidRPr="00DF55E9" w:rsidR="009C3BD5" w:rsidP="0063787D" w:rsidRDefault="009C3BD5" w14:paraId="55D54209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Student potrafi korzystać z urządzeń biurowych oraz programów komputerowych usprawniających pracę w przedsiębiorstwie.</w:t>
            </w:r>
          </w:p>
        </w:tc>
        <w:tc>
          <w:tcPr>
            <w:tcW w:w="1732" w:type="dxa"/>
            <w:shd w:val="clear" w:color="auto" w:fill="auto"/>
          </w:tcPr>
          <w:p w:rsidRPr="00DF55E9" w:rsidR="009C3BD5" w:rsidP="0063787D" w:rsidRDefault="009C3BD5" w14:paraId="71533DBD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K_U01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K_U02</w:t>
            </w:r>
          </w:p>
          <w:p w:rsidRPr="00DF55E9" w:rsidR="009C3BD5" w:rsidP="0063787D" w:rsidRDefault="009C3BD5" w14:paraId="21748023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K_U03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K_U06</w:t>
            </w:r>
          </w:p>
          <w:p w:rsidRPr="00DF55E9" w:rsidR="009C3BD5" w:rsidP="00865FF0" w:rsidRDefault="009C3BD5" w14:paraId="0D647797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K_U07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K_U10</w:t>
            </w:r>
          </w:p>
        </w:tc>
      </w:tr>
      <w:tr w:rsidRPr="00DF55E9" w:rsidR="009C3BD5" w:rsidTr="00C26445" w14:paraId="724679A1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</w:tcPr>
          <w:p w:rsidRPr="00DF55E9" w:rsidR="009C3BD5" w:rsidP="0063787D" w:rsidRDefault="009C3BD5" w14:paraId="2D5D2A7A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U_04</w:t>
            </w:r>
          </w:p>
        </w:tc>
        <w:tc>
          <w:tcPr>
            <w:tcW w:w="6662" w:type="dxa"/>
            <w:shd w:val="clear" w:color="auto" w:fill="auto"/>
          </w:tcPr>
          <w:p w:rsidRPr="00DF55E9" w:rsidR="009C3BD5" w:rsidP="0063787D" w:rsidRDefault="009C3BD5" w14:paraId="6A334D27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Student potrafi pracować samodzielnie i jest otwarty na pracę zespołową.</w:t>
            </w:r>
          </w:p>
        </w:tc>
        <w:tc>
          <w:tcPr>
            <w:tcW w:w="1732" w:type="dxa"/>
            <w:shd w:val="clear" w:color="auto" w:fill="auto"/>
          </w:tcPr>
          <w:p w:rsidRPr="00DF55E9" w:rsidR="009C3BD5" w:rsidP="00865FF0" w:rsidRDefault="009C3BD5" w14:paraId="4D23D245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K_U15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K_U16</w:t>
            </w:r>
          </w:p>
        </w:tc>
      </w:tr>
      <w:tr w:rsidRPr="00DF55E9" w:rsidR="009C3BD5" w:rsidTr="000478AF" w14:paraId="00534CF8" w14:textId="77777777">
        <w:trPr>
          <w:jc w:val="center"/>
        </w:trPr>
        <w:tc>
          <w:tcPr>
            <w:tcW w:w="9931" w:type="dxa"/>
            <w:gridSpan w:val="4"/>
            <w:shd w:val="clear" w:color="auto" w:fill="auto"/>
            <w:vAlign w:val="center"/>
          </w:tcPr>
          <w:p w:rsidRPr="00DF55E9" w:rsidR="009C3BD5" w:rsidP="0063787D" w:rsidRDefault="009C3BD5" w14:paraId="14B50A28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Pr="00DF55E9" w:rsidR="009C3BD5" w:rsidTr="00C26445" w14:paraId="2F80CCDE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9C3BD5" w:rsidP="0063787D" w:rsidRDefault="009C3BD5" w14:paraId="16BC6E8F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  <w:shd w:val="clear" w:color="auto" w:fill="auto"/>
          </w:tcPr>
          <w:p w:rsidRPr="00DF55E9" w:rsidR="009C3BD5" w:rsidP="0063787D" w:rsidRDefault="009C3BD5" w14:paraId="55EA1AB9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 xml:space="preserve">Student potrafi działać w sposób kreatywny i przedsiębiorczy. </w:t>
            </w:r>
          </w:p>
        </w:tc>
        <w:tc>
          <w:tcPr>
            <w:tcW w:w="1732" w:type="dxa"/>
            <w:shd w:val="clear" w:color="auto" w:fill="auto"/>
          </w:tcPr>
          <w:p w:rsidRPr="00DF55E9" w:rsidR="009C3BD5" w:rsidP="00865FF0" w:rsidRDefault="009C3BD5" w14:paraId="11100AF3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K_K03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K_K04</w:t>
            </w:r>
          </w:p>
        </w:tc>
      </w:tr>
      <w:tr w:rsidRPr="00DF55E9" w:rsidR="009C3BD5" w:rsidTr="00C26445" w14:paraId="2E2ABBD7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9C3BD5" w:rsidP="0063787D" w:rsidRDefault="009C3BD5" w14:paraId="7B402A26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  <w:shd w:val="clear" w:color="auto" w:fill="auto"/>
          </w:tcPr>
          <w:p w:rsidRPr="00DF55E9" w:rsidR="009C3BD5" w:rsidP="0063787D" w:rsidRDefault="009C3BD5" w14:paraId="679DFB46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 xml:space="preserve">Student potrafi funkcjonować w zespole pracowniczym pełniąc w nim różną rolę. </w:t>
            </w:r>
          </w:p>
        </w:tc>
        <w:tc>
          <w:tcPr>
            <w:tcW w:w="1732" w:type="dxa"/>
            <w:shd w:val="clear" w:color="auto" w:fill="auto"/>
          </w:tcPr>
          <w:p w:rsidRPr="00DF55E9" w:rsidR="009C3BD5" w:rsidP="0063787D" w:rsidRDefault="009C3BD5" w14:paraId="32BD95DB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</w:tbl>
    <w:p w:rsidRPr="00DF55E9" w:rsidR="009C3BD5" w:rsidP="00BC1118" w:rsidRDefault="009C3BD5" w14:paraId="3874F34F" w14:textId="77777777">
      <w:pPr>
        <w:spacing w:before="120" w:after="120" w:line="240" w:lineRule="auto"/>
        <w:rPr>
          <w:rFonts w:ascii="Cambria" w:hAnsi="Cambria"/>
        </w:rPr>
      </w:pPr>
      <w:r w:rsidRPr="00DF55E9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DF55E9">
        <w:rPr>
          <w:rFonts w:ascii="Cambria" w:hAnsi="Cambria"/>
        </w:rPr>
        <w:t>(zgodnie z programem studiów):</w:t>
      </w:r>
    </w:p>
    <w:p w:rsidRPr="00DF55E9" w:rsidR="009C3BD5" w:rsidP="00C26445" w:rsidRDefault="009C3BD5" w14:paraId="79A6ED1F" w14:textId="77777777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tbl>
      <w:tblPr>
        <w:tblW w:w="9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60"/>
        <w:gridCol w:w="6536"/>
        <w:gridCol w:w="1256"/>
        <w:gridCol w:w="1488"/>
      </w:tblGrid>
      <w:tr w:rsidRPr="00DF55E9" w:rsidR="009C3BD5" w:rsidTr="00C26445" w14:paraId="1A6E65F7" w14:textId="77777777">
        <w:trPr>
          <w:trHeight w:val="340"/>
          <w:jc w:val="center"/>
        </w:trPr>
        <w:tc>
          <w:tcPr>
            <w:tcW w:w="660" w:type="dxa"/>
            <w:vMerge w:val="restart"/>
            <w:vAlign w:val="center"/>
          </w:tcPr>
          <w:p w:rsidRPr="00DF55E9" w:rsidR="009C3BD5" w:rsidP="0063787D" w:rsidRDefault="009C3BD5" w14:paraId="13E3ACC9" w14:textId="77777777">
            <w:pPr>
              <w:spacing w:before="20" w:after="20" w:line="240" w:lineRule="auto"/>
              <w:rPr>
                <w:rFonts w:ascii="Cambria" w:hAnsi="Cambria" w:cs="Times New Roman"/>
                <w:b/>
              </w:rPr>
            </w:pPr>
            <w:r w:rsidRPr="00DF55E9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36" w:type="dxa"/>
            <w:vMerge w:val="restart"/>
            <w:vAlign w:val="center"/>
          </w:tcPr>
          <w:p w:rsidRPr="00DF55E9" w:rsidR="009C3BD5" w:rsidP="0063787D" w:rsidRDefault="009C3BD5" w14:paraId="20684B80" w14:textId="77777777">
            <w:pPr>
              <w:spacing w:before="20" w:after="20" w:line="240" w:lineRule="auto"/>
              <w:rPr>
                <w:rFonts w:ascii="Cambria" w:hAnsi="Cambria" w:cs="Times New Roman"/>
                <w:b/>
              </w:rPr>
            </w:pPr>
            <w:r w:rsidRPr="00DF55E9">
              <w:rPr>
                <w:rFonts w:ascii="Cambria" w:hAnsi="Cambria" w:cs="Times New Roman"/>
                <w:b/>
              </w:rPr>
              <w:t>Treści praktyki</w:t>
            </w:r>
          </w:p>
        </w:tc>
        <w:tc>
          <w:tcPr>
            <w:tcW w:w="2744" w:type="dxa"/>
            <w:gridSpan w:val="2"/>
            <w:vAlign w:val="center"/>
          </w:tcPr>
          <w:p w:rsidRPr="00DF55E9" w:rsidR="009C3BD5" w:rsidP="0063787D" w:rsidRDefault="009C3BD5" w14:paraId="5C2534FB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DF55E9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Pr="00DF55E9" w:rsidR="009C3BD5" w:rsidTr="00C26445" w14:paraId="0ECA89A5" w14:textId="77777777">
        <w:trPr>
          <w:trHeight w:val="196"/>
          <w:jc w:val="center"/>
        </w:trPr>
        <w:tc>
          <w:tcPr>
            <w:tcW w:w="660" w:type="dxa"/>
            <w:vMerge/>
          </w:tcPr>
          <w:p w:rsidRPr="00DF55E9" w:rsidR="009C3BD5" w:rsidP="0063787D" w:rsidRDefault="009C3BD5" w14:paraId="184A73F9" w14:textId="77777777">
            <w:pPr>
              <w:spacing w:before="20" w:after="20" w:line="240" w:lineRule="auto"/>
              <w:rPr>
                <w:rFonts w:ascii="Cambria" w:hAnsi="Cambria" w:cs="Times New Roman"/>
                <w:b/>
              </w:rPr>
            </w:pPr>
          </w:p>
        </w:tc>
        <w:tc>
          <w:tcPr>
            <w:tcW w:w="6536" w:type="dxa"/>
            <w:vMerge/>
          </w:tcPr>
          <w:p w:rsidRPr="00DF55E9" w:rsidR="009C3BD5" w:rsidP="0063787D" w:rsidRDefault="009C3BD5" w14:paraId="7B4FD69E" w14:textId="77777777">
            <w:pPr>
              <w:spacing w:before="20" w:after="20" w:line="240" w:lineRule="auto"/>
              <w:rPr>
                <w:rFonts w:ascii="Cambria" w:hAnsi="Cambria" w:cs="Times New Roman"/>
                <w:b/>
              </w:rPr>
            </w:pPr>
          </w:p>
        </w:tc>
        <w:tc>
          <w:tcPr>
            <w:tcW w:w="1256" w:type="dxa"/>
          </w:tcPr>
          <w:p w:rsidRPr="00DF55E9" w:rsidR="009C3BD5" w:rsidP="0063787D" w:rsidRDefault="009C3BD5" w14:paraId="40E97052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DF55E9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488" w:type="dxa"/>
          </w:tcPr>
          <w:p w:rsidRPr="00DF55E9" w:rsidR="009C3BD5" w:rsidP="0063787D" w:rsidRDefault="009C3BD5" w14:paraId="5686DC9E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DF55E9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Pr="00DF55E9" w:rsidR="009C3BD5" w:rsidTr="00C26445" w14:paraId="61C6AB04" w14:textId="77777777">
        <w:trPr>
          <w:trHeight w:val="225"/>
          <w:jc w:val="center"/>
        </w:trPr>
        <w:tc>
          <w:tcPr>
            <w:tcW w:w="660" w:type="dxa"/>
          </w:tcPr>
          <w:p w:rsidRPr="00DF55E9" w:rsidR="009C3BD5" w:rsidP="0063787D" w:rsidRDefault="009C3BD5" w14:paraId="0B0F362B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6536" w:type="dxa"/>
          </w:tcPr>
          <w:p w:rsidRPr="00DF55E9" w:rsidR="009C3BD5" w:rsidP="0063787D" w:rsidRDefault="009C3BD5" w14:paraId="619DBE13" w14:textId="77777777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Zapoznanie z podstawową wiedzą o przedsiębiorstwie, prawnymi aspektami funkcjonowania przedsiębiorstwa, statutem, misją, strategią rozwoju, strukturą własnościową, przedmiotem i zakresem działalności. Poznanie struktury organizacyjnej przedsiębiorstwa oraz zasad jego funkcjonowania, specyfiki środowiska zawodowego, polityką zatrudniania w jednostce.</w:t>
            </w:r>
          </w:p>
        </w:tc>
        <w:tc>
          <w:tcPr>
            <w:tcW w:w="1256" w:type="dxa"/>
            <w:vMerge w:val="restart"/>
          </w:tcPr>
          <w:p w:rsidRPr="00DF55E9" w:rsidR="009C3BD5" w:rsidP="0063787D" w:rsidRDefault="009C3BD5" w14:paraId="7B91D06A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9C3BD5" w:rsidP="0063787D" w:rsidRDefault="009C3BD5" w14:paraId="23F579D5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9C3BD5" w:rsidP="0063787D" w:rsidRDefault="009C3BD5" w14:paraId="1B4F95A8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9C3BD5" w:rsidP="0063787D" w:rsidRDefault="009C3BD5" w14:paraId="572D0720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9C3BD5" w:rsidP="0063787D" w:rsidRDefault="009C3BD5" w14:paraId="75774032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9C3BD5" w:rsidP="0063787D" w:rsidRDefault="009C3BD5" w14:paraId="7AE6BBBE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480</w:t>
            </w:r>
          </w:p>
        </w:tc>
        <w:tc>
          <w:tcPr>
            <w:tcW w:w="1488" w:type="dxa"/>
            <w:vMerge w:val="restart"/>
          </w:tcPr>
          <w:p w:rsidRPr="00DF55E9" w:rsidR="009C3BD5" w:rsidP="0063787D" w:rsidRDefault="009C3BD5" w14:paraId="00BD525A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9C3BD5" w:rsidP="0063787D" w:rsidRDefault="009C3BD5" w14:paraId="7A0CF094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9C3BD5" w:rsidP="0063787D" w:rsidRDefault="009C3BD5" w14:paraId="5D764C36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9C3BD5" w:rsidP="0063787D" w:rsidRDefault="009C3BD5" w14:paraId="1E568EF5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9C3BD5" w:rsidP="0063787D" w:rsidRDefault="009C3BD5" w14:paraId="79B71096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9C3BD5" w:rsidP="0063787D" w:rsidRDefault="009C3BD5" w14:paraId="7F04448C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480</w:t>
            </w:r>
          </w:p>
        </w:tc>
      </w:tr>
      <w:tr w:rsidRPr="00DF55E9" w:rsidR="009C3BD5" w:rsidTr="00C26445" w14:paraId="18CD611D" w14:textId="77777777">
        <w:trPr>
          <w:trHeight w:val="285"/>
          <w:jc w:val="center"/>
        </w:trPr>
        <w:tc>
          <w:tcPr>
            <w:tcW w:w="660" w:type="dxa"/>
          </w:tcPr>
          <w:p w:rsidRPr="00DF55E9" w:rsidR="009C3BD5" w:rsidP="0063787D" w:rsidRDefault="009C3BD5" w14:paraId="1D9B918C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6536" w:type="dxa"/>
          </w:tcPr>
          <w:p w:rsidRPr="00DF55E9" w:rsidR="009C3BD5" w:rsidP="0063787D" w:rsidRDefault="009C3BD5" w14:paraId="742B5A35" w14:textId="77777777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 xml:space="preserve">Zapoznanie z zasadami organizacji pracy i podziałem kompetencji, procedurami, procesami planowania i kontroli w przedsiębiorstwie. Zapoznanie z obiegiem dokumentów w przedsiębiorstwie. </w:t>
            </w:r>
          </w:p>
        </w:tc>
        <w:tc>
          <w:tcPr>
            <w:tcW w:w="1256" w:type="dxa"/>
            <w:vMerge/>
          </w:tcPr>
          <w:p w:rsidRPr="00DF55E9" w:rsidR="009C3BD5" w:rsidP="0063787D" w:rsidRDefault="009C3BD5" w14:paraId="3E30A5DB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Pr="00DF55E9" w:rsidR="009C3BD5" w:rsidP="0063787D" w:rsidRDefault="009C3BD5" w14:paraId="6B578D1C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Pr="00DF55E9" w:rsidR="009C3BD5" w:rsidTr="00C26445" w14:paraId="582D9D4E" w14:textId="77777777">
        <w:trPr>
          <w:trHeight w:val="345"/>
          <w:jc w:val="center"/>
        </w:trPr>
        <w:tc>
          <w:tcPr>
            <w:tcW w:w="660" w:type="dxa"/>
          </w:tcPr>
          <w:p w:rsidRPr="00DF55E9" w:rsidR="009C3BD5" w:rsidP="0063787D" w:rsidRDefault="009C3BD5" w14:paraId="1A13456B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  <w:tc>
          <w:tcPr>
            <w:tcW w:w="6536" w:type="dxa"/>
          </w:tcPr>
          <w:p w:rsidRPr="00DF55E9" w:rsidR="009C3BD5" w:rsidP="0063787D" w:rsidRDefault="009C3BD5" w14:paraId="705ACFF7" w14:textId="77777777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Zapoznanie z zasadami zakładania i prowadzenia akt osobowych pracowników, prowadzenia ewidencji czasu pracy, sporządzania dokumentacji związanej z urlopami, zwolnieniami lekarskimi i innymi nieobecnościami w pracy. Prowadzenie ewidencji stażu pracy.</w:t>
            </w:r>
          </w:p>
        </w:tc>
        <w:tc>
          <w:tcPr>
            <w:tcW w:w="1256" w:type="dxa"/>
            <w:vMerge/>
          </w:tcPr>
          <w:p w:rsidRPr="00DF55E9" w:rsidR="009C3BD5" w:rsidP="0063787D" w:rsidRDefault="009C3BD5" w14:paraId="66E93C7A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Pr="00DF55E9" w:rsidR="009C3BD5" w:rsidP="0063787D" w:rsidRDefault="009C3BD5" w14:paraId="1CC1F701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Pr="00DF55E9" w:rsidR="009C3BD5" w:rsidTr="00C26445" w14:paraId="2F222C7A" w14:textId="77777777">
        <w:trPr>
          <w:trHeight w:val="345"/>
          <w:jc w:val="center"/>
        </w:trPr>
        <w:tc>
          <w:tcPr>
            <w:tcW w:w="660" w:type="dxa"/>
          </w:tcPr>
          <w:p w:rsidRPr="00DF55E9" w:rsidR="009C3BD5" w:rsidP="0063787D" w:rsidRDefault="009C3BD5" w14:paraId="68F89F29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P4</w:t>
            </w:r>
          </w:p>
        </w:tc>
        <w:tc>
          <w:tcPr>
            <w:tcW w:w="6536" w:type="dxa"/>
          </w:tcPr>
          <w:p w:rsidRPr="00DF55E9" w:rsidR="009C3BD5" w:rsidP="0063787D" w:rsidRDefault="009C3BD5" w14:paraId="24FEE254" w14:textId="77777777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Zapoznanie z naliczaniem wynagrodzeń i świadczeń pracowniczych. Obliczanie wynagrodzeń zasadniczych, obliczanie dodatków do wynagrodzeń, obliczanie premii i nagród, obliczanie wynagrodzeń za pracę w godzinach nadliczbowych, obliczanie świadczeń urlopowych, obliczanie świadczeń chorobowych, obliczanie innych świadczeń pracowniczych, np. świadczeń macierzyńskich.</w:t>
            </w:r>
          </w:p>
        </w:tc>
        <w:tc>
          <w:tcPr>
            <w:tcW w:w="1256" w:type="dxa"/>
            <w:vMerge/>
          </w:tcPr>
          <w:p w:rsidRPr="00DF55E9" w:rsidR="009C3BD5" w:rsidP="0063787D" w:rsidRDefault="009C3BD5" w14:paraId="613D82B6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Pr="00DF55E9" w:rsidR="009C3BD5" w:rsidP="0063787D" w:rsidRDefault="009C3BD5" w14:paraId="0FCC63ED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Pr="00DF55E9" w:rsidR="009C3BD5" w:rsidTr="00C26445" w14:paraId="29EFB5B7" w14:textId="77777777">
        <w:trPr>
          <w:trHeight w:val="345"/>
          <w:jc w:val="center"/>
        </w:trPr>
        <w:tc>
          <w:tcPr>
            <w:tcW w:w="660" w:type="dxa"/>
          </w:tcPr>
          <w:p w:rsidRPr="00DF55E9" w:rsidR="009C3BD5" w:rsidP="0063787D" w:rsidRDefault="009C3BD5" w14:paraId="4D1112B2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P5</w:t>
            </w:r>
          </w:p>
        </w:tc>
        <w:tc>
          <w:tcPr>
            <w:tcW w:w="6536" w:type="dxa"/>
          </w:tcPr>
          <w:p w:rsidRPr="00DF55E9" w:rsidR="009C3BD5" w:rsidP="0063787D" w:rsidRDefault="009C3BD5" w14:paraId="2307105B" w14:textId="77777777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Zapoznanie z zasadami sporządzania dokumentacji związanej z zatrudnieniem i zwolnieniem pracowników oraz prowadzenia rozliczeń z ZUS i Urzędem Skarbowym.</w:t>
            </w:r>
          </w:p>
        </w:tc>
        <w:tc>
          <w:tcPr>
            <w:tcW w:w="1256" w:type="dxa"/>
            <w:vMerge/>
          </w:tcPr>
          <w:p w:rsidRPr="00DF55E9" w:rsidR="009C3BD5" w:rsidP="0063787D" w:rsidRDefault="009C3BD5" w14:paraId="610B36CB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Pr="00DF55E9" w:rsidR="009C3BD5" w:rsidP="0063787D" w:rsidRDefault="009C3BD5" w14:paraId="0641EB62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Pr="00DF55E9" w:rsidR="009C3BD5" w:rsidTr="00C26445" w14:paraId="168831F6" w14:textId="77777777">
        <w:trPr>
          <w:trHeight w:val="345"/>
          <w:jc w:val="center"/>
        </w:trPr>
        <w:tc>
          <w:tcPr>
            <w:tcW w:w="660" w:type="dxa"/>
          </w:tcPr>
          <w:p w:rsidRPr="00DF55E9" w:rsidR="009C3BD5" w:rsidP="0063787D" w:rsidRDefault="009C3BD5" w14:paraId="6C1B0046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lastRenderedPageBreak/>
              <w:t>P6</w:t>
            </w:r>
          </w:p>
        </w:tc>
        <w:tc>
          <w:tcPr>
            <w:tcW w:w="6536" w:type="dxa"/>
          </w:tcPr>
          <w:p w:rsidRPr="00DF55E9" w:rsidR="009C3BD5" w:rsidP="0063787D" w:rsidRDefault="009C3BD5" w14:paraId="62E6729E" w14:textId="77777777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Zapoznanie się z obsługa programów kadrowo-płacowych, w tym z zasadami wprowadzania danych do systemu kadrowo-płacowego, sposobem generowania raportów kadrowo-płacowych, czy wykonywaniem operacji związanych z naliczaniem wynagrodzeń i świadczeniami pracowniczymi. Stosowanie przepisów prawa pracy i ubezpieczeń społecznych.</w:t>
            </w:r>
          </w:p>
        </w:tc>
        <w:tc>
          <w:tcPr>
            <w:tcW w:w="1256" w:type="dxa"/>
            <w:vMerge/>
          </w:tcPr>
          <w:p w:rsidRPr="00DF55E9" w:rsidR="009C3BD5" w:rsidP="0063787D" w:rsidRDefault="009C3BD5" w14:paraId="3DC7F489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Pr="00DF55E9" w:rsidR="009C3BD5" w:rsidP="0063787D" w:rsidRDefault="009C3BD5" w14:paraId="3AFCFD24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Pr="00DF55E9" w:rsidR="009C3BD5" w:rsidTr="00C26445" w14:paraId="6C6CFB52" w14:textId="77777777">
        <w:trPr>
          <w:trHeight w:val="345"/>
          <w:jc w:val="center"/>
        </w:trPr>
        <w:tc>
          <w:tcPr>
            <w:tcW w:w="660" w:type="dxa"/>
          </w:tcPr>
          <w:p w:rsidRPr="00DF55E9" w:rsidR="009C3BD5" w:rsidP="0063787D" w:rsidRDefault="009C3BD5" w14:paraId="01F162B8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P7</w:t>
            </w:r>
          </w:p>
        </w:tc>
        <w:tc>
          <w:tcPr>
            <w:tcW w:w="6536" w:type="dxa"/>
          </w:tcPr>
          <w:p w:rsidRPr="00DF55E9" w:rsidR="009C3BD5" w:rsidP="0063787D" w:rsidRDefault="009C3BD5" w14:paraId="2464D0BD" w14:textId="77777777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/>
                <w:sz w:val="20"/>
                <w:szCs w:val="20"/>
              </w:rPr>
              <w:t>Zapoznanie z systemem obiegu i przetwarzania informacji.</w:t>
            </w:r>
          </w:p>
        </w:tc>
        <w:tc>
          <w:tcPr>
            <w:tcW w:w="1256" w:type="dxa"/>
            <w:vMerge/>
          </w:tcPr>
          <w:p w:rsidRPr="00DF55E9" w:rsidR="009C3BD5" w:rsidP="0063787D" w:rsidRDefault="009C3BD5" w14:paraId="4AA8965D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Pr="00DF55E9" w:rsidR="009C3BD5" w:rsidP="0063787D" w:rsidRDefault="009C3BD5" w14:paraId="409D4501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Pr="00DF55E9" w:rsidR="009C3BD5" w:rsidTr="00C26445" w14:paraId="2E4361DF" w14:textId="77777777">
        <w:trPr>
          <w:trHeight w:val="345"/>
          <w:jc w:val="center"/>
        </w:trPr>
        <w:tc>
          <w:tcPr>
            <w:tcW w:w="660" w:type="dxa"/>
          </w:tcPr>
          <w:p w:rsidRPr="00DF55E9" w:rsidR="009C3BD5" w:rsidP="0063787D" w:rsidRDefault="009C3BD5" w14:paraId="2BF26F54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P8</w:t>
            </w:r>
          </w:p>
        </w:tc>
        <w:tc>
          <w:tcPr>
            <w:tcW w:w="6536" w:type="dxa"/>
          </w:tcPr>
          <w:p w:rsidRPr="00DF55E9" w:rsidR="009C3BD5" w:rsidP="0063787D" w:rsidRDefault="009C3BD5" w14:paraId="0EA5AAC8" w14:textId="77777777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Rozwijanie umiejętności pracy w zespole oraz indywidualnej, przestrzeganie zasad oraz wykazywanie się wysoką etyką pracy.</w:t>
            </w:r>
          </w:p>
        </w:tc>
        <w:tc>
          <w:tcPr>
            <w:tcW w:w="1256" w:type="dxa"/>
            <w:vMerge/>
          </w:tcPr>
          <w:p w:rsidRPr="00DF55E9" w:rsidR="009C3BD5" w:rsidP="0063787D" w:rsidRDefault="009C3BD5" w14:paraId="04957627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Pr="00DF55E9" w:rsidR="009C3BD5" w:rsidP="0063787D" w:rsidRDefault="009C3BD5" w14:paraId="74E2722F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Pr="00DF55E9" w:rsidR="009C3BD5" w:rsidTr="00C26445" w14:paraId="39BBFAF8" w14:textId="77777777">
        <w:trPr>
          <w:jc w:val="center"/>
        </w:trPr>
        <w:tc>
          <w:tcPr>
            <w:tcW w:w="660" w:type="dxa"/>
          </w:tcPr>
          <w:p w:rsidRPr="00DF55E9" w:rsidR="009C3BD5" w:rsidP="0063787D" w:rsidRDefault="009C3BD5" w14:paraId="6A0E77F5" w14:textId="77777777">
            <w:pPr>
              <w:spacing w:before="20" w:after="2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6" w:type="dxa"/>
          </w:tcPr>
          <w:p w:rsidRPr="00DF55E9" w:rsidR="009C3BD5" w:rsidP="0063787D" w:rsidRDefault="009C3BD5" w14:paraId="481CEAF0" w14:textId="77777777">
            <w:pPr>
              <w:spacing w:before="20" w:after="2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ćwiczeń </w:t>
            </w:r>
          </w:p>
        </w:tc>
        <w:tc>
          <w:tcPr>
            <w:tcW w:w="1256" w:type="dxa"/>
          </w:tcPr>
          <w:p w:rsidRPr="00DF55E9" w:rsidR="009C3BD5" w:rsidP="0063787D" w:rsidRDefault="009C3BD5" w14:paraId="186DD979" w14:textId="77777777">
            <w:pPr>
              <w:spacing w:before="20" w:after="20" w:line="240" w:lineRule="auto"/>
              <w:jc w:val="right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480</w:t>
            </w:r>
          </w:p>
        </w:tc>
        <w:tc>
          <w:tcPr>
            <w:tcW w:w="1488" w:type="dxa"/>
          </w:tcPr>
          <w:p w:rsidRPr="00DF55E9" w:rsidR="009C3BD5" w:rsidP="0063787D" w:rsidRDefault="009C3BD5" w14:paraId="493CBA18" w14:textId="77777777">
            <w:pPr>
              <w:spacing w:before="20" w:after="20" w:line="240" w:lineRule="auto"/>
              <w:jc w:val="right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480</w:t>
            </w:r>
          </w:p>
        </w:tc>
      </w:tr>
    </w:tbl>
    <w:p w:rsidRPr="00DF55E9" w:rsidR="009C3BD5" w:rsidP="00BC1118" w:rsidRDefault="009C3BD5" w14:paraId="7B97C42C" w14:textId="77777777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DF55E9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Pr="00DF55E9" w:rsidR="009C3BD5" w:rsidTr="000478AF" w14:paraId="071C2743" w14:textId="77777777">
        <w:trPr>
          <w:jc w:val="center"/>
        </w:trPr>
        <w:tc>
          <w:tcPr>
            <w:tcW w:w="1666" w:type="dxa"/>
          </w:tcPr>
          <w:p w:rsidRPr="00DF55E9" w:rsidR="009C3BD5" w:rsidP="0063787D" w:rsidRDefault="009C3BD5" w14:paraId="084DC226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:rsidRPr="00DF55E9" w:rsidR="009C3BD5" w:rsidP="0063787D" w:rsidRDefault="009C3BD5" w14:paraId="2A1DF084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Metody dydaktyczne (wybór z listy)</w:t>
            </w:r>
          </w:p>
        </w:tc>
        <w:tc>
          <w:tcPr>
            <w:tcW w:w="3260" w:type="dxa"/>
          </w:tcPr>
          <w:p w:rsidRPr="00DF55E9" w:rsidR="009C3BD5" w:rsidP="0063787D" w:rsidRDefault="009C3BD5" w14:paraId="59A0C115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Ś</w:t>
            </w:r>
            <w:r w:rsidRPr="00DF55E9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Pr="00DF55E9" w:rsidR="009C3BD5" w:rsidTr="000478AF" w14:paraId="0334F9CE" w14:textId="77777777">
        <w:trPr>
          <w:jc w:val="center"/>
        </w:trPr>
        <w:tc>
          <w:tcPr>
            <w:tcW w:w="1666" w:type="dxa"/>
          </w:tcPr>
          <w:p w:rsidRPr="00DF55E9" w:rsidR="009C3BD5" w:rsidP="0063787D" w:rsidRDefault="009C3BD5" w14:paraId="5E1AE6A4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Cs/>
                <w:sz w:val="20"/>
                <w:szCs w:val="20"/>
              </w:rPr>
              <w:t>Praktyka</w:t>
            </w:r>
          </w:p>
        </w:tc>
        <w:tc>
          <w:tcPr>
            <w:tcW w:w="4963" w:type="dxa"/>
          </w:tcPr>
          <w:p w:rsidRPr="00DF55E9" w:rsidR="009C3BD5" w:rsidP="0063787D" w:rsidRDefault="009C3BD5" w14:paraId="490F0F59" w14:textId="7777777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  <w:tc>
          <w:tcPr>
            <w:tcW w:w="3260" w:type="dxa"/>
          </w:tcPr>
          <w:p w:rsidRPr="00DF55E9" w:rsidR="009C3BD5" w:rsidP="0063787D" w:rsidRDefault="009C3BD5" w14:paraId="61CCA724" w14:textId="7777777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</w:tr>
    </w:tbl>
    <w:p w:rsidRPr="00DF55E9" w:rsidR="009C3BD5" w:rsidP="00490FC9" w:rsidRDefault="009C3BD5" w14:paraId="226012A1" w14:textId="7777777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DF55E9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Pr="00DF55E9" w:rsidR="009C3BD5" w:rsidP="00490FC9" w:rsidRDefault="009C3BD5" w14:paraId="5AB76635" w14:textId="7777777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DF55E9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459"/>
        <w:gridCol w:w="4206"/>
        <w:gridCol w:w="4224"/>
      </w:tblGrid>
      <w:tr w:rsidRPr="00DF55E9" w:rsidR="009C3BD5" w:rsidTr="00865FF0" w14:paraId="25D45CAA" w14:textId="77777777">
        <w:tc>
          <w:tcPr>
            <w:tcW w:w="1459" w:type="dxa"/>
            <w:vAlign w:val="center"/>
          </w:tcPr>
          <w:p w:rsidRPr="00DF55E9" w:rsidR="009C3BD5" w:rsidP="00BC1118" w:rsidRDefault="009C3BD5" w14:paraId="48D8E72E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206" w:type="dxa"/>
            <w:vAlign w:val="center"/>
          </w:tcPr>
          <w:p w:rsidRPr="00DF55E9" w:rsidR="009C3BD5" w:rsidP="002344B5" w:rsidRDefault="009C3BD5" w14:paraId="4429A714" w14:textId="7777777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Pr="00DF55E9" w:rsidR="009C3BD5" w:rsidP="002344B5" w:rsidRDefault="009C3BD5" w14:paraId="0CFB7C2A" w14:textId="7777777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DF55E9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DF55E9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224" w:type="dxa"/>
            <w:vAlign w:val="center"/>
          </w:tcPr>
          <w:p w:rsidRPr="00DF55E9" w:rsidR="009C3BD5" w:rsidP="00BC1118" w:rsidRDefault="009C3BD5" w14:paraId="26D71F31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DF55E9">
              <w:rPr>
                <w:rFonts w:ascii="Cambria" w:hAnsi="Cambria" w:cs="Times New Roman"/>
                <w:sz w:val="16"/>
                <w:szCs w:val="16"/>
              </w:rPr>
              <w:t xml:space="preserve">podsumowuje osiągnięte efekty uczenia się </w:t>
            </w:r>
            <w:r w:rsidRPr="00DF55E9">
              <w:rPr>
                <w:rFonts w:ascii="Cambria" w:hAnsi="Cambria" w:cs="Times New Roman"/>
                <w:b/>
                <w:sz w:val="16"/>
                <w:szCs w:val="16"/>
              </w:rPr>
              <w:t>(wybór z listy)</w:t>
            </w:r>
          </w:p>
        </w:tc>
      </w:tr>
      <w:tr w:rsidRPr="00DF55E9" w:rsidR="009C3BD5" w:rsidTr="00865FF0" w14:paraId="7B284E82" w14:textId="77777777">
        <w:tc>
          <w:tcPr>
            <w:tcW w:w="1459" w:type="dxa"/>
          </w:tcPr>
          <w:p w:rsidRPr="00DF55E9" w:rsidR="009C3BD5" w:rsidP="00490FC9" w:rsidRDefault="009C3BD5" w14:paraId="5EF3B2A2" w14:textId="77777777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Cs/>
                <w:sz w:val="20"/>
                <w:szCs w:val="20"/>
              </w:rPr>
              <w:t>Praktyka</w:t>
            </w:r>
          </w:p>
        </w:tc>
        <w:tc>
          <w:tcPr>
            <w:tcW w:w="4206" w:type="dxa"/>
            <w:vAlign w:val="center"/>
          </w:tcPr>
          <w:p w:rsidRPr="00DF55E9" w:rsidR="009C3BD5" w:rsidP="00490FC9" w:rsidRDefault="00495C11" w14:paraId="4618D8A1" w14:textId="11FFD816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F6 </w:t>
            </w:r>
            <w:r w:rsidRPr="00DF55E9" w:rsidR="009C3BD5">
              <w:rPr>
                <w:rFonts w:ascii="Cambria" w:hAnsi="Cambria" w:cs="Times New Roman"/>
                <w:sz w:val="20"/>
                <w:szCs w:val="20"/>
              </w:rPr>
              <w:t>Arkusz przebiegu praktyki</w:t>
            </w:r>
          </w:p>
        </w:tc>
        <w:tc>
          <w:tcPr>
            <w:tcW w:w="4224" w:type="dxa"/>
            <w:vAlign w:val="center"/>
          </w:tcPr>
          <w:p w:rsidRPr="00DF55E9" w:rsidR="009C3BD5" w:rsidP="00490FC9" w:rsidRDefault="00495C11" w14:paraId="423B61EB" w14:textId="21852B08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P6 </w:t>
            </w:r>
            <w:r w:rsidRPr="00DF55E9" w:rsidR="009C3BD5">
              <w:rPr>
                <w:rFonts w:ascii="Cambria" w:hAnsi="Cambria" w:cs="Times New Roman"/>
                <w:sz w:val="20"/>
                <w:szCs w:val="20"/>
              </w:rPr>
              <w:t>Dokumentacja praktyki</w:t>
            </w:r>
          </w:p>
        </w:tc>
      </w:tr>
    </w:tbl>
    <w:p w:rsidRPr="00DF55E9" w:rsidR="009C3BD5" w:rsidP="00490FC9" w:rsidRDefault="009C3BD5" w14:paraId="5458BEC5" w14:textId="77777777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DF55E9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2515" w:type="dxa"/>
        <w:tblInd w:w="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956"/>
        <w:gridCol w:w="850"/>
        <w:gridCol w:w="709"/>
      </w:tblGrid>
      <w:tr w:rsidRPr="00DF55E9" w:rsidR="00495C11" w:rsidTr="00495C11" w14:paraId="69051BBF" w14:textId="77777777">
        <w:trPr>
          <w:trHeight w:val="150"/>
        </w:trPr>
        <w:tc>
          <w:tcPr>
            <w:tcW w:w="956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2344B5" w:rsidRDefault="00495C11" w14:paraId="6B9B7AFC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5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:rsidRPr="00DF55E9" w:rsidR="00495C11" w:rsidP="002344B5" w:rsidRDefault="00495C11" w14:paraId="46C9F335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DF55E9">
              <w:rPr>
                <w:rFonts w:ascii="Cambria" w:hAnsi="Cambria" w:cs="Times New Roman"/>
                <w:sz w:val="18"/>
                <w:szCs w:val="18"/>
              </w:rPr>
              <w:t>Praktyka</w:t>
            </w:r>
          </w:p>
        </w:tc>
      </w:tr>
      <w:tr w:rsidRPr="00DF55E9" w:rsidR="00495C11" w:rsidTr="00495C11" w14:paraId="704738AE" w14:textId="77777777">
        <w:trPr>
          <w:trHeight w:val="325"/>
        </w:trPr>
        <w:tc>
          <w:tcPr>
            <w:tcW w:w="956" w:type="dxa"/>
            <w:vMerge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2344B5" w:rsidRDefault="00495C11" w14:paraId="040661B5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2344B5" w:rsidRDefault="00495C11" w14:paraId="03DEFEC6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DF55E9">
              <w:rPr>
                <w:rFonts w:ascii="Cambria" w:hAnsi="Cambria" w:cs="Times New Roman"/>
                <w:sz w:val="16"/>
                <w:szCs w:val="16"/>
              </w:rPr>
              <w:t xml:space="preserve">F6 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2344B5" w:rsidRDefault="00495C11" w14:paraId="1CE0B73E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DF55E9">
              <w:rPr>
                <w:rFonts w:ascii="Cambria" w:hAnsi="Cambria" w:cs="Times New Roman"/>
                <w:bCs/>
                <w:sz w:val="16"/>
                <w:szCs w:val="16"/>
              </w:rPr>
              <w:t>P6</w:t>
            </w:r>
          </w:p>
        </w:tc>
      </w:tr>
      <w:tr w:rsidRPr="00DF55E9" w:rsidR="00495C11" w:rsidTr="00495C11" w14:paraId="0A25E053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775656E1" w14:textId="77777777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464FF6B1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04B7AF02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Pr="00DF55E9" w:rsidR="00495C11" w:rsidTr="00495C11" w14:paraId="6BFC5DAA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6A1B92FC" w14:textId="7777777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3EE2CEA6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1E1E8EDF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Pr="00DF55E9" w:rsidR="00495C11" w:rsidTr="00495C11" w14:paraId="0E30AA2D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4BA23FF6" w14:textId="7777777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2A7CAE4A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0C371245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Pr="00DF55E9" w:rsidR="00495C11" w:rsidTr="00495C11" w14:paraId="2682E77B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7BFD2A28" w14:textId="77777777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3A472802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56D6A8B8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Pr="00DF55E9" w:rsidR="00495C11" w:rsidTr="00495C11" w14:paraId="65035EE1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06F719C0" w14:textId="7777777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50A399D7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2F51A4B3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Pr="00DF55E9" w:rsidR="00495C11" w:rsidTr="00495C11" w14:paraId="6C717AC8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4D5BDC37" w14:textId="7777777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581C1B32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494C389C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Pr="00DF55E9" w:rsidR="00495C11" w:rsidTr="00495C11" w14:paraId="7BB7535D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588040F8" w14:textId="7777777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4B493CBD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53AC05E9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Pr="00DF55E9" w:rsidR="00495C11" w:rsidTr="00495C11" w14:paraId="35A961CD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4305FEC9" w14:textId="77777777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580C435A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6980C7D5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Pr="00DF55E9" w:rsidR="00495C11" w:rsidTr="00495C11" w14:paraId="15401CD2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3E19C2A6" w14:textId="77777777">
            <w:pPr>
              <w:pStyle w:val="Akapitzlist"/>
              <w:spacing w:before="20" w:after="20" w:line="240" w:lineRule="auto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7D4D3796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165A7B2B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</w:tbl>
    <w:p w:rsidRPr="00DF55E9" w:rsidR="009C3BD5" w:rsidP="002344B5" w:rsidRDefault="009C3BD5" w14:paraId="579E6819" w14:textId="77777777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DF55E9">
        <w:rPr>
          <w:rFonts w:ascii="Cambria" w:hAnsi="Cambria"/>
          <w:sz w:val="22"/>
          <w:szCs w:val="22"/>
        </w:rPr>
        <w:t xml:space="preserve">9. Opis sposobu ustalania oceny końcowej </w:t>
      </w:r>
      <w:r w:rsidRPr="00DF55E9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9907"/>
      </w:tblGrid>
      <w:tr w:rsidRPr="00DF55E9" w:rsidR="009C3BD5" w:rsidTr="000478AF" w14:paraId="165E5EB6" w14:textId="77777777">
        <w:trPr>
          <w:trHeight w:val="93"/>
          <w:jc w:val="center"/>
        </w:trPr>
        <w:tc>
          <w:tcPr>
            <w:tcW w:w="9907" w:type="dxa"/>
          </w:tcPr>
          <w:p w:rsidRPr="00DF55E9" w:rsidR="009C3BD5" w:rsidP="005C6AD8" w:rsidRDefault="009C3BD5" w14:paraId="730C6FAE" w14:textId="77777777">
            <w:pPr>
              <w:pStyle w:val="karta"/>
              <w:rPr>
                <w:rFonts w:ascii="Cambria" w:hAnsi="Cambria"/>
                <w:b/>
                <w:bCs/>
              </w:rPr>
            </w:pPr>
            <w:r w:rsidRPr="00DF55E9">
              <w:rPr>
                <w:rFonts w:ascii="Cambria" w:hAnsi="Cambria"/>
                <w:b/>
                <w:bCs/>
              </w:rPr>
              <w:t>Praktyka jest zaliczana na podstawie dokumentacji z przebiegu praktyki zawodowej po jej zrealizowaniu. Obowiązuje zaliczenie bez oceny.</w:t>
            </w:r>
          </w:p>
          <w:p w:rsidRPr="00DF55E9" w:rsidR="009C3BD5" w:rsidP="005C6AD8" w:rsidRDefault="009C3BD5" w14:paraId="3F2555EE" w14:textId="77777777">
            <w:pPr>
              <w:pStyle w:val="karta"/>
              <w:rPr>
                <w:rFonts w:ascii="Cambria" w:hAnsi="Cambria"/>
                <w:b/>
                <w:bCs/>
              </w:rPr>
            </w:pPr>
          </w:p>
        </w:tc>
      </w:tr>
    </w:tbl>
    <w:p w:rsidRPr="00DF55E9" w:rsidR="009C3BD5" w:rsidP="002344B5" w:rsidRDefault="009C3BD5" w14:paraId="3D641807" w14:textId="77777777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DF55E9">
        <w:rPr>
          <w:rFonts w:ascii="Cambria" w:hAnsi="Cambria"/>
          <w:sz w:val="22"/>
          <w:szCs w:val="22"/>
        </w:rPr>
        <w:t>10. Forma zaliczenia zajęć</w:t>
      </w:r>
    </w:p>
    <w:tbl>
      <w:tblPr>
        <w:tblW w:w="99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Pr="00DF55E9" w:rsidR="009C3BD5" w:rsidTr="000478AF" w14:paraId="7D64CC42" w14:textId="77777777">
        <w:trPr>
          <w:trHeight w:val="540"/>
          <w:jc w:val="center"/>
        </w:trPr>
        <w:tc>
          <w:tcPr>
            <w:tcW w:w="9923" w:type="dxa"/>
          </w:tcPr>
          <w:p w:rsidRPr="00DF55E9" w:rsidR="009C3BD5" w:rsidP="0063787D" w:rsidRDefault="009C3BD5" w14:paraId="43FA88F4" w14:textId="77777777">
            <w:pPr>
              <w:spacing w:before="120" w:after="120" w:line="240" w:lineRule="auto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0"/>
                <w:szCs w:val="20"/>
              </w:rPr>
              <w:t>Zaliczenie bez oceny</w:t>
            </w:r>
          </w:p>
        </w:tc>
      </w:tr>
    </w:tbl>
    <w:p w:rsidRPr="00DF55E9" w:rsidR="009C3BD5" w:rsidP="002344B5" w:rsidRDefault="009C3BD5" w14:paraId="1EFCF518" w14:textId="77777777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DF55E9">
        <w:rPr>
          <w:rFonts w:ascii="Cambria" w:hAnsi="Cambria"/>
          <w:sz w:val="22"/>
          <w:szCs w:val="22"/>
        </w:rPr>
        <w:lastRenderedPageBreak/>
        <w:t xml:space="preserve">11. Obciążenie pracą studenta </w:t>
      </w:r>
      <w:r w:rsidRPr="00DF55E9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85"/>
        <w:gridCol w:w="7"/>
      </w:tblGrid>
      <w:tr w:rsidRPr="00DF55E9" w:rsidR="009C3BD5" w:rsidTr="000478AF" w14:paraId="6D543861" w14:textId="77777777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:rsidRPr="00DF55E9" w:rsidR="009C3BD5" w:rsidP="0063787D" w:rsidRDefault="009C3BD5" w14:paraId="69534999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:rsidRPr="00DF55E9" w:rsidR="009C3BD5" w:rsidP="0063787D" w:rsidRDefault="009C3BD5" w14:paraId="3B3B4F0B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Pr="00DF55E9" w:rsidR="009C3BD5" w:rsidTr="000478AF" w14:paraId="02C42AB8" w14:textId="77777777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:rsidRPr="00DF55E9" w:rsidR="009C3BD5" w:rsidP="0063787D" w:rsidRDefault="009C3BD5" w14:paraId="5303C3D8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:rsidRPr="00DF55E9" w:rsidR="009C3BD5" w:rsidP="0063787D" w:rsidRDefault="009C3BD5" w14:paraId="527D10CE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</w:tcPr>
          <w:p w:rsidRPr="00DF55E9" w:rsidR="009C3BD5" w:rsidP="0063787D" w:rsidRDefault="009C3BD5" w14:paraId="22FA98C9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Pr="00DF55E9" w:rsidR="009C3BD5" w:rsidTr="000478AF" w14:paraId="47876A93" w14:textId="77777777">
        <w:trPr>
          <w:trHeight w:val="449"/>
          <w:jc w:val="center"/>
        </w:trPr>
        <w:tc>
          <w:tcPr>
            <w:tcW w:w="9896" w:type="dxa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:rsidRPr="00DF55E9" w:rsidR="009C3BD5" w:rsidP="0063787D" w:rsidRDefault="009C3BD5" w14:paraId="3AA78433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Godziny kontaktowe studenta (w ramach zajęć):</w:t>
            </w:r>
          </w:p>
        </w:tc>
      </w:tr>
      <w:tr w:rsidRPr="00DF55E9" w:rsidR="009C3BD5" w:rsidTr="000478AF" w14:paraId="12D92F51" w14:textId="77777777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F55E9" w:rsidR="009C3BD5" w:rsidP="0063787D" w:rsidRDefault="009C3BD5" w14:paraId="31107646" w14:textId="77777777">
            <w:pPr>
              <w:spacing w:before="20" w:after="20" w:line="240" w:lineRule="auto"/>
              <w:rPr>
                <w:rFonts w:ascii="Cambria" w:hAnsi="Cambria" w:cs="Times New Roman"/>
                <w:b/>
                <w:iCs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liczba godzin pracy studenta z bezpośrednim udziałem nauczycieli akademickich lub innych osób prowadzących zajęcia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F55E9" w:rsidR="009C3BD5" w:rsidP="0063787D" w:rsidRDefault="009C3BD5" w14:paraId="5F963258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DF55E9">
              <w:rPr>
                <w:rFonts w:ascii="Cambria" w:hAnsi="Cambria" w:cs="Times New Roman"/>
                <w:b/>
                <w:iCs/>
              </w:rPr>
              <w:t>480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F55E9" w:rsidR="009C3BD5" w:rsidP="0063787D" w:rsidRDefault="009C3BD5" w14:paraId="20164EC9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DF55E9">
              <w:rPr>
                <w:rFonts w:ascii="Cambria" w:hAnsi="Cambria" w:cs="Times New Roman"/>
                <w:b/>
                <w:iCs/>
              </w:rPr>
              <w:t>480</w:t>
            </w:r>
          </w:p>
        </w:tc>
      </w:tr>
      <w:tr w:rsidRPr="00DF55E9" w:rsidR="009C3BD5" w:rsidTr="000478AF" w14:paraId="5A03BFA3" w14:textId="77777777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:rsidRPr="00DF55E9" w:rsidR="009C3BD5" w:rsidP="0063787D" w:rsidRDefault="009C3BD5" w14:paraId="30F8F60B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DF55E9">
              <w:rPr>
                <w:rFonts w:ascii="Cambria" w:hAnsi="Cambria" w:cs="Times New Roman"/>
                <w:b/>
                <w:iCs/>
              </w:rPr>
              <w:t>Praca własna studenta (indywidualna praca studenta związana z zajęciami):</w:t>
            </w:r>
          </w:p>
        </w:tc>
      </w:tr>
      <w:tr w:rsidRPr="00DF55E9" w:rsidR="00180558" w:rsidTr="000478AF" w14:paraId="724A7AC7" w14:textId="77777777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180558" w:rsidP="00180558" w:rsidRDefault="00180558" w14:paraId="5CDBC088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Przygotowanie wymaganej dokumentacji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DF55E9" w:rsidR="00180558" w:rsidP="00180558" w:rsidRDefault="00180558" w14:paraId="757605F5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DF55E9" w:rsidR="00180558" w:rsidP="00180558" w:rsidRDefault="00180558" w14:paraId="4BCF7F11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Pr="00DF55E9" w:rsidR="00180558" w:rsidTr="000478AF" w14:paraId="036EEEDC" w14:textId="77777777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180558" w:rsidP="00865FF0" w:rsidRDefault="00180558" w14:paraId="2E5508B3" w14:textId="77777777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DF55E9" w:rsidR="00180558" w:rsidP="00180558" w:rsidRDefault="00180558" w14:paraId="0F3B7DCB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500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DF55E9" w:rsidR="00180558" w:rsidP="00180558" w:rsidRDefault="00180558" w14:paraId="78558226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500</w:t>
            </w:r>
          </w:p>
        </w:tc>
      </w:tr>
      <w:tr w:rsidRPr="00DF55E9" w:rsidR="00180558" w:rsidTr="000478AF" w14:paraId="3F44128E" w14:textId="77777777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180558" w:rsidP="00180558" w:rsidRDefault="00180558" w14:paraId="51CE158F" w14:textId="77777777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DF55E9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DF55E9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DF55E9" w:rsidR="00180558" w:rsidP="00180558" w:rsidRDefault="00180558" w14:paraId="6A1DEC28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DF55E9" w:rsidR="00180558" w:rsidP="00180558" w:rsidRDefault="00180558" w14:paraId="18F9B93D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20</w:t>
            </w:r>
          </w:p>
        </w:tc>
      </w:tr>
    </w:tbl>
    <w:p w:rsidRPr="00DF55E9" w:rsidR="009C3BD5" w:rsidP="002344B5" w:rsidRDefault="009C3BD5" w14:paraId="3188B0AC" w14:textId="7777777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DF55E9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Pr="00DF55E9" w:rsidR="009C3BD5" w:rsidTr="000478AF" w14:paraId="39FC0184" w14:textId="77777777">
        <w:trPr>
          <w:jc w:val="center"/>
        </w:trPr>
        <w:tc>
          <w:tcPr>
            <w:tcW w:w="9889" w:type="dxa"/>
            <w:shd w:val="clear" w:color="auto" w:fill="auto"/>
          </w:tcPr>
          <w:p w:rsidRPr="00DF55E9" w:rsidR="009C3BD5" w:rsidP="002030AE" w:rsidRDefault="009C3BD5" w14:paraId="63EE7D37" w14:textId="7777777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Pr="00DF55E9" w:rsidR="009C3BD5" w:rsidP="005C6AD8" w:rsidRDefault="009C3BD5" w14:paraId="4F4692CD" w14:textId="7777777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1.</w:t>
            </w:r>
          </w:p>
          <w:p w:rsidRPr="00DF55E9" w:rsidR="009C3BD5" w:rsidP="005C6AD8" w:rsidRDefault="009C3BD5" w14:paraId="617AAAEC" w14:textId="7777777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2.</w:t>
            </w:r>
          </w:p>
        </w:tc>
      </w:tr>
      <w:tr w:rsidRPr="00DF55E9" w:rsidR="009C3BD5" w:rsidTr="000478AF" w14:paraId="5AEE61D2" w14:textId="77777777">
        <w:trPr>
          <w:jc w:val="center"/>
        </w:trPr>
        <w:tc>
          <w:tcPr>
            <w:tcW w:w="9889" w:type="dxa"/>
            <w:shd w:val="clear" w:color="auto" w:fill="auto"/>
          </w:tcPr>
          <w:p w:rsidRPr="00DF55E9" w:rsidR="009C3BD5" w:rsidP="002030AE" w:rsidRDefault="009C3BD5" w14:paraId="13D3005E" w14:textId="77777777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Pr="00DF55E9" w:rsidR="009C3BD5" w:rsidP="005C6AD8" w:rsidRDefault="009C3BD5" w14:paraId="20C1E0B4" w14:textId="77777777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1.</w:t>
            </w:r>
          </w:p>
          <w:p w:rsidRPr="00DF55E9" w:rsidR="009C3BD5" w:rsidP="005C6AD8" w:rsidRDefault="009C3BD5" w14:paraId="48D628F7" w14:textId="77777777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2.</w:t>
            </w:r>
          </w:p>
        </w:tc>
      </w:tr>
    </w:tbl>
    <w:p w:rsidRPr="00DF55E9" w:rsidR="009C3BD5" w:rsidP="002344B5" w:rsidRDefault="009C3BD5" w14:paraId="062BAA2E" w14:textId="7777777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DF55E9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Pr="00DF55E9" w:rsidR="009C3BD5" w:rsidTr="000478AF" w14:paraId="27A8E872" w14:textId="77777777">
        <w:trPr>
          <w:jc w:val="center"/>
        </w:trPr>
        <w:tc>
          <w:tcPr>
            <w:tcW w:w="3846" w:type="dxa"/>
            <w:shd w:val="clear" w:color="auto" w:fill="auto"/>
          </w:tcPr>
          <w:p w:rsidRPr="00DF55E9" w:rsidR="009C3BD5" w:rsidP="00C26445" w:rsidRDefault="009C3BD5" w14:paraId="542C67F9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  <w:shd w:val="clear" w:color="auto" w:fill="auto"/>
          </w:tcPr>
          <w:p w:rsidRPr="00DF55E9" w:rsidR="009C3BD5" w:rsidP="00C26445" w:rsidRDefault="009C3BD5" w14:paraId="469D9D50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dr Andrzej Kuciński</w:t>
            </w:r>
          </w:p>
        </w:tc>
      </w:tr>
      <w:tr w:rsidRPr="00DF55E9" w:rsidR="009C3BD5" w:rsidTr="000478AF" w14:paraId="62C6CA3A" w14:textId="77777777">
        <w:trPr>
          <w:jc w:val="center"/>
        </w:trPr>
        <w:tc>
          <w:tcPr>
            <w:tcW w:w="3846" w:type="dxa"/>
            <w:shd w:val="clear" w:color="auto" w:fill="auto"/>
          </w:tcPr>
          <w:p w:rsidRPr="00DF55E9" w:rsidR="009C3BD5" w:rsidP="00C26445" w:rsidRDefault="009C3BD5" w14:paraId="15EA23D9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  <w:shd w:val="clear" w:color="auto" w:fill="auto"/>
          </w:tcPr>
          <w:p w:rsidRPr="00DF55E9" w:rsidR="009C3BD5" w:rsidP="00C26445" w:rsidRDefault="0063787D" w14:paraId="526E0BC8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>0</w:t>
            </w:r>
            <w:r>
              <w:rPr>
                <w:rFonts w:ascii="Cambria" w:hAnsi="Cambria" w:cs="Times New Roman"/>
                <w:sz w:val="20"/>
                <w:szCs w:val="20"/>
              </w:rPr>
              <w:t>.06</w:t>
            </w:r>
            <w:r w:rsidRPr="00DF55E9" w:rsidR="009C3BD5">
              <w:rPr>
                <w:rFonts w:ascii="Cambria" w:hAnsi="Cambria" w:cs="Times New Roman"/>
                <w:sz w:val="20"/>
                <w:szCs w:val="20"/>
              </w:rPr>
              <w:t>.2024</w:t>
            </w:r>
          </w:p>
        </w:tc>
      </w:tr>
      <w:tr w:rsidRPr="00DF55E9" w:rsidR="009C3BD5" w:rsidTr="000478AF" w14:paraId="777D2769" w14:textId="77777777">
        <w:trPr>
          <w:jc w:val="center"/>
        </w:trPr>
        <w:tc>
          <w:tcPr>
            <w:tcW w:w="3846" w:type="dxa"/>
            <w:shd w:val="clear" w:color="auto" w:fill="auto"/>
          </w:tcPr>
          <w:p w:rsidRPr="00DF55E9" w:rsidR="009C3BD5" w:rsidP="00C26445" w:rsidRDefault="009C3BD5" w14:paraId="7F48F35A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  <w:shd w:val="clear" w:color="auto" w:fill="auto"/>
          </w:tcPr>
          <w:p w:rsidRPr="00DF55E9" w:rsidR="009C3BD5" w:rsidP="00C26445" w:rsidRDefault="009C3BD5" w14:paraId="2CACAD32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akucinski@ajp.edu.pl</w:t>
            </w:r>
          </w:p>
        </w:tc>
      </w:tr>
      <w:tr w:rsidRPr="00DF55E9" w:rsidR="009C3BD5" w:rsidTr="000478AF" w14:paraId="43989E68" w14:textId="77777777">
        <w:trPr>
          <w:jc w:val="center"/>
        </w:trPr>
        <w:tc>
          <w:tcPr>
            <w:tcW w:w="3846" w:type="dxa"/>
            <w:tcBorders>
              <w:bottom w:val="single" w:color="000000" w:sz="4" w:space="0"/>
            </w:tcBorders>
            <w:shd w:val="clear" w:color="auto" w:fill="auto"/>
          </w:tcPr>
          <w:p w:rsidRPr="00DF55E9" w:rsidR="009C3BD5" w:rsidP="005C6AD8" w:rsidRDefault="009C3BD5" w14:paraId="175DD597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podpis</w:t>
            </w:r>
          </w:p>
        </w:tc>
        <w:tc>
          <w:tcPr>
            <w:tcW w:w="6043" w:type="dxa"/>
            <w:tcBorders>
              <w:bottom w:val="single" w:color="000000" w:sz="4" w:space="0"/>
            </w:tcBorders>
            <w:shd w:val="clear" w:color="auto" w:fill="auto"/>
          </w:tcPr>
          <w:p w:rsidRPr="00DF55E9" w:rsidR="009C3BD5" w:rsidP="005C6AD8" w:rsidRDefault="009C3BD5" w14:paraId="05D7D1CF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Pr="00DF55E9" w:rsidR="009C3BD5" w:rsidP="00E04345" w:rsidRDefault="009C3BD5" w14:paraId="5101DC10" w14:textId="77777777">
      <w:pPr>
        <w:spacing w:before="240" w:after="240"/>
        <w:rPr>
          <w:rFonts w:ascii="Cambria" w:hAnsi="Cambria"/>
          <w:vanish/>
        </w:rPr>
      </w:pPr>
    </w:p>
    <w:p w:rsidR="0063787D" w:rsidP="00E04345" w:rsidRDefault="0063787D" w14:paraId="4F643B50" w14:textId="77777777">
      <w:pPr>
        <w:spacing w:before="240" w:after="240" w:line="240" w:lineRule="auto"/>
        <w:rPr>
          <w:rFonts w:ascii="Cambria" w:hAnsi="Cambria" w:cs="Times New Roman"/>
          <w:b/>
          <w:bCs/>
          <w:spacing w:val="40"/>
          <w:sz w:val="28"/>
          <w:szCs w:val="28"/>
        </w:rPr>
      </w:pPr>
    </w:p>
    <w:p w:rsidR="00865FF0" w:rsidRDefault="00865FF0" w14:paraId="53443C4F" w14:textId="77777777">
      <w:r>
        <w:br w:type="page"/>
      </w:r>
    </w:p>
    <w:tbl>
      <w:tblPr>
        <w:tblpPr w:leftFromText="141" w:rightFromText="141" w:vertAnchor="page" w:horzAnchor="margin" w:tblpY="1846"/>
        <w:tblW w:w="988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Pr="00DF55E9" w:rsidR="0063787D" w:rsidTr="001D6762" w14:paraId="1B2881EE" w14:textId="77777777">
        <w:trPr>
          <w:trHeight w:val="269"/>
        </w:trPr>
        <w:tc>
          <w:tcPr>
            <w:tcW w:w="1968" w:type="dxa"/>
            <w:vMerge w:val="restart"/>
            <w:shd w:val="clear" w:color="auto" w:fill="auto"/>
          </w:tcPr>
          <w:p w:rsidRPr="00DF55E9" w:rsidR="0063787D" w:rsidP="001D6762" w:rsidRDefault="00861B21" w14:paraId="7BCA9124" w14:textId="5A00D5C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865FF0">
              <w:rPr>
                <w:rFonts w:ascii="Cambria" w:hAnsi="Cambria"/>
                <w:noProof/>
              </w:rPr>
              <w:lastRenderedPageBreak/>
              <w:drawing>
                <wp:inline distT="0" distB="0" distL="0" distR="0" wp14:anchorId="05A33D94" wp14:editId="50E771AD">
                  <wp:extent cx="1066800" cy="1066800"/>
                  <wp:effectExtent l="0" t="0" r="0" b="0"/>
                  <wp:docPr id="6" name="Obraz 7" descr="Obraz zawierający godło, symbol, logo, krąg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7" descr="Obraz zawierający godło, symbol, logo, krąg&#10;&#10;Opis wygenerowany automatyczn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63787D" w:rsidP="001D6762" w:rsidRDefault="0063787D" w14:paraId="252F083E" w14:textId="7777777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F55E9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63787D" w:rsidP="001D6762" w:rsidRDefault="0063787D" w14:paraId="185BF73C" w14:textId="77777777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4"/>
                <w:szCs w:val="24"/>
              </w:rPr>
              <w:t>Ekonomiczny</w:t>
            </w:r>
          </w:p>
        </w:tc>
      </w:tr>
      <w:tr w:rsidRPr="00DF55E9" w:rsidR="0063787D" w:rsidTr="001D6762" w14:paraId="473DBF3A" w14:textId="77777777">
        <w:trPr>
          <w:trHeight w:val="275"/>
        </w:trPr>
        <w:tc>
          <w:tcPr>
            <w:tcW w:w="1968" w:type="dxa"/>
            <w:vMerge/>
            <w:shd w:val="clear" w:color="auto" w:fill="auto"/>
          </w:tcPr>
          <w:p w:rsidRPr="00DF55E9" w:rsidR="0063787D" w:rsidP="001D6762" w:rsidRDefault="0063787D" w14:paraId="7C0D45B9" w14:textId="7777777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63787D" w:rsidP="001D6762" w:rsidRDefault="0063787D" w14:paraId="2438C83D" w14:textId="7777777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F55E9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63787D" w:rsidP="001D6762" w:rsidRDefault="0063787D" w14:paraId="316693B8" w14:textId="77777777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4"/>
                <w:szCs w:val="24"/>
              </w:rPr>
              <w:t>Finanse i rachunkowość</w:t>
            </w:r>
          </w:p>
        </w:tc>
      </w:tr>
      <w:tr w:rsidRPr="00DF55E9" w:rsidR="0063787D" w:rsidTr="001D6762" w14:paraId="4DD3DDD5" w14:textId="77777777">
        <w:trPr>
          <w:trHeight w:val="139"/>
        </w:trPr>
        <w:tc>
          <w:tcPr>
            <w:tcW w:w="1968" w:type="dxa"/>
            <w:vMerge/>
            <w:tcBorders>
              <w:bottom w:val="single" w:color="000000" w:sz="4" w:space="0"/>
            </w:tcBorders>
            <w:shd w:val="clear" w:color="auto" w:fill="auto"/>
          </w:tcPr>
          <w:p w:rsidRPr="00DF55E9" w:rsidR="0063787D" w:rsidP="001D6762" w:rsidRDefault="0063787D" w14:paraId="26DDF58E" w14:textId="7777777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63787D" w:rsidP="001D6762" w:rsidRDefault="0063787D" w14:paraId="2C220820" w14:textId="7777777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F55E9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63787D" w:rsidP="001D6762" w:rsidRDefault="0063787D" w14:paraId="309E8EAA" w14:textId="77777777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18"/>
                <w:szCs w:val="18"/>
              </w:rPr>
              <w:t>pierwszego stopnia</w:t>
            </w:r>
          </w:p>
        </w:tc>
      </w:tr>
      <w:tr w:rsidRPr="00DF55E9" w:rsidR="0063787D" w:rsidTr="001D6762" w14:paraId="344E7EAD" w14:textId="77777777">
        <w:trPr>
          <w:trHeight w:val="139"/>
        </w:trPr>
        <w:tc>
          <w:tcPr>
            <w:tcW w:w="1968" w:type="dxa"/>
            <w:vMerge/>
            <w:tcBorders>
              <w:bottom w:val="single" w:color="000000" w:sz="4" w:space="0"/>
            </w:tcBorders>
            <w:shd w:val="clear" w:color="auto" w:fill="auto"/>
          </w:tcPr>
          <w:p w:rsidRPr="00DF55E9" w:rsidR="0063787D" w:rsidP="001D6762" w:rsidRDefault="0063787D" w14:paraId="53F2188F" w14:textId="7777777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63787D" w:rsidP="001D6762" w:rsidRDefault="0063787D" w14:paraId="09A4FA2C" w14:textId="7777777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DF55E9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63787D" w:rsidP="001D6762" w:rsidRDefault="0063787D" w14:paraId="191E23C2" w14:textId="77777777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Pr="00DF55E9" w:rsidR="0063787D" w:rsidTr="001D6762" w14:paraId="79A1D762" w14:textId="77777777">
        <w:trPr>
          <w:trHeight w:val="139"/>
        </w:trPr>
        <w:tc>
          <w:tcPr>
            <w:tcW w:w="1968" w:type="dxa"/>
            <w:vMerge/>
            <w:shd w:val="clear" w:color="auto" w:fill="auto"/>
          </w:tcPr>
          <w:p w:rsidRPr="00DF55E9" w:rsidR="0063787D" w:rsidP="001D6762" w:rsidRDefault="0063787D" w14:paraId="425E8B57" w14:textId="7777777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:rsidRPr="00DF55E9" w:rsidR="0063787D" w:rsidP="001D6762" w:rsidRDefault="0063787D" w14:paraId="40144FF0" w14:textId="7777777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F55E9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5103" w:type="dxa"/>
            <w:gridSpan w:val="2"/>
            <w:shd w:val="clear" w:color="auto" w:fill="auto"/>
            <w:vAlign w:val="center"/>
          </w:tcPr>
          <w:p w:rsidRPr="00DF55E9" w:rsidR="0063787D" w:rsidP="001D6762" w:rsidRDefault="0063787D" w14:paraId="664B8107" w14:textId="77777777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Pr="00DF55E9" w:rsidR="0063787D" w:rsidTr="001D6762" w14:paraId="295B2286" w14:textId="77777777">
        <w:trPr>
          <w:trHeight w:val="139"/>
        </w:trPr>
        <w:tc>
          <w:tcPr>
            <w:tcW w:w="5070" w:type="dxa"/>
            <w:gridSpan w:val="3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63787D" w:rsidP="001D6762" w:rsidRDefault="0063787D" w14:paraId="50D0D5BE" w14:textId="7777777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F55E9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63787D" w:rsidP="001D6762" w:rsidRDefault="0063787D" w14:paraId="76A4BFB3" w14:textId="77777777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</w:tr>
    </w:tbl>
    <w:p w:rsidRPr="00DF55E9" w:rsidR="009C3BD5" w:rsidP="009A55D7" w:rsidRDefault="009C3BD5" w14:paraId="2848491F" w14:textId="77777777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DF55E9">
        <w:rPr>
          <w:rFonts w:ascii="Cambria" w:hAnsi="Cambria" w:cs="Times New Roman"/>
          <w:b/>
          <w:bCs/>
          <w:spacing w:val="40"/>
          <w:sz w:val="28"/>
          <w:szCs w:val="28"/>
        </w:rPr>
        <w:t>KARTA ZAJĘĆ</w:t>
      </w:r>
    </w:p>
    <w:p w:rsidRPr="00DF55E9" w:rsidR="009C3BD5" w:rsidP="009A55D7" w:rsidRDefault="009C3BD5" w14:paraId="7829E6F3" w14:textId="7777777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DF55E9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Pr="00DF55E9" w:rsidR="009C3BD5" w:rsidTr="006C4168" w14:paraId="18AEA12E" w14:textId="77777777">
        <w:trPr>
          <w:trHeight w:val="328"/>
        </w:trPr>
        <w:tc>
          <w:tcPr>
            <w:tcW w:w="4219" w:type="dxa"/>
            <w:vAlign w:val="center"/>
          </w:tcPr>
          <w:p w:rsidRPr="00DF55E9" w:rsidR="009C3BD5" w:rsidP="008F3B1E" w:rsidRDefault="009C3BD5" w14:paraId="7A8DFD6C" w14:textId="77777777">
            <w:pPr>
              <w:pStyle w:val="akarta"/>
            </w:pPr>
            <w:r w:rsidRPr="00DF55E9">
              <w:t>Nazwa zajęć</w:t>
            </w:r>
          </w:p>
        </w:tc>
        <w:tc>
          <w:tcPr>
            <w:tcW w:w="5670" w:type="dxa"/>
            <w:vAlign w:val="center"/>
          </w:tcPr>
          <w:p w:rsidRPr="00DF55E9" w:rsidR="009C3BD5" w:rsidP="008F3B1E" w:rsidRDefault="009C3BD5" w14:paraId="34400FE5" w14:textId="77777777">
            <w:pPr>
              <w:pStyle w:val="akarta"/>
            </w:pPr>
            <w:r w:rsidRPr="00DF55E9">
              <w:t>Praktyki zawodowe</w:t>
            </w:r>
          </w:p>
        </w:tc>
      </w:tr>
      <w:tr w:rsidRPr="00DF55E9" w:rsidR="009C3BD5" w:rsidTr="006C4168" w14:paraId="6829BA58" w14:textId="77777777">
        <w:tc>
          <w:tcPr>
            <w:tcW w:w="4219" w:type="dxa"/>
            <w:vAlign w:val="center"/>
          </w:tcPr>
          <w:p w:rsidRPr="00DF55E9" w:rsidR="009C3BD5" w:rsidP="008F3B1E" w:rsidRDefault="009C3BD5" w14:paraId="7E6A2525" w14:textId="77777777">
            <w:pPr>
              <w:pStyle w:val="akarta"/>
            </w:pPr>
            <w:r w:rsidRPr="00DF55E9">
              <w:t>Punkty ECTS</w:t>
            </w:r>
          </w:p>
        </w:tc>
        <w:tc>
          <w:tcPr>
            <w:tcW w:w="5670" w:type="dxa"/>
            <w:vAlign w:val="center"/>
          </w:tcPr>
          <w:p w:rsidRPr="00DF55E9" w:rsidR="009C3BD5" w:rsidP="008F3B1E" w:rsidRDefault="009C3BD5" w14:paraId="491FE890" w14:textId="77777777">
            <w:pPr>
              <w:pStyle w:val="akarta"/>
            </w:pPr>
            <w:r w:rsidRPr="00DF55E9">
              <w:t>20</w:t>
            </w:r>
          </w:p>
        </w:tc>
      </w:tr>
      <w:tr w:rsidRPr="00DF55E9" w:rsidR="009C3BD5" w:rsidTr="006C4168" w14:paraId="2422CDB8" w14:textId="77777777">
        <w:tc>
          <w:tcPr>
            <w:tcW w:w="4219" w:type="dxa"/>
            <w:vAlign w:val="center"/>
          </w:tcPr>
          <w:p w:rsidRPr="00DF55E9" w:rsidR="009C3BD5" w:rsidP="008F3B1E" w:rsidRDefault="009C3BD5" w14:paraId="23DEC099" w14:textId="77777777">
            <w:pPr>
              <w:pStyle w:val="akarta"/>
            </w:pPr>
            <w:r w:rsidRPr="00DF55E9">
              <w:t>Rodzaj zajęć</w:t>
            </w:r>
          </w:p>
        </w:tc>
        <w:tc>
          <w:tcPr>
            <w:tcW w:w="5670" w:type="dxa"/>
            <w:vAlign w:val="center"/>
          </w:tcPr>
          <w:p w:rsidRPr="00DF55E9" w:rsidR="009C3BD5" w:rsidP="008F3B1E" w:rsidRDefault="009C3BD5" w14:paraId="338F8660" w14:textId="77777777">
            <w:pPr>
              <w:pStyle w:val="akarta"/>
            </w:pPr>
            <w:r w:rsidRPr="00DF55E9">
              <w:t>obieralny</w:t>
            </w:r>
          </w:p>
        </w:tc>
      </w:tr>
      <w:tr w:rsidRPr="00DF55E9" w:rsidR="009C3BD5" w:rsidTr="006C4168" w14:paraId="027FFB61" w14:textId="77777777">
        <w:tc>
          <w:tcPr>
            <w:tcW w:w="4219" w:type="dxa"/>
            <w:vAlign w:val="center"/>
          </w:tcPr>
          <w:p w:rsidRPr="00DF55E9" w:rsidR="009C3BD5" w:rsidP="008F3B1E" w:rsidRDefault="009C3BD5" w14:paraId="663AD233" w14:textId="77777777">
            <w:pPr>
              <w:pStyle w:val="akarta"/>
            </w:pPr>
            <w:r w:rsidRPr="00DF55E9">
              <w:t>Moduł/specjalizacja</w:t>
            </w:r>
          </w:p>
        </w:tc>
        <w:tc>
          <w:tcPr>
            <w:tcW w:w="5670" w:type="dxa"/>
            <w:vAlign w:val="center"/>
          </w:tcPr>
          <w:p w:rsidRPr="00DF55E9" w:rsidR="0063787D" w:rsidP="0063787D" w:rsidRDefault="0063787D" w14:paraId="799EDDDE" w14:textId="77777777">
            <w:pPr>
              <w:pStyle w:val="akarta"/>
            </w:pPr>
            <w:r w:rsidRPr="00DF55E9">
              <w:t xml:space="preserve">Moduł D. </w:t>
            </w:r>
            <w:r>
              <w:t>K</w:t>
            </w:r>
            <w:r w:rsidRPr="00DF55E9">
              <w:t xml:space="preserve">arty </w:t>
            </w:r>
            <w:r>
              <w:t>przedmiotu</w:t>
            </w:r>
            <w:r w:rsidRPr="00DF55E9">
              <w:t xml:space="preserve"> Dyplomowanie i praktyka</w:t>
            </w:r>
          </w:p>
          <w:p w:rsidRPr="00DF55E9" w:rsidR="009C3BD5" w:rsidP="0063787D" w:rsidRDefault="00180558" w14:paraId="5EB28AB4" w14:textId="77777777">
            <w:pPr>
              <w:pStyle w:val="akarta"/>
            </w:pPr>
            <w:r>
              <w:t>Rachunkowość i audyt finansowy</w:t>
            </w:r>
          </w:p>
        </w:tc>
      </w:tr>
      <w:tr w:rsidRPr="00DF55E9" w:rsidR="009C3BD5" w:rsidTr="006C4168" w14:paraId="4C55E561" w14:textId="77777777">
        <w:tc>
          <w:tcPr>
            <w:tcW w:w="4219" w:type="dxa"/>
            <w:vAlign w:val="center"/>
          </w:tcPr>
          <w:p w:rsidRPr="00DF55E9" w:rsidR="009C3BD5" w:rsidP="008F3B1E" w:rsidRDefault="009C3BD5" w14:paraId="02DB5F81" w14:textId="77777777">
            <w:pPr>
              <w:pStyle w:val="akarta"/>
            </w:pPr>
            <w:r w:rsidRPr="00DF55E9">
              <w:t>Język, w którym prowadzone są zajęcia</w:t>
            </w:r>
          </w:p>
        </w:tc>
        <w:tc>
          <w:tcPr>
            <w:tcW w:w="5670" w:type="dxa"/>
            <w:vAlign w:val="center"/>
          </w:tcPr>
          <w:p w:rsidRPr="00DF55E9" w:rsidR="009C3BD5" w:rsidP="008F3B1E" w:rsidRDefault="009C3BD5" w14:paraId="34EB923C" w14:textId="77777777">
            <w:pPr>
              <w:pStyle w:val="akarta"/>
            </w:pPr>
            <w:r w:rsidRPr="00DF55E9">
              <w:t>polski</w:t>
            </w:r>
          </w:p>
        </w:tc>
      </w:tr>
      <w:tr w:rsidRPr="00DF55E9" w:rsidR="009C3BD5" w:rsidTr="006C4168" w14:paraId="3180AD0E" w14:textId="77777777">
        <w:tc>
          <w:tcPr>
            <w:tcW w:w="4219" w:type="dxa"/>
            <w:vAlign w:val="center"/>
          </w:tcPr>
          <w:p w:rsidRPr="00DF55E9" w:rsidR="009C3BD5" w:rsidP="008F3B1E" w:rsidRDefault="009C3BD5" w14:paraId="164D876B" w14:textId="77777777">
            <w:pPr>
              <w:pStyle w:val="akarta"/>
            </w:pPr>
            <w:r w:rsidRPr="00DF55E9">
              <w:t>Rok studiów</w:t>
            </w:r>
          </w:p>
        </w:tc>
        <w:tc>
          <w:tcPr>
            <w:tcW w:w="5670" w:type="dxa"/>
            <w:vAlign w:val="center"/>
          </w:tcPr>
          <w:p w:rsidRPr="00DF55E9" w:rsidR="009C3BD5" w:rsidP="008F3B1E" w:rsidRDefault="009C3BD5" w14:paraId="3750CACB" w14:textId="77777777">
            <w:pPr>
              <w:pStyle w:val="akarta"/>
            </w:pPr>
            <w:r w:rsidRPr="00DF55E9">
              <w:t>III</w:t>
            </w:r>
          </w:p>
        </w:tc>
      </w:tr>
      <w:tr w:rsidRPr="00DF55E9" w:rsidR="009C3BD5" w:rsidTr="006C4168" w14:paraId="6A029054" w14:textId="77777777">
        <w:tc>
          <w:tcPr>
            <w:tcW w:w="4219" w:type="dxa"/>
            <w:vAlign w:val="center"/>
          </w:tcPr>
          <w:p w:rsidRPr="00DF55E9" w:rsidR="009C3BD5" w:rsidP="008F3B1E" w:rsidRDefault="009C3BD5" w14:paraId="307BCDB9" w14:textId="77777777">
            <w:pPr>
              <w:pStyle w:val="akarta"/>
            </w:pPr>
            <w:r w:rsidRPr="00DF55E9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:rsidRPr="00DF55E9" w:rsidR="009C3BD5" w:rsidP="008F3B1E" w:rsidRDefault="009C3BD5" w14:paraId="189011AB" w14:textId="77777777">
            <w:pPr>
              <w:pStyle w:val="akarta"/>
            </w:pPr>
            <w:r w:rsidRPr="00DF55E9">
              <w:t>dr Andrzej Kuciński</w:t>
            </w:r>
          </w:p>
        </w:tc>
      </w:tr>
    </w:tbl>
    <w:p w:rsidRPr="00DF55E9" w:rsidR="009C3BD5" w:rsidP="009A55D7" w:rsidRDefault="009C3BD5" w14:paraId="7F67E418" w14:textId="7777777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DF55E9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362"/>
        <w:gridCol w:w="3037"/>
        <w:gridCol w:w="2109"/>
        <w:gridCol w:w="2381"/>
      </w:tblGrid>
      <w:tr w:rsidRPr="00DF55E9" w:rsidR="00865FF0" w:rsidTr="00865FF0" w14:paraId="38D0A22E" w14:textId="77777777">
        <w:tc>
          <w:tcPr>
            <w:tcW w:w="2362" w:type="dxa"/>
            <w:shd w:val="clear" w:color="auto" w:fill="auto"/>
            <w:vAlign w:val="center"/>
          </w:tcPr>
          <w:p w:rsidRPr="00DF55E9" w:rsidR="00865FF0" w:rsidP="00865FF0" w:rsidRDefault="00865FF0" w14:paraId="4FA6570B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037" w:type="dxa"/>
            <w:shd w:val="clear" w:color="auto" w:fill="auto"/>
            <w:vAlign w:val="center"/>
          </w:tcPr>
          <w:p w:rsidR="00865FF0" w:rsidP="00865FF0" w:rsidRDefault="00865FF0" w14:paraId="3B66113F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Liczba godzin</w:t>
            </w:r>
          </w:p>
          <w:p w:rsidRPr="00DF55E9" w:rsidR="00865FF0" w:rsidP="00865FF0" w:rsidRDefault="00865FF0" w14:paraId="55B065F7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>
              <w:rPr>
                <w:rFonts w:ascii="Cambria" w:hAnsi="Cambria" w:cs="Times New Roman"/>
                <w:b/>
                <w:bCs/>
              </w:rPr>
              <w:t>stacjonarne/niestacjonarne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Pr="00DF55E9" w:rsidR="00865FF0" w:rsidP="00865FF0" w:rsidRDefault="00865FF0" w14:paraId="6B44AAE4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381" w:type="dxa"/>
            <w:shd w:val="clear" w:color="auto" w:fill="auto"/>
            <w:vAlign w:val="center"/>
          </w:tcPr>
          <w:p w:rsidRPr="00DF55E9" w:rsidR="00865FF0" w:rsidP="00865FF0" w:rsidRDefault="00865FF0" w14:paraId="445CD7D3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DF55E9">
              <w:rPr>
                <w:rFonts w:ascii="Cambria" w:hAnsi="Cambria" w:cs="Times New Roman"/>
              </w:rPr>
              <w:t>(zgodnie z programem studiów)</w:t>
            </w:r>
          </w:p>
        </w:tc>
      </w:tr>
      <w:tr w:rsidRPr="00DF55E9" w:rsidR="00865FF0" w:rsidTr="00865FF0" w14:paraId="610B65B3" w14:textId="77777777">
        <w:tc>
          <w:tcPr>
            <w:tcW w:w="2362" w:type="dxa"/>
            <w:shd w:val="clear" w:color="auto" w:fill="auto"/>
          </w:tcPr>
          <w:p w:rsidRPr="00DF55E9" w:rsidR="00865FF0" w:rsidP="00865FF0" w:rsidRDefault="00865FF0" w14:paraId="1A917BE8" w14:textId="77777777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</w:rPr>
              <w:t>praktyka</w:t>
            </w:r>
          </w:p>
        </w:tc>
        <w:tc>
          <w:tcPr>
            <w:tcW w:w="3037" w:type="dxa"/>
            <w:shd w:val="clear" w:color="auto" w:fill="auto"/>
            <w:vAlign w:val="center"/>
          </w:tcPr>
          <w:p w:rsidRPr="00DF55E9" w:rsidR="00865FF0" w:rsidP="00865FF0" w:rsidRDefault="00865FF0" w14:paraId="5A4B29D4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</w:rPr>
              <w:t>480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Pr="00DF55E9" w:rsidR="00865FF0" w:rsidP="00865FF0" w:rsidRDefault="00865FF0" w14:paraId="10908CD9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</w:rPr>
              <w:t>III/5</w:t>
            </w:r>
          </w:p>
        </w:tc>
        <w:tc>
          <w:tcPr>
            <w:tcW w:w="2381" w:type="dxa"/>
            <w:shd w:val="clear" w:color="auto" w:fill="auto"/>
          </w:tcPr>
          <w:p w:rsidRPr="00DF55E9" w:rsidR="00865FF0" w:rsidP="003061C9" w:rsidRDefault="003061C9" w14:paraId="14782AB7" w14:textId="627C37C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20</w:t>
            </w:r>
          </w:p>
        </w:tc>
      </w:tr>
    </w:tbl>
    <w:p w:rsidRPr="00DF55E9" w:rsidR="009C3BD5" w:rsidP="00BC1118" w:rsidRDefault="009C3BD5" w14:paraId="0D497F36" w14:textId="77777777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DF55E9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Pr="00DF55E9" w:rsidR="009C3BD5" w:rsidTr="000478AF" w14:paraId="7DC43785" w14:textId="77777777">
        <w:trPr>
          <w:trHeight w:val="301"/>
          <w:jc w:val="center"/>
        </w:trPr>
        <w:tc>
          <w:tcPr>
            <w:tcW w:w="9898" w:type="dxa"/>
          </w:tcPr>
          <w:p w:rsidRPr="00DF55E9" w:rsidR="009C3BD5" w:rsidP="00661631" w:rsidRDefault="009C3BD5" w14:paraId="57A205C5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Wiedza i umiejętności z zakresu rachunkowości i finansów.</w:t>
            </w:r>
          </w:p>
        </w:tc>
      </w:tr>
    </w:tbl>
    <w:p w:rsidRPr="00DF55E9" w:rsidR="009C3BD5" w:rsidP="00BC1118" w:rsidRDefault="009C3BD5" w14:paraId="6B92EB2A" w14:textId="7777777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DF55E9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889"/>
      </w:tblGrid>
      <w:tr w:rsidRPr="00DF55E9" w:rsidR="009C3BD5" w:rsidTr="000478AF" w14:paraId="7DC1935C" w14:textId="77777777">
        <w:tc>
          <w:tcPr>
            <w:tcW w:w="9889" w:type="dxa"/>
            <w:shd w:val="clear" w:color="auto" w:fill="auto"/>
          </w:tcPr>
          <w:p w:rsidRPr="00DF55E9" w:rsidR="009C3BD5" w:rsidP="00C26445" w:rsidRDefault="009C3BD5" w14:paraId="7E54A237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 xml:space="preserve">C1 - </w:t>
            </w:r>
            <w:r w:rsidRPr="00DF55E9">
              <w:rPr>
                <w:rFonts w:ascii="Cambria" w:hAnsi="Cambria" w:cs="Times New Roman"/>
                <w:bCs/>
                <w:sz w:val="20"/>
                <w:szCs w:val="20"/>
              </w:rPr>
              <w:t>Zapoznanie studenta z przedmiotem działalności przedsiębiorstwa, formalno-prawnymi podstawami jego funkcjonowania, a także strukturą organizacyjną oraz dokumentacją typowych operacji gospodarczych.</w:t>
            </w:r>
          </w:p>
          <w:p w:rsidRPr="00DF55E9" w:rsidR="009C3BD5" w:rsidP="00C26445" w:rsidRDefault="009C3BD5" w14:paraId="0FE010D8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 xml:space="preserve">C2 - </w:t>
            </w:r>
            <w:r w:rsidRPr="00DF55E9">
              <w:rPr>
                <w:rFonts w:ascii="Cambria" w:hAnsi="Cambria"/>
                <w:sz w:val="20"/>
                <w:szCs w:val="20"/>
              </w:rPr>
              <w:t>Zdobycie praktycznych umiejętności dotyczących procesów księgowych, w tym z księgowaniem operacji gospodarczych, przygotowaniem sprawozdań finansowych, a także zasad planowania i przeprowadzania audytów oraz rozumienia roli rachunkowości w zarządzaniu jednostką gospodarczą</w:t>
            </w:r>
            <w:r w:rsidRPr="00DF55E9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  <w:p w:rsidRPr="00DF55E9" w:rsidR="009C3BD5" w:rsidP="005C6AD8" w:rsidRDefault="009C3BD5" w14:paraId="21F2E17F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 xml:space="preserve">C3 - </w:t>
            </w:r>
            <w:r w:rsidRPr="00DF55E9">
              <w:rPr>
                <w:rFonts w:ascii="Cambria" w:hAnsi="Cambria" w:cs="Times New Roman"/>
                <w:bCs/>
                <w:sz w:val="20"/>
                <w:szCs w:val="20"/>
              </w:rPr>
              <w:t>Kształtowania postaw przedsiębiorczych oraz pełnienie różnych ról zawodowych.</w:t>
            </w:r>
          </w:p>
        </w:tc>
      </w:tr>
    </w:tbl>
    <w:p w:rsidRPr="00DF55E9" w:rsidR="009C3BD5" w:rsidP="00B82301" w:rsidRDefault="009C3BD5" w14:paraId="063F228B" w14:textId="77777777">
      <w:pPr>
        <w:spacing w:before="60" w:after="60" w:line="240" w:lineRule="auto"/>
        <w:rPr>
          <w:rFonts w:ascii="Cambria" w:hAnsi="Cambria" w:cs="Times New Roman"/>
          <w:b/>
          <w:bCs/>
          <w:sz w:val="8"/>
          <w:szCs w:val="8"/>
        </w:rPr>
      </w:pPr>
    </w:p>
    <w:p w:rsidRPr="00DF55E9" w:rsidR="009C3BD5" w:rsidP="00BC1118" w:rsidRDefault="009C3BD5" w14:paraId="3F1CD42F" w14:textId="77777777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DF55E9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526"/>
        <w:gridCol w:w="6662"/>
        <w:gridCol w:w="1732"/>
        <w:gridCol w:w="11"/>
      </w:tblGrid>
      <w:tr w:rsidRPr="00DF55E9" w:rsidR="009C3BD5" w:rsidTr="000478AF" w14:paraId="15D92E17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9C3BD5" w:rsidP="0063787D" w:rsidRDefault="009C3BD5" w14:paraId="5004F6ED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Pr="00DF55E9" w:rsidR="009C3BD5" w:rsidP="0063787D" w:rsidRDefault="009C3BD5" w14:paraId="6981B27E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32" w:type="dxa"/>
            <w:shd w:val="clear" w:color="auto" w:fill="auto"/>
            <w:vAlign w:val="center"/>
          </w:tcPr>
          <w:p w:rsidRPr="00DF55E9" w:rsidR="009C3BD5" w:rsidP="0063787D" w:rsidRDefault="009C3BD5" w14:paraId="2FA98828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Odniesienie do efektu kierunkowego</w:t>
            </w:r>
          </w:p>
        </w:tc>
      </w:tr>
      <w:tr w:rsidRPr="00DF55E9" w:rsidR="009C3BD5" w:rsidTr="000478AF" w14:paraId="28B24D25" w14:textId="77777777">
        <w:trPr>
          <w:jc w:val="center"/>
        </w:trPr>
        <w:tc>
          <w:tcPr>
            <w:tcW w:w="9931" w:type="dxa"/>
            <w:gridSpan w:val="4"/>
            <w:shd w:val="clear" w:color="auto" w:fill="auto"/>
          </w:tcPr>
          <w:p w:rsidRPr="00DF55E9" w:rsidR="009C3BD5" w:rsidP="0063787D" w:rsidRDefault="009C3BD5" w14:paraId="47C9EDBD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Pr="00DF55E9" w:rsidR="009C3BD5" w:rsidTr="00C26445" w14:paraId="5DFA8336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9C3BD5" w:rsidP="0063787D" w:rsidRDefault="009C3BD5" w14:paraId="5B4643FB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  <w:shd w:val="clear" w:color="auto" w:fill="auto"/>
          </w:tcPr>
          <w:p w:rsidRPr="00DF55E9" w:rsidR="009C3BD5" w:rsidP="0063787D" w:rsidRDefault="009C3BD5" w14:paraId="31AACF39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Student ma wiedzę na temat prawnych aspektów funkcjonowania przedsiębiorstwa, jego formy organizacyjnej oraz zachodzących w nim procesów.</w:t>
            </w:r>
          </w:p>
        </w:tc>
        <w:tc>
          <w:tcPr>
            <w:tcW w:w="1732" w:type="dxa"/>
            <w:shd w:val="clear" w:color="auto" w:fill="auto"/>
          </w:tcPr>
          <w:p w:rsidRPr="00DF55E9" w:rsidR="009C3BD5" w:rsidP="0063787D" w:rsidRDefault="009C3BD5" w14:paraId="00DC8BC9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K_W01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K_W02</w:t>
            </w:r>
          </w:p>
          <w:p w:rsidRPr="00DF55E9" w:rsidR="009C3BD5" w:rsidP="0063787D" w:rsidRDefault="009C3BD5" w14:paraId="27EB5BD6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K_W03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K_W04</w:t>
            </w:r>
          </w:p>
          <w:p w:rsidRPr="00DF55E9" w:rsidR="009C3BD5" w:rsidP="0063787D" w:rsidRDefault="009C3BD5" w14:paraId="0B2EF4F7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K_W05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K_W10</w:t>
            </w:r>
          </w:p>
          <w:p w:rsidRPr="00DF55E9" w:rsidR="009C3BD5" w:rsidP="00865FF0" w:rsidRDefault="009C3BD5" w14:paraId="23786D01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K_W13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K_W15</w:t>
            </w:r>
          </w:p>
        </w:tc>
      </w:tr>
      <w:tr w:rsidRPr="00DF55E9" w:rsidR="009C3BD5" w:rsidTr="00C26445" w14:paraId="7C9E6D34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9C3BD5" w:rsidP="0063787D" w:rsidRDefault="009C3BD5" w14:paraId="6E888784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lastRenderedPageBreak/>
              <w:t>W_02</w:t>
            </w:r>
          </w:p>
        </w:tc>
        <w:tc>
          <w:tcPr>
            <w:tcW w:w="6662" w:type="dxa"/>
            <w:shd w:val="clear" w:color="auto" w:fill="auto"/>
          </w:tcPr>
          <w:p w:rsidRPr="00DF55E9" w:rsidR="009C3BD5" w:rsidP="0063787D" w:rsidRDefault="009C3BD5" w14:paraId="06C3D3D5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/>
                <w:sz w:val="20"/>
                <w:szCs w:val="20"/>
              </w:rPr>
              <w:t>Student ma wiedzę na temat metod pozyskiwania, przetwarzania, gromadzenia informacji finansowych oraz zna narzędzia, techniki komputerowe, systemy informatyczne związane z przepływem informacji.</w:t>
            </w:r>
          </w:p>
        </w:tc>
        <w:tc>
          <w:tcPr>
            <w:tcW w:w="1732" w:type="dxa"/>
            <w:shd w:val="clear" w:color="auto" w:fill="auto"/>
          </w:tcPr>
          <w:p w:rsidRPr="00DF55E9" w:rsidR="009C3BD5" w:rsidP="0063787D" w:rsidRDefault="009C3BD5" w14:paraId="21A2560B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K_W04</w:t>
            </w:r>
          </w:p>
          <w:p w:rsidRPr="00DF55E9" w:rsidR="009C3BD5" w:rsidP="0063787D" w:rsidRDefault="009C3BD5" w14:paraId="6BCB984B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K_W06</w:t>
            </w:r>
          </w:p>
        </w:tc>
      </w:tr>
      <w:tr w:rsidRPr="00DF55E9" w:rsidR="009C3BD5" w:rsidTr="00C26445" w14:paraId="206D025C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9C3BD5" w:rsidP="0063787D" w:rsidRDefault="009C3BD5" w14:paraId="64D05CBF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6662" w:type="dxa"/>
            <w:shd w:val="clear" w:color="auto" w:fill="auto"/>
          </w:tcPr>
          <w:p w:rsidRPr="00DF55E9" w:rsidR="009C3BD5" w:rsidP="0063787D" w:rsidRDefault="009C3BD5" w14:paraId="28830B24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/>
                <w:sz w:val="20"/>
                <w:szCs w:val="20"/>
              </w:rPr>
              <w:t>Student ma wiedzę dotyczącą rodzajów dokumentów, sprawozdań finansowych oraz wykorzystywanych przez przedsiębiorstwo programów informatycznych oraz zasad przeprowadzania audytów w jednostce.</w:t>
            </w:r>
          </w:p>
        </w:tc>
        <w:tc>
          <w:tcPr>
            <w:tcW w:w="1732" w:type="dxa"/>
            <w:shd w:val="clear" w:color="auto" w:fill="auto"/>
          </w:tcPr>
          <w:p w:rsidRPr="00DF55E9" w:rsidR="009C3BD5" w:rsidP="0063787D" w:rsidRDefault="009C3BD5" w14:paraId="464F324E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K_W01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K_W02</w:t>
            </w:r>
          </w:p>
          <w:p w:rsidRPr="00DF55E9" w:rsidR="009C3BD5" w:rsidP="0063787D" w:rsidRDefault="009C3BD5" w14:paraId="6749A616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K_W03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K_W04</w:t>
            </w:r>
          </w:p>
          <w:p w:rsidRPr="00DF55E9" w:rsidR="009C3BD5" w:rsidP="0063787D" w:rsidRDefault="009C3BD5" w14:paraId="0F758C56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K_W06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K_W07</w:t>
            </w:r>
          </w:p>
          <w:p w:rsidRPr="00DF55E9" w:rsidR="009C3BD5" w:rsidP="00865FF0" w:rsidRDefault="009C3BD5" w14:paraId="2B9579C3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K_W08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K_W11</w:t>
            </w:r>
          </w:p>
        </w:tc>
      </w:tr>
      <w:tr w:rsidRPr="00DF55E9" w:rsidR="009C3BD5" w:rsidTr="000478AF" w14:paraId="5565AC41" w14:textId="77777777">
        <w:trPr>
          <w:jc w:val="center"/>
        </w:trPr>
        <w:tc>
          <w:tcPr>
            <w:tcW w:w="9931" w:type="dxa"/>
            <w:gridSpan w:val="4"/>
            <w:shd w:val="clear" w:color="auto" w:fill="auto"/>
            <w:vAlign w:val="center"/>
          </w:tcPr>
          <w:p w:rsidRPr="00DF55E9" w:rsidR="009C3BD5" w:rsidP="0063787D" w:rsidRDefault="009C3BD5" w14:paraId="11005911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Pr="00DF55E9" w:rsidR="009C3BD5" w:rsidTr="00C26445" w14:paraId="6328FC2D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9C3BD5" w:rsidP="0063787D" w:rsidRDefault="009C3BD5" w14:paraId="388E139A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  <w:shd w:val="clear" w:color="auto" w:fill="auto"/>
          </w:tcPr>
          <w:p w:rsidRPr="00DF55E9" w:rsidR="009C3BD5" w:rsidP="0063787D" w:rsidRDefault="009C3BD5" w14:paraId="3D92DA8E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Student posiada umiejętności obserwowania oraz identyfikowania elementów organizacji rachunkowości oraz potrafi rozpoznać i ocenić operacje gospodarcze, określić zasady  ich dokumentowania i ujmowania w księgach rachunkowych.</w:t>
            </w:r>
          </w:p>
        </w:tc>
        <w:tc>
          <w:tcPr>
            <w:tcW w:w="1732" w:type="dxa"/>
            <w:shd w:val="clear" w:color="auto" w:fill="auto"/>
          </w:tcPr>
          <w:p w:rsidRPr="00DF55E9" w:rsidR="009C3BD5" w:rsidP="0063787D" w:rsidRDefault="009C3BD5" w14:paraId="45D74ABC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K_U01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K_U02</w:t>
            </w:r>
          </w:p>
          <w:p w:rsidRPr="00DF55E9" w:rsidR="009C3BD5" w:rsidP="0063787D" w:rsidRDefault="009C3BD5" w14:paraId="6F5ADD45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K_U03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K_U04</w:t>
            </w:r>
          </w:p>
          <w:p w:rsidRPr="00DF55E9" w:rsidR="009C3BD5" w:rsidP="0063787D" w:rsidRDefault="009C3BD5" w14:paraId="0BE78B24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K_U05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K_U06</w:t>
            </w:r>
          </w:p>
          <w:p w:rsidRPr="00DF55E9" w:rsidR="009C3BD5" w:rsidP="0063787D" w:rsidRDefault="009C3BD5" w14:paraId="4CD1AD48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K_U07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K_U08</w:t>
            </w:r>
          </w:p>
          <w:p w:rsidRPr="00DF55E9" w:rsidR="009C3BD5" w:rsidP="0063787D" w:rsidRDefault="009C3BD5" w14:paraId="22F18EC1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K_U09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K_U10</w:t>
            </w:r>
          </w:p>
          <w:p w:rsidRPr="00DF55E9" w:rsidR="009C3BD5" w:rsidP="0063787D" w:rsidRDefault="009C3BD5" w14:paraId="27FE55A9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K_U11</w:t>
            </w:r>
          </w:p>
        </w:tc>
      </w:tr>
      <w:tr w:rsidRPr="00DF55E9" w:rsidR="009C3BD5" w:rsidTr="00C26445" w14:paraId="25ACAC4F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9C3BD5" w:rsidP="0063787D" w:rsidRDefault="009C3BD5" w14:paraId="365F24A3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  <w:shd w:val="clear" w:color="auto" w:fill="auto"/>
          </w:tcPr>
          <w:p w:rsidRPr="00DF55E9" w:rsidR="009C3BD5" w:rsidP="0063787D" w:rsidRDefault="009C3BD5" w14:paraId="7B0D5655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Student potrafi sporządzić elementy sprawozdania finansowego, raportów finansowych, ustalić podstawę opodatkowania i wysokość zobowiązania podatkowego. Potrafi dokonać oceny przyjętych w jednostce rozwiązań w zakresie rachunkowości lub ewidencji podatkowych oraz procedur kontroli wewnętrznej. Potrafi interpretować dane finansowe pochodzące ze sprawozdań finansowych. Stosować zasady rachunkowości oraz przestrzegać etyki zawodowej księgowych i audytorów.</w:t>
            </w:r>
          </w:p>
        </w:tc>
        <w:tc>
          <w:tcPr>
            <w:tcW w:w="1732" w:type="dxa"/>
            <w:shd w:val="clear" w:color="auto" w:fill="auto"/>
          </w:tcPr>
          <w:p w:rsidRPr="00DF55E9" w:rsidR="009C3BD5" w:rsidP="0063787D" w:rsidRDefault="009C3BD5" w14:paraId="49B5E1E8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K_U01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K_U02</w:t>
            </w:r>
          </w:p>
          <w:p w:rsidRPr="00DF55E9" w:rsidR="009C3BD5" w:rsidP="0063787D" w:rsidRDefault="009C3BD5" w14:paraId="61A851D4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K_U03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K_U04</w:t>
            </w:r>
          </w:p>
          <w:p w:rsidRPr="00DF55E9" w:rsidR="009C3BD5" w:rsidP="0063787D" w:rsidRDefault="009C3BD5" w14:paraId="115815F9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K_U05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K_U06</w:t>
            </w:r>
          </w:p>
          <w:p w:rsidRPr="00DF55E9" w:rsidR="009C3BD5" w:rsidP="0063787D" w:rsidRDefault="009C3BD5" w14:paraId="7B4FB0C5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K_U07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K_U08</w:t>
            </w:r>
          </w:p>
          <w:p w:rsidRPr="00DF55E9" w:rsidR="009C3BD5" w:rsidP="0063787D" w:rsidRDefault="009C3BD5" w14:paraId="3B3D6210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K_U09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K_U10</w:t>
            </w:r>
          </w:p>
          <w:p w:rsidRPr="00DF55E9" w:rsidR="009C3BD5" w:rsidP="0063787D" w:rsidRDefault="009C3BD5" w14:paraId="3CE7DA40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K_U11</w:t>
            </w:r>
          </w:p>
        </w:tc>
      </w:tr>
      <w:tr w:rsidRPr="00DF55E9" w:rsidR="009C3BD5" w:rsidTr="00C26445" w14:paraId="3E636262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9C3BD5" w:rsidP="0063787D" w:rsidRDefault="009C3BD5" w14:paraId="6C5B0B1E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6662" w:type="dxa"/>
            <w:shd w:val="clear" w:color="auto" w:fill="auto"/>
          </w:tcPr>
          <w:p w:rsidRPr="00DF55E9" w:rsidR="009C3BD5" w:rsidP="0063787D" w:rsidRDefault="009C3BD5" w14:paraId="7BC6757B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Student potrafi korzystać z urządzeń biurowych oraz programów komputerowych usprawniających pracę w przedsiębiorstwie.</w:t>
            </w:r>
          </w:p>
        </w:tc>
        <w:tc>
          <w:tcPr>
            <w:tcW w:w="1732" w:type="dxa"/>
            <w:shd w:val="clear" w:color="auto" w:fill="auto"/>
          </w:tcPr>
          <w:p w:rsidRPr="00DF55E9" w:rsidR="009C3BD5" w:rsidP="0063787D" w:rsidRDefault="009C3BD5" w14:paraId="0795EBFE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K_U01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K_U02</w:t>
            </w:r>
          </w:p>
          <w:p w:rsidRPr="00DF55E9" w:rsidR="009C3BD5" w:rsidP="0063787D" w:rsidRDefault="009C3BD5" w14:paraId="1D8B2FF0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K_U03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K_U06</w:t>
            </w:r>
          </w:p>
          <w:p w:rsidRPr="00DF55E9" w:rsidR="009C3BD5" w:rsidP="00865FF0" w:rsidRDefault="009C3BD5" w14:paraId="7FBADAA8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K_U07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K_U10</w:t>
            </w:r>
          </w:p>
        </w:tc>
      </w:tr>
      <w:tr w:rsidRPr="00DF55E9" w:rsidR="009C3BD5" w:rsidTr="00C26445" w14:paraId="49F5D862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</w:tcPr>
          <w:p w:rsidRPr="00DF55E9" w:rsidR="009C3BD5" w:rsidP="0063787D" w:rsidRDefault="009C3BD5" w14:paraId="05C20D1E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U_04</w:t>
            </w:r>
          </w:p>
        </w:tc>
        <w:tc>
          <w:tcPr>
            <w:tcW w:w="6662" w:type="dxa"/>
            <w:shd w:val="clear" w:color="auto" w:fill="auto"/>
          </w:tcPr>
          <w:p w:rsidRPr="00DF55E9" w:rsidR="009C3BD5" w:rsidP="0063787D" w:rsidRDefault="009C3BD5" w14:paraId="007DDE44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Student potrafi pracować samodzielnie i jest otwarty na pracę zespołową.</w:t>
            </w:r>
          </w:p>
        </w:tc>
        <w:tc>
          <w:tcPr>
            <w:tcW w:w="1732" w:type="dxa"/>
            <w:shd w:val="clear" w:color="auto" w:fill="auto"/>
          </w:tcPr>
          <w:p w:rsidRPr="00DF55E9" w:rsidR="009C3BD5" w:rsidP="00865FF0" w:rsidRDefault="009C3BD5" w14:paraId="77C48A2D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K_U15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K_U16</w:t>
            </w:r>
          </w:p>
        </w:tc>
      </w:tr>
      <w:tr w:rsidRPr="00DF55E9" w:rsidR="009C3BD5" w:rsidTr="000478AF" w14:paraId="469C8A95" w14:textId="77777777">
        <w:trPr>
          <w:jc w:val="center"/>
        </w:trPr>
        <w:tc>
          <w:tcPr>
            <w:tcW w:w="9931" w:type="dxa"/>
            <w:gridSpan w:val="4"/>
            <w:shd w:val="clear" w:color="auto" w:fill="auto"/>
            <w:vAlign w:val="center"/>
          </w:tcPr>
          <w:p w:rsidRPr="00DF55E9" w:rsidR="009C3BD5" w:rsidP="0063787D" w:rsidRDefault="009C3BD5" w14:paraId="777B0C87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Pr="00DF55E9" w:rsidR="009C3BD5" w:rsidTr="00C26445" w14:paraId="5CD654EB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9C3BD5" w:rsidP="0063787D" w:rsidRDefault="009C3BD5" w14:paraId="7E7D5390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  <w:shd w:val="clear" w:color="auto" w:fill="auto"/>
          </w:tcPr>
          <w:p w:rsidRPr="00DF55E9" w:rsidR="009C3BD5" w:rsidP="0063787D" w:rsidRDefault="009C3BD5" w14:paraId="28FBA88F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 xml:space="preserve">Student potrafi działać w sposób kreatywny i przedsiębiorczy. </w:t>
            </w:r>
          </w:p>
        </w:tc>
        <w:tc>
          <w:tcPr>
            <w:tcW w:w="1732" w:type="dxa"/>
            <w:shd w:val="clear" w:color="auto" w:fill="auto"/>
          </w:tcPr>
          <w:p w:rsidRPr="00DF55E9" w:rsidR="009C3BD5" w:rsidP="00865FF0" w:rsidRDefault="009C3BD5" w14:paraId="597E497E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K_K03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K_K04</w:t>
            </w:r>
          </w:p>
        </w:tc>
      </w:tr>
      <w:tr w:rsidRPr="00DF55E9" w:rsidR="009C3BD5" w:rsidTr="00C26445" w14:paraId="3DA236DF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9C3BD5" w:rsidP="0063787D" w:rsidRDefault="009C3BD5" w14:paraId="258495A9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  <w:shd w:val="clear" w:color="auto" w:fill="auto"/>
          </w:tcPr>
          <w:p w:rsidRPr="00DF55E9" w:rsidR="009C3BD5" w:rsidP="0063787D" w:rsidRDefault="009C3BD5" w14:paraId="6A6E4983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 xml:space="preserve">Student potrafi funkcjonować w zespole pracowniczym pełniąc w nim różną rolę. </w:t>
            </w:r>
          </w:p>
        </w:tc>
        <w:tc>
          <w:tcPr>
            <w:tcW w:w="1732" w:type="dxa"/>
            <w:shd w:val="clear" w:color="auto" w:fill="auto"/>
          </w:tcPr>
          <w:p w:rsidRPr="00DF55E9" w:rsidR="009C3BD5" w:rsidP="0063787D" w:rsidRDefault="009C3BD5" w14:paraId="24070D9E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</w:tbl>
    <w:p w:rsidRPr="00DF55E9" w:rsidR="009C3BD5" w:rsidP="00BC1118" w:rsidRDefault="009C3BD5" w14:paraId="131FE600" w14:textId="77777777">
      <w:pPr>
        <w:spacing w:before="120" w:after="120" w:line="240" w:lineRule="auto"/>
        <w:rPr>
          <w:rFonts w:ascii="Cambria" w:hAnsi="Cambria"/>
        </w:rPr>
      </w:pPr>
      <w:r w:rsidRPr="00DF55E9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DF55E9">
        <w:rPr>
          <w:rFonts w:ascii="Cambria" w:hAnsi="Cambria"/>
        </w:rPr>
        <w:t>(zgodnie z programem studiów):</w:t>
      </w:r>
    </w:p>
    <w:p w:rsidRPr="00DF55E9" w:rsidR="009C3BD5" w:rsidP="00C26445" w:rsidRDefault="009C3BD5" w14:paraId="49C7516F" w14:textId="77777777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tbl>
      <w:tblPr>
        <w:tblW w:w="9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60"/>
        <w:gridCol w:w="6536"/>
        <w:gridCol w:w="1256"/>
        <w:gridCol w:w="1488"/>
      </w:tblGrid>
      <w:tr w:rsidRPr="00DF55E9" w:rsidR="009C3BD5" w:rsidTr="00C26445" w14:paraId="6771CAA2" w14:textId="77777777">
        <w:trPr>
          <w:trHeight w:val="340"/>
          <w:jc w:val="center"/>
        </w:trPr>
        <w:tc>
          <w:tcPr>
            <w:tcW w:w="660" w:type="dxa"/>
            <w:vMerge w:val="restart"/>
            <w:vAlign w:val="center"/>
          </w:tcPr>
          <w:p w:rsidRPr="00DF55E9" w:rsidR="009C3BD5" w:rsidP="0063787D" w:rsidRDefault="009C3BD5" w14:paraId="7E8BFB71" w14:textId="77777777">
            <w:pPr>
              <w:spacing w:before="20" w:after="20" w:line="240" w:lineRule="auto"/>
              <w:rPr>
                <w:rFonts w:ascii="Cambria" w:hAnsi="Cambria" w:cs="Times New Roman"/>
                <w:b/>
              </w:rPr>
            </w:pPr>
            <w:r w:rsidRPr="00DF55E9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36" w:type="dxa"/>
            <w:vMerge w:val="restart"/>
            <w:vAlign w:val="center"/>
          </w:tcPr>
          <w:p w:rsidRPr="00DF55E9" w:rsidR="009C3BD5" w:rsidP="0063787D" w:rsidRDefault="009C3BD5" w14:paraId="5B3A225F" w14:textId="77777777">
            <w:pPr>
              <w:spacing w:before="20" w:after="20" w:line="240" w:lineRule="auto"/>
              <w:rPr>
                <w:rFonts w:ascii="Cambria" w:hAnsi="Cambria" w:cs="Times New Roman"/>
                <w:b/>
              </w:rPr>
            </w:pPr>
            <w:r w:rsidRPr="00DF55E9">
              <w:rPr>
                <w:rFonts w:ascii="Cambria" w:hAnsi="Cambria" w:cs="Times New Roman"/>
                <w:b/>
              </w:rPr>
              <w:t>Treści praktyki</w:t>
            </w:r>
          </w:p>
        </w:tc>
        <w:tc>
          <w:tcPr>
            <w:tcW w:w="2744" w:type="dxa"/>
            <w:gridSpan w:val="2"/>
            <w:vAlign w:val="center"/>
          </w:tcPr>
          <w:p w:rsidRPr="00DF55E9" w:rsidR="009C3BD5" w:rsidP="0063787D" w:rsidRDefault="009C3BD5" w14:paraId="60458E52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DF55E9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Pr="00DF55E9" w:rsidR="009C3BD5" w:rsidTr="00C26445" w14:paraId="65153EB0" w14:textId="77777777">
        <w:trPr>
          <w:trHeight w:val="196"/>
          <w:jc w:val="center"/>
        </w:trPr>
        <w:tc>
          <w:tcPr>
            <w:tcW w:w="660" w:type="dxa"/>
            <w:vMerge/>
          </w:tcPr>
          <w:p w:rsidRPr="00DF55E9" w:rsidR="009C3BD5" w:rsidP="0063787D" w:rsidRDefault="009C3BD5" w14:paraId="1377A9CE" w14:textId="77777777">
            <w:pPr>
              <w:spacing w:before="20" w:after="20" w:line="240" w:lineRule="auto"/>
              <w:rPr>
                <w:rFonts w:ascii="Cambria" w:hAnsi="Cambria" w:cs="Times New Roman"/>
                <w:b/>
              </w:rPr>
            </w:pPr>
          </w:p>
        </w:tc>
        <w:tc>
          <w:tcPr>
            <w:tcW w:w="6536" w:type="dxa"/>
            <w:vMerge/>
          </w:tcPr>
          <w:p w:rsidRPr="00DF55E9" w:rsidR="009C3BD5" w:rsidP="0063787D" w:rsidRDefault="009C3BD5" w14:paraId="70BA0E76" w14:textId="77777777">
            <w:pPr>
              <w:spacing w:before="20" w:after="20" w:line="240" w:lineRule="auto"/>
              <w:rPr>
                <w:rFonts w:ascii="Cambria" w:hAnsi="Cambria" w:cs="Times New Roman"/>
                <w:b/>
              </w:rPr>
            </w:pPr>
          </w:p>
        </w:tc>
        <w:tc>
          <w:tcPr>
            <w:tcW w:w="1256" w:type="dxa"/>
          </w:tcPr>
          <w:p w:rsidRPr="00DF55E9" w:rsidR="009C3BD5" w:rsidP="0063787D" w:rsidRDefault="009C3BD5" w14:paraId="2CC9C1C6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DF55E9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488" w:type="dxa"/>
          </w:tcPr>
          <w:p w:rsidRPr="00DF55E9" w:rsidR="009C3BD5" w:rsidP="0063787D" w:rsidRDefault="009C3BD5" w14:paraId="531B9AFA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DF55E9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Pr="00DF55E9" w:rsidR="009C3BD5" w:rsidTr="00C26445" w14:paraId="798DE98A" w14:textId="77777777">
        <w:trPr>
          <w:trHeight w:val="225"/>
          <w:jc w:val="center"/>
        </w:trPr>
        <w:tc>
          <w:tcPr>
            <w:tcW w:w="660" w:type="dxa"/>
          </w:tcPr>
          <w:p w:rsidRPr="00DF55E9" w:rsidR="009C3BD5" w:rsidP="0063787D" w:rsidRDefault="009C3BD5" w14:paraId="7B12C5EB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6536" w:type="dxa"/>
          </w:tcPr>
          <w:p w:rsidRPr="00DF55E9" w:rsidR="009C3BD5" w:rsidP="0063787D" w:rsidRDefault="009C3BD5" w14:paraId="1A3FBC5D" w14:textId="77777777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Zapoznanie z podstawową wiedzą o przedsiębiorstwie, prawnymi aspektami funkcjonowania przedsiębiorstwa, statutem, misją, strategią rozwoju, strukturą własnościową, przedmiotem i zakresem działalności. Poznanie struktury organizacyjnej przedsiębiorstwa oraz zasad jego funkcjonowania, specyfiki środowiska zawodowego.</w:t>
            </w:r>
          </w:p>
        </w:tc>
        <w:tc>
          <w:tcPr>
            <w:tcW w:w="1256" w:type="dxa"/>
            <w:vMerge w:val="restart"/>
          </w:tcPr>
          <w:p w:rsidRPr="00DF55E9" w:rsidR="009C3BD5" w:rsidP="0063787D" w:rsidRDefault="009C3BD5" w14:paraId="1A29F628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9C3BD5" w:rsidP="0063787D" w:rsidRDefault="009C3BD5" w14:paraId="56D5231D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9C3BD5" w:rsidP="0063787D" w:rsidRDefault="009C3BD5" w14:paraId="49B0ED6C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9C3BD5" w:rsidP="0063787D" w:rsidRDefault="009C3BD5" w14:paraId="23911291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9C3BD5" w:rsidP="0063787D" w:rsidRDefault="009C3BD5" w14:paraId="0F81FF59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9C3BD5" w:rsidP="0063787D" w:rsidRDefault="009C3BD5" w14:paraId="092DB56E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480</w:t>
            </w:r>
          </w:p>
        </w:tc>
        <w:tc>
          <w:tcPr>
            <w:tcW w:w="1488" w:type="dxa"/>
            <w:vMerge w:val="restart"/>
          </w:tcPr>
          <w:p w:rsidRPr="00DF55E9" w:rsidR="009C3BD5" w:rsidP="0063787D" w:rsidRDefault="009C3BD5" w14:paraId="3995E400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9C3BD5" w:rsidP="0063787D" w:rsidRDefault="009C3BD5" w14:paraId="46589FD4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9C3BD5" w:rsidP="0063787D" w:rsidRDefault="009C3BD5" w14:paraId="50F85AF6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9C3BD5" w:rsidP="0063787D" w:rsidRDefault="009C3BD5" w14:paraId="62C66C20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9C3BD5" w:rsidP="0063787D" w:rsidRDefault="009C3BD5" w14:paraId="712F02E1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9C3BD5" w:rsidP="0063787D" w:rsidRDefault="009C3BD5" w14:paraId="338E6A39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480</w:t>
            </w:r>
          </w:p>
        </w:tc>
      </w:tr>
      <w:tr w:rsidRPr="00DF55E9" w:rsidR="009C3BD5" w:rsidTr="00C26445" w14:paraId="30C46048" w14:textId="77777777">
        <w:trPr>
          <w:trHeight w:val="285"/>
          <w:jc w:val="center"/>
        </w:trPr>
        <w:tc>
          <w:tcPr>
            <w:tcW w:w="660" w:type="dxa"/>
          </w:tcPr>
          <w:p w:rsidRPr="00DF55E9" w:rsidR="009C3BD5" w:rsidP="0063787D" w:rsidRDefault="009C3BD5" w14:paraId="5445555B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6536" w:type="dxa"/>
          </w:tcPr>
          <w:p w:rsidRPr="00DF55E9" w:rsidR="009C3BD5" w:rsidP="0063787D" w:rsidRDefault="009C3BD5" w14:paraId="02E87893" w14:textId="77777777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 xml:space="preserve">Zapoznanie z zasadami organizacji pracy i podziałem kompetencji, procedurami, procesami planowania i kontroli w przedsiębiorstwie. Zapoznanie z obiegiem dokumentów w przedsiębiorstwie. </w:t>
            </w:r>
          </w:p>
        </w:tc>
        <w:tc>
          <w:tcPr>
            <w:tcW w:w="1256" w:type="dxa"/>
            <w:vMerge/>
          </w:tcPr>
          <w:p w:rsidRPr="00DF55E9" w:rsidR="009C3BD5" w:rsidP="0063787D" w:rsidRDefault="009C3BD5" w14:paraId="2B666430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Pr="00DF55E9" w:rsidR="009C3BD5" w:rsidP="0063787D" w:rsidRDefault="009C3BD5" w14:paraId="121E558B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Pr="00DF55E9" w:rsidR="009C3BD5" w:rsidTr="00C26445" w14:paraId="72761844" w14:textId="77777777">
        <w:trPr>
          <w:trHeight w:val="345"/>
          <w:jc w:val="center"/>
        </w:trPr>
        <w:tc>
          <w:tcPr>
            <w:tcW w:w="660" w:type="dxa"/>
          </w:tcPr>
          <w:p w:rsidRPr="00DF55E9" w:rsidR="009C3BD5" w:rsidP="0063787D" w:rsidRDefault="009C3BD5" w14:paraId="78AE7921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  <w:tc>
          <w:tcPr>
            <w:tcW w:w="6536" w:type="dxa"/>
          </w:tcPr>
          <w:p w:rsidRPr="00DF55E9" w:rsidR="009C3BD5" w:rsidP="0063787D" w:rsidRDefault="009C3BD5" w14:paraId="5869D20F" w14:textId="77777777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/>
                <w:sz w:val="20"/>
                <w:szCs w:val="20"/>
              </w:rPr>
              <w:t>Zapoznanie z organizacją i zadaniami pionu księgowego. Zapoznanie z formami i technikami rachunkowości.</w:t>
            </w:r>
          </w:p>
        </w:tc>
        <w:tc>
          <w:tcPr>
            <w:tcW w:w="1256" w:type="dxa"/>
            <w:vMerge/>
          </w:tcPr>
          <w:p w:rsidRPr="00DF55E9" w:rsidR="009C3BD5" w:rsidP="0063787D" w:rsidRDefault="009C3BD5" w14:paraId="6EAC7904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Pr="00DF55E9" w:rsidR="009C3BD5" w:rsidP="0063787D" w:rsidRDefault="009C3BD5" w14:paraId="69AB7A0C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Pr="00DF55E9" w:rsidR="009C3BD5" w:rsidTr="00C26445" w14:paraId="2E12AC95" w14:textId="77777777">
        <w:trPr>
          <w:trHeight w:val="345"/>
          <w:jc w:val="center"/>
        </w:trPr>
        <w:tc>
          <w:tcPr>
            <w:tcW w:w="660" w:type="dxa"/>
          </w:tcPr>
          <w:p w:rsidRPr="00DF55E9" w:rsidR="009C3BD5" w:rsidP="0063787D" w:rsidRDefault="009C3BD5" w14:paraId="378DD6D9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P4</w:t>
            </w:r>
          </w:p>
        </w:tc>
        <w:tc>
          <w:tcPr>
            <w:tcW w:w="6536" w:type="dxa"/>
          </w:tcPr>
          <w:p w:rsidRPr="00DF55E9" w:rsidR="009C3BD5" w:rsidP="0063787D" w:rsidRDefault="009C3BD5" w14:paraId="57781D45" w14:textId="77777777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 xml:space="preserve">Zapoznanie studenta z  zakładowym planem kont, zasadami prowadzenia ksiąg rachunkowych, w tym ewidencjonowania majątku, rozliczeń jednostki,  kosztów, przychodów oraz  z zasadami ustalania wyniku finansowego. Zapoznanie z ewidencją syntetyczną i analityczną. Zapoznanie z metodami kalkulacji i zasadami ewidencji kosztów. </w:t>
            </w:r>
          </w:p>
        </w:tc>
        <w:tc>
          <w:tcPr>
            <w:tcW w:w="1256" w:type="dxa"/>
            <w:vMerge/>
          </w:tcPr>
          <w:p w:rsidRPr="00DF55E9" w:rsidR="009C3BD5" w:rsidP="0063787D" w:rsidRDefault="009C3BD5" w14:paraId="3607C31F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Pr="00DF55E9" w:rsidR="009C3BD5" w:rsidP="0063787D" w:rsidRDefault="009C3BD5" w14:paraId="62D55B0B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Pr="00DF55E9" w:rsidR="009C3BD5" w:rsidTr="00C26445" w14:paraId="577BFAD9" w14:textId="77777777">
        <w:trPr>
          <w:trHeight w:val="345"/>
          <w:jc w:val="center"/>
        </w:trPr>
        <w:tc>
          <w:tcPr>
            <w:tcW w:w="660" w:type="dxa"/>
          </w:tcPr>
          <w:p w:rsidRPr="00DF55E9" w:rsidR="009C3BD5" w:rsidP="0063787D" w:rsidRDefault="009C3BD5" w14:paraId="1D73A613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lastRenderedPageBreak/>
              <w:t>P5</w:t>
            </w:r>
          </w:p>
        </w:tc>
        <w:tc>
          <w:tcPr>
            <w:tcW w:w="6536" w:type="dxa"/>
          </w:tcPr>
          <w:p w:rsidRPr="00DF55E9" w:rsidR="009C3BD5" w:rsidP="0063787D" w:rsidRDefault="009C3BD5" w14:paraId="78B6E77D" w14:textId="77777777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/>
                <w:sz w:val="20"/>
                <w:szCs w:val="20"/>
              </w:rPr>
              <w:t>Zapoznanie studenta z podstawowymi dokumentami i sprawozdaniami finansowymi oraz wykorzystywanymi programami finansowo- rachunkowymi przez jednostkę. Zapoznanie z rozliczeniami z Urzędem Skarbowym, ZUS- em, ubezpieczycielami.</w:t>
            </w:r>
          </w:p>
        </w:tc>
        <w:tc>
          <w:tcPr>
            <w:tcW w:w="1256" w:type="dxa"/>
            <w:vMerge/>
          </w:tcPr>
          <w:p w:rsidRPr="00DF55E9" w:rsidR="009C3BD5" w:rsidP="0063787D" w:rsidRDefault="009C3BD5" w14:paraId="1BDB9648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Pr="00DF55E9" w:rsidR="009C3BD5" w:rsidP="0063787D" w:rsidRDefault="009C3BD5" w14:paraId="522102F9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Pr="00DF55E9" w:rsidR="009C3BD5" w:rsidTr="00C26445" w14:paraId="6E9DAA25" w14:textId="77777777">
        <w:trPr>
          <w:trHeight w:val="345"/>
          <w:jc w:val="center"/>
        </w:trPr>
        <w:tc>
          <w:tcPr>
            <w:tcW w:w="660" w:type="dxa"/>
          </w:tcPr>
          <w:p w:rsidRPr="00DF55E9" w:rsidR="009C3BD5" w:rsidP="0063787D" w:rsidRDefault="009C3BD5" w14:paraId="4A53425B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P6</w:t>
            </w:r>
          </w:p>
        </w:tc>
        <w:tc>
          <w:tcPr>
            <w:tcW w:w="6536" w:type="dxa"/>
          </w:tcPr>
          <w:p w:rsidRPr="00DF55E9" w:rsidR="009C3BD5" w:rsidP="0063787D" w:rsidRDefault="009C3BD5" w14:paraId="772569A2" w14:textId="77777777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/>
                <w:sz w:val="20"/>
                <w:szCs w:val="20"/>
              </w:rPr>
              <w:t>Obserwacja, udział  studenta w procesach ewidencyjnych i  sporządzania elementów sprawozdania finansowego, raportów finansowych oraz ustalania zobowiązań podatkowych. Próba diagnozowania  i racjonalnego oceniania  sytuacji finansowej  oraz zachodzących w  organizacji procesów ewidencyjnych i kontrolnych.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 xml:space="preserve"> Zapoznanie z zasadami i procedurami kontroli.</w:t>
            </w:r>
          </w:p>
        </w:tc>
        <w:tc>
          <w:tcPr>
            <w:tcW w:w="1256" w:type="dxa"/>
            <w:vMerge/>
          </w:tcPr>
          <w:p w:rsidRPr="00DF55E9" w:rsidR="009C3BD5" w:rsidP="0063787D" w:rsidRDefault="009C3BD5" w14:paraId="71525E1D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Pr="00DF55E9" w:rsidR="009C3BD5" w:rsidP="0063787D" w:rsidRDefault="009C3BD5" w14:paraId="7FF17EE2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Pr="00DF55E9" w:rsidR="009C3BD5" w:rsidTr="00C26445" w14:paraId="1E0FE37E" w14:textId="77777777">
        <w:trPr>
          <w:trHeight w:val="345"/>
          <w:jc w:val="center"/>
        </w:trPr>
        <w:tc>
          <w:tcPr>
            <w:tcW w:w="660" w:type="dxa"/>
          </w:tcPr>
          <w:p w:rsidRPr="00DF55E9" w:rsidR="009C3BD5" w:rsidP="0063787D" w:rsidRDefault="009C3BD5" w14:paraId="31954BFF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P7</w:t>
            </w:r>
          </w:p>
        </w:tc>
        <w:tc>
          <w:tcPr>
            <w:tcW w:w="6536" w:type="dxa"/>
          </w:tcPr>
          <w:p w:rsidRPr="00DF55E9" w:rsidR="009C3BD5" w:rsidP="0063787D" w:rsidRDefault="009C3BD5" w14:paraId="47914789" w14:textId="77777777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/>
                <w:sz w:val="20"/>
                <w:szCs w:val="20"/>
              </w:rPr>
              <w:t>Zapoznanie z systemem obiegu i przetwarzania informacji.</w:t>
            </w:r>
          </w:p>
        </w:tc>
        <w:tc>
          <w:tcPr>
            <w:tcW w:w="1256" w:type="dxa"/>
            <w:vMerge/>
          </w:tcPr>
          <w:p w:rsidRPr="00DF55E9" w:rsidR="009C3BD5" w:rsidP="0063787D" w:rsidRDefault="009C3BD5" w14:paraId="2B721AB4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Pr="00DF55E9" w:rsidR="009C3BD5" w:rsidP="0063787D" w:rsidRDefault="009C3BD5" w14:paraId="53772D40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Pr="00DF55E9" w:rsidR="009C3BD5" w:rsidTr="00C26445" w14:paraId="5C6F8994" w14:textId="77777777">
        <w:trPr>
          <w:trHeight w:val="345"/>
          <w:jc w:val="center"/>
        </w:trPr>
        <w:tc>
          <w:tcPr>
            <w:tcW w:w="660" w:type="dxa"/>
          </w:tcPr>
          <w:p w:rsidRPr="00DF55E9" w:rsidR="009C3BD5" w:rsidP="0063787D" w:rsidRDefault="009C3BD5" w14:paraId="62971A2F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P8</w:t>
            </w:r>
          </w:p>
        </w:tc>
        <w:tc>
          <w:tcPr>
            <w:tcW w:w="6536" w:type="dxa"/>
          </w:tcPr>
          <w:p w:rsidRPr="00DF55E9" w:rsidR="009C3BD5" w:rsidP="0063787D" w:rsidRDefault="009C3BD5" w14:paraId="59D46CDE" w14:textId="77777777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Rozwijanie umiejętności pracy w zespole oraz indywidualnej, przestrzeganie zasad oraz wykazywanie się wysoką etyką pracy.</w:t>
            </w:r>
          </w:p>
        </w:tc>
        <w:tc>
          <w:tcPr>
            <w:tcW w:w="1256" w:type="dxa"/>
            <w:vMerge/>
          </w:tcPr>
          <w:p w:rsidRPr="00DF55E9" w:rsidR="009C3BD5" w:rsidP="0063787D" w:rsidRDefault="009C3BD5" w14:paraId="45615ACA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Pr="00DF55E9" w:rsidR="009C3BD5" w:rsidP="0063787D" w:rsidRDefault="009C3BD5" w14:paraId="42E4BE91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Pr="00DF55E9" w:rsidR="009C3BD5" w:rsidTr="00C26445" w14:paraId="0597E06E" w14:textId="77777777">
        <w:trPr>
          <w:jc w:val="center"/>
        </w:trPr>
        <w:tc>
          <w:tcPr>
            <w:tcW w:w="660" w:type="dxa"/>
          </w:tcPr>
          <w:p w:rsidRPr="00DF55E9" w:rsidR="009C3BD5" w:rsidP="0063787D" w:rsidRDefault="009C3BD5" w14:paraId="3DFDE8DA" w14:textId="77777777">
            <w:pPr>
              <w:spacing w:before="20" w:after="2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6" w:type="dxa"/>
          </w:tcPr>
          <w:p w:rsidRPr="00DF55E9" w:rsidR="009C3BD5" w:rsidP="0063787D" w:rsidRDefault="009C3BD5" w14:paraId="50DAD739" w14:textId="77777777">
            <w:pPr>
              <w:spacing w:before="20" w:after="2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ćwiczeń </w:t>
            </w:r>
          </w:p>
        </w:tc>
        <w:tc>
          <w:tcPr>
            <w:tcW w:w="1256" w:type="dxa"/>
          </w:tcPr>
          <w:p w:rsidRPr="00DF55E9" w:rsidR="009C3BD5" w:rsidP="0063787D" w:rsidRDefault="009C3BD5" w14:paraId="767F925A" w14:textId="77777777">
            <w:pPr>
              <w:spacing w:before="20" w:after="20" w:line="240" w:lineRule="auto"/>
              <w:jc w:val="right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480</w:t>
            </w:r>
          </w:p>
        </w:tc>
        <w:tc>
          <w:tcPr>
            <w:tcW w:w="1488" w:type="dxa"/>
          </w:tcPr>
          <w:p w:rsidRPr="00DF55E9" w:rsidR="009C3BD5" w:rsidP="0063787D" w:rsidRDefault="009C3BD5" w14:paraId="171E6F13" w14:textId="77777777">
            <w:pPr>
              <w:spacing w:before="20" w:after="20" w:line="240" w:lineRule="auto"/>
              <w:jc w:val="right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480</w:t>
            </w:r>
          </w:p>
        </w:tc>
      </w:tr>
    </w:tbl>
    <w:p w:rsidRPr="00DF55E9" w:rsidR="009C3BD5" w:rsidP="00BC1118" w:rsidRDefault="009C3BD5" w14:paraId="2E899C1A" w14:textId="77777777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DF55E9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Pr="00DF55E9" w:rsidR="009C3BD5" w:rsidTr="000478AF" w14:paraId="7D8C664F" w14:textId="77777777">
        <w:trPr>
          <w:jc w:val="center"/>
        </w:trPr>
        <w:tc>
          <w:tcPr>
            <w:tcW w:w="1666" w:type="dxa"/>
          </w:tcPr>
          <w:p w:rsidRPr="00DF55E9" w:rsidR="009C3BD5" w:rsidP="0063787D" w:rsidRDefault="009C3BD5" w14:paraId="70365780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:rsidRPr="00DF55E9" w:rsidR="009C3BD5" w:rsidP="0063787D" w:rsidRDefault="009C3BD5" w14:paraId="6FC7C355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Metody dydaktyczne (wybór z listy)</w:t>
            </w:r>
          </w:p>
        </w:tc>
        <w:tc>
          <w:tcPr>
            <w:tcW w:w="3260" w:type="dxa"/>
          </w:tcPr>
          <w:p w:rsidRPr="00DF55E9" w:rsidR="009C3BD5" w:rsidP="0063787D" w:rsidRDefault="009C3BD5" w14:paraId="5D9D7B34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Ś</w:t>
            </w:r>
            <w:r w:rsidRPr="00DF55E9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Pr="00DF55E9" w:rsidR="009C3BD5" w:rsidTr="000478AF" w14:paraId="3AD25ECF" w14:textId="77777777">
        <w:trPr>
          <w:jc w:val="center"/>
        </w:trPr>
        <w:tc>
          <w:tcPr>
            <w:tcW w:w="1666" w:type="dxa"/>
          </w:tcPr>
          <w:p w:rsidRPr="00DF55E9" w:rsidR="009C3BD5" w:rsidP="0063787D" w:rsidRDefault="009C3BD5" w14:paraId="0E3DDE89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Cs/>
                <w:sz w:val="20"/>
                <w:szCs w:val="20"/>
              </w:rPr>
              <w:t>Praktyka</w:t>
            </w:r>
          </w:p>
        </w:tc>
        <w:tc>
          <w:tcPr>
            <w:tcW w:w="4963" w:type="dxa"/>
          </w:tcPr>
          <w:p w:rsidRPr="00DF55E9" w:rsidR="009C3BD5" w:rsidP="0063787D" w:rsidRDefault="009C3BD5" w14:paraId="768EEEBB" w14:textId="7777777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  <w:tc>
          <w:tcPr>
            <w:tcW w:w="3260" w:type="dxa"/>
          </w:tcPr>
          <w:p w:rsidRPr="00DF55E9" w:rsidR="009C3BD5" w:rsidP="0063787D" w:rsidRDefault="009C3BD5" w14:paraId="64696847" w14:textId="7777777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</w:tr>
    </w:tbl>
    <w:p w:rsidRPr="00DF55E9" w:rsidR="009C3BD5" w:rsidP="00490FC9" w:rsidRDefault="009C3BD5" w14:paraId="338BFE12" w14:textId="7777777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DF55E9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Pr="00DF55E9" w:rsidR="009C3BD5" w:rsidP="00490FC9" w:rsidRDefault="009C3BD5" w14:paraId="1C9ECE56" w14:textId="7777777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DF55E9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459"/>
        <w:gridCol w:w="4206"/>
        <w:gridCol w:w="4224"/>
      </w:tblGrid>
      <w:tr w:rsidRPr="00DF55E9" w:rsidR="009C3BD5" w:rsidTr="00865FF0" w14:paraId="583FD7DB" w14:textId="77777777">
        <w:tc>
          <w:tcPr>
            <w:tcW w:w="1459" w:type="dxa"/>
            <w:vAlign w:val="center"/>
          </w:tcPr>
          <w:p w:rsidRPr="00DF55E9" w:rsidR="009C3BD5" w:rsidP="00BC1118" w:rsidRDefault="009C3BD5" w14:paraId="135E6BE6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206" w:type="dxa"/>
            <w:vAlign w:val="center"/>
          </w:tcPr>
          <w:p w:rsidRPr="00DF55E9" w:rsidR="009C3BD5" w:rsidP="002344B5" w:rsidRDefault="009C3BD5" w14:paraId="285E01F1" w14:textId="7777777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Pr="00DF55E9" w:rsidR="009C3BD5" w:rsidP="002344B5" w:rsidRDefault="009C3BD5" w14:paraId="397D348C" w14:textId="7777777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DF55E9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DF55E9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224" w:type="dxa"/>
            <w:vAlign w:val="center"/>
          </w:tcPr>
          <w:p w:rsidRPr="00DF55E9" w:rsidR="009C3BD5" w:rsidP="00BC1118" w:rsidRDefault="009C3BD5" w14:paraId="1355A8F7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DF55E9">
              <w:rPr>
                <w:rFonts w:ascii="Cambria" w:hAnsi="Cambria" w:cs="Times New Roman"/>
                <w:sz w:val="16"/>
                <w:szCs w:val="16"/>
              </w:rPr>
              <w:t xml:space="preserve">podsumowuje osiągnięte efekty uczenia się </w:t>
            </w:r>
            <w:r w:rsidRPr="00DF55E9">
              <w:rPr>
                <w:rFonts w:ascii="Cambria" w:hAnsi="Cambria" w:cs="Times New Roman"/>
                <w:b/>
                <w:sz w:val="16"/>
                <w:szCs w:val="16"/>
              </w:rPr>
              <w:t>(wybór z listy)</w:t>
            </w:r>
          </w:p>
        </w:tc>
      </w:tr>
      <w:tr w:rsidRPr="00DF55E9" w:rsidR="009C3BD5" w:rsidTr="00865FF0" w14:paraId="5022845E" w14:textId="77777777">
        <w:tc>
          <w:tcPr>
            <w:tcW w:w="1459" w:type="dxa"/>
          </w:tcPr>
          <w:p w:rsidRPr="00DF55E9" w:rsidR="009C3BD5" w:rsidP="00490FC9" w:rsidRDefault="009C3BD5" w14:paraId="2448DB61" w14:textId="77777777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Cs/>
                <w:sz w:val="20"/>
                <w:szCs w:val="20"/>
              </w:rPr>
              <w:t>Praktyka</w:t>
            </w:r>
          </w:p>
        </w:tc>
        <w:tc>
          <w:tcPr>
            <w:tcW w:w="4206" w:type="dxa"/>
            <w:vAlign w:val="center"/>
          </w:tcPr>
          <w:p w:rsidRPr="00DF55E9" w:rsidR="009C3BD5" w:rsidP="00490FC9" w:rsidRDefault="00495C11" w14:paraId="1A14E485" w14:textId="0FC13CAD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F6 </w:t>
            </w:r>
            <w:r w:rsidRPr="00DF55E9" w:rsidR="009C3BD5">
              <w:rPr>
                <w:rFonts w:ascii="Cambria" w:hAnsi="Cambria" w:cs="Times New Roman"/>
                <w:sz w:val="20"/>
                <w:szCs w:val="20"/>
              </w:rPr>
              <w:t>Arkusz przebiegu praktyki</w:t>
            </w:r>
          </w:p>
        </w:tc>
        <w:tc>
          <w:tcPr>
            <w:tcW w:w="4224" w:type="dxa"/>
            <w:vAlign w:val="center"/>
          </w:tcPr>
          <w:p w:rsidRPr="00DF55E9" w:rsidR="009C3BD5" w:rsidP="00490FC9" w:rsidRDefault="00495C11" w14:paraId="2E8F7259" w14:textId="1284693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P6 </w:t>
            </w:r>
            <w:r w:rsidRPr="00DF55E9" w:rsidR="009C3BD5">
              <w:rPr>
                <w:rFonts w:ascii="Cambria" w:hAnsi="Cambria" w:cs="Times New Roman"/>
                <w:sz w:val="20"/>
                <w:szCs w:val="20"/>
              </w:rPr>
              <w:t>Dokumentacja praktyki</w:t>
            </w:r>
          </w:p>
        </w:tc>
      </w:tr>
    </w:tbl>
    <w:p w:rsidRPr="00DF55E9" w:rsidR="009C3BD5" w:rsidP="00490FC9" w:rsidRDefault="009C3BD5" w14:paraId="573CE14A" w14:textId="77777777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DF55E9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2515" w:type="dxa"/>
        <w:tblInd w:w="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956"/>
        <w:gridCol w:w="850"/>
        <w:gridCol w:w="709"/>
      </w:tblGrid>
      <w:tr w:rsidRPr="00DF55E9" w:rsidR="00495C11" w:rsidTr="00495C11" w14:paraId="698BB643" w14:textId="77777777">
        <w:trPr>
          <w:trHeight w:val="150"/>
        </w:trPr>
        <w:tc>
          <w:tcPr>
            <w:tcW w:w="956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2344B5" w:rsidRDefault="00495C11" w14:paraId="559BB73D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5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:rsidRPr="00DF55E9" w:rsidR="00495C11" w:rsidP="002344B5" w:rsidRDefault="00495C11" w14:paraId="51D17374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DF55E9">
              <w:rPr>
                <w:rFonts w:ascii="Cambria" w:hAnsi="Cambria" w:cs="Times New Roman"/>
                <w:sz w:val="18"/>
                <w:szCs w:val="18"/>
              </w:rPr>
              <w:t>Praktyka</w:t>
            </w:r>
          </w:p>
        </w:tc>
      </w:tr>
      <w:tr w:rsidRPr="00DF55E9" w:rsidR="00495C11" w:rsidTr="00495C11" w14:paraId="32B2B125" w14:textId="77777777">
        <w:trPr>
          <w:trHeight w:val="325"/>
        </w:trPr>
        <w:tc>
          <w:tcPr>
            <w:tcW w:w="956" w:type="dxa"/>
            <w:vMerge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2344B5" w:rsidRDefault="00495C11" w14:paraId="2FDC0CD2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2344B5" w:rsidRDefault="00495C11" w14:paraId="27E49E05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DF55E9">
              <w:rPr>
                <w:rFonts w:ascii="Cambria" w:hAnsi="Cambria" w:cs="Times New Roman"/>
                <w:sz w:val="16"/>
                <w:szCs w:val="16"/>
              </w:rPr>
              <w:t xml:space="preserve">F6 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2344B5" w:rsidRDefault="00495C11" w14:paraId="088EF578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DF55E9">
              <w:rPr>
                <w:rFonts w:ascii="Cambria" w:hAnsi="Cambria" w:cs="Times New Roman"/>
                <w:bCs/>
                <w:sz w:val="16"/>
                <w:szCs w:val="16"/>
              </w:rPr>
              <w:t>P6</w:t>
            </w:r>
          </w:p>
        </w:tc>
      </w:tr>
      <w:tr w:rsidRPr="00DF55E9" w:rsidR="00495C11" w:rsidTr="00495C11" w14:paraId="7AEF1882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0C42B80E" w14:textId="77777777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769B9BDE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4AB788FC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Pr="00DF55E9" w:rsidR="00495C11" w:rsidTr="00495C11" w14:paraId="567978C2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418C3B99" w14:textId="7777777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3BD72689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47EE3A53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Pr="00DF55E9" w:rsidR="00495C11" w:rsidTr="00495C11" w14:paraId="6F7CB69F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0D1A9DCB" w14:textId="7777777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51243D20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7649E04B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Pr="00DF55E9" w:rsidR="00495C11" w:rsidTr="00495C11" w14:paraId="1575607C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1E76EB00" w14:textId="77777777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53220E94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5C962AB7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Pr="00DF55E9" w:rsidR="00495C11" w:rsidTr="00495C11" w14:paraId="0178D259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53032706" w14:textId="7777777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3AFCF0F0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14B40646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Pr="00DF55E9" w:rsidR="00495C11" w:rsidTr="00495C11" w14:paraId="6CE5CAC9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132A4C9E" w14:textId="7777777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58CA0A49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59F98366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Pr="00DF55E9" w:rsidR="00495C11" w:rsidTr="00495C11" w14:paraId="760A46A7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46A16F04" w14:textId="7777777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3A2CB8CE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60BA9432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Pr="00DF55E9" w:rsidR="00495C11" w:rsidTr="00495C11" w14:paraId="6182DF53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03457D57" w14:textId="77777777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1BE63212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691BB09C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Pr="00DF55E9" w:rsidR="00495C11" w:rsidTr="00495C11" w14:paraId="2A927B18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74BE4DAA" w14:textId="77777777">
            <w:pPr>
              <w:pStyle w:val="Akapitzlist"/>
              <w:spacing w:before="20" w:after="20" w:line="240" w:lineRule="auto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43B65CC8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46123F65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</w:tbl>
    <w:p w:rsidRPr="00DF55E9" w:rsidR="009C3BD5" w:rsidP="002344B5" w:rsidRDefault="009C3BD5" w14:paraId="50890D8D" w14:textId="77777777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DF55E9">
        <w:rPr>
          <w:rFonts w:ascii="Cambria" w:hAnsi="Cambria"/>
          <w:sz w:val="22"/>
          <w:szCs w:val="22"/>
        </w:rPr>
        <w:t xml:space="preserve">9. Opis sposobu ustalania oceny końcowej </w:t>
      </w:r>
      <w:r w:rsidRPr="00DF55E9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9907"/>
      </w:tblGrid>
      <w:tr w:rsidRPr="00DF55E9" w:rsidR="009C3BD5" w:rsidTr="000478AF" w14:paraId="7757F540" w14:textId="77777777">
        <w:trPr>
          <w:trHeight w:val="93"/>
          <w:jc w:val="center"/>
        </w:trPr>
        <w:tc>
          <w:tcPr>
            <w:tcW w:w="9907" w:type="dxa"/>
          </w:tcPr>
          <w:p w:rsidRPr="00DF55E9" w:rsidR="009C3BD5" w:rsidP="005C6AD8" w:rsidRDefault="009C3BD5" w14:paraId="34D9BF27" w14:textId="77777777">
            <w:pPr>
              <w:pStyle w:val="karta"/>
              <w:rPr>
                <w:rFonts w:ascii="Cambria" w:hAnsi="Cambria"/>
                <w:b/>
                <w:bCs/>
              </w:rPr>
            </w:pPr>
            <w:r w:rsidRPr="00DF55E9">
              <w:rPr>
                <w:rFonts w:ascii="Cambria" w:hAnsi="Cambria"/>
                <w:b/>
                <w:bCs/>
              </w:rPr>
              <w:t>Praktyka jest zaliczana na podstawie dokumentacji z przebiegu praktyki zawodowej po jej zrealizowaniu. Obowiązuje zaliczenie bez oceny.</w:t>
            </w:r>
          </w:p>
          <w:p w:rsidRPr="00DF55E9" w:rsidR="009C3BD5" w:rsidP="005C6AD8" w:rsidRDefault="009C3BD5" w14:paraId="20870859" w14:textId="77777777">
            <w:pPr>
              <w:pStyle w:val="karta"/>
              <w:rPr>
                <w:rFonts w:ascii="Cambria" w:hAnsi="Cambria"/>
                <w:b/>
                <w:bCs/>
              </w:rPr>
            </w:pPr>
          </w:p>
        </w:tc>
      </w:tr>
    </w:tbl>
    <w:p w:rsidRPr="00DF55E9" w:rsidR="009C3BD5" w:rsidP="002344B5" w:rsidRDefault="009C3BD5" w14:paraId="04689DED" w14:textId="77777777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DF55E9">
        <w:rPr>
          <w:rFonts w:ascii="Cambria" w:hAnsi="Cambria"/>
          <w:sz w:val="22"/>
          <w:szCs w:val="22"/>
        </w:rPr>
        <w:lastRenderedPageBreak/>
        <w:t>10. Forma zaliczenia zajęć</w:t>
      </w:r>
    </w:p>
    <w:tbl>
      <w:tblPr>
        <w:tblW w:w="99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Pr="00DF55E9" w:rsidR="009C3BD5" w:rsidTr="000478AF" w14:paraId="792215F8" w14:textId="77777777">
        <w:trPr>
          <w:trHeight w:val="540"/>
          <w:jc w:val="center"/>
        </w:trPr>
        <w:tc>
          <w:tcPr>
            <w:tcW w:w="9923" w:type="dxa"/>
          </w:tcPr>
          <w:p w:rsidRPr="00DF55E9" w:rsidR="009C3BD5" w:rsidP="0063787D" w:rsidRDefault="009C3BD5" w14:paraId="3C7F425F" w14:textId="77777777">
            <w:pPr>
              <w:spacing w:before="120" w:after="120" w:line="240" w:lineRule="auto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0"/>
                <w:szCs w:val="20"/>
              </w:rPr>
              <w:t>Zaliczenie bez oceny</w:t>
            </w:r>
          </w:p>
        </w:tc>
      </w:tr>
    </w:tbl>
    <w:p w:rsidRPr="00DF55E9" w:rsidR="009C3BD5" w:rsidP="002344B5" w:rsidRDefault="009C3BD5" w14:paraId="2BB1B4AB" w14:textId="77777777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DF55E9">
        <w:rPr>
          <w:rFonts w:ascii="Cambria" w:hAnsi="Cambria"/>
          <w:sz w:val="22"/>
          <w:szCs w:val="22"/>
        </w:rPr>
        <w:t xml:space="preserve">11. Obciążenie pracą studenta </w:t>
      </w:r>
      <w:r w:rsidRPr="00DF55E9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85"/>
        <w:gridCol w:w="7"/>
      </w:tblGrid>
      <w:tr w:rsidRPr="00DF55E9" w:rsidR="009C3BD5" w:rsidTr="000478AF" w14:paraId="415D60BD" w14:textId="77777777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:rsidRPr="00DF55E9" w:rsidR="009C3BD5" w:rsidP="0063787D" w:rsidRDefault="009C3BD5" w14:paraId="5B6CDB69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:rsidRPr="00DF55E9" w:rsidR="009C3BD5" w:rsidP="0063787D" w:rsidRDefault="009C3BD5" w14:paraId="7A2A3C6F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Pr="00DF55E9" w:rsidR="009C3BD5" w:rsidTr="000478AF" w14:paraId="1125604C" w14:textId="77777777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:rsidRPr="00DF55E9" w:rsidR="009C3BD5" w:rsidP="0063787D" w:rsidRDefault="009C3BD5" w14:paraId="36551A96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:rsidRPr="00DF55E9" w:rsidR="009C3BD5" w:rsidP="0063787D" w:rsidRDefault="009C3BD5" w14:paraId="79E9C3DB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</w:tcPr>
          <w:p w:rsidRPr="00DF55E9" w:rsidR="009C3BD5" w:rsidP="0063787D" w:rsidRDefault="009C3BD5" w14:paraId="180BA0D2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Pr="00DF55E9" w:rsidR="009C3BD5" w:rsidTr="000478AF" w14:paraId="37A613CF" w14:textId="77777777">
        <w:trPr>
          <w:trHeight w:val="449"/>
          <w:jc w:val="center"/>
        </w:trPr>
        <w:tc>
          <w:tcPr>
            <w:tcW w:w="9896" w:type="dxa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:rsidRPr="00DF55E9" w:rsidR="009C3BD5" w:rsidP="0063787D" w:rsidRDefault="009C3BD5" w14:paraId="61EC0C70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Godziny kontaktowe studenta (w ramach zajęć):</w:t>
            </w:r>
          </w:p>
        </w:tc>
      </w:tr>
      <w:tr w:rsidRPr="00DF55E9" w:rsidR="009C3BD5" w:rsidTr="000478AF" w14:paraId="6F1338A7" w14:textId="77777777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F55E9" w:rsidR="009C3BD5" w:rsidP="0063787D" w:rsidRDefault="009C3BD5" w14:paraId="7952ADFC" w14:textId="77777777">
            <w:pPr>
              <w:spacing w:before="20" w:after="20" w:line="240" w:lineRule="auto"/>
              <w:rPr>
                <w:rFonts w:ascii="Cambria" w:hAnsi="Cambria" w:cs="Times New Roman"/>
                <w:b/>
                <w:iCs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liczba godzin pracy studenta z bezpośrednim udziałem nauczycieli akademickich lub innych osób prowadzących zajęcia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F55E9" w:rsidR="009C3BD5" w:rsidP="0063787D" w:rsidRDefault="009C3BD5" w14:paraId="73E988D1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DF55E9">
              <w:rPr>
                <w:rFonts w:ascii="Cambria" w:hAnsi="Cambria" w:cs="Times New Roman"/>
                <w:b/>
                <w:iCs/>
              </w:rPr>
              <w:t>480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F55E9" w:rsidR="009C3BD5" w:rsidP="0063787D" w:rsidRDefault="009C3BD5" w14:paraId="6132A5E5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DF55E9">
              <w:rPr>
                <w:rFonts w:ascii="Cambria" w:hAnsi="Cambria" w:cs="Times New Roman"/>
                <w:b/>
                <w:iCs/>
              </w:rPr>
              <w:t>480</w:t>
            </w:r>
          </w:p>
        </w:tc>
      </w:tr>
      <w:tr w:rsidRPr="00DF55E9" w:rsidR="009C3BD5" w:rsidTr="000478AF" w14:paraId="46917963" w14:textId="77777777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:rsidRPr="00DF55E9" w:rsidR="009C3BD5" w:rsidP="0063787D" w:rsidRDefault="009C3BD5" w14:paraId="4F713F2D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DF55E9">
              <w:rPr>
                <w:rFonts w:ascii="Cambria" w:hAnsi="Cambria" w:cs="Times New Roman"/>
                <w:b/>
                <w:iCs/>
              </w:rPr>
              <w:t>Praca własna studenta (indywidualna praca studenta związana z zajęciami):</w:t>
            </w:r>
          </w:p>
        </w:tc>
      </w:tr>
      <w:tr w:rsidRPr="00DF55E9" w:rsidR="009C3BD5" w:rsidTr="000478AF" w14:paraId="24960008" w14:textId="77777777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9C3BD5" w:rsidP="0063787D" w:rsidRDefault="00180558" w14:paraId="55EAB536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Przygotowanie wymaganej dokumentacji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DF55E9" w:rsidR="009C3BD5" w:rsidP="0063787D" w:rsidRDefault="00180558" w14:paraId="2836C830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DF55E9" w:rsidR="009C3BD5" w:rsidP="0063787D" w:rsidRDefault="00180558" w14:paraId="58AA9EAC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  <w:r w:rsidRPr="00DF55E9" w:rsidR="009C3BD5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Pr="00DF55E9" w:rsidR="009C3BD5" w:rsidTr="000478AF" w14:paraId="6A743276" w14:textId="77777777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9C3BD5" w:rsidP="00865FF0" w:rsidRDefault="009C3BD5" w14:paraId="298BFAB0" w14:textId="77777777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DF55E9" w:rsidR="009C3BD5" w:rsidP="0063787D" w:rsidRDefault="009C3BD5" w14:paraId="7A1D0C39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500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DF55E9" w:rsidR="009C3BD5" w:rsidP="0063787D" w:rsidRDefault="009C3BD5" w14:paraId="476AE230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500</w:t>
            </w:r>
          </w:p>
        </w:tc>
      </w:tr>
      <w:tr w:rsidRPr="00DF55E9" w:rsidR="009C3BD5" w:rsidTr="000478AF" w14:paraId="471A5F9B" w14:textId="77777777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9C3BD5" w:rsidP="0063787D" w:rsidRDefault="009C3BD5" w14:paraId="06C0CFB5" w14:textId="77777777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DF55E9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DF55E9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DF55E9" w:rsidR="009C3BD5" w:rsidP="0063787D" w:rsidRDefault="009C3BD5" w14:paraId="2DED0961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DF55E9" w:rsidR="009C3BD5" w:rsidP="0063787D" w:rsidRDefault="009C3BD5" w14:paraId="798D91AC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20</w:t>
            </w:r>
          </w:p>
        </w:tc>
      </w:tr>
    </w:tbl>
    <w:p w:rsidRPr="00DF55E9" w:rsidR="009C3BD5" w:rsidP="002344B5" w:rsidRDefault="009C3BD5" w14:paraId="59D29B58" w14:textId="7777777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DF55E9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Pr="00DF55E9" w:rsidR="009C3BD5" w:rsidTr="000478AF" w14:paraId="2B03FB55" w14:textId="77777777">
        <w:trPr>
          <w:jc w:val="center"/>
        </w:trPr>
        <w:tc>
          <w:tcPr>
            <w:tcW w:w="9889" w:type="dxa"/>
            <w:shd w:val="clear" w:color="auto" w:fill="auto"/>
          </w:tcPr>
          <w:p w:rsidRPr="00DF55E9" w:rsidR="009C3BD5" w:rsidP="002030AE" w:rsidRDefault="009C3BD5" w14:paraId="7F9E573B" w14:textId="7777777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Pr="00DF55E9" w:rsidR="009C3BD5" w:rsidP="005C6AD8" w:rsidRDefault="009C3BD5" w14:paraId="78857195" w14:textId="7777777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1.</w:t>
            </w:r>
          </w:p>
          <w:p w:rsidRPr="00DF55E9" w:rsidR="009C3BD5" w:rsidP="005C6AD8" w:rsidRDefault="009C3BD5" w14:paraId="32636AC6" w14:textId="7777777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2.</w:t>
            </w:r>
          </w:p>
        </w:tc>
      </w:tr>
      <w:tr w:rsidRPr="00DF55E9" w:rsidR="009C3BD5" w:rsidTr="000478AF" w14:paraId="64934246" w14:textId="77777777">
        <w:trPr>
          <w:jc w:val="center"/>
        </w:trPr>
        <w:tc>
          <w:tcPr>
            <w:tcW w:w="9889" w:type="dxa"/>
            <w:shd w:val="clear" w:color="auto" w:fill="auto"/>
          </w:tcPr>
          <w:p w:rsidRPr="00DF55E9" w:rsidR="009C3BD5" w:rsidP="002030AE" w:rsidRDefault="009C3BD5" w14:paraId="52CDB7B5" w14:textId="77777777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Pr="00DF55E9" w:rsidR="009C3BD5" w:rsidP="005C6AD8" w:rsidRDefault="009C3BD5" w14:paraId="390D6DB3" w14:textId="77777777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1.</w:t>
            </w:r>
          </w:p>
          <w:p w:rsidRPr="00DF55E9" w:rsidR="009C3BD5" w:rsidP="005C6AD8" w:rsidRDefault="009C3BD5" w14:paraId="533648CA" w14:textId="77777777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2.</w:t>
            </w:r>
          </w:p>
        </w:tc>
      </w:tr>
    </w:tbl>
    <w:p w:rsidRPr="00DF55E9" w:rsidR="009C3BD5" w:rsidP="002344B5" w:rsidRDefault="009C3BD5" w14:paraId="00626FEB" w14:textId="7777777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DF55E9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Pr="00DF55E9" w:rsidR="009C3BD5" w:rsidTr="000478AF" w14:paraId="2461EB44" w14:textId="77777777">
        <w:trPr>
          <w:jc w:val="center"/>
        </w:trPr>
        <w:tc>
          <w:tcPr>
            <w:tcW w:w="3846" w:type="dxa"/>
            <w:shd w:val="clear" w:color="auto" w:fill="auto"/>
          </w:tcPr>
          <w:p w:rsidRPr="00DF55E9" w:rsidR="009C3BD5" w:rsidP="00C26445" w:rsidRDefault="009C3BD5" w14:paraId="5B6C40D8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  <w:shd w:val="clear" w:color="auto" w:fill="auto"/>
          </w:tcPr>
          <w:p w:rsidRPr="00DF55E9" w:rsidR="009C3BD5" w:rsidP="00C26445" w:rsidRDefault="009C3BD5" w14:paraId="63007A55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dr Andrzej Kuciński</w:t>
            </w:r>
          </w:p>
        </w:tc>
      </w:tr>
      <w:tr w:rsidRPr="00DF55E9" w:rsidR="009C3BD5" w:rsidTr="000478AF" w14:paraId="69B12E16" w14:textId="77777777">
        <w:trPr>
          <w:jc w:val="center"/>
        </w:trPr>
        <w:tc>
          <w:tcPr>
            <w:tcW w:w="3846" w:type="dxa"/>
            <w:shd w:val="clear" w:color="auto" w:fill="auto"/>
          </w:tcPr>
          <w:p w:rsidRPr="00DF55E9" w:rsidR="009C3BD5" w:rsidP="00C26445" w:rsidRDefault="009C3BD5" w14:paraId="5B8B681E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  <w:shd w:val="clear" w:color="auto" w:fill="auto"/>
          </w:tcPr>
          <w:p w:rsidRPr="00DF55E9" w:rsidR="009C3BD5" w:rsidP="00C26445" w:rsidRDefault="0063787D" w14:paraId="0E262DA1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>0</w:t>
            </w:r>
            <w:r>
              <w:rPr>
                <w:rFonts w:ascii="Cambria" w:hAnsi="Cambria" w:cs="Times New Roman"/>
                <w:sz w:val="20"/>
                <w:szCs w:val="20"/>
              </w:rPr>
              <w:t>.06</w:t>
            </w:r>
            <w:r w:rsidRPr="00DF55E9" w:rsidR="009C3BD5">
              <w:rPr>
                <w:rFonts w:ascii="Cambria" w:hAnsi="Cambria" w:cs="Times New Roman"/>
                <w:sz w:val="20"/>
                <w:szCs w:val="20"/>
              </w:rPr>
              <w:t>.2024</w:t>
            </w:r>
          </w:p>
        </w:tc>
      </w:tr>
      <w:tr w:rsidRPr="00DF55E9" w:rsidR="009C3BD5" w:rsidTr="000478AF" w14:paraId="26D1C778" w14:textId="77777777">
        <w:trPr>
          <w:jc w:val="center"/>
        </w:trPr>
        <w:tc>
          <w:tcPr>
            <w:tcW w:w="3846" w:type="dxa"/>
            <w:shd w:val="clear" w:color="auto" w:fill="auto"/>
          </w:tcPr>
          <w:p w:rsidRPr="00DF55E9" w:rsidR="009C3BD5" w:rsidP="00C26445" w:rsidRDefault="009C3BD5" w14:paraId="4D41EF76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  <w:shd w:val="clear" w:color="auto" w:fill="auto"/>
          </w:tcPr>
          <w:p w:rsidRPr="00DF55E9" w:rsidR="009C3BD5" w:rsidP="00C26445" w:rsidRDefault="009C3BD5" w14:paraId="758C6A2A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akucinski@ajp.edu.pl</w:t>
            </w:r>
          </w:p>
        </w:tc>
      </w:tr>
      <w:tr w:rsidRPr="00DF55E9" w:rsidR="009C3BD5" w:rsidTr="000478AF" w14:paraId="4779C893" w14:textId="77777777">
        <w:trPr>
          <w:jc w:val="center"/>
        </w:trPr>
        <w:tc>
          <w:tcPr>
            <w:tcW w:w="3846" w:type="dxa"/>
            <w:tcBorders>
              <w:bottom w:val="single" w:color="000000" w:sz="4" w:space="0"/>
            </w:tcBorders>
            <w:shd w:val="clear" w:color="auto" w:fill="auto"/>
          </w:tcPr>
          <w:p w:rsidRPr="00DF55E9" w:rsidR="009C3BD5" w:rsidP="005C6AD8" w:rsidRDefault="009C3BD5" w14:paraId="58DE03F5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podpis</w:t>
            </w:r>
          </w:p>
        </w:tc>
        <w:tc>
          <w:tcPr>
            <w:tcW w:w="6043" w:type="dxa"/>
            <w:tcBorders>
              <w:bottom w:val="single" w:color="000000" w:sz="4" w:space="0"/>
            </w:tcBorders>
            <w:shd w:val="clear" w:color="auto" w:fill="auto"/>
          </w:tcPr>
          <w:p w:rsidRPr="00DF55E9" w:rsidR="009C3BD5" w:rsidP="005C6AD8" w:rsidRDefault="009C3BD5" w14:paraId="584AC524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Pr="00DF55E9" w:rsidR="00DF55E9" w:rsidP="00DF55E9" w:rsidRDefault="00DF55E9" w14:paraId="261088B8" w14:textId="77777777">
      <w:pPr>
        <w:spacing w:after="0"/>
        <w:rPr>
          <w:rFonts w:ascii="Cambria" w:hAnsi="Cambria"/>
          <w:vanish/>
        </w:rPr>
      </w:pPr>
    </w:p>
    <w:p w:rsidR="00865FF0" w:rsidRDefault="00865FF0" w14:paraId="6359C219" w14:textId="77777777">
      <w:r>
        <w:br w:type="page"/>
      </w:r>
    </w:p>
    <w:tbl>
      <w:tblPr>
        <w:tblpPr w:leftFromText="141" w:rightFromText="141" w:vertAnchor="page" w:horzAnchor="margin" w:tblpY="1831"/>
        <w:tblW w:w="988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Pr="00DF55E9" w:rsidR="0063787D" w:rsidTr="001D6762" w14:paraId="4ACCB70F" w14:textId="77777777">
        <w:trPr>
          <w:trHeight w:val="269"/>
        </w:trPr>
        <w:tc>
          <w:tcPr>
            <w:tcW w:w="1968" w:type="dxa"/>
            <w:vMerge w:val="restart"/>
            <w:shd w:val="clear" w:color="auto" w:fill="auto"/>
          </w:tcPr>
          <w:p w:rsidRPr="00DF55E9" w:rsidR="0063787D" w:rsidP="001D6762" w:rsidRDefault="00861B21" w14:paraId="05782F53" w14:textId="0414AD22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865FF0">
              <w:rPr>
                <w:rFonts w:ascii="Cambria" w:hAnsi="Cambria"/>
                <w:noProof/>
              </w:rPr>
              <w:lastRenderedPageBreak/>
              <w:drawing>
                <wp:inline distT="0" distB="0" distL="0" distR="0" wp14:anchorId="627DFEC7" wp14:editId="5D4390BE">
                  <wp:extent cx="1066800" cy="1066800"/>
                  <wp:effectExtent l="0" t="0" r="0" b="0"/>
                  <wp:docPr id="7" name="Obraz 3" descr="Obraz zawierający godło, symbol, logo, krąg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" descr="Obraz zawierający godło, symbol, logo, krąg&#10;&#10;Opis wygenerowany automatyczn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63787D" w:rsidP="001D6762" w:rsidRDefault="0063787D" w14:paraId="6EBC2864" w14:textId="7777777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F55E9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63787D" w:rsidP="001D6762" w:rsidRDefault="0063787D" w14:paraId="436668BB" w14:textId="77777777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4"/>
                <w:szCs w:val="24"/>
              </w:rPr>
              <w:t>Ekonomiczny</w:t>
            </w:r>
          </w:p>
        </w:tc>
      </w:tr>
      <w:tr w:rsidRPr="00DF55E9" w:rsidR="0063787D" w:rsidTr="001D6762" w14:paraId="3CD5909F" w14:textId="77777777">
        <w:trPr>
          <w:trHeight w:val="275"/>
        </w:trPr>
        <w:tc>
          <w:tcPr>
            <w:tcW w:w="1968" w:type="dxa"/>
            <w:vMerge/>
            <w:shd w:val="clear" w:color="auto" w:fill="auto"/>
          </w:tcPr>
          <w:p w:rsidRPr="00DF55E9" w:rsidR="0063787D" w:rsidP="001D6762" w:rsidRDefault="0063787D" w14:paraId="2A978E38" w14:textId="7777777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63787D" w:rsidP="001D6762" w:rsidRDefault="0063787D" w14:paraId="1337D708" w14:textId="7777777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F55E9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63787D" w:rsidP="001D6762" w:rsidRDefault="0063787D" w14:paraId="60411BD4" w14:textId="77777777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4"/>
                <w:szCs w:val="24"/>
              </w:rPr>
              <w:t>Finanse i rachunkowość</w:t>
            </w:r>
          </w:p>
        </w:tc>
      </w:tr>
      <w:tr w:rsidRPr="00DF55E9" w:rsidR="0063787D" w:rsidTr="001D6762" w14:paraId="5E2C76B4" w14:textId="77777777">
        <w:trPr>
          <w:trHeight w:val="139"/>
        </w:trPr>
        <w:tc>
          <w:tcPr>
            <w:tcW w:w="1968" w:type="dxa"/>
            <w:vMerge/>
            <w:tcBorders>
              <w:bottom w:val="single" w:color="000000" w:sz="4" w:space="0"/>
            </w:tcBorders>
            <w:shd w:val="clear" w:color="auto" w:fill="auto"/>
          </w:tcPr>
          <w:p w:rsidRPr="00DF55E9" w:rsidR="0063787D" w:rsidP="001D6762" w:rsidRDefault="0063787D" w14:paraId="681A0039" w14:textId="7777777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63787D" w:rsidP="001D6762" w:rsidRDefault="0063787D" w14:paraId="48876A17" w14:textId="7777777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F55E9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63787D" w:rsidP="001D6762" w:rsidRDefault="0063787D" w14:paraId="0DFDD6F7" w14:textId="77777777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18"/>
                <w:szCs w:val="18"/>
              </w:rPr>
              <w:t>pierwszego stopnia</w:t>
            </w:r>
          </w:p>
        </w:tc>
      </w:tr>
      <w:tr w:rsidRPr="00DF55E9" w:rsidR="0063787D" w:rsidTr="001D6762" w14:paraId="237C0538" w14:textId="77777777">
        <w:trPr>
          <w:trHeight w:val="139"/>
        </w:trPr>
        <w:tc>
          <w:tcPr>
            <w:tcW w:w="1968" w:type="dxa"/>
            <w:vMerge/>
            <w:tcBorders>
              <w:bottom w:val="single" w:color="000000" w:sz="4" w:space="0"/>
            </w:tcBorders>
            <w:shd w:val="clear" w:color="auto" w:fill="auto"/>
          </w:tcPr>
          <w:p w:rsidRPr="00DF55E9" w:rsidR="0063787D" w:rsidP="001D6762" w:rsidRDefault="0063787D" w14:paraId="6AD2C156" w14:textId="7777777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63787D" w:rsidP="001D6762" w:rsidRDefault="0063787D" w14:paraId="324FFA4D" w14:textId="7777777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DF55E9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63787D" w:rsidP="001D6762" w:rsidRDefault="0063787D" w14:paraId="414231C4" w14:textId="77777777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Pr="00DF55E9" w:rsidR="0063787D" w:rsidTr="001D6762" w14:paraId="04FA69A0" w14:textId="77777777">
        <w:trPr>
          <w:trHeight w:val="139"/>
        </w:trPr>
        <w:tc>
          <w:tcPr>
            <w:tcW w:w="1968" w:type="dxa"/>
            <w:vMerge/>
            <w:shd w:val="clear" w:color="auto" w:fill="auto"/>
          </w:tcPr>
          <w:p w:rsidRPr="00DF55E9" w:rsidR="0063787D" w:rsidP="001D6762" w:rsidRDefault="0063787D" w14:paraId="67E10717" w14:textId="7777777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:rsidRPr="00DF55E9" w:rsidR="0063787D" w:rsidP="001D6762" w:rsidRDefault="0063787D" w14:paraId="3ED9DDB7" w14:textId="7777777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F55E9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5103" w:type="dxa"/>
            <w:gridSpan w:val="2"/>
            <w:shd w:val="clear" w:color="auto" w:fill="auto"/>
            <w:vAlign w:val="center"/>
          </w:tcPr>
          <w:p w:rsidRPr="00DF55E9" w:rsidR="0063787D" w:rsidP="001D6762" w:rsidRDefault="0063787D" w14:paraId="471B7F96" w14:textId="77777777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Pr="00DF55E9" w:rsidR="0063787D" w:rsidTr="001D6762" w14:paraId="17CDA328" w14:textId="77777777">
        <w:trPr>
          <w:trHeight w:val="139"/>
        </w:trPr>
        <w:tc>
          <w:tcPr>
            <w:tcW w:w="5070" w:type="dxa"/>
            <w:gridSpan w:val="3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63787D" w:rsidP="001D6762" w:rsidRDefault="0063787D" w14:paraId="15B2C138" w14:textId="7777777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F55E9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:rsidRPr="00DF55E9" w:rsidR="0063787D" w:rsidP="001D6762" w:rsidRDefault="0063787D" w14:paraId="05AB4DA0" w14:textId="77777777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</w:tr>
    </w:tbl>
    <w:p w:rsidRPr="00DF55E9" w:rsidR="00DF55E9" w:rsidP="00DF55E9" w:rsidRDefault="00DF55E9" w14:paraId="46F8F991" w14:textId="77777777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DF55E9">
        <w:rPr>
          <w:rFonts w:ascii="Cambria" w:hAnsi="Cambria" w:cs="Times New Roman"/>
          <w:b/>
          <w:bCs/>
          <w:spacing w:val="40"/>
          <w:sz w:val="28"/>
          <w:szCs w:val="28"/>
        </w:rPr>
        <w:t>KARTA ZAJĘĆ</w:t>
      </w:r>
    </w:p>
    <w:p w:rsidRPr="00DF55E9" w:rsidR="00DF55E9" w:rsidP="00DF55E9" w:rsidRDefault="00DF55E9" w14:paraId="588B06D1" w14:textId="7777777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DF55E9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Pr="00DF55E9" w:rsidR="00DF55E9" w:rsidTr="00C26445" w14:paraId="416443E1" w14:textId="77777777">
        <w:trPr>
          <w:trHeight w:val="328"/>
        </w:trPr>
        <w:tc>
          <w:tcPr>
            <w:tcW w:w="4219" w:type="dxa"/>
            <w:vAlign w:val="center"/>
          </w:tcPr>
          <w:p w:rsidRPr="00DF55E9" w:rsidR="00DF55E9" w:rsidP="00C26445" w:rsidRDefault="00DF55E9" w14:paraId="68916347" w14:textId="77777777">
            <w:pPr>
              <w:pStyle w:val="akarta"/>
            </w:pPr>
            <w:r w:rsidRPr="00DF55E9">
              <w:t>Nazwa zajęć</w:t>
            </w:r>
          </w:p>
        </w:tc>
        <w:tc>
          <w:tcPr>
            <w:tcW w:w="5670" w:type="dxa"/>
            <w:vAlign w:val="center"/>
          </w:tcPr>
          <w:p w:rsidRPr="00DF55E9" w:rsidR="00DF55E9" w:rsidP="00C26445" w:rsidRDefault="00DF55E9" w14:paraId="2C9A9574" w14:textId="77777777">
            <w:pPr>
              <w:pStyle w:val="akarta"/>
            </w:pPr>
            <w:r w:rsidRPr="00DF55E9">
              <w:t>Praktyki zawodowe</w:t>
            </w:r>
          </w:p>
        </w:tc>
      </w:tr>
      <w:tr w:rsidRPr="00DF55E9" w:rsidR="00DF55E9" w:rsidTr="00C26445" w14:paraId="1BCB3094" w14:textId="77777777">
        <w:tc>
          <w:tcPr>
            <w:tcW w:w="4219" w:type="dxa"/>
            <w:vAlign w:val="center"/>
          </w:tcPr>
          <w:p w:rsidRPr="00DF55E9" w:rsidR="00DF55E9" w:rsidP="00C26445" w:rsidRDefault="00DF55E9" w14:paraId="3E8CE62E" w14:textId="77777777">
            <w:pPr>
              <w:pStyle w:val="akarta"/>
            </w:pPr>
            <w:r w:rsidRPr="00DF55E9">
              <w:t>Punkty ECTS</w:t>
            </w:r>
          </w:p>
        </w:tc>
        <w:tc>
          <w:tcPr>
            <w:tcW w:w="5670" w:type="dxa"/>
            <w:vAlign w:val="center"/>
          </w:tcPr>
          <w:p w:rsidRPr="00DF55E9" w:rsidR="00DF55E9" w:rsidP="00C26445" w:rsidRDefault="00DF55E9" w14:paraId="3E674B94" w14:textId="77777777">
            <w:pPr>
              <w:pStyle w:val="akarta"/>
            </w:pPr>
            <w:r w:rsidRPr="00DF55E9">
              <w:t>20</w:t>
            </w:r>
          </w:p>
        </w:tc>
      </w:tr>
      <w:tr w:rsidRPr="00DF55E9" w:rsidR="00DF55E9" w:rsidTr="00C26445" w14:paraId="5C6B9903" w14:textId="77777777">
        <w:tc>
          <w:tcPr>
            <w:tcW w:w="4219" w:type="dxa"/>
            <w:vAlign w:val="center"/>
          </w:tcPr>
          <w:p w:rsidRPr="00DF55E9" w:rsidR="00DF55E9" w:rsidP="00C26445" w:rsidRDefault="00DF55E9" w14:paraId="5D136000" w14:textId="77777777">
            <w:pPr>
              <w:pStyle w:val="akarta"/>
            </w:pPr>
            <w:r w:rsidRPr="00DF55E9">
              <w:t>Rodzaj zajęć</w:t>
            </w:r>
          </w:p>
        </w:tc>
        <w:tc>
          <w:tcPr>
            <w:tcW w:w="5670" w:type="dxa"/>
            <w:vAlign w:val="center"/>
          </w:tcPr>
          <w:p w:rsidRPr="00DF55E9" w:rsidR="00DF55E9" w:rsidP="00C26445" w:rsidRDefault="00DF55E9" w14:paraId="4B56CFB8" w14:textId="77777777">
            <w:pPr>
              <w:pStyle w:val="akarta"/>
            </w:pPr>
            <w:r w:rsidRPr="00DF55E9">
              <w:t>obieralne</w:t>
            </w:r>
          </w:p>
        </w:tc>
      </w:tr>
      <w:tr w:rsidRPr="00DF55E9" w:rsidR="00DF55E9" w:rsidTr="00C26445" w14:paraId="48E635BA" w14:textId="77777777">
        <w:tc>
          <w:tcPr>
            <w:tcW w:w="4219" w:type="dxa"/>
            <w:vAlign w:val="center"/>
          </w:tcPr>
          <w:p w:rsidRPr="00DF55E9" w:rsidR="00DF55E9" w:rsidP="00C26445" w:rsidRDefault="00DF55E9" w14:paraId="26D9F9C2" w14:textId="77777777">
            <w:pPr>
              <w:pStyle w:val="akarta"/>
            </w:pPr>
            <w:r w:rsidRPr="00DF55E9">
              <w:t>Moduł/specjalizacja</w:t>
            </w:r>
          </w:p>
        </w:tc>
        <w:tc>
          <w:tcPr>
            <w:tcW w:w="5670" w:type="dxa"/>
            <w:vAlign w:val="center"/>
          </w:tcPr>
          <w:p w:rsidRPr="00DF55E9" w:rsidR="00DF55E9" w:rsidP="00C26445" w:rsidRDefault="00DF55E9" w14:paraId="134F5003" w14:textId="77777777">
            <w:pPr>
              <w:pStyle w:val="akarta"/>
            </w:pPr>
            <w:r w:rsidRPr="00DF55E9">
              <w:t>Moduł D. karty modułu Dyplomowanie i praktyka</w:t>
            </w:r>
          </w:p>
          <w:p w:rsidRPr="00DF55E9" w:rsidR="00DF55E9" w:rsidP="00C26445" w:rsidRDefault="00DF55E9" w14:paraId="64BD2FF8" w14:textId="77777777">
            <w:pPr>
              <w:pStyle w:val="akarta"/>
            </w:pPr>
            <w:r w:rsidRPr="00DF55E9">
              <w:t>Rachunkowość i podatki</w:t>
            </w:r>
          </w:p>
        </w:tc>
      </w:tr>
      <w:tr w:rsidRPr="00DF55E9" w:rsidR="00DF55E9" w:rsidTr="00C26445" w14:paraId="6B18299A" w14:textId="77777777">
        <w:tc>
          <w:tcPr>
            <w:tcW w:w="4219" w:type="dxa"/>
            <w:vAlign w:val="center"/>
          </w:tcPr>
          <w:p w:rsidRPr="00DF55E9" w:rsidR="00DF55E9" w:rsidP="00C26445" w:rsidRDefault="00DF55E9" w14:paraId="42A80B58" w14:textId="77777777">
            <w:pPr>
              <w:pStyle w:val="akarta"/>
            </w:pPr>
            <w:r w:rsidRPr="00DF55E9">
              <w:t>Język, w którym prowadzone są zajęcia</w:t>
            </w:r>
          </w:p>
        </w:tc>
        <w:tc>
          <w:tcPr>
            <w:tcW w:w="5670" w:type="dxa"/>
            <w:vAlign w:val="center"/>
          </w:tcPr>
          <w:p w:rsidRPr="00DF55E9" w:rsidR="00DF55E9" w:rsidP="00C26445" w:rsidRDefault="00DF55E9" w14:paraId="43C80297" w14:textId="77777777">
            <w:pPr>
              <w:pStyle w:val="akarta"/>
            </w:pPr>
            <w:r w:rsidRPr="00DF55E9">
              <w:t>polski</w:t>
            </w:r>
          </w:p>
        </w:tc>
      </w:tr>
      <w:tr w:rsidRPr="00DF55E9" w:rsidR="00DF55E9" w:rsidTr="00C26445" w14:paraId="356EB4CF" w14:textId="77777777">
        <w:tc>
          <w:tcPr>
            <w:tcW w:w="4219" w:type="dxa"/>
            <w:vAlign w:val="center"/>
          </w:tcPr>
          <w:p w:rsidRPr="00DF55E9" w:rsidR="00DF55E9" w:rsidP="00C26445" w:rsidRDefault="00DF55E9" w14:paraId="1900F57B" w14:textId="77777777">
            <w:pPr>
              <w:pStyle w:val="akarta"/>
            </w:pPr>
            <w:r w:rsidRPr="00DF55E9">
              <w:t>Rok studiów</w:t>
            </w:r>
          </w:p>
        </w:tc>
        <w:tc>
          <w:tcPr>
            <w:tcW w:w="5670" w:type="dxa"/>
            <w:vAlign w:val="center"/>
          </w:tcPr>
          <w:p w:rsidRPr="00DF55E9" w:rsidR="00DF55E9" w:rsidP="00C26445" w:rsidRDefault="00DF55E9" w14:paraId="54D61EF6" w14:textId="77777777">
            <w:pPr>
              <w:pStyle w:val="akarta"/>
            </w:pPr>
            <w:r w:rsidRPr="00DF55E9">
              <w:t>III</w:t>
            </w:r>
          </w:p>
        </w:tc>
      </w:tr>
      <w:tr w:rsidRPr="00DF55E9" w:rsidR="00DF55E9" w:rsidTr="00C26445" w14:paraId="69BD6581" w14:textId="77777777">
        <w:tc>
          <w:tcPr>
            <w:tcW w:w="4219" w:type="dxa"/>
            <w:vAlign w:val="center"/>
          </w:tcPr>
          <w:p w:rsidRPr="00DF55E9" w:rsidR="00DF55E9" w:rsidP="00C26445" w:rsidRDefault="00DF55E9" w14:paraId="731B432F" w14:textId="77777777">
            <w:pPr>
              <w:pStyle w:val="akarta"/>
            </w:pPr>
            <w:r w:rsidRPr="00DF55E9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:rsidRPr="00DF55E9" w:rsidR="00DF55E9" w:rsidP="00C26445" w:rsidRDefault="00DF55E9" w14:paraId="77ED680B" w14:textId="77777777">
            <w:pPr>
              <w:pStyle w:val="akarta"/>
            </w:pPr>
            <w:r w:rsidRPr="00DF55E9">
              <w:t>dr Andrzej Kuciński</w:t>
            </w:r>
          </w:p>
        </w:tc>
      </w:tr>
    </w:tbl>
    <w:p w:rsidRPr="00DF55E9" w:rsidR="00DF55E9" w:rsidP="00DF55E9" w:rsidRDefault="00DF55E9" w14:paraId="21EBFB47" w14:textId="7777777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DF55E9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362"/>
        <w:gridCol w:w="3037"/>
        <w:gridCol w:w="2109"/>
        <w:gridCol w:w="2381"/>
      </w:tblGrid>
      <w:tr w:rsidRPr="00DF55E9" w:rsidR="00865FF0" w:rsidTr="00865FF0" w14:paraId="3B42A9F1" w14:textId="77777777">
        <w:tc>
          <w:tcPr>
            <w:tcW w:w="2362" w:type="dxa"/>
            <w:shd w:val="clear" w:color="auto" w:fill="auto"/>
            <w:vAlign w:val="center"/>
          </w:tcPr>
          <w:p w:rsidRPr="00DF55E9" w:rsidR="00865FF0" w:rsidP="00865FF0" w:rsidRDefault="00865FF0" w14:paraId="75139E78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037" w:type="dxa"/>
            <w:shd w:val="clear" w:color="auto" w:fill="auto"/>
            <w:vAlign w:val="center"/>
          </w:tcPr>
          <w:p w:rsidR="00865FF0" w:rsidP="00865FF0" w:rsidRDefault="00865FF0" w14:paraId="0CB34CF8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Liczba godzin</w:t>
            </w:r>
          </w:p>
          <w:p w:rsidRPr="00DF55E9" w:rsidR="00865FF0" w:rsidP="00865FF0" w:rsidRDefault="00865FF0" w14:paraId="559C84CF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>
              <w:rPr>
                <w:rFonts w:ascii="Cambria" w:hAnsi="Cambria" w:cs="Times New Roman"/>
                <w:b/>
                <w:bCs/>
              </w:rPr>
              <w:t>stacjonarne/niestacjonarne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Pr="00DF55E9" w:rsidR="00865FF0" w:rsidP="00865FF0" w:rsidRDefault="00865FF0" w14:paraId="709FD44F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381" w:type="dxa"/>
            <w:shd w:val="clear" w:color="auto" w:fill="auto"/>
            <w:vAlign w:val="center"/>
          </w:tcPr>
          <w:p w:rsidRPr="00DF55E9" w:rsidR="00865FF0" w:rsidP="00865FF0" w:rsidRDefault="00865FF0" w14:paraId="3EA0D61B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DF55E9">
              <w:rPr>
                <w:rFonts w:ascii="Cambria" w:hAnsi="Cambria" w:cs="Times New Roman"/>
              </w:rPr>
              <w:t>(zgodnie z programem studiów)</w:t>
            </w:r>
          </w:p>
        </w:tc>
      </w:tr>
      <w:tr w:rsidRPr="00DF55E9" w:rsidR="00865FF0" w:rsidTr="00865FF0" w14:paraId="3238C3F7" w14:textId="77777777">
        <w:tc>
          <w:tcPr>
            <w:tcW w:w="2362" w:type="dxa"/>
            <w:shd w:val="clear" w:color="auto" w:fill="auto"/>
          </w:tcPr>
          <w:p w:rsidRPr="00DF55E9" w:rsidR="00865FF0" w:rsidP="00865FF0" w:rsidRDefault="00865FF0" w14:paraId="5631ACBF" w14:textId="77777777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</w:rPr>
              <w:t>praktyka</w:t>
            </w:r>
          </w:p>
        </w:tc>
        <w:tc>
          <w:tcPr>
            <w:tcW w:w="3037" w:type="dxa"/>
            <w:shd w:val="clear" w:color="auto" w:fill="auto"/>
            <w:vAlign w:val="center"/>
          </w:tcPr>
          <w:p w:rsidRPr="00DF55E9" w:rsidR="00865FF0" w:rsidP="00865FF0" w:rsidRDefault="00865FF0" w14:paraId="4ABD064F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</w:rPr>
              <w:t>480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Pr="00DF55E9" w:rsidR="00865FF0" w:rsidP="00865FF0" w:rsidRDefault="00865FF0" w14:paraId="50A7E641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</w:rPr>
              <w:t>III/5</w:t>
            </w:r>
          </w:p>
        </w:tc>
        <w:tc>
          <w:tcPr>
            <w:tcW w:w="2381" w:type="dxa"/>
            <w:shd w:val="clear" w:color="auto" w:fill="auto"/>
          </w:tcPr>
          <w:p w:rsidRPr="00DF55E9" w:rsidR="00865FF0" w:rsidP="003061C9" w:rsidRDefault="003061C9" w14:paraId="5439387C" w14:textId="3A0B76DD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20</w:t>
            </w:r>
          </w:p>
        </w:tc>
      </w:tr>
    </w:tbl>
    <w:p w:rsidRPr="00DF55E9" w:rsidR="00DF55E9" w:rsidP="00DF55E9" w:rsidRDefault="00DF55E9" w14:paraId="46C2A92E" w14:textId="77777777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DF55E9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Pr="00DF55E9" w:rsidR="00DF55E9" w:rsidTr="00C26445" w14:paraId="3D233E20" w14:textId="77777777">
        <w:trPr>
          <w:trHeight w:val="301"/>
          <w:jc w:val="center"/>
        </w:trPr>
        <w:tc>
          <w:tcPr>
            <w:tcW w:w="9898" w:type="dxa"/>
          </w:tcPr>
          <w:p w:rsidRPr="00DF55E9" w:rsidR="00DF55E9" w:rsidP="00C26445" w:rsidRDefault="00DF55E9" w14:paraId="34E12A5F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Wiedza i umiejętności z zakresu rachunkowości i finansów.</w:t>
            </w:r>
          </w:p>
        </w:tc>
      </w:tr>
    </w:tbl>
    <w:p w:rsidRPr="00DF55E9" w:rsidR="00DF55E9" w:rsidP="00DF55E9" w:rsidRDefault="00DF55E9" w14:paraId="0C1333A2" w14:textId="7777777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DF55E9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889"/>
      </w:tblGrid>
      <w:tr w:rsidRPr="00DF55E9" w:rsidR="00DF55E9" w:rsidTr="00C26445" w14:paraId="57535F12" w14:textId="77777777">
        <w:tc>
          <w:tcPr>
            <w:tcW w:w="9889" w:type="dxa"/>
            <w:shd w:val="clear" w:color="auto" w:fill="auto"/>
          </w:tcPr>
          <w:p w:rsidRPr="00DF55E9" w:rsidR="00DF55E9" w:rsidP="00C26445" w:rsidRDefault="00DF55E9" w14:paraId="57B097CE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 xml:space="preserve">C1 - </w:t>
            </w:r>
            <w:r w:rsidRPr="00DF55E9">
              <w:rPr>
                <w:rFonts w:ascii="Cambria" w:hAnsi="Cambria" w:cs="Times New Roman"/>
                <w:bCs/>
                <w:sz w:val="20"/>
                <w:szCs w:val="20"/>
              </w:rPr>
              <w:t>Zapoznanie studenta z przedmiotem działalności przedsiębiorstwa, formalno-prawnymi podstawami jego funkcjonowania, a także strukturą organizacyjną oraz dokumentacją typowych zdarzeń gospodarczych.</w:t>
            </w:r>
          </w:p>
          <w:p w:rsidRPr="00DF55E9" w:rsidR="00DF55E9" w:rsidP="00C26445" w:rsidRDefault="00DF55E9" w14:paraId="2CBC9E64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 xml:space="preserve">C2 - </w:t>
            </w:r>
            <w:r w:rsidRPr="00DF55E9">
              <w:rPr>
                <w:rFonts w:ascii="Cambria" w:hAnsi="Cambria"/>
                <w:sz w:val="20"/>
                <w:szCs w:val="20"/>
              </w:rPr>
              <w:t>Zdobycie praktycznych umiejętności z zakresu podstawowych zasad rachunkowości, księgowania oraz sporządzania sprawozdań finansowych, a także rozpoznawania pozycji sprawozdań finansowych i rozumienia roli rachunkowości w zarządzaniu jednostką gospodarczą</w:t>
            </w:r>
            <w:r w:rsidRPr="00DF55E9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  <w:p w:rsidRPr="00DF55E9" w:rsidR="00DF55E9" w:rsidP="00C26445" w:rsidRDefault="00DF55E9" w14:paraId="5B153306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 xml:space="preserve">C3 - </w:t>
            </w:r>
            <w:r w:rsidRPr="00DF55E9">
              <w:rPr>
                <w:rFonts w:ascii="Cambria" w:hAnsi="Cambria" w:cs="Times New Roman"/>
                <w:bCs/>
                <w:sz w:val="20"/>
                <w:szCs w:val="20"/>
              </w:rPr>
              <w:t>Kształtowania postaw przedsiębiorczych oraz pełnienie różnych ról zawodowych.</w:t>
            </w:r>
          </w:p>
        </w:tc>
      </w:tr>
    </w:tbl>
    <w:p w:rsidRPr="00DF55E9" w:rsidR="00DF55E9" w:rsidP="00DF55E9" w:rsidRDefault="00DF55E9" w14:paraId="347312FA" w14:textId="77777777">
      <w:pPr>
        <w:spacing w:before="60" w:after="60" w:line="240" w:lineRule="auto"/>
        <w:rPr>
          <w:rFonts w:ascii="Cambria" w:hAnsi="Cambria" w:cs="Times New Roman"/>
          <w:b/>
          <w:bCs/>
          <w:sz w:val="8"/>
          <w:szCs w:val="8"/>
        </w:rPr>
      </w:pPr>
    </w:p>
    <w:p w:rsidRPr="00DF55E9" w:rsidR="00DF55E9" w:rsidP="00DF55E9" w:rsidRDefault="00DF55E9" w14:paraId="3DABC7B4" w14:textId="77777777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DF55E9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526"/>
        <w:gridCol w:w="6662"/>
        <w:gridCol w:w="1732"/>
        <w:gridCol w:w="11"/>
      </w:tblGrid>
      <w:tr w:rsidRPr="00DF55E9" w:rsidR="00DF55E9" w:rsidTr="00C26445" w14:paraId="13471052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DF55E9" w:rsidP="0063787D" w:rsidRDefault="00DF55E9" w14:paraId="021917CA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Pr="00DF55E9" w:rsidR="00DF55E9" w:rsidP="0063787D" w:rsidRDefault="00DF55E9" w14:paraId="17B25A3B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32" w:type="dxa"/>
            <w:shd w:val="clear" w:color="auto" w:fill="auto"/>
            <w:vAlign w:val="center"/>
          </w:tcPr>
          <w:p w:rsidRPr="00DF55E9" w:rsidR="00DF55E9" w:rsidP="0063787D" w:rsidRDefault="00DF55E9" w14:paraId="303C459B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Odniesienie do efektu kierunkowego</w:t>
            </w:r>
          </w:p>
        </w:tc>
      </w:tr>
      <w:tr w:rsidRPr="00DF55E9" w:rsidR="00DF55E9" w:rsidTr="00C26445" w14:paraId="3400C81B" w14:textId="77777777">
        <w:trPr>
          <w:jc w:val="center"/>
        </w:trPr>
        <w:tc>
          <w:tcPr>
            <w:tcW w:w="9931" w:type="dxa"/>
            <w:gridSpan w:val="4"/>
            <w:shd w:val="clear" w:color="auto" w:fill="auto"/>
          </w:tcPr>
          <w:p w:rsidRPr="00DF55E9" w:rsidR="00DF55E9" w:rsidP="0063787D" w:rsidRDefault="00DF55E9" w14:paraId="2849D86E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Pr="00DF55E9" w:rsidR="00DF55E9" w:rsidTr="00C26445" w14:paraId="505BFC11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DF55E9" w:rsidP="0063787D" w:rsidRDefault="00DF55E9" w14:paraId="1D098CFA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  <w:shd w:val="clear" w:color="auto" w:fill="auto"/>
          </w:tcPr>
          <w:p w:rsidRPr="00DF55E9" w:rsidR="00DF55E9" w:rsidP="0063787D" w:rsidRDefault="00DF55E9" w14:paraId="12720C25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Student ma wiedzę na temat prawnych aspektów funkcjonowania przedsiębiorstwa, jego formy organizacyjnej oraz zachodzących w nim procesów.</w:t>
            </w:r>
          </w:p>
        </w:tc>
        <w:tc>
          <w:tcPr>
            <w:tcW w:w="1732" w:type="dxa"/>
            <w:shd w:val="clear" w:color="auto" w:fill="auto"/>
          </w:tcPr>
          <w:p w:rsidRPr="00DF55E9" w:rsidR="00DF55E9" w:rsidP="0063787D" w:rsidRDefault="00DF55E9" w14:paraId="3C489932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K_W01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K_W02</w:t>
            </w:r>
          </w:p>
          <w:p w:rsidRPr="00DF55E9" w:rsidR="00DF55E9" w:rsidP="0063787D" w:rsidRDefault="00DF55E9" w14:paraId="4829DE04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K_W03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K_W04</w:t>
            </w:r>
          </w:p>
          <w:p w:rsidRPr="00DF55E9" w:rsidR="00DF55E9" w:rsidP="0063787D" w:rsidRDefault="00DF55E9" w14:paraId="09372AE7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K_W05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K_W10</w:t>
            </w:r>
          </w:p>
          <w:p w:rsidRPr="00DF55E9" w:rsidR="00DF55E9" w:rsidP="0063787D" w:rsidRDefault="00DF55E9" w14:paraId="2475A587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K_W13</w:t>
            </w:r>
          </w:p>
        </w:tc>
      </w:tr>
      <w:tr w:rsidRPr="00DF55E9" w:rsidR="00DF55E9" w:rsidTr="00C26445" w14:paraId="08B3F646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DF55E9" w:rsidP="0063787D" w:rsidRDefault="00DF55E9" w14:paraId="73E1F1B6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lastRenderedPageBreak/>
              <w:t>W_02</w:t>
            </w:r>
          </w:p>
        </w:tc>
        <w:tc>
          <w:tcPr>
            <w:tcW w:w="6662" w:type="dxa"/>
            <w:shd w:val="clear" w:color="auto" w:fill="auto"/>
          </w:tcPr>
          <w:p w:rsidRPr="00DF55E9" w:rsidR="00DF55E9" w:rsidP="0063787D" w:rsidRDefault="00DF55E9" w14:paraId="3E02D5A5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/>
                <w:sz w:val="20"/>
                <w:szCs w:val="20"/>
              </w:rPr>
              <w:t>Student ma wiedzę na temat metod pozyskiwania, przetwarzania, gromadzenia informacji finansowych oraz zna narzędzia, techniki komputerowe, systemy informatyczne związane z przepływem informacji.</w:t>
            </w:r>
          </w:p>
        </w:tc>
        <w:tc>
          <w:tcPr>
            <w:tcW w:w="1732" w:type="dxa"/>
            <w:shd w:val="clear" w:color="auto" w:fill="auto"/>
          </w:tcPr>
          <w:p w:rsidRPr="00DF55E9" w:rsidR="00DF55E9" w:rsidP="0063787D" w:rsidRDefault="00DF55E9" w14:paraId="0DCADE9B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K_W04</w:t>
            </w:r>
          </w:p>
          <w:p w:rsidRPr="00DF55E9" w:rsidR="00DF55E9" w:rsidP="0063787D" w:rsidRDefault="00DF55E9" w14:paraId="3ACA949C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K_W06</w:t>
            </w:r>
          </w:p>
        </w:tc>
      </w:tr>
      <w:tr w:rsidRPr="00DF55E9" w:rsidR="00DF55E9" w:rsidTr="00C26445" w14:paraId="1EA304FB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DF55E9" w:rsidP="0063787D" w:rsidRDefault="00DF55E9" w14:paraId="7AFB877C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6662" w:type="dxa"/>
            <w:shd w:val="clear" w:color="auto" w:fill="auto"/>
          </w:tcPr>
          <w:p w:rsidRPr="00DF55E9" w:rsidR="00DF55E9" w:rsidP="0063787D" w:rsidRDefault="00DF55E9" w14:paraId="1E8998C2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/>
                <w:sz w:val="20"/>
                <w:szCs w:val="20"/>
              </w:rPr>
              <w:t>Student ma wiedzę dotyczącą rodzajów dokumentów, sprawozdań finansowych oraz wykorzystywanych przez przedsiębiorstwo programów informatycznych.</w:t>
            </w:r>
          </w:p>
        </w:tc>
        <w:tc>
          <w:tcPr>
            <w:tcW w:w="1732" w:type="dxa"/>
            <w:shd w:val="clear" w:color="auto" w:fill="auto"/>
          </w:tcPr>
          <w:p w:rsidRPr="00DF55E9" w:rsidR="00DF55E9" w:rsidP="0063787D" w:rsidRDefault="00DF55E9" w14:paraId="1FB615EF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K_W01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K_W02</w:t>
            </w:r>
          </w:p>
          <w:p w:rsidRPr="00DF55E9" w:rsidR="00DF55E9" w:rsidP="0063787D" w:rsidRDefault="00DF55E9" w14:paraId="277421EE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K_W03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K_W04</w:t>
            </w:r>
          </w:p>
          <w:p w:rsidRPr="00DF55E9" w:rsidR="00DF55E9" w:rsidP="0063787D" w:rsidRDefault="00DF55E9" w14:paraId="2D467277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>0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6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K_W07</w:t>
            </w:r>
          </w:p>
          <w:p w:rsidRPr="00DF55E9" w:rsidR="00DF55E9" w:rsidP="00865FF0" w:rsidRDefault="00DF55E9" w14:paraId="02A21241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K_W08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K_W11</w:t>
            </w:r>
          </w:p>
        </w:tc>
      </w:tr>
      <w:tr w:rsidRPr="00DF55E9" w:rsidR="00DF55E9" w:rsidTr="00C26445" w14:paraId="5CA35D80" w14:textId="77777777">
        <w:trPr>
          <w:jc w:val="center"/>
        </w:trPr>
        <w:tc>
          <w:tcPr>
            <w:tcW w:w="9931" w:type="dxa"/>
            <w:gridSpan w:val="4"/>
            <w:shd w:val="clear" w:color="auto" w:fill="auto"/>
            <w:vAlign w:val="center"/>
          </w:tcPr>
          <w:p w:rsidRPr="00DF55E9" w:rsidR="00DF55E9" w:rsidP="0063787D" w:rsidRDefault="00DF55E9" w14:paraId="6F02E1F5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Pr="00DF55E9" w:rsidR="00DF55E9" w:rsidTr="00C26445" w14:paraId="39B62CAD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DF55E9" w:rsidP="0063787D" w:rsidRDefault="00DF55E9" w14:paraId="0246EE1E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  <w:shd w:val="clear" w:color="auto" w:fill="auto"/>
          </w:tcPr>
          <w:p w:rsidRPr="00DF55E9" w:rsidR="00DF55E9" w:rsidP="0063787D" w:rsidRDefault="00DF55E9" w14:paraId="7629969D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Student posiada umiejętności obserwowania oraz identyfikowania elementów organizacji rachunkowości oraz potrafi rozpoznać i ocenić zdarzenia gospodarcze, określić zasady  ich dokumentowania i ujmowania w księgach rachunkowych.</w:t>
            </w:r>
          </w:p>
        </w:tc>
        <w:tc>
          <w:tcPr>
            <w:tcW w:w="1732" w:type="dxa"/>
            <w:shd w:val="clear" w:color="auto" w:fill="auto"/>
          </w:tcPr>
          <w:p w:rsidRPr="00DF55E9" w:rsidR="00DF55E9" w:rsidP="0063787D" w:rsidRDefault="00DF55E9" w14:paraId="3483FB33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K_U01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K_U02</w:t>
            </w:r>
          </w:p>
          <w:p w:rsidRPr="00DF55E9" w:rsidR="00DF55E9" w:rsidP="0063787D" w:rsidRDefault="00DF55E9" w14:paraId="4648AF2A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K_U03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K_U04</w:t>
            </w:r>
          </w:p>
          <w:p w:rsidRPr="00DF55E9" w:rsidR="00DF55E9" w:rsidP="0063787D" w:rsidRDefault="00DF55E9" w14:paraId="6D74BDB7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K_U05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K_U06</w:t>
            </w:r>
          </w:p>
          <w:p w:rsidRPr="00DF55E9" w:rsidR="00DF55E9" w:rsidP="0063787D" w:rsidRDefault="00DF55E9" w14:paraId="329EFF0E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K_U07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K_U08</w:t>
            </w:r>
          </w:p>
          <w:p w:rsidRPr="00DF55E9" w:rsidR="00DF55E9" w:rsidP="0063787D" w:rsidRDefault="00DF55E9" w14:paraId="18AB9361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K_U09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K_U10</w:t>
            </w:r>
          </w:p>
          <w:p w:rsidRPr="00DF55E9" w:rsidR="00DF55E9" w:rsidP="0063787D" w:rsidRDefault="00DF55E9" w14:paraId="0941BB2C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K_U11</w:t>
            </w:r>
          </w:p>
        </w:tc>
      </w:tr>
      <w:tr w:rsidRPr="00DF55E9" w:rsidR="00DF55E9" w:rsidTr="00C26445" w14:paraId="6A65F8E4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DF55E9" w:rsidP="0063787D" w:rsidRDefault="00DF55E9" w14:paraId="1CDCAA56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  <w:shd w:val="clear" w:color="auto" w:fill="auto"/>
          </w:tcPr>
          <w:p w:rsidRPr="00DF55E9" w:rsidR="00DF55E9" w:rsidP="0063787D" w:rsidRDefault="00DF55E9" w14:paraId="587F75A4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Student potrafi sporządzić elementy sprawozdania finansowego, raportów finansowych, ustalić podstawę opodatkowania i wysokość zobowiązania podatkowego. Potrafi dokonać oceny przyjętych w jednostce rozwiązań w zakresie rachunkowości lub ewidencji podatkowych oraz procedur kontroli wewnętrznej. Potrafi interpretować dane finansowe pochodzące ze sprawozdań finansowych.</w:t>
            </w:r>
          </w:p>
        </w:tc>
        <w:tc>
          <w:tcPr>
            <w:tcW w:w="1732" w:type="dxa"/>
            <w:shd w:val="clear" w:color="auto" w:fill="auto"/>
          </w:tcPr>
          <w:p w:rsidRPr="00DF55E9" w:rsidR="00DF55E9" w:rsidP="0063787D" w:rsidRDefault="00DF55E9" w14:paraId="2CD0EA99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K_U01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K_U02</w:t>
            </w:r>
          </w:p>
          <w:p w:rsidRPr="00DF55E9" w:rsidR="00DF55E9" w:rsidP="0063787D" w:rsidRDefault="00DF55E9" w14:paraId="65C4B723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K_U03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K_U04</w:t>
            </w:r>
          </w:p>
          <w:p w:rsidRPr="00DF55E9" w:rsidR="00DF55E9" w:rsidP="0063787D" w:rsidRDefault="00DF55E9" w14:paraId="46B2A576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K_U05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K_U06</w:t>
            </w:r>
          </w:p>
          <w:p w:rsidRPr="00DF55E9" w:rsidR="00DF55E9" w:rsidP="0063787D" w:rsidRDefault="00DF55E9" w14:paraId="4E828159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K_U07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K_U08</w:t>
            </w:r>
          </w:p>
          <w:p w:rsidRPr="00DF55E9" w:rsidR="00DF55E9" w:rsidP="0063787D" w:rsidRDefault="00DF55E9" w14:paraId="7FA9193B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K_U09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K_U10</w:t>
            </w:r>
          </w:p>
          <w:p w:rsidRPr="00DF55E9" w:rsidR="00DF55E9" w:rsidP="0063787D" w:rsidRDefault="00DF55E9" w14:paraId="1539EDD6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K_U11</w:t>
            </w:r>
          </w:p>
        </w:tc>
      </w:tr>
      <w:tr w:rsidRPr="00DF55E9" w:rsidR="00DF55E9" w:rsidTr="00C26445" w14:paraId="104672B4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DF55E9" w:rsidP="0063787D" w:rsidRDefault="00DF55E9" w14:paraId="650A2DF9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6662" w:type="dxa"/>
            <w:shd w:val="clear" w:color="auto" w:fill="auto"/>
          </w:tcPr>
          <w:p w:rsidRPr="00DF55E9" w:rsidR="00DF55E9" w:rsidP="0063787D" w:rsidRDefault="00DF55E9" w14:paraId="52929FEB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Student potrafi korzystać z urządzeń biurowych oraz programów komputerowych usprawniających pracę w przedsiębiorstwie.</w:t>
            </w:r>
          </w:p>
        </w:tc>
        <w:tc>
          <w:tcPr>
            <w:tcW w:w="1732" w:type="dxa"/>
            <w:shd w:val="clear" w:color="auto" w:fill="auto"/>
          </w:tcPr>
          <w:p w:rsidRPr="00DF55E9" w:rsidR="00DF55E9" w:rsidP="0063787D" w:rsidRDefault="00DF55E9" w14:paraId="5E0DDAE1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K_U01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K_U02</w:t>
            </w:r>
          </w:p>
          <w:p w:rsidRPr="00DF55E9" w:rsidR="00DF55E9" w:rsidP="0063787D" w:rsidRDefault="00DF55E9" w14:paraId="5492C1C7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K_U03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K_U06</w:t>
            </w:r>
          </w:p>
          <w:p w:rsidRPr="00DF55E9" w:rsidR="00DF55E9" w:rsidP="00865FF0" w:rsidRDefault="00DF55E9" w14:paraId="1D20D98B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K_U07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K_U10</w:t>
            </w:r>
          </w:p>
        </w:tc>
      </w:tr>
      <w:tr w:rsidRPr="00DF55E9" w:rsidR="00DF55E9" w:rsidTr="00C26445" w14:paraId="2F053DDD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</w:tcPr>
          <w:p w:rsidRPr="00DF55E9" w:rsidR="00DF55E9" w:rsidP="0063787D" w:rsidRDefault="00DF55E9" w14:paraId="79AB289F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U_04</w:t>
            </w:r>
          </w:p>
        </w:tc>
        <w:tc>
          <w:tcPr>
            <w:tcW w:w="6662" w:type="dxa"/>
            <w:shd w:val="clear" w:color="auto" w:fill="auto"/>
          </w:tcPr>
          <w:p w:rsidRPr="00DF55E9" w:rsidR="00DF55E9" w:rsidP="0063787D" w:rsidRDefault="00DF55E9" w14:paraId="364255AC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Student potrafi pracować samodzielnie i jest otwarty na pracę zespołową.</w:t>
            </w:r>
          </w:p>
        </w:tc>
        <w:tc>
          <w:tcPr>
            <w:tcW w:w="1732" w:type="dxa"/>
            <w:shd w:val="clear" w:color="auto" w:fill="auto"/>
          </w:tcPr>
          <w:p w:rsidRPr="00DF55E9" w:rsidR="00DF55E9" w:rsidP="00865FF0" w:rsidRDefault="00DF55E9" w14:paraId="29DD6F58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K_U15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K_U16</w:t>
            </w:r>
          </w:p>
        </w:tc>
      </w:tr>
      <w:tr w:rsidRPr="00DF55E9" w:rsidR="00DF55E9" w:rsidTr="00C26445" w14:paraId="1867698F" w14:textId="77777777">
        <w:trPr>
          <w:jc w:val="center"/>
        </w:trPr>
        <w:tc>
          <w:tcPr>
            <w:tcW w:w="9931" w:type="dxa"/>
            <w:gridSpan w:val="4"/>
            <w:shd w:val="clear" w:color="auto" w:fill="auto"/>
            <w:vAlign w:val="center"/>
          </w:tcPr>
          <w:p w:rsidRPr="00DF55E9" w:rsidR="00DF55E9" w:rsidP="0063787D" w:rsidRDefault="00DF55E9" w14:paraId="77231848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Pr="00DF55E9" w:rsidR="00DF55E9" w:rsidTr="00C26445" w14:paraId="39D248AC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DF55E9" w:rsidP="0063787D" w:rsidRDefault="00DF55E9" w14:paraId="52495FE6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  <w:shd w:val="clear" w:color="auto" w:fill="auto"/>
          </w:tcPr>
          <w:p w:rsidRPr="00DF55E9" w:rsidR="00DF55E9" w:rsidP="0063787D" w:rsidRDefault="00DF55E9" w14:paraId="63F0E94C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 xml:space="preserve">Student potrafi działać w sposób kreatywny i przedsiębiorczy. </w:t>
            </w:r>
          </w:p>
        </w:tc>
        <w:tc>
          <w:tcPr>
            <w:tcW w:w="1732" w:type="dxa"/>
            <w:shd w:val="clear" w:color="auto" w:fill="auto"/>
          </w:tcPr>
          <w:p w:rsidRPr="00DF55E9" w:rsidR="00DF55E9" w:rsidP="00865FF0" w:rsidRDefault="00DF55E9" w14:paraId="2C32F448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K_K03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K_K04</w:t>
            </w:r>
          </w:p>
        </w:tc>
      </w:tr>
      <w:tr w:rsidRPr="00DF55E9" w:rsidR="00DF55E9" w:rsidTr="00C26445" w14:paraId="13004135" w14:textId="77777777">
        <w:trPr>
          <w:gridAfter w:val="1"/>
          <w:wAfter w:w="11" w:type="dxa"/>
          <w:jc w:val="center"/>
        </w:trPr>
        <w:tc>
          <w:tcPr>
            <w:tcW w:w="1526" w:type="dxa"/>
            <w:shd w:val="clear" w:color="auto" w:fill="auto"/>
            <w:vAlign w:val="center"/>
          </w:tcPr>
          <w:p w:rsidRPr="00DF55E9" w:rsidR="00DF55E9" w:rsidP="0063787D" w:rsidRDefault="00DF55E9" w14:paraId="533AB225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  <w:shd w:val="clear" w:color="auto" w:fill="auto"/>
          </w:tcPr>
          <w:p w:rsidRPr="00DF55E9" w:rsidR="00DF55E9" w:rsidP="0063787D" w:rsidRDefault="00DF55E9" w14:paraId="0DD1101C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 xml:space="preserve">Student potrafi funkcjonować w zespole pracowniczym pełniąc w nim różną rolę. </w:t>
            </w:r>
          </w:p>
        </w:tc>
        <w:tc>
          <w:tcPr>
            <w:tcW w:w="1732" w:type="dxa"/>
            <w:shd w:val="clear" w:color="auto" w:fill="auto"/>
          </w:tcPr>
          <w:p w:rsidRPr="00DF55E9" w:rsidR="00DF55E9" w:rsidP="0063787D" w:rsidRDefault="00DF55E9" w14:paraId="2863AD68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</w:tbl>
    <w:p w:rsidRPr="00DF55E9" w:rsidR="00DF55E9" w:rsidP="00DF55E9" w:rsidRDefault="00DF55E9" w14:paraId="0BD23A3E" w14:textId="77777777">
      <w:pPr>
        <w:spacing w:before="120" w:after="120" w:line="240" w:lineRule="auto"/>
        <w:rPr>
          <w:rFonts w:ascii="Cambria" w:hAnsi="Cambria"/>
        </w:rPr>
      </w:pPr>
      <w:r w:rsidRPr="00DF55E9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DF55E9">
        <w:rPr>
          <w:rFonts w:ascii="Cambria" w:hAnsi="Cambria"/>
        </w:rPr>
        <w:t>(zgodnie z programem studiów):</w:t>
      </w:r>
    </w:p>
    <w:p w:rsidRPr="00DF55E9" w:rsidR="00DF55E9" w:rsidP="00DF55E9" w:rsidRDefault="00DF55E9" w14:paraId="1B11018A" w14:textId="77777777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tbl>
      <w:tblPr>
        <w:tblW w:w="9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60"/>
        <w:gridCol w:w="6536"/>
        <w:gridCol w:w="1256"/>
        <w:gridCol w:w="1488"/>
      </w:tblGrid>
      <w:tr w:rsidRPr="00DF55E9" w:rsidR="00DF55E9" w:rsidTr="00C26445" w14:paraId="1770008F" w14:textId="77777777">
        <w:trPr>
          <w:trHeight w:val="340"/>
          <w:jc w:val="center"/>
        </w:trPr>
        <w:tc>
          <w:tcPr>
            <w:tcW w:w="660" w:type="dxa"/>
            <w:vMerge w:val="restart"/>
            <w:vAlign w:val="center"/>
          </w:tcPr>
          <w:p w:rsidRPr="00DF55E9" w:rsidR="00DF55E9" w:rsidP="0063787D" w:rsidRDefault="00DF55E9" w14:paraId="7674DAA1" w14:textId="77777777">
            <w:pPr>
              <w:spacing w:before="20" w:after="20" w:line="240" w:lineRule="auto"/>
              <w:rPr>
                <w:rFonts w:ascii="Cambria" w:hAnsi="Cambria" w:cs="Times New Roman"/>
                <w:b/>
              </w:rPr>
            </w:pPr>
            <w:r w:rsidRPr="00DF55E9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36" w:type="dxa"/>
            <w:vMerge w:val="restart"/>
            <w:vAlign w:val="center"/>
          </w:tcPr>
          <w:p w:rsidRPr="00DF55E9" w:rsidR="00DF55E9" w:rsidP="0063787D" w:rsidRDefault="00DF55E9" w14:paraId="7BF447F9" w14:textId="77777777">
            <w:pPr>
              <w:spacing w:before="20" w:after="20" w:line="240" w:lineRule="auto"/>
              <w:rPr>
                <w:rFonts w:ascii="Cambria" w:hAnsi="Cambria" w:cs="Times New Roman"/>
                <w:b/>
              </w:rPr>
            </w:pPr>
            <w:r w:rsidRPr="00DF55E9">
              <w:rPr>
                <w:rFonts w:ascii="Cambria" w:hAnsi="Cambria" w:cs="Times New Roman"/>
                <w:b/>
              </w:rPr>
              <w:t>Treści praktyki</w:t>
            </w:r>
          </w:p>
        </w:tc>
        <w:tc>
          <w:tcPr>
            <w:tcW w:w="2744" w:type="dxa"/>
            <w:gridSpan w:val="2"/>
            <w:vAlign w:val="center"/>
          </w:tcPr>
          <w:p w:rsidRPr="00DF55E9" w:rsidR="00DF55E9" w:rsidP="0063787D" w:rsidRDefault="00DF55E9" w14:paraId="657A1477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DF55E9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Pr="00DF55E9" w:rsidR="00DF55E9" w:rsidTr="00C26445" w14:paraId="76A43FD3" w14:textId="77777777">
        <w:trPr>
          <w:trHeight w:val="196"/>
          <w:jc w:val="center"/>
        </w:trPr>
        <w:tc>
          <w:tcPr>
            <w:tcW w:w="660" w:type="dxa"/>
            <w:vMerge/>
          </w:tcPr>
          <w:p w:rsidRPr="00DF55E9" w:rsidR="00DF55E9" w:rsidP="0063787D" w:rsidRDefault="00DF55E9" w14:paraId="3ED233EF" w14:textId="77777777">
            <w:pPr>
              <w:spacing w:before="20" w:after="20" w:line="240" w:lineRule="auto"/>
              <w:rPr>
                <w:rFonts w:ascii="Cambria" w:hAnsi="Cambria" w:cs="Times New Roman"/>
                <w:b/>
              </w:rPr>
            </w:pPr>
          </w:p>
        </w:tc>
        <w:tc>
          <w:tcPr>
            <w:tcW w:w="6536" w:type="dxa"/>
            <w:vMerge/>
          </w:tcPr>
          <w:p w:rsidRPr="00DF55E9" w:rsidR="00DF55E9" w:rsidP="0063787D" w:rsidRDefault="00DF55E9" w14:paraId="211F2454" w14:textId="77777777">
            <w:pPr>
              <w:spacing w:before="20" w:after="20" w:line="240" w:lineRule="auto"/>
              <w:rPr>
                <w:rFonts w:ascii="Cambria" w:hAnsi="Cambria" w:cs="Times New Roman"/>
                <w:b/>
              </w:rPr>
            </w:pPr>
          </w:p>
        </w:tc>
        <w:tc>
          <w:tcPr>
            <w:tcW w:w="1256" w:type="dxa"/>
          </w:tcPr>
          <w:p w:rsidRPr="00DF55E9" w:rsidR="00DF55E9" w:rsidP="0063787D" w:rsidRDefault="00DF55E9" w14:paraId="42C16F73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DF55E9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488" w:type="dxa"/>
          </w:tcPr>
          <w:p w:rsidRPr="00DF55E9" w:rsidR="00DF55E9" w:rsidP="0063787D" w:rsidRDefault="00DF55E9" w14:paraId="11DD6CD1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DF55E9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Pr="00DF55E9" w:rsidR="00DF55E9" w:rsidTr="00C26445" w14:paraId="1433AACA" w14:textId="77777777">
        <w:trPr>
          <w:trHeight w:val="225"/>
          <w:jc w:val="center"/>
        </w:trPr>
        <w:tc>
          <w:tcPr>
            <w:tcW w:w="660" w:type="dxa"/>
          </w:tcPr>
          <w:p w:rsidRPr="00DF55E9" w:rsidR="00DF55E9" w:rsidP="0063787D" w:rsidRDefault="00DF55E9" w14:paraId="163180CF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6536" w:type="dxa"/>
          </w:tcPr>
          <w:p w:rsidRPr="00DF55E9" w:rsidR="00DF55E9" w:rsidP="0063787D" w:rsidRDefault="00DF55E9" w14:paraId="0427421F" w14:textId="77777777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Zapoznanie z podstawową wiedzą o przedsiębiorstwie, prawnymi aspektami funkcjonowania przedsiębiorstwa, statutem, misją, strategią rozwoju, strukturą własnościową, przedmiotem i zakresem działalności. Poznanie struktury organizacyjnej przedsiębiorstwa oraz zasad jego funkcjonowania, specyfiki środowiska zawodowego.</w:t>
            </w:r>
          </w:p>
        </w:tc>
        <w:tc>
          <w:tcPr>
            <w:tcW w:w="1256" w:type="dxa"/>
            <w:vMerge w:val="restart"/>
          </w:tcPr>
          <w:p w:rsidRPr="00DF55E9" w:rsidR="00DF55E9" w:rsidP="0063787D" w:rsidRDefault="00DF55E9" w14:paraId="71204639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DF55E9" w:rsidP="0063787D" w:rsidRDefault="00DF55E9" w14:paraId="7E32E3ED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DF55E9" w:rsidP="0063787D" w:rsidRDefault="00DF55E9" w14:paraId="015EF89B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DF55E9" w:rsidP="0063787D" w:rsidRDefault="00DF55E9" w14:paraId="33740F60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DF55E9" w:rsidP="0063787D" w:rsidRDefault="00DF55E9" w14:paraId="067EB125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DF55E9" w:rsidP="0063787D" w:rsidRDefault="00DF55E9" w14:paraId="455E7A32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480</w:t>
            </w:r>
          </w:p>
        </w:tc>
        <w:tc>
          <w:tcPr>
            <w:tcW w:w="1488" w:type="dxa"/>
            <w:vMerge w:val="restart"/>
          </w:tcPr>
          <w:p w:rsidRPr="00DF55E9" w:rsidR="00DF55E9" w:rsidP="0063787D" w:rsidRDefault="00DF55E9" w14:paraId="5482B6A1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DF55E9" w:rsidP="0063787D" w:rsidRDefault="00DF55E9" w14:paraId="35A51435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DF55E9" w:rsidP="0063787D" w:rsidRDefault="00DF55E9" w14:paraId="1905074E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DF55E9" w:rsidP="0063787D" w:rsidRDefault="00DF55E9" w14:paraId="70F5EAD6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DF55E9" w:rsidP="0063787D" w:rsidRDefault="00DF55E9" w14:paraId="253F1A17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Pr="00DF55E9" w:rsidR="00DF55E9" w:rsidP="0063787D" w:rsidRDefault="00DF55E9" w14:paraId="00D8B20F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480</w:t>
            </w:r>
          </w:p>
        </w:tc>
      </w:tr>
      <w:tr w:rsidRPr="00DF55E9" w:rsidR="00DF55E9" w:rsidTr="00C26445" w14:paraId="5AA0B931" w14:textId="77777777">
        <w:trPr>
          <w:trHeight w:val="285"/>
          <w:jc w:val="center"/>
        </w:trPr>
        <w:tc>
          <w:tcPr>
            <w:tcW w:w="660" w:type="dxa"/>
          </w:tcPr>
          <w:p w:rsidRPr="00DF55E9" w:rsidR="00DF55E9" w:rsidP="0063787D" w:rsidRDefault="00DF55E9" w14:paraId="1D2BC9D9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6536" w:type="dxa"/>
          </w:tcPr>
          <w:p w:rsidRPr="00DF55E9" w:rsidR="00DF55E9" w:rsidP="0063787D" w:rsidRDefault="00DF55E9" w14:paraId="33EB4D3B" w14:textId="77777777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 xml:space="preserve">Zapoznanie z zasadami organizacji pracy i podziałem kompetencji, procedurami, procesami planowania i kontroli w przedsiębiorstwie. Zapoznanie z obiegiem dokumentów w przedsiębiorstwie. </w:t>
            </w:r>
          </w:p>
        </w:tc>
        <w:tc>
          <w:tcPr>
            <w:tcW w:w="1256" w:type="dxa"/>
            <w:vMerge/>
          </w:tcPr>
          <w:p w:rsidRPr="00DF55E9" w:rsidR="00DF55E9" w:rsidP="0063787D" w:rsidRDefault="00DF55E9" w14:paraId="64FEA5E3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Pr="00DF55E9" w:rsidR="00DF55E9" w:rsidP="0063787D" w:rsidRDefault="00DF55E9" w14:paraId="182EE8AB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Pr="00DF55E9" w:rsidR="00DF55E9" w:rsidTr="00C26445" w14:paraId="071799B2" w14:textId="77777777">
        <w:trPr>
          <w:trHeight w:val="345"/>
          <w:jc w:val="center"/>
        </w:trPr>
        <w:tc>
          <w:tcPr>
            <w:tcW w:w="660" w:type="dxa"/>
          </w:tcPr>
          <w:p w:rsidRPr="00DF55E9" w:rsidR="00DF55E9" w:rsidP="0063787D" w:rsidRDefault="00DF55E9" w14:paraId="62ED7B2B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  <w:tc>
          <w:tcPr>
            <w:tcW w:w="6536" w:type="dxa"/>
          </w:tcPr>
          <w:p w:rsidRPr="00DF55E9" w:rsidR="00DF55E9" w:rsidP="0063787D" w:rsidRDefault="00DF55E9" w14:paraId="4B9B0FD0" w14:textId="77777777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/>
                <w:sz w:val="20"/>
                <w:szCs w:val="20"/>
              </w:rPr>
              <w:t>Zapoznanie z organizacją i zadaniami pionu księgowego. Zapoznanie z formami i technikami rachunkowości.</w:t>
            </w:r>
          </w:p>
        </w:tc>
        <w:tc>
          <w:tcPr>
            <w:tcW w:w="1256" w:type="dxa"/>
            <w:vMerge/>
          </w:tcPr>
          <w:p w:rsidRPr="00DF55E9" w:rsidR="00DF55E9" w:rsidP="0063787D" w:rsidRDefault="00DF55E9" w14:paraId="16BA8DAF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Pr="00DF55E9" w:rsidR="00DF55E9" w:rsidP="0063787D" w:rsidRDefault="00DF55E9" w14:paraId="0DDA345D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Pr="00DF55E9" w:rsidR="00DF55E9" w:rsidTr="00C26445" w14:paraId="3A4D6CC2" w14:textId="77777777">
        <w:trPr>
          <w:trHeight w:val="345"/>
          <w:jc w:val="center"/>
        </w:trPr>
        <w:tc>
          <w:tcPr>
            <w:tcW w:w="660" w:type="dxa"/>
          </w:tcPr>
          <w:p w:rsidRPr="00DF55E9" w:rsidR="00DF55E9" w:rsidP="0063787D" w:rsidRDefault="00DF55E9" w14:paraId="2F700733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P4</w:t>
            </w:r>
          </w:p>
        </w:tc>
        <w:tc>
          <w:tcPr>
            <w:tcW w:w="6536" w:type="dxa"/>
          </w:tcPr>
          <w:p w:rsidRPr="00DF55E9" w:rsidR="00DF55E9" w:rsidP="0063787D" w:rsidRDefault="00DF55E9" w14:paraId="77D0F894" w14:textId="77777777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 xml:space="preserve">Zapoznanie studenta z  zakładowym planem kont, zasadami prowadzenia ksiąg rachunkowych, w tym ewidencjonowania majątku, rozliczeń jednostki,  kosztów, przychodów oraz  z zasadami ustalania wyniku finansowego. Zapoznanie z ewidencją syntetyczną i analityczną. Zapoznanie z metodami kalkulacji i zasadami ewidencji kosztów. </w:t>
            </w:r>
          </w:p>
        </w:tc>
        <w:tc>
          <w:tcPr>
            <w:tcW w:w="1256" w:type="dxa"/>
            <w:vMerge/>
          </w:tcPr>
          <w:p w:rsidRPr="00DF55E9" w:rsidR="00DF55E9" w:rsidP="0063787D" w:rsidRDefault="00DF55E9" w14:paraId="26DD49CB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Pr="00DF55E9" w:rsidR="00DF55E9" w:rsidP="0063787D" w:rsidRDefault="00DF55E9" w14:paraId="1264A653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Pr="00DF55E9" w:rsidR="00DF55E9" w:rsidTr="00C26445" w14:paraId="70F76622" w14:textId="77777777">
        <w:trPr>
          <w:trHeight w:val="345"/>
          <w:jc w:val="center"/>
        </w:trPr>
        <w:tc>
          <w:tcPr>
            <w:tcW w:w="660" w:type="dxa"/>
          </w:tcPr>
          <w:p w:rsidRPr="00DF55E9" w:rsidR="00DF55E9" w:rsidP="0063787D" w:rsidRDefault="00DF55E9" w14:paraId="47522791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lastRenderedPageBreak/>
              <w:t>P5</w:t>
            </w:r>
          </w:p>
        </w:tc>
        <w:tc>
          <w:tcPr>
            <w:tcW w:w="6536" w:type="dxa"/>
          </w:tcPr>
          <w:p w:rsidRPr="00DF55E9" w:rsidR="00DF55E9" w:rsidP="0063787D" w:rsidRDefault="00DF55E9" w14:paraId="35C4BE64" w14:textId="77777777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/>
                <w:sz w:val="20"/>
                <w:szCs w:val="20"/>
              </w:rPr>
              <w:t>Zapoznanie studenta z podstawowymi dokumentami i sprawozdaniami finansowymi oraz wykorzystywanymi programami finansowo- rachunkowymi przez jednostkę. Zapoznanie z rozliczeniami z Urzędem Skarbowym, ZUS- em, ubezpieczycielami.</w:t>
            </w:r>
          </w:p>
        </w:tc>
        <w:tc>
          <w:tcPr>
            <w:tcW w:w="1256" w:type="dxa"/>
            <w:vMerge/>
          </w:tcPr>
          <w:p w:rsidRPr="00DF55E9" w:rsidR="00DF55E9" w:rsidP="0063787D" w:rsidRDefault="00DF55E9" w14:paraId="57C8DE90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Pr="00DF55E9" w:rsidR="00DF55E9" w:rsidP="0063787D" w:rsidRDefault="00DF55E9" w14:paraId="500F2B27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Pr="00DF55E9" w:rsidR="00DF55E9" w:rsidTr="00C26445" w14:paraId="63D11F78" w14:textId="77777777">
        <w:trPr>
          <w:trHeight w:val="345"/>
          <w:jc w:val="center"/>
        </w:trPr>
        <w:tc>
          <w:tcPr>
            <w:tcW w:w="660" w:type="dxa"/>
          </w:tcPr>
          <w:p w:rsidRPr="00DF55E9" w:rsidR="00DF55E9" w:rsidP="0063787D" w:rsidRDefault="00DF55E9" w14:paraId="5E1626ED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P6</w:t>
            </w:r>
          </w:p>
        </w:tc>
        <w:tc>
          <w:tcPr>
            <w:tcW w:w="6536" w:type="dxa"/>
          </w:tcPr>
          <w:p w:rsidRPr="00DF55E9" w:rsidR="00DF55E9" w:rsidP="0063787D" w:rsidRDefault="00DF55E9" w14:paraId="12E0469D" w14:textId="77777777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/>
                <w:sz w:val="20"/>
                <w:szCs w:val="20"/>
              </w:rPr>
              <w:t>Obserwacja, udział  studenta w procesach ewidencyjnych i  sporządzania elementów sprawozdania finansowego, raportów finansowych oraz ustalania zobowiązań podatkowych. Próba diagnozowania  i racjonalnego oceniania  sytuacji finansowej  oraz zachodzących w  organizacji procesów ewidencyjnych i kontrolnych.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 xml:space="preserve"> Zapoznanie z zasadami i procedurami kontroli.</w:t>
            </w:r>
          </w:p>
        </w:tc>
        <w:tc>
          <w:tcPr>
            <w:tcW w:w="1256" w:type="dxa"/>
            <w:vMerge/>
          </w:tcPr>
          <w:p w:rsidRPr="00DF55E9" w:rsidR="00DF55E9" w:rsidP="0063787D" w:rsidRDefault="00DF55E9" w14:paraId="4101B9D2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Pr="00DF55E9" w:rsidR="00DF55E9" w:rsidP="0063787D" w:rsidRDefault="00DF55E9" w14:paraId="7A427D62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Pr="00DF55E9" w:rsidR="00DF55E9" w:rsidTr="00C26445" w14:paraId="29BB5643" w14:textId="77777777">
        <w:trPr>
          <w:trHeight w:val="345"/>
          <w:jc w:val="center"/>
        </w:trPr>
        <w:tc>
          <w:tcPr>
            <w:tcW w:w="660" w:type="dxa"/>
          </w:tcPr>
          <w:p w:rsidRPr="00DF55E9" w:rsidR="00DF55E9" w:rsidP="0063787D" w:rsidRDefault="00DF55E9" w14:paraId="68B13CFF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P7</w:t>
            </w:r>
          </w:p>
        </w:tc>
        <w:tc>
          <w:tcPr>
            <w:tcW w:w="6536" w:type="dxa"/>
          </w:tcPr>
          <w:p w:rsidRPr="00DF55E9" w:rsidR="00DF55E9" w:rsidP="0063787D" w:rsidRDefault="00DF55E9" w14:paraId="727DECE2" w14:textId="77777777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/>
                <w:sz w:val="20"/>
                <w:szCs w:val="20"/>
              </w:rPr>
              <w:t>Zapoznanie z systemem obiegu i przetwarzania informacji.</w:t>
            </w:r>
          </w:p>
        </w:tc>
        <w:tc>
          <w:tcPr>
            <w:tcW w:w="1256" w:type="dxa"/>
            <w:vMerge/>
          </w:tcPr>
          <w:p w:rsidRPr="00DF55E9" w:rsidR="00DF55E9" w:rsidP="0063787D" w:rsidRDefault="00DF55E9" w14:paraId="63F589AB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Pr="00DF55E9" w:rsidR="00DF55E9" w:rsidP="0063787D" w:rsidRDefault="00DF55E9" w14:paraId="5DAF50CB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Pr="00DF55E9" w:rsidR="00DF55E9" w:rsidTr="00C26445" w14:paraId="6030B307" w14:textId="77777777">
        <w:trPr>
          <w:trHeight w:val="345"/>
          <w:jc w:val="center"/>
        </w:trPr>
        <w:tc>
          <w:tcPr>
            <w:tcW w:w="660" w:type="dxa"/>
          </w:tcPr>
          <w:p w:rsidRPr="00DF55E9" w:rsidR="00DF55E9" w:rsidP="0063787D" w:rsidRDefault="00DF55E9" w14:paraId="12E90C01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P8</w:t>
            </w:r>
          </w:p>
        </w:tc>
        <w:tc>
          <w:tcPr>
            <w:tcW w:w="6536" w:type="dxa"/>
          </w:tcPr>
          <w:p w:rsidRPr="00DF55E9" w:rsidR="00DF55E9" w:rsidP="0063787D" w:rsidRDefault="00DF55E9" w14:paraId="117E36AB" w14:textId="77777777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Rozwijanie umiejętności pracy w zespole oraz indywidualnej, przestrzeganie zasad oraz wykazywanie się wysoką etyką pracy.</w:t>
            </w:r>
          </w:p>
        </w:tc>
        <w:tc>
          <w:tcPr>
            <w:tcW w:w="1256" w:type="dxa"/>
            <w:vMerge/>
          </w:tcPr>
          <w:p w:rsidRPr="00DF55E9" w:rsidR="00DF55E9" w:rsidP="0063787D" w:rsidRDefault="00DF55E9" w14:paraId="3203E95B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Pr="00DF55E9" w:rsidR="00DF55E9" w:rsidP="0063787D" w:rsidRDefault="00DF55E9" w14:paraId="5B1C1A7A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Pr="00DF55E9" w:rsidR="00DF55E9" w:rsidTr="00C26445" w14:paraId="3894E86B" w14:textId="77777777">
        <w:trPr>
          <w:jc w:val="center"/>
        </w:trPr>
        <w:tc>
          <w:tcPr>
            <w:tcW w:w="660" w:type="dxa"/>
          </w:tcPr>
          <w:p w:rsidRPr="00DF55E9" w:rsidR="00DF55E9" w:rsidP="0063787D" w:rsidRDefault="00DF55E9" w14:paraId="47510549" w14:textId="77777777">
            <w:pPr>
              <w:spacing w:before="20" w:after="2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6" w:type="dxa"/>
          </w:tcPr>
          <w:p w:rsidRPr="00DF55E9" w:rsidR="00DF55E9" w:rsidP="0063787D" w:rsidRDefault="00DF55E9" w14:paraId="0A449106" w14:textId="77777777">
            <w:pPr>
              <w:spacing w:before="20" w:after="2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ćwiczeń </w:t>
            </w:r>
          </w:p>
        </w:tc>
        <w:tc>
          <w:tcPr>
            <w:tcW w:w="1256" w:type="dxa"/>
          </w:tcPr>
          <w:p w:rsidRPr="00DF55E9" w:rsidR="00DF55E9" w:rsidP="0063787D" w:rsidRDefault="00DF55E9" w14:paraId="037C3BF2" w14:textId="77777777">
            <w:pPr>
              <w:spacing w:before="20" w:after="20" w:line="240" w:lineRule="auto"/>
              <w:jc w:val="right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480</w:t>
            </w:r>
          </w:p>
        </w:tc>
        <w:tc>
          <w:tcPr>
            <w:tcW w:w="1488" w:type="dxa"/>
          </w:tcPr>
          <w:p w:rsidRPr="00DF55E9" w:rsidR="00DF55E9" w:rsidP="0063787D" w:rsidRDefault="00DF55E9" w14:paraId="50145F32" w14:textId="77777777">
            <w:pPr>
              <w:spacing w:before="20" w:after="20" w:line="240" w:lineRule="auto"/>
              <w:jc w:val="right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480</w:t>
            </w:r>
          </w:p>
        </w:tc>
      </w:tr>
    </w:tbl>
    <w:p w:rsidRPr="00DF55E9" w:rsidR="00DF55E9" w:rsidP="00DF55E9" w:rsidRDefault="00DF55E9" w14:paraId="43A50FE3" w14:textId="77777777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DF55E9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Pr="00DF55E9" w:rsidR="00DF55E9" w:rsidTr="00C26445" w14:paraId="4B2E392F" w14:textId="77777777">
        <w:trPr>
          <w:jc w:val="center"/>
        </w:trPr>
        <w:tc>
          <w:tcPr>
            <w:tcW w:w="1666" w:type="dxa"/>
          </w:tcPr>
          <w:p w:rsidRPr="00DF55E9" w:rsidR="00DF55E9" w:rsidP="0063787D" w:rsidRDefault="00DF55E9" w14:paraId="2E5F4817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:rsidRPr="00DF55E9" w:rsidR="00DF55E9" w:rsidP="0063787D" w:rsidRDefault="00DF55E9" w14:paraId="185D5EEB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Metody dydaktyczne (wybór z listy)</w:t>
            </w:r>
          </w:p>
        </w:tc>
        <w:tc>
          <w:tcPr>
            <w:tcW w:w="3260" w:type="dxa"/>
          </w:tcPr>
          <w:p w:rsidRPr="00DF55E9" w:rsidR="00DF55E9" w:rsidP="0063787D" w:rsidRDefault="00DF55E9" w14:paraId="510F1890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Ś</w:t>
            </w:r>
            <w:r w:rsidRPr="00DF55E9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Pr="00DF55E9" w:rsidR="00DF55E9" w:rsidTr="00C26445" w14:paraId="2650D544" w14:textId="77777777">
        <w:trPr>
          <w:jc w:val="center"/>
        </w:trPr>
        <w:tc>
          <w:tcPr>
            <w:tcW w:w="1666" w:type="dxa"/>
          </w:tcPr>
          <w:p w:rsidRPr="00DF55E9" w:rsidR="00DF55E9" w:rsidP="0063787D" w:rsidRDefault="00DF55E9" w14:paraId="475496FE" w14:textId="77777777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Cs/>
                <w:sz w:val="20"/>
                <w:szCs w:val="20"/>
              </w:rPr>
              <w:t>Praktyka</w:t>
            </w:r>
          </w:p>
        </w:tc>
        <w:tc>
          <w:tcPr>
            <w:tcW w:w="4963" w:type="dxa"/>
          </w:tcPr>
          <w:p w:rsidRPr="00DF55E9" w:rsidR="00DF55E9" w:rsidP="0063787D" w:rsidRDefault="00DF55E9" w14:paraId="13315CBA" w14:textId="7777777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  <w:tc>
          <w:tcPr>
            <w:tcW w:w="3260" w:type="dxa"/>
          </w:tcPr>
          <w:p w:rsidRPr="00DF55E9" w:rsidR="00DF55E9" w:rsidP="0063787D" w:rsidRDefault="00DF55E9" w14:paraId="67BF05DD" w14:textId="7777777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</w:tr>
    </w:tbl>
    <w:p w:rsidRPr="00DF55E9" w:rsidR="00DF55E9" w:rsidP="00DF55E9" w:rsidRDefault="00DF55E9" w14:paraId="06124D5A" w14:textId="7777777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DF55E9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Pr="00DF55E9" w:rsidR="00DF55E9" w:rsidP="00DF55E9" w:rsidRDefault="00DF55E9" w14:paraId="072E194A" w14:textId="7777777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DF55E9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459"/>
        <w:gridCol w:w="4206"/>
        <w:gridCol w:w="4224"/>
      </w:tblGrid>
      <w:tr w:rsidRPr="00DF55E9" w:rsidR="00DF55E9" w:rsidTr="00865FF0" w14:paraId="1C8CFA93" w14:textId="77777777">
        <w:tc>
          <w:tcPr>
            <w:tcW w:w="1459" w:type="dxa"/>
            <w:vAlign w:val="center"/>
          </w:tcPr>
          <w:p w:rsidRPr="00DF55E9" w:rsidR="00DF55E9" w:rsidP="00C26445" w:rsidRDefault="00DF55E9" w14:paraId="0E8CEA14" w14:textId="7777777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206" w:type="dxa"/>
            <w:vAlign w:val="center"/>
          </w:tcPr>
          <w:p w:rsidRPr="00DF55E9" w:rsidR="00DF55E9" w:rsidP="00C26445" w:rsidRDefault="00DF55E9" w14:paraId="4EFCAB99" w14:textId="7777777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Pr="00DF55E9" w:rsidR="00DF55E9" w:rsidP="00C26445" w:rsidRDefault="00DF55E9" w14:paraId="4E4FFE79" w14:textId="7777777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DF55E9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DF55E9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224" w:type="dxa"/>
            <w:vAlign w:val="center"/>
          </w:tcPr>
          <w:p w:rsidRPr="00DF55E9" w:rsidR="00DF55E9" w:rsidP="00C26445" w:rsidRDefault="00DF55E9" w14:paraId="6DE24564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DF55E9">
              <w:rPr>
                <w:rFonts w:ascii="Cambria" w:hAnsi="Cambria" w:cs="Times New Roman"/>
                <w:sz w:val="16"/>
                <w:szCs w:val="16"/>
              </w:rPr>
              <w:t xml:space="preserve">podsumowuje osiągnięte efekty uczenia się </w:t>
            </w:r>
            <w:r w:rsidRPr="00DF55E9">
              <w:rPr>
                <w:rFonts w:ascii="Cambria" w:hAnsi="Cambria" w:cs="Times New Roman"/>
                <w:b/>
                <w:sz w:val="16"/>
                <w:szCs w:val="16"/>
              </w:rPr>
              <w:t>(wybór z listy)</w:t>
            </w:r>
          </w:p>
        </w:tc>
      </w:tr>
      <w:tr w:rsidRPr="00DF55E9" w:rsidR="00DF55E9" w:rsidTr="00865FF0" w14:paraId="5E91DAC7" w14:textId="77777777">
        <w:tc>
          <w:tcPr>
            <w:tcW w:w="1459" w:type="dxa"/>
          </w:tcPr>
          <w:p w:rsidRPr="00DF55E9" w:rsidR="00DF55E9" w:rsidP="00C26445" w:rsidRDefault="00DF55E9" w14:paraId="6775ACF2" w14:textId="77777777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Cs/>
                <w:sz w:val="20"/>
                <w:szCs w:val="20"/>
              </w:rPr>
              <w:t>Praktyka</w:t>
            </w:r>
          </w:p>
        </w:tc>
        <w:tc>
          <w:tcPr>
            <w:tcW w:w="4206" w:type="dxa"/>
            <w:vAlign w:val="center"/>
          </w:tcPr>
          <w:p w:rsidRPr="00DF55E9" w:rsidR="00DF55E9" w:rsidP="00C26445" w:rsidRDefault="00DF55E9" w14:paraId="2878AE0F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F6 Arkusz przebiegu praktyki</w:t>
            </w:r>
          </w:p>
        </w:tc>
        <w:tc>
          <w:tcPr>
            <w:tcW w:w="4224" w:type="dxa"/>
            <w:vAlign w:val="center"/>
          </w:tcPr>
          <w:p w:rsidRPr="00DF55E9" w:rsidR="00DF55E9" w:rsidP="00C26445" w:rsidRDefault="00DF55E9" w14:paraId="38BA4FBD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P6 Dokumentacja praktyki</w:t>
            </w:r>
          </w:p>
        </w:tc>
      </w:tr>
    </w:tbl>
    <w:p w:rsidRPr="00DF55E9" w:rsidR="00DF55E9" w:rsidP="00DF55E9" w:rsidRDefault="00DF55E9" w14:paraId="1C82EB52" w14:textId="77777777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DF55E9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2515" w:type="dxa"/>
        <w:tblInd w:w="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956"/>
        <w:gridCol w:w="850"/>
        <w:gridCol w:w="709"/>
      </w:tblGrid>
      <w:tr w:rsidRPr="00DF55E9" w:rsidR="00495C11" w:rsidTr="00495C11" w14:paraId="670474C0" w14:textId="77777777">
        <w:trPr>
          <w:trHeight w:val="150"/>
        </w:trPr>
        <w:tc>
          <w:tcPr>
            <w:tcW w:w="956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658A7943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DF55E9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5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0C5ADC54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DF55E9">
              <w:rPr>
                <w:rFonts w:ascii="Cambria" w:hAnsi="Cambria" w:cs="Times New Roman"/>
                <w:sz w:val="18"/>
                <w:szCs w:val="18"/>
              </w:rPr>
              <w:t>Praktyka</w:t>
            </w:r>
          </w:p>
        </w:tc>
      </w:tr>
      <w:tr w:rsidRPr="00DF55E9" w:rsidR="00495C11" w:rsidTr="00495C11" w14:paraId="49F2484C" w14:textId="77777777">
        <w:trPr>
          <w:trHeight w:val="325"/>
        </w:trPr>
        <w:tc>
          <w:tcPr>
            <w:tcW w:w="956" w:type="dxa"/>
            <w:vMerge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30FFC6AA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5F752439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DF55E9">
              <w:rPr>
                <w:rFonts w:ascii="Cambria" w:hAnsi="Cambria" w:cs="Times New Roman"/>
                <w:sz w:val="16"/>
                <w:szCs w:val="16"/>
              </w:rPr>
              <w:t xml:space="preserve">F6 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2BFB8EF3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DF55E9">
              <w:rPr>
                <w:rFonts w:ascii="Cambria" w:hAnsi="Cambria" w:cs="Times New Roman"/>
                <w:bCs/>
                <w:sz w:val="16"/>
                <w:szCs w:val="16"/>
              </w:rPr>
              <w:t>P6</w:t>
            </w:r>
          </w:p>
        </w:tc>
      </w:tr>
      <w:tr w:rsidRPr="00DF55E9" w:rsidR="00495C11" w:rsidTr="00495C11" w14:paraId="13D26452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6ECC5DF4" w14:textId="77777777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313D4B62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1781BE41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Pr="00DF55E9" w:rsidR="00495C11" w:rsidTr="00495C11" w14:paraId="4C5ADBBC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095F4821" w14:textId="7777777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275EBF28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78D8189A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Pr="00DF55E9" w:rsidR="00495C11" w:rsidTr="00495C11" w14:paraId="02529FF2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54ACA625" w14:textId="7777777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7E6EB407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77FD6188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Pr="00DF55E9" w:rsidR="00495C11" w:rsidTr="00495C11" w14:paraId="7392B2A5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36CEBF69" w14:textId="77777777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3491F757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5ECA8711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Pr="00DF55E9" w:rsidR="00495C11" w:rsidTr="00495C11" w14:paraId="26E2183E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5DDC5C5A" w14:textId="7777777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69CFBEA3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61D15A2A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Pr="00DF55E9" w:rsidR="00495C11" w:rsidTr="00495C11" w14:paraId="215E1E06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4AC8CF53" w14:textId="7777777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14C683F6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1EC141EC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Pr="00DF55E9" w:rsidR="00495C11" w:rsidTr="00495C11" w14:paraId="1DC17771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32B28BB8" w14:textId="7777777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U_04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06A6ECE3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4CDA682D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Pr="00DF55E9" w:rsidR="00495C11" w:rsidTr="00495C11" w14:paraId="2FA98342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220FF821" w14:textId="77777777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59AEC7CE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2133FE0F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Pr="00DF55E9" w:rsidR="00495C11" w:rsidTr="00495C11" w14:paraId="7D0BC922" w14:textId="77777777"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151D3A72" w14:textId="77777777">
            <w:pPr>
              <w:pStyle w:val="Akapitzlist"/>
              <w:spacing w:before="20" w:after="20" w:line="240" w:lineRule="auto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495C11" w:rsidP="00C26445" w:rsidRDefault="00495C11" w14:paraId="1D57D51F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DF55E9" w:rsidR="00495C11" w:rsidP="00C26445" w:rsidRDefault="00495C11" w14:paraId="4D97D875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</w:tbl>
    <w:p w:rsidRPr="00DF55E9" w:rsidR="00DF55E9" w:rsidP="00DF55E9" w:rsidRDefault="00DF55E9" w14:paraId="48301E4E" w14:textId="77777777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DF55E9">
        <w:rPr>
          <w:rFonts w:ascii="Cambria" w:hAnsi="Cambria"/>
          <w:sz w:val="22"/>
          <w:szCs w:val="22"/>
        </w:rPr>
        <w:t xml:space="preserve">9. Opis sposobu ustalania oceny końcowej </w:t>
      </w:r>
      <w:r w:rsidRPr="00DF55E9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9907"/>
      </w:tblGrid>
      <w:tr w:rsidRPr="00DF55E9" w:rsidR="00DF55E9" w:rsidTr="00C26445" w14:paraId="69804B4A" w14:textId="77777777">
        <w:trPr>
          <w:trHeight w:val="93"/>
          <w:jc w:val="center"/>
        </w:trPr>
        <w:tc>
          <w:tcPr>
            <w:tcW w:w="9907" w:type="dxa"/>
          </w:tcPr>
          <w:p w:rsidRPr="00DF55E9" w:rsidR="00DF55E9" w:rsidP="00C26445" w:rsidRDefault="00DF55E9" w14:paraId="79076109" w14:textId="77777777">
            <w:pPr>
              <w:pStyle w:val="karta"/>
              <w:rPr>
                <w:rFonts w:ascii="Cambria" w:hAnsi="Cambria"/>
                <w:b/>
                <w:bCs/>
              </w:rPr>
            </w:pPr>
            <w:r w:rsidRPr="00DF55E9">
              <w:rPr>
                <w:rFonts w:ascii="Cambria" w:hAnsi="Cambria"/>
                <w:b/>
                <w:bCs/>
              </w:rPr>
              <w:t>Praktyka jest zaliczana na podstawie dokumentacji z przebiegu praktyki zawodowej po jej zrealizowaniu. Obowiązuje zaliczenie bez oceny.</w:t>
            </w:r>
          </w:p>
          <w:p w:rsidRPr="00DF55E9" w:rsidR="00DF55E9" w:rsidP="00C26445" w:rsidRDefault="00DF55E9" w14:paraId="2B229A25" w14:textId="77777777">
            <w:pPr>
              <w:pStyle w:val="karta"/>
              <w:rPr>
                <w:rFonts w:ascii="Cambria" w:hAnsi="Cambria"/>
                <w:b/>
                <w:bCs/>
              </w:rPr>
            </w:pPr>
          </w:p>
        </w:tc>
      </w:tr>
    </w:tbl>
    <w:p w:rsidRPr="00DF55E9" w:rsidR="00DF55E9" w:rsidP="00DF55E9" w:rsidRDefault="00DF55E9" w14:paraId="79D54B84" w14:textId="77777777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DF55E9">
        <w:rPr>
          <w:rFonts w:ascii="Cambria" w:hAnsi="Cambria"/>
          <w:sz w:val="22"/>
          <w:szCs w:val="22"/>
        </w:rPr>
        <w:lastRenderedPageBreak/>
        <w:t>10. Forma zaliczenia zajęć</w:t>
      </w:r>
    </w:p>
    <w:tbl>
      <w:tblPr>
        <w:tblW w:w="99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Pr="00DF55E9" w:rsidR="00DF55E9" w:rsidTr="00C26445" w14:paraId="6A850FA3" w14:textId="77777777">
        <w:trPr>
          <w:trHeight w:val="540"/>
          <w:jc w:val="center"/>
        </w:trPr>
        <w:tc>
          <w:tcPr>
            <w:tcW w:w="9923" w:type="dxa"/>
          </w:tcPr>
          <w:p w:rsidRPr="00DF55E9" w:rsidR="00DF55E9" w:rsidP="0063787D" w:rsidRDefault="00DF55E9" w14:paraId="06BF0DE7" w14:textId="77777777">
            <w:pPr>
              <w:spacing w:before="120" w:after="120" w:line="240" w:lineRule="auto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DF55E9">
              <w:rPr>
                <w:rFonts w:ascii="Cambria" w:hAnsi="Cambria" w:cs="Times New Roman"/>
                <w:bCs/>
                <w:sz w:val="20"/>
                <w:szCs w:val="20"/>
              </w:rPr>
              <w:t>Zaliczenie bez oceny</w:t>
            </w:r>
          </w:p>
        </w:tc>
      </w:tr>
    </w:tbl>
    <w:p w:rsidRPr="00DF55E9" w:rsidR="00DF55E9" w:rsidP="00DF55E9" w:rsidRDefault="00DF55E9" w14:paraId="0DB5CD50" w14:textId="77777777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DF55E9">
        <w:rPr>
          <w:rFonts w:ascii="Cambria" w:hAnsi="Cambria"/>
          <w:sz w:val="22"/>
          <w:szCs w:val="22"/>
        </w:rPr>
        <w:t xml:space="preserve">11. Obciążenie pracą studenta </w:t>
      </w:r>
      <w:r w:rsidRPr="00DF55E9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85"/>
        <w:gridCol w:w="7"/>
      </w:tblGrid>
      <w:tr w:rsidRPr="00DF55E9" w:rsidR="00DF55E9" w:rsidTr="00C26445" w14:paraId="653B51FC" w14:textId="77777777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:rsidRPr="00DF55E9" w:rsidR="00DF55E9" w:rsidP="0063787D" w:rsidRDefault="00DF55E9" w14:paraId="12923B86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:rsidRPr="00DF55E9" w:rsidR="00DF55E9" w:rsidP="0063787D" w:rsidRDefault="00DF55E9" w14:paraId="0F0245C5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Pr="00DF55E9" w:rsidR="00DF55E9" w:rsidTr="00C26445" w14:paraId="2DFF5BCB" w14:textId="77777777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:rsidRPr="00DF55E9" w:rsidR="00DF55E9" w:rsidP="0063787D" w:rsidRDefault="00DF55E9" w14:paraId="2FC50BF6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:rsidRPr="00DF55E9" w:rsidR="00DF55E9" w:rsidP="0063787D" w:rsidRDefault="00DF55E9" w14:paraId="3568A6EC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</w:tcPr>
          <w:p w:rsidRPr="00DF55E9" w:rsidR="00DF55E9" w:rsidP="0063787D" w:rsidRDefault="00DF55E9" w14:paraId="0AD87B50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Pr="00DF55E9" w:rsidR="00DF55E9" w:rsidTr="00C26445" w14:paraId="6D14C3B1" w14:textId="77777777">
        <w:trPr>
          <w:trHeight w:val="449"/>
          <w:jc w:val="center"/>
        </w:trPr>
        <w:tc>
          <w:tcPr>
            <w:tcW w:w="9896" w:type="dxa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:rsidRPr="00DF55E9" w:rsidR="00DF55E9" w:rsidP="0063787D" w:rsidRDefault="00DF55E9" w14:paraId="38714946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DF55E9">
              <w:rPr>
                <w:rFonts w:ascii="Cambria" w:hAnsi="Cambria" w:cs="Times New Roman"/>
                <w:b/>
                <w:bCs/>
              </w:rPr>
              <w:t>Godziny kontaktowe studenta (w ramach zajęć):</w:t>
            </w:r>
          </w:p>
        </w:tc>
      </w:tr>
      <w:tr w:rsidRPr="00DF55E9" w:rsidR="00DF55E9" w:rsidTr="00C26445" w14:paraId="1494C8C9" w14:textId="77777777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F55E9" w:rsidR="00DF55E9" w:rsidP="0063787D" w:rsidRDefault="00DF55E9" w14:paraId="50A43F28" w14:textId="77777777">
            <w:pPr>
              <w:spacing w:before="20" w:after="20" w:line="240" w:lineRule="auto"/>
              <w:rPr>
                <w:rFonts w:ascii="Cambria" w:hAnsi="Cambria" w:cs="Times New Roman"/>
                <w:b/>
                <w:iCs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liczba godzin pracy studenta z bezpośrednim udziałem nauczycieli akademickich lub innych osób prowadzących zajęcia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F55E9" w:rsidR="00DF55E9" w:rsidP="0063787D" w:rsidRDefault="00DF55E9" w14:paraId="4817C410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DF55E9">
              <w:rPr>
                <w:rFonts w:ascii="Cambria" w:hAnsi="Cambria" w:cs="Times New Roman"/>
                <w:b/>
                <w:iCs/>
              </w:rPr>
              <w:t>480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F55E9" w:rsidR="00DF55E9" w:rsidP="0063787D" w:rsidRDefault="00DF55E9" w14:paraId="52C96E2E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DF55E9">
              <w:rPr>
                <w:rFonts w:ascii="Cambria" w:hAnsi="Cambria" w:cs="Times New Roman"/>
                <w:b/>
                <w:iCs/>
              </w:rPr>
              <w:t>480</w:t>
            </w:r>
          </w:p>
        </w:tc>
      </w:tr>
      <w:tr w:rsidRPr="00DF55E9" w:rsidR="00DF55E9" w:rsidTr="00C26445" w14:paraId="0C591710" w14:textId="77777777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:rsidRPr="00DF55E9" w:rsidR="00DF55E9" w:rsidP="0063787D" w:rsidRDefault="00DF55E9" w14:paraId="2AE773FA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DF55E9">
              <w:rPr>
                <w:rFonts w:ascii="Cambria" w:hAnsi="Cambria" w:cs="Times New Roman"/>
                <w:b/>
                <w:iCs/>
              </w:rPr>
              <w:t>Praca własna studenta (indywidualna praca studenta związana z zajęciami):</w:t>
            </w:r>
          </w:p>
        </w:tc>
      </w:tr>
      <w:tr w:rsidRPr="00DF55E9" w:rsidR="00DF55E9" w:rsidTr="00C26445" w14:paraId="7A2EE3B7" w14:textId="77777777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DF55E9" w:rsidP="0063787D" w:rsidRDefault="00180558" w14:paraId="50D6811A" w14:textId="7777777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Przygotowanie wymaganej dokumentacji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DF55E9" w:rsidR="00DF55E9" w:rsidP="0063787D" w:rsidRDefault="00180558" w14:paraId="50239670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  <w:r w:rsidRPr="00DF55E9" w:rsidR="00DF55E9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DF55E9" w:rsidR="00DF55E9" w:rsidP="0063787D" w:rsidRDefault="00180558" w14:paraId="004F3848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  <w:r w:rsidRPr="00DF55E9" w:rsidR="00DF55E9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Pr="00DF55E9" w:rsidR="00DF55E9" w:rsidTr="00C26445" w14:paraId="00B55A36" w14:textId="77777777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DF55E9" w:rsidP="00865FF0" w:rsidRDefault="00DF55E9" w14:paraId="73E2E135" w14:textId="77777777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DF55E9" w:rsidR="00DF55E9" w:rsidP="0063787D" w:rsidRDefault="00DF55E9" w14:paraId="61E6B4E6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500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DF55E9" w:rsidR="00DF55E9" w:rsidP="0063787D" w:rsidRDefault="00DF55E9" w14:paraId="6AB6C520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500</w:t>
            </w:r>
          </w:p>
        </w:tc>
      </w:tr>
      <w:tr w:rsidRPr="00DF55E9" w:rsidR="00DF55E9" w:rsidTr="00C26445" w14:paraId="2AF8BE13" w14:textId="77777777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DF55E9" w:rsidR="00DF55E9" w:rsidP="0063787D" w:rsidRDefault="00DF55E9" w14:paraId="48526737" w14:textId="77777777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DF55E9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DF55E9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DF55E9" w:rsidR="00DF55E9" w:rsidP="0063787D" w:rsidRDefault="00DF55E9" w14:paraId="1C4E7928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DF55E9" w:rsidR="00DF55E9" w:rsidP="0063787D" w:rsidRDefault="00DF55E9" w14:paraId="098AC01D" w14:textId="7777777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20</w:t>
            </w:r>
          </w:p>
        </w:tc>
      </w:tr>
    </w:tbl>
    <w:p w:rsidRPr="00DF55E9" w:rsidR="00DF55E9" w:rsidP="00DF55E9" w:rsidRDefault="00DF55E9" w14:paraId="23A0B8D1" w14:textId="7777777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DF55E9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Pr="00DF55E9" w:rsidR="00DF55E9" w:rsidTr="00C26445" w14:paraId="2E406B43" w14:textId="77777777">
        <w:trPr>
          <w:jc w:val="center"/>
        </w:trPr>
        <w:tc>
          <w:tcPr>
            <w:tcW w:w="9889" w:type="dxa"/>
            <w:shd w:val="clear" w:color="auto" w:fill="auto"/>
          </w:tcPr>
          <w:p w:rsidRPr="00DF55E9" w:rsidR="00DF55E9" w:rsidP="00C26445" w:rsidRDefault="00DF55E9" w14:paraId="67DF0290" w14:textId="7777777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Pr="00DF55E9" w:rsidR="00DF55E9" w:rsidP="00C26445" w:rsidRDefault="00DF55E9" w14:paraId="717249F1" w14:textId="7777777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1.</w:t>
            </w:r>
          </w:p>
          <w:p w:rsidRPr="00DF55E9" w:rsidR="00DF55E9" w:rsidP="00C26445" w:rsidRDefault="00DF55E9" w14:paraId="488B9783" w14:textId="7777777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2.</w:t>
            </w:r>
          </w:p>
        </w:tc>
      </w:tr>
      <w:tr w:rsidRPr="00DF55E9" w:rsidR="00DF55E9" w:rsidTr="00C26445" w14:paraId="4D0DE0F4" w14:textId="77777777">
        <w:trPr>
          <w:jc w:val="center"/>
        </w:trPr>
        <w:tc>
          <w:tcPr>
            <w:tcW w:w="9889" w:type="dxa"/>
            <w:shd w:val="clear" w:color="auto" w:fill="auto"/>
          </w:tcPr>
          <w:p w:rsidRPr="00DF55E9" w:rsidR="00DF55E9" w:rsidP="00C26445" w:rsidRDefault="00DF55E9" w14:paraId="785FA7AD" w14:textId="77777777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Pr="00DF55E9" w:rsidR="00DF55E9" w:rsidP="00C26445" w:rsidRDefault="00DF55E9" w14:paraId="08B09CD9" w14:textId="77777777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1.</w:t>
            </w:r>
          </w:p>
          <w:p w:rsidRPr="00DF55E9" w:rsidR="00DF55E9" w:rsidP="00C26445" w:rsidRDefault="00DF55E9" w14:paraId="7A7DF430" w14:textId="77777777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2.</w:t>
            </w:r>
          </w:p>
        </w:tc>
      </w:tr>
    </w:tbl>
    <w:p w:rsidRPr="00DF55E9" w:rsidR="00DF55E9" w:rsidP="00DF55E9" w:rsidRDefault="00DF55E9" w14:paraId="287BD2E0" w14:textId="7777777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DF55E9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Pr="00DF55E9" w:rsidR="00DF55E9" w:rsidTr="00C26445" w14:paraId="6F8C5EB6" w14:textId="77777777">
        <w:trPr>
          <w:jc w:val="center"/>
        </w:trPr>
        <w:tc>
          <w:tcPr>
            <w:tcW w:w="3846" w:type="dxa"/>
            <w:shd w:val="clear" w:color="auto" w:fill="auto"/>
          </w:tcPr>
          <w:p w:rsidRPr="00DF55E9" w:rsidR="00DF55E9" w:rsidP="00C26445" w:rsidRDefault="00DF55E9" w14:paraId="315593DF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  <w:shd w:val="clear" w:color="auto" w:fill="auto"/>
          </w:tcPr>
          <w:p w:rsidRPr="00DF55E9" w:rsidR="00DF55E9" w:rsidP="00C26445" w:rsidRDefault="00DF55E9" w14:paraId="3B16AA34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dr Andrzej Kuciński</w:t>
            </w:r>
          </w:p>
        </w:tc>
      </w:tr>
      <w:tr w:rsidRPr="00DF55E9" w:rsidR="00DF55E9" w:rsidTr="00C26445" w14:paraId="436BAF81" w14:textId="77777777">
        <w:trPr>
          <w:jc w:val="center"/>
        </w:trPr>
        <w:tc>
          <w:tcPr>
            <w:tcW w:w="3846" w:type="dxa"/>
            <w:shd w:val="clear" w:color="auto" w:fill="auto"/>
          </w:tcPr>
          <w:p w:rsidRPr="00DF55E9" w:rsidR="00DF55E9" w:rsidP="00C26445" w:rsidRDefault="00DF55E9" w14:paraId="771A5371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  <w:shd w:val="clear" w:color="auto" w:fill="auto"/>
          </w:tcPr>
          <w:p w:rsidRPr="00DF55E9" w:rsidR="00DF55E9" w:rsidP="00C26445" w:rsidRDefault="00DF55E9" w14:paraId="48000279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865FF0">
              <w:rPr>
                <w:rFonts w:ascii="Cambria" w:hAnsi="Cambria" w:cs="Times New Roman"/>
                <w:sz w:val="20"/>
                <w:szCs w:val="20"/>
              </w:rPr>
              <w:t>0</w:t>
            </w:r>
            <w:r w:rsidRPr="00DF55E9">
              <w:rPr>
                <w:rFonts w:ascii="Cambria" w:hAnsi="Cambria" w:cs="Times New Roman"/>
                <w:sz w:val="20"/>
                <w:szCs w:val="20"/>
              </w:rPr>
              <w:t>.06.2024</w:t>
            </w:r>
          </w:p>
        </w:tc>
      </w:tr>
      <w:tr w:rsidRPr="00DF55E9" w:rsidR="00DF55E9" w:rsidTr="00C26445" w14:paraId="1F68D78E" w14:textId="77777777">
        <w:trPr>
          <w:jc w:val="center"/>
        </w:trPr>
        <w:tc>
          <w:tcPr>
            <w:tcW w:w="3846" w:type="dxa"/>
            <w:shd w:val="clear" w:color="auto" w:fill="auto"/>
          </w:tcPr>
          <w:p w:rsidRPr="00DF55E9" w:rsidR="00DF55E9" w:rsidP="00C26445" w:rsidRDefault="00DF55E9" w14:paraId="1538AFA6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  <w:shd w:val="clear" w:color="auto" w:fill="auto"/>
          </w:tcPr>
          <w:p w:rsidRPr="00DF55E9" w:rsidR="00DF55E9" w:rsidP="00C26445" w:rsidRDefault="00DF55E9" w14:paraId="3AB7273B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akucinski@ajp.edu.pl</w:t>
            </w:r>
          </w:p>
        </w:tc>
      </w:tr>
      <w:tr w:rsidRPr="00DF55E9" w:rsidR="00DF55E9" w:rsidTr="00C26445" w14:paraId="653A7C31" w14:textId="77777777">
        <w:trPr>
          <w:jc w:val="center"/>
        </w:trPr>
        <w:tc>
          <w:tcPr>
            <w:tcW w:w="3846" w:type="dxa"/>
            <w:tcBorders>
              <w:bottom w:val="single" w:color="000000" w:sz="4" w:space="0"/>
            </w:tcBorders>
            <w:shd w:val="clear" w:color="auto" w:fill="auto"/>
          </w:tcPr>
          <w:p w:rsidRPr="00DF55E9" w:rsidR="00DF55E9" w:rsidP="00C26445" w:rsidRDefault="00DF55E9" w14:paraId="14222341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F55E9">
              <w:rPr>
                <w:rFonts w:ascii="Cambria" w:hAnsi="Cambria" w:cs="Times New Roman"/>
                <w:sz w:val="20"/>
                <w:szCs w:val="20"/>
              </w:rPr>
              <w:t>podpis</w:t>
            </w:r>
          </w:p>
        </w:tc>
        <w:tc>
          <w:tcPr>
            <w:tcW w:w="6043" w:type="dxa"/>
            <w:tcBorders>
              <w:bottom w:val="single" w:color="000000" w:sz="4" w:space="0"/>
            </w:tcBorders>
            <w:shd w:val="clear" w:color="auto" w:fill="auto"/>
          </w:tcPr>
          <w:p w:rsidRPr="00DF55E9" w:rsidR="00DF55E9" w:rsidP="00C26445" w:rsidRDefault="00DF55E9" w14:paraId="7CAF1EB8" w14:textId="7777777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Pr="00DF55E9" w:rsidR="00DF55E9" w:rsidP="00DF55E9" w:rsidRDefault="00DF55E9" w14:paraId="0FBB4DAD" w14:textId="77777777">
      <w:pPr>
        <w:spacing w:before="60" w:after="60"/>
        <w:rPr>
          <w:rFonts w:ascii="Cambria" w:hAnsi="Cambria" w:cs="Times New Roman"/>
        </w:rPr>
      </w:pPr>
    </w:p>
    <w:p w:rsidRPr="00DF55E9" w:rsidR="00DF55E9" w:rsidP="002030AE" w:rsidRDefault="00DF55E9" w14:paraId="1F9FB294" w14:textId="77777777">
      <w:pPr>
        <w:spacing w:before="60" w:after="60"/>
        <w:rPr>
          <w:rFonts w:ascii="Cambria" w:hAnsi="Cambria" w:cs="Times New Roman"/>
        </w:rPr>
      </w:pPr>
    </w:p>
    <w:sectPr w:rsidRPr="00DF55E9" w:rsidR="00DF55E9" w:rsidSect="00596F39">
      <w:headerReference w:type="default" r:id="rId9"/>
      <w:footerReference w:type="default" r:id="rId10"/>
      <w:pgSz w:w="11906" w:h="16838" w:orient="portrait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E42B07" w:rsidRDefault="00E42B07" w14:paraId="639D7D27" w14:textId="77777777">
      <w:r>
        <w:separator/>
      </w:r>
    </w:p>
  </w:endnote>
  <w:endnote w:type="continuationSeparator" w:id="0">
    <w:p w:rsidR="00E42B07" w:rsidRDefault="00E42B07" w14:paraId="778FBDB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Klee One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E55CD" w:rsidP="006C4168" w:rsidRDefault="00AC35EB" w14:paraId="3CFB4AEB" w14:textId="77777777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42BC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E42B07" w:rsidRDefault="00E42B07" w14:paraId="7357B1DB" w14:textId="77777777">
      <w:r>
        <w:separator/>
      </w:r>
    </w:p>
  </w:footnote>
  <w:footnote w:type="continuationSeparator" w:id="0">
    <w:p w:rsidR="00E42B07" w:rsidRDefault="00E42B07" w14:paraId="2505890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87427B" w:rsidR="001D6762" w:rsidP="001D6762" w:rsidRDefault="001D6762" w14:paraId="3723CA02" w14:textId="77777777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/>
        <w:sz w:val="20"/>
        <w:szCs w:val="20"/>
      </w:rPr>
    </w:pPr>
    <w:bookmarkStart w:name="_Hlk99103634" w:id="0"/>
    <w:bookmarkStart w:name="_Hlk109811614" w:id="1"/>
    <w:r w:rsidRPr="0087427B">
      <w:rPr>
        <w:rFonts w:ascii="Cambria" w:hAnsi="Cambria"/>
        <w:sz w:val="20"/>
        <w:szCs w:val="20"/>
      </w:rPr>
      <w:t>Załącznik nr 3</w:t>
    </w:r>
  </w:p>
  <w:p w:rsidRPr="0087427B" w:rsidR="001D6762" w:rsidP="001D6762" w:rsidRDefault="001D6762" w14:paraId="73099035" w14:textId="77777777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/>
        <w:sz w:val="20"/>
        <w:szCs w:val="20"/>
      </w:rPr>
    </w:pPr>
    <w:r w:rsidRPr="0087427B">
      <w:rPr>
        <w:rFonts w:ascii="Cambria" w:hAnsi="Cambria"/>
        <w:sz w:val="20"/>
        <w:szCs w:val="20"/>
      </w:rPr>
      <w:t xml:space="preserve">do Programu studiów na kierunku finanse i rachunkowość - studia pierwszego stopnia o profilu praktycznym, </w:t>
    </w:r>
  </w:p>
  <w:p w:rsidR="001D6762" w:rsidP="001D6762" w:rsidRDefault="001D6762" w14:paraId="50EE2728" w14:textId="77777777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/>
        <w:sz w:val="20"/>
        <w:szCs w:val="20"/>
      </w:rPr>
    </w:pPr>
    <w:r w:rsidRPr="0087427B">
      <w:rPr>
        <w:rFonts w:ascii="Cambria" w:hAnsi="Cambria"/>
        <w:sz w:val="20"/>
        <w:szCs w:val="20"/>
      </w:rPr>
      <w:t>stanowiącego załącznik do Uchwały Nr</w:t>
    </w:r>
    <w:r>
      <w:rPr>
        <w:rFonts w:ascii="Cambria" w:hAnsi="Cambria"/>
        <w:sz w:val="20"/>
        <w:szCs w:val="20"/>
      </w:rPr>
      <w:t xml:space="preserve"> 37/</w:t>
    </w:r>
    <w:r w:rsidRPr="0087427B">
      <w:rPr>
        <w:rFonts w:ascii="Cambria" w:hAnsi="Cambria"/>
        <w:sz w:val="20"/>
        <w:szCs w:val="20"/>
      </w:rPr>
      <w:t>000</w:t>
    </w:r>
    <w:r>
      <w:rPr>
        <w:rFonts w:ascii="Cambria" w:hAnsi="Cambria"/>
        <w:sz w:val="20"/>
        <w:szCs w:val="20"/>
      </w:rPr>
      <w:t>/2024 Senatu AJP</w:t>
    </w:r>
  </w:p>
  <w:p w:rsidR="001D6762" w:rsidP="001D6762" w:rsidRDefault="001D6762" w14:paraId="5B610491" w14:textId="77777777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/>
        <w:sz w:val="20"/>
        <w:szCs w:val="20"/>
      </w:rPr>
    </w:pPr>
    <w:r>
      <w:rPr>
        <w:rFonts w:ascii="Cambria" w:hAnsi="Cambria"/>
        <w:sz w:val="20"/>
        <w:szCs w:val="20"/>
      </w:rPr>
      <w:t xml:space="preserve">z dnia 25 czerwca 2024 r. </w:t>
    </w:r>
    <w:bookmarkEnd w:id="0"/>
  </w:p>
  <w:bookmarkEnd w:id="1"/>
  <w:p w:rsidRPr="001927D0" w:rsidR="009A55D7" w:rsidP="001927D0" w:rsidRDefault="009A55D7" w14:paraId="3C3BAA20" w14:textId="77777777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</w:abstractNum>
  <w:abstractNum w:abstractNumId="1" w15:restartNumberingAfterBreak="0">
    <w:nsid w:val="00000003"/>
    <w:multiLevelType w:val="singleLevel"/>
    <w:tmpl w:val="24A06CC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sz w:val="20"/>
        <w:szCs w:val="20"/>
      </w:rPr>
    </w:lvl>
  </w:abstractNum>
  <w:abstractNum w:abstractNumId="2" w15:restartNumberingAfterBreak="0">
    <w:nsid w:val="02B20F6F"/>
    <w:multiLevelType w:val="hybridMultilevel"/>
    <w:tmpl w:val="AA04F9CC"/>
    <w:lvl w:ilvl="0" w:tplc="94F2A268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4AC0BC4"/>
    <w:multiLevelType w:val="hybridMultilevel"/>
    <w:tmpl w:val="9848AF86"/>
    <w:lvl w:ilvl="0" w:tplc="46C8BFC2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58504F"/>
    <w:multiLevelType w:val="hybridMultilevel"/>
    <w:tmpl w:val="658C06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6158097">
    <w:abstractNumId w:val="4"/>
  </w:num>
  <w:num w:numId="2" w16cid:durableId="189531812">
    <w:abstractNumId w:val="2"/>
  </w:num>
  <w:num w:numId="3" w16cid:durableId="1910336387">
    <w:abstractNumId w:val="2"/>
    <w:lvlOverride w:ilvl="0">
      <w:startOverride w:val="1"/>
    </w:lvlOverride>
  </w:num>
  <w:num w:numId="4" w16cid:durableId="1062021149">
    <w:abstractNumId w:val="3"/>
  </w:num>
  <w:num w:numId="5" w16cid:durableId="285091187">
    <w:abstractNumId w:val="3"/>
    <w:lvlOverride w:ilvl="0">
      <w:startOverride w:val="1"/>
    </w:lvlOverride>
  </w:num>
  <w:num w:numId="6" w16cid:durableId="1454904456">
    <w:abstractNumId w:val="0"/>
    <w:lvlOverride w:ilvl="0">
      <w:startOverride w:val="1"/>
    </w:lvlOverride>
  </w:num>
  <w:num w:numId="7" w16cid:durableId="118786461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E59"/>
    <w:rsid w:val="00004F1B"/>
    <w:rsid w:val="00015BE7"/>
    <w:rsid w:val="000178C6"/>
    <w:rsid w:val="000478AF"/>
    <w:rsid w:val="00067E7A"/>
    <w:rsid w:val="000700F0"/>
    <w:rsid w:val="00097F52"/>
    <w:rsid w:val="000A2F54"/>
    <w:rsid w:val="000C5A95"/>
    <w:rsid w:val="000E1B58"/>
    <w:rsid w:val="000E55CD"/>
    <w:rsid w:val="000F53A6"/>
    <w:rsid w:val="00123716"/>
    <w:rsid w:val="00123A96"/>
    <w:rsid w:val="00167B7C"/>
    <w:rsid w:val="00180558"/>
    <w:rsid w:val="001927D0"/>
    <w:rsid w:val="001D6762"/>
    <w:rsid w:val="001E7314"/>
    <w:rsid w:val="002030AE"/>
    <w:rsid w:val="00204A90"/>
    <w:rsid w:val="00206C13"/>
    <w:rsid w:val="0022207B"/>
    <w:rsid w:val="002344B5"/>
    <w:rsid w:val="00252A99"/>
    <w:rsid w:val="00255153"/>
    <w:rsid w:val="002B20F7"/>
    <w:rsid w:val="002C1F67"/>
    <w:rsid w:val="002D6481"/>
    <w:rsid w:val="002F30C2"/>
    <w:rsid w:val="003061C9"/>
    <w:rsid w:val="00310E4B"/>
    <w:rsid w:val="00325B61"/>
    <w:rsid w:val="003263D4"/>
    <w:rsid w:val="00344586"/>
    <w:rsid w:val="00357224"/>
    <w:rsid w:val="00365803"/>
    <w:rsid w:val="00396783"/>
    <w:rsid w:val="003A44E0"/>
    <w:rsid w:val="003B0DC5"/>
    <w:rsid w:val="003D068B"/>
    <w:rsid w:val="003D6E43"/>
    <w:rsid w:val="003D7DD8"/>
    <w:rsid w:val="004029FD"/>
    <w:rsid w:val="004047A8"/>
    <w:rsid w:val="00412C0E"/>
    <w:rsid w:val="00433768"/>
    <w:rsid w:val="00436B73"/>
    <w:rsid w:val="00483C34"/>
    <w:rsid w:val="00484E59"/>
    <w:rsid w:val="00490C6E"/>
    <w:rsid w:val="00490FC9"/>
    <w:rsid w:val="00495C11"/>
    <w:rsid w:val="004A39B7"/>
    <w:rsid w:val="004C58CF"/>
    <w:rsid w:val="00502376"/>
    <w:rsid w:val="0050435B"/>
    <w:rsid w:val="005055B4"/>
    <w:rsid w:val="0051776F"/>
    <w:rsid w:val="00533C25"/>
    <w:rsid w:val="00563503"/>
    <w:rsid w:val="00596F39"/>
    <w:rsid w:val="005A3D9C"/>
    <w:rsid w:val="005B090F"/>
    <w:rsid w:val="005C6AD8"/>
    <w:rsid w:val="005D7600"/>
    <w:rsid w:val="005E283E"/>
    <w:rsid w:val="005E6FA1"/>
    <w:rsid w:val="005F490A"/>
    <w:rsid w:val="006023A3"/>
    <w:rsid w:val="00612DBA"/>
    <w:rsid w:val="00635FD0"/>
    <w:rsid w:val="0063787D"/>
    <w:rsid w:val="00661631"/>
    <w:rsid w:val="006740EC"/>
    <w:rsid w:val="006A617D"/>
    <w:rsid w:val="006C4168"/>
    <w:rsid w:val="006C5DC8"/>
    <w:rsid w:val="006F693A"/>
    <w:rsid w:val="00703BEF"/>
    <w:rsid w:val="00706105"/>
    <w:rsid w:val="00716925"/>
    <w:rsid w:val="00720DB7"/>
    <w:rsid w:val="007316D4"/>
    <w:rsid w:val="00733AFC"/>
    <w:rsid w:val="0075275A"/>
    <w:rsid w:val="00781021"/>
    <w:rsid w:val="00781DA9"/>
    <w:rsid w:val="00784D67"/>
    <w:rsid w:val="00795D06"/>
    <w:rsid w:val="007B53F0"/>
    <w:rsid w:val="00855630"/>
    <w:rsid w:val="00861013"/>
    <w:rsid w:val="00861B21"/>
    <w:rsid w:val="00865FF0"/>
    <w:rsid w:val="0089285D"/>
    <w:rsid w:val="008A45B1"/>
    <w:rsid w:val="008B1275"/>
    <w:rsid w:val="008D08F7"/>
    <w:rsid w:val="008D4F1F"/>
    <w:rsid w:val="008F0676"/>
    <w:rsid w:val="008F3B1E"/>
    <w:rsid w:val="00982397"/>
    <w:rsid w:val="00983D9F"/>
    <w:rsid w:val="009A55D7"/>
    <w:rsid w:val="009B3DBC"/>
    <w:rsid w:val="009C0F92"/>
    <w:rsid w:val="009C3BD5"/>
    <w:rsid w:val="009D3DC3"/>
    <w:rsid w:val="00A15B85"/>
    <w:rsid w:val="00A40B7B"/>
    <w:rsid w:val="00A4149A"/>
    <w:rsid w:val="00A56C62"/>
    <w:rsid w:val="00AA1DB3"/>
    <w:rsid w:val="00AA3625"/>
    <w:rsid w:val="00AC35EB"/>
    <w:rsid w:val="00AD222D"/>
    <w:rsid w:val="00AE6E64"/>
    <w:rsid w:val="00B01CF1"/>
    <w:rsid w:val="00B27C9F"/>
    <w:rsid w:val="00B30116"/>
    <w:rsid w:val="00B362B5"/>
    <w:rsid w:val="00B42BCC"/>
    <w:rsid w:val="00B51B91"/>
    <w:rsid w:val="00B6298D"/>
    <w:rsid w:val="00B82301"/>
    <w:rsid w:val="00B912B0"/>
    <w:rsid w:val="00BC1118"/>
    <w:rsid w:val="00BE428E"/>
    <w:rsid w:val="00BF4C97"/>
    <w:rsid w:val="00C02871"/>
    <w:rsid w:val="00C10FF9"/>
    <w:rsid w:val="00C16F7B"/>
    <w:rsid w:val="00C17248"/>
    <w:rsid w:val="00C24FCB"/>
    <w:rsid w:val="00C26445"/>
    <w:rsid w:val="00C515DC"/>
    <w:rsid w:val="00C51A50"/>
    <w:rsid w:val="00CA584C"/>
    <w:rsid w:val="00CB4215"/>
    <w:rsid w:val="00CB74C2"/>
    <w:rsid w:val="00CC4A45"/>
    <w:rsid w:val="00CC5FC7"/>
    <w:rsid w:val="00D23045"/>
    <w:rsid w:val="00D365A6"/>
    <w:rsid w:val="00D52E3E"/>
    <w:rsid w:val="00DA2FF5"/>
    <w:rsid w:val="00DE0C1D"/>
    <w:rsid w:val="00DF55E9"/>
    <w:rsid w:val="00DF6211"/>
    <w:rsid w:val="00E04345"/>
    <w:rsid w:val="00E07DB9"/>
    <w:rsid w:val="00E1271D"/>
    <w:rsid w:val="00E33A1C"/>
    <w:rsid w:val="00E42B07"/>
    <w:rsid w:val="00E768CF"/>
    <w:rsid w:val="00E7716C"/>
    <w:rsid w:val="00EA21CD"/>
    <w:rsid w:val="00EC3216"/>
    <w:rsid w:val="00EE25B5"/>
    <w:rsid w:val="00EF1B0D"/>
    <w:rsid w:val="00F06C87"/>
    <w:rsid w:val="00F13F2B"/>
    <w:rsid w:val="00F55AC6"/>
    <w:rsid w:val="00F6280F"/>
    <w:rsid w:val="00F633FD"/>
    <w:rsid w:val="00F82788"/>
    <w:rsid w:val="00FB5FD4"/>
    <w:rsid w:val="00FC0781"/>
    <w:rsid w:val="00FE4A92"/>
    <w:rsid w:val="00FF41C3"/>
    <w:rsid w:val="3A8A193B"/>
    <w:rsid w:val="4A6DE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9D3F20"/>
  <w15:chartTrackingRefBased/>
  <w15:docId w15:val="{76E96917-73D6-4EC5-BCBB-F4D8B2F3E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eastAsia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ny" w:default="1">
    <w:name w:val="Normal"/>
    <w:qFormat/>
    <w:rsid w:val="00484E59"/>
    <w:pPr>
      <w:spacing w:after="200" w:line="276" w:lineRule="auto"/>
    </w:pPr>
    <w:rPr>
      <w:rFonts w:ascii="Calibri" w:hAnsi="Calibri" w:eastAsia="Calibri"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2030AE"/>
    <w:pPr>
      <w:keepNext/>
      <w:spacing w:before="240" w:after="60"/>
      <w:outlineLvl w:val="0"/>
    </w:pPr>
    <w:rPr>
      <w:rFonts w:ascii="Calibri Light" w:hAnsi="Calibri Light" w:eastAsia="Times New Roman" w:cs="Times New Roman"/>
      <w:b/>
      <w:bCs/>
      <w:kern w:val="32"/>
      <w:sz w:val="32"/>
      <w:szCs w:val="32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styleId="Bezlisty" w:default="1">
    <w:name w:val="No List"/>
    <w:uiPriority w:val="99"/>
    <w:semiHidden/>
    <w:unhideWhenUsed/>
  </w:style>
  <w:style w:type="paragraph" w:styleId="karta" w:customStyle="1">
    <w:name w:val="karta"/>
    <w:autoRedefine/>
    <w:rsid w:val="00E7716C"/>
    <w:pPr>
      <w:jc w:val="both"/>
    </w:pPr>
    <w:rPr>
      <w:rFonts w:eastAsia="Calibri"/>
      <w:lang w:eastAsia="en-US"/>
    </w:rPr>
  </w:style>
  <w:style w:type="paragraph" w:styleId="akarta" w:customStyle="1">
    <w:name w:val="akarta"/>
    <w:basedOn w:val="karta"/>
    <w:autoRedefine/>
    <w:rsid w:val="008F3B1E"/>
    <w:pPr>
      <w:spacing w:before="20" w:after="20"/>
      <w:jc w:val="left"/>
    </w:pPr>
    <w:rPr>
      <w:rFonts w:ascii="Cambria" w:hAnsi="Cambria"/>
      <w:b/>
      <w:iCs/>
    </w:rPr>
  </w:style>
  <w:style w:type="table" w:styleId="Tabela-Siatka">
    <w:name w:val="Table Grid"/>
    <w:basedOn w:val="Standardowy"/>
    <w:rsid w:val="00484E59"/>
    <w:pPr>
      <w:spacing w:after="200" w:line="276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>
      <w:hidden/>
    </w:trPr>
  </w:style>
  <w:style w:type="paragraph" w:styleId="Tekstprzypisudolnego">
    <w:name w:val="footnote text"/>
    <w:basedOn w:val="Normalny"/>
    <w:semiHidden/>
    <w:rsid w:val="00781021"/>
    <w:rPr>
      <w:sz w:val="20"/>
      <w:szCs w:val="20"/>
    </w:rPr>
  </w:style>
  <w:style w:type="character" w:styleId="Odwoanieprzypisudolnego">
    <w:name w:val="footnote reference"/>
    <w:semiHidden/>
    <w:rsid w:val="00781021"/>
    <w:rPr>
      <w:vertAlign w:val="superscript"/>
    </w:rPr>
  </w:style>
  <w:style w:type="paragraph" w:styleId="Tekstprzypisukocowego">
    <w:name w:val="endnote text"/>
    <w:basedOn w:val="Normalny"/>
    <w:semiHidden/>
    <w:rsid w:val="00FE4A92"/>
    <w:rPr>
      <w:sz w:val="20"/>
      <w:szCs w:val="20"/>
    </w:rPr>
  </w:style>
  <w:style w:type="character" w:styleId="Odwoanieprzypisukocowego">
    <w:name w:val="endnote reference"/>
    <w:semiHidden/>
    <w:rsid w:val="00FE4A92"/>
    <w:rPr>
      <w:vertAlign w:val="superscript"/>
    </w:rPr>
  </w:style>
  <w:style w:type="paragraph" w:styleId="Akapitzlist">
    <w:name w:val="List Paragraph"/>
    <w:basedOn w:val="Normalny"/>
    <w:qFormat/>
    <w:rsid w:val="00357224"/>
    <w:pPr>
      <w:ind w:left="720"/>
    </w:pPr>
  </w:style>
  <w:style w:type="character" w:styleId="Hipercze">
    <w:name w:val="Hyperlink"/>
    <w:rsid w:val="005E6FA1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0E55CD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styleId="NagwekZnak" w:customStyle="1">
    <w:name w:val="Nagłówek Znak"/>
    <w:link w:val="Nagwek"/>
    <w:uiPriority w:val="99"/>
    <w:rsid w:val="000E55CD"/>
    <w:rPr>
      <w:rFonts w:ascii="Calibri" w:hAnsi="Calibri" w:eastAsia="Calibri" w:cs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rsid w:val="000E55CD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styleId="StopkaZnak" w:customStyle="1">
    <w:name w:val="Stopka Znak"/>
    <w:link w:val="Stopka"/>
    <w:uiPriority w:val="99"/>
    <w:rsid w:val="000E55CD"/>
    <w:rPr>
      <w:rFonts w:ascii="Calibri" w:hAnsi="Calibri" w:eastAsia="Calibri" w:cs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51776F"/>
    <w:pPr>
      <w:spacing w:after="0" w:line="240" w:lineRule="auto"/>
    </w:pPr>
    <w:rPr>
      <w:rFonts w:ascii="Tahoma" w:hAnsi="Tahoma" w:cs="Times New Roman"/>
      <w:sz w:val="16"/>
      <w:szCs w:val="16"/>
      <w:lang w:val="x-none"/>
    </w:rPr>
  </w:style>
  <w:style w:type="character" w:styleId="TekstdymkaZnak" w:customStyle="1">
    <w:name w:val="Tekst dymka Znak"/>
    <w:link w:val="Tekstdymka"/>
    <w:rsid w:val="0051776F"/>
    <w:rPr>
      <w:rFonts w:ascii="Tahoma" w:hAnsi="Tahoma" w:eastAsia="Calibri" w:cs="Tahoma"/>
      <w:sz w:val="16"/>
      <w:szCs w:val="16"/>
      <w:lang w:eastAsia="en-US"/>
    </w:rPr>
  </w:style>
  <w:style w:type="character" w:styleId="Odwoaniedokomentarza">
    <w:name w:val="annotation reference"/>
    <w:semiHidden/>
    <w:rsid w:val="008D4F1F"/>
    <w:rPr>
      <w:sz w:val="16"/>
      <w:szCs w:val="16"/>
    </w:rPr>
  </w:style>
  <w:style w:type="paragraph" w:styleId="Tekstkomentarza">
    <w:name w:val="annotation text"/>
    <w:basedOn w:val="Normalny"/>
    <w:semiHidden/>
    <w:rsid w:val="008D4F1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8D4F1F"/>
    <w:rPr>
      <w:b/>
      <w:bCs/>
    </w:rPr>
  </w:style>
  <w:style w:type="paragraph" w:styleId="Tekstpodstawowy">
    <w:name w:val="Body Text"/>
    <w:basedOn w:val="Normalny"/>
    <w:link w:val="TekstpodstawowyZnak"/>
    <w:rsid w:val="002030AE"/>
    <w:pPr>
      <w:spacing w:after="120"/>
    </w:pPr>
  </w:style>
  <w:style w:type="character" w:styleId="TekstpodstawowyZnak" w:customStyle="1">
    <w:name w:val="Tekst podstawowy Znak"/>
    <w:link w:val="Tekstpodstawowy"/>
    <w:rsid w:val="002030AE"/>
    <w:rPr>
      <w:rFonts w:ascii="Calibri" w:hAnsi="Calibri" w:eastAsia="Calibri" w:cs="Calibri"/>
      <w:sz w:val="22"/>
      <w:szCs w:val="22"/>
      <w:lang w:eastAsia="en-US"/>
    </w:rPr>
  </w:style>
  <w:style w:type="character" w:styleId="Nagwek1Znak" w:customStyle="1">
    <w:name w:val="Nagłówek 1 Znak"/>
    <w:link w:val="Nagwek1"/>
    <w:rsid w:val="002030AE"/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styleId="Legenda">
    <w:name w:val="caption"/>
    <w:basedOn w:val="Normalny"/>
    <w:next w:val="Normalny"/>
    <w:unhideWhenUsed/>
    <w:qFormat/>
    <w:rsid w:val="002030A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E6D155-AA1B-4BB3-BF63-C8A0ECD261F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Edukacja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Pozycja w planie studiów (kod przedmiotu)</dc:title>
  <dc:subject/>
  <dc:creator>dksztalcenia</dc:creator>
  <keywords/>
  <lastModifiedBy>Wydział Ekonomiczny</lastModifiedBy>
  <revision>5</revision>
  <lastPrinted>2021-08-19T20:43:00.0000000Z</lastPrinted>
  <dcterms:created xsi:type="dcterms:W3CDTF">2024-06-29T07:27:00.0000000Z</dcterms:created>
  <dcterms:modified xsi:type="dcterms:W3CDTF">2024-09-09T11:44:29.9961946Z</dcterms:modified>
</coreProperties>
</file>